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D4" w:rsidRDefault="002634A2" w:rsidP="002634A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62175" cy="476250"/>
            <wp:effectExtent l="0" t="0" r="9525" b="0"/>
            <wp:docPr id="2" name="Рисунок 2" descr="C:\Users\1\Desktop\Скриншот 20-02-2024 23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риншот 20-02-2024 2332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3CB03E" wp14:editId="5042200D">
            <wp:extent cx="2828925" cy="1657350"/>
            <wp:effectExtent l="0" t="0" r="9525" b="0"/>
            <wp:docPr id="3" name="Рисунок 3" descr="C:\Users\1\Desktop\Downloads\Утверждаю Рахмено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ownloads\Утверждаю Рахменова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25" t="69577" r="9365" b="13241"/>
                    <a:stretch/>
                  </pic:blipFill>
                  <pic:spPr bwMode="auto">
                    <a:xfrm>
                      <a:off x="0" y="0"/>
                      <a:ext cx="2836505" cy="166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BD5" w:rsidRDefault="002634A2" w:rsidP="00114551">
      <w:pPr>
        <w:spacing w:after="0" w:line="2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:rsidR="00CF296C" w:rsidRPr="00A50748" w:rsidRDefault="00CF296C" w:rsidP="00CF296C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A50748">
        <w:rPr>
          <w:rFonts w:ascii="Times New Roman" w:hAnsi="Times New Roman"/>
          <w:b/>
          <w:i/>
          <w:sz w:val="24"/>
          <w:szCs w:val="24"/>
        </w:rPr>
        <w:t xml:space="preserve">План  </w:t>
      </w:r>
    </w:p>
    <w:p w:rsidR="00CF296C" w:rsidRPr="00A50748" w:rsidRDefault="007B17A9" w:rsidP="00CF296C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50748">
        <w:rPr>
          <w:rFonts w:ascii="Times New Roman" w:hAnsi="Times New Roman"/>
          <w:b/>
          <w:i/>
          <w:sz w:val="24"/>
          <w:szCs w:val="24"/>
        </w:rPr>
        <w:t>внутришко</w:t>
      </w:r>
      <w:r w:rsidR="00CF296C" w:rsidRPr="00A50748">
        <w:rPr>
          <w:rFonts w:ascii="Times New Roman" w:hAnsi="Times New Roman"/>
          <w:b/>
          <w:i/>
          <w:sz w:val="24"/>
          <w:szCs w:val="24"/>
        </w:rPr>
        <w:t>льного</w:t>
      </w:r>
      <w:proofErr w:type="spellEnd"/>
      <w:r w:rsidR="00CF296C" w:rsidRPr="00A50748">
        <w:rPr>
          <w:rFonts w:ascii="Times New Roman" w:hAnsi="Times New Roman"/>
          <w:b/>
          <w:i/>
          <w:sz w:val="24"/>
          <w:szCs w:val="24"/>
        </w:rPr>
        <w:t xml:space="preserve"> контроля</w:t>
      </w:r>
      <w:r w:rsidR="00F077C2" w:rsidRPr="00A5074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27387" w:rsidRPr="00A50748" w:rsidRDefault="00CF296C" w:rsidP="00CF296C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A50748">
        <w:rPr>
          <w:rFonts w:ascii="Times New Roman" w:hAnsi="Times New Roman"/>
          <w:b/>
          <w:i/>
          <w:sz w:val="24"/>
          <w:szCs w:val="24"/>
        </w:rPr>
        <w:t>КГУ «Основная средняя школа №34»</w:t>
      </w:r>
      <w:r w:rsidR="00D94B54" w:rsidRPr="00A50748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227387" w:rsidRPr="00A50748">
        <w:rPr>
          <w:rFonts w:ascii="Times New Roman" w:hAnsi="Times New Roman"/>
          <w:b/>
          <w:i/>
          <w:sz w:val="24"/>
          <w:szCs w:val="24"/>
        </w:rPr>
        <w:t xml:space="preserve">ОО </w:t>
      </w:r>
      <w:proofErr w:type="spellStart"/>
      <w:r w:rsidR="00227387" w:rsidRPr="00A50748">
        <w:rPr>
          <w:rFonts w:ascii="Times New Roman" w:hAnsi="Times New Roman"/>
          <w:b/>
          <w:i/>
          <w:sz w:val="24"/>
          <w:szCs w:val="24"/>
        </w:rPr>
        <w:t>Осакаровского</w:t>
      </w:r>
      <w:proofErr w:type="spellEnd"/>
      <w:r w:rsidR="00227387" w:rsidRPr="00A50748">
        <w:rPr>
          <w:rFonts w:ascii="Times New Roman" w:hAnsi="Times New Roman"/>
          <w:b/>
          <w:i/>
          <w:sz w:val="24"/>
          <w:szCs w:val="24"/>
        </w:rPr>
        <w:t xml:space="preserve"> района Карагандинской области </w:t>
      </w:r>
    </w:p>
    <w:p w:rsidR="001C24E2" w:rsidRPr="00A50748" w:rsidRDefault="00D94B54" w:rsidP="00CF296C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A50748">
        <w:rPr>
          <w:rFonts w:ascii="Times New Roman" w:hAnsi="Times New Roman"/>
          <w:b/>
          <w:i/>
          <w:sz w:val="24"/>
          <w:szCs w:val="24"/>
        </w:rPr>
        <w:t>на 202</w:t>
      </w:r>
      <w:r w:rsidR="00EE47DD">
        <w:rPr>
          <w:rFonts w:ascii="Times New Roman" w:hAnsi="Times New Roman"/>
          <w:b/>
          <w:i/>
          <w:sz w:val="24"/>
          <w:szCs w:val="24"/>
        </w:rPr>
        <w:t>3</w:t>
      </w:r>
      <w:r w:rsidRPr="00A50748">
        <w:rPr>
          <w:rFonts w:ascii="Times New Roman" w:hAnsi="Times New Roman"/>
          <w:b/>
          <w:i/>
          <w:sz w:val="24"/>
          <w:szCs w:val="24"/>
        </w:rPr>
        <w:t>-202</w:t>
      </w:r>
      <w:r w:rsidR="00EE47DD">
        <w:rPr>
          <w:rFonts w:ascii="Times New Roman" w:hAnsi="Times New Roman"/>
          <w:b/>
          <w:i/>
          <w:sz w:val="24"/>
          <w:szCs w:val="24"/>
        </w:rPr>
        <w:t>4</w:t>
      </w:r>
      <w:r w:rsidR="007B17A9" w:rsidRPr="00A50748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:rsidR="00F077C2" w:rsidRPr="00A50748" w:rsidRDefault="00F077C2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sz w:val="24"/>
          <w:szCs w:val="24"/>
          <w:lang w:val="kk-KZ"/>
        </w:rPr>
      </w:pPr>
    </w:p>
    <w:p w:rsidR="003D6BD5" w:rsidRDefault="00EE47DD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>
        <w:rPr>
          <w:rFonts w:ascii="Times New Roman" w:eastAsia="Calibri" w:hAnsi="Times New Roman"/>
          <w:bCs/>
          <w:i/>
          <w:lang w:val="kk-KZ"/>
        </w:rPr>
        <w:t xml:space="preserve">   </w:t>
      </w:r>
      <w:r w:rsidR="003D6BD5">
        <w:rPr>
          <w:rFonts w:ascii="Times New Roman" w:eastAsia="Calibri" w:hAnsi="Times New Roman"/>
          <w:bCs/>
          <w:i/>
          <w:lang w:val="kk-KZ"/>
        </w:rPr>
        <w:t xml:space="preserve">    </w:t>
      </w:r>
      <w:r>
        <w:rPr>
          <w:rFonts w:ascii="Times New Roman" w:eastAsia="Calibri" w:hAnsi="Times New Roman"/>
          <w:bCs/>
          <w:i/>
          <w:lang w:val="kk-KZ"/>
        </w:rPr>
        <w:t xml:space="preserve"> </w:t>
      </w:r>
      <w:r w:rsidR="003D6BD5" w:rsidRPr="003D6BD5">
        <w:rPr>
          <w:rFonts w:ascii="Times New Roman" w:eastAsia="Calibri" w:hAnsi="Times New Roman"/>
          <w:bCs/>
          <w:i/>
          <w:lang w:val="kk-KZ"/>
        </w:rPr>
        <w:t xml:space="preserve">Для реализации управленческих задач, связанных с контролем и улучшением учебно-воспитательного процесса, ежегодно каждой школой разрабатывается План внутришкольного контроля (далее - ВШК) в соответствии с Приказом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 и их формы». 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>
        <w:rPr>
          <w:rFonts w:ascii="Times New Roman" w:eastAsia="Calibri" w:hAnsi="Times New Roman"/>
          <w:bCs/>
          <w:i/>
          <w:lang w:val="kk-KZ"/>
        </w:rPr>
        <w:t xml:space="preserve">        </w:t>
      </w:r>
      <w:r w:rsidRPr="003D6BD5">
        <w:rPr>
          <w:rFonts w:ascii="Times New Roman" w:eastAsia="Calibri" w:hAnsi="Times New Roman"/>
          <w:bCs/>
          <w:i/>
          <w:lang w:val="kk-KZ"/>
        </w:rPr>
        <w:t xml:space="preserve">Планирование внутришкольного контроля ведётся по 6 направлениям: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 w:rsidRPr="003D6BD5">
        <w:rPr>
          <w:rFonts w:ascii="Times New Roman" w:eastAsia="Calibri" w:hAnsi="Times New Roman"/>
          <w:bCs/>
          <w:i/>
          <w:lang w:val="kk-KZ"/>
        </w:rPr>
        <w:t xml:space="preserve">1. Контроль за выполнением нормативных документов и ведением школьной документации согласно требованиям;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 w:rsidRPr="003D6BD5">
        <w:rPr>
          <w:rFonts w:ascii="Times New Roman" w:eastAsia="Calibri" w:hAnsi="Times New Roman"/>
          <w:bCs/>
          <w:i/>
          <w:lang w:val="kk-KZ"/>
        </w:rPr>
        <w:t xml:space="preserve">2. Контроль за качеством учебного процесса;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 w:rsidRPr="003D6BD5">
        <w:rPr>
          <w:rFonts w:ascii="Times New Roman" w:eastAsia="Calibri" w:hAnsi="Times New Roman"/>
          <w:bCs/>
          <w:i/>
          <w:lang w:val="kk-KZ"/>
        </w:rPr>
        <w:t xml:space="preserve">3. Контроль за работой по восполнению пробелов в знаниях и за работой со слабоуспевающими;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 w:rsidRPr="003D6BD5">
        <w:rPr>
          <w:rFonts w:ascii="Times New Roman" w:eastAsia="Calibri" w:hAnsi="Times New Roman"/>
          <w:bCs/>
          <w:i/>
          <w:lang w:val="kk-KZ"/>
        </w:rPr>
        <w:t xml:space="preserve">4. Учебно-исследовательская деятельность;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 w:rsidRPr="003D6BD5">
        <w:rPr>
          <w:rFonts w:ascii="Times New Roman" w:eastAsia="Calibri" w:hAnsi="Times New Roman"/>
          <w:bCs/>
          <w:i/>
          <w:lang w:val="kk-KZ"/>
        </w:rPr>
        <w:t xml:space="preserve">5. Контроль за уровнем мастерства и состоянием методической готовности учителя; </w:t>
      </w:r>
    </w:p>
    <w:p w:rsidR="003D6BD5" w:rsidRDefault="003D6BD5" w:rsidP="00CF296C">
      <w:pPr>
        <w:spacing w:after="0" w:line="20" w:lineRule="atLeast"/>
        <w:jc w:val="both"/>
        <w:rPr>
          <w:rFonts w:ascii="Times New Roman" w:eastAsia="Calibri" w:hAnsi="Times New Roman"/>
          <w:bCs/>
          <w:i/>
          <w:lang w:val="kk-KZ"/>
        </w:rPr>
      </w:pPr>
      <w:r w:rsidRPr="003D6BD5">
        <w:rPr>
          <w:rFonts w:ascii="Times New Roman" w:eastAsia="Calibri" w:hAnsi="Times New Roman"/>
          <w:bCs/>
          <w:i/>
          <w:lang w:val="kk-KZ"/>
        </w:rPr>
        <w:t xml:space="preserve">6. Контроль за качеством воспитательного процесса, проведением мероприятий. </w:t>
      </w:r>
    </w:p>
    <w:p w:rsidR="00EE47DD" w:rsidRDefault="00EE47DD" w:rsidP="00CF296C">
      <w:pPr>
        <w:spacing w:after="0" w:line="20" w:lineRule="atLeast"/>
        <w:jc w:val="both"/>
        <w:rPr>
          <w:rFonts w:ascii="Times New Roman" w:eastAsia="Calibri" w:hAnsi="Times New Roman"/>
          <w:b/>
          <w:bCs/>
          <w:i/>
          <w:sz w:val="24"/>
          <w:szCs w:val="24"/>
          <w:lang w:val="kk-KZ"/>
        </w:rPr>
      </w:pPr>
    </w:p>
    <w:p w:rsidR="001C24E2" w:rsidRPr="00A50748" w:rsidRDefault="001C24E2" w:rsidP="00CF296C">
      <w:pPr>
        <w:spacing w:after="0" w:line="20" w:lineRule="atLeast"/>
        <w:jc w:val="both"/>
        <w:rPr>
          <w:rFonts w:ascii="Times New Roman" w:eastAsia="Calibri" w:hAnsi="Times New Roman"/>
          <w:i/>
          <w:sz w:val="24"/>
          <w:szCs w:val="24"/>
          <w:lang w:val="kk-KZ"/>
        </w:rPr>
      </w:pPr>
      <w:r w:rsidRPr="00A50748">
        <w:rPr>
          <w:rFonts w:ascii="Times New Roman" w:eastAsia="Calibri" w:hAnsi="Times New Roman"/>
          <w:b/>
          <w:bCs/>
          <w:i/>
          <w:sz w:val="24"/>
          <w:szCs w:val="24"/>
          <w:lang w:val="kk-KZ"/>
        </w:rPr>
        <w:t>Цели</w:t>
      </w:r>
      <w:r w:rsidRPr="00A50748">
        <w:rPr>
          <w:rFonts w:ascii="Times New Roman" w:eastAsia="Calibri" w:hAnsi="Times New Roman"/>
          <w:i/>
          <w:sz w:val="24"/>
          <w:szCs w:val="24"/>
          <w:lang w:val="kk-KZ"/>
        </w:rPr>
        <w:t>:</w:t>
      </w:r>
    </w:p>
    <w:p w:rsidR="001C24E2" w:rsidRPr="00A50748" w:rsidRDefault="001C24E2" w:rsidP="00CF296C">
      <w:pPr>
        <w:spacing w:after="0" w:line="20" w:lineRule="atLeast"/>
        <w:jc w:val="both"/>
        <w:rPr>
          <w:rFonts w:ascii="Times New Roman" w:eastAsia="Calibri" w:hAnsi="Times New Roman"/>
          <w:i/>
          <w:sz w:val="24"/>
          <w:szCs w:val="24"/>
        </w:rPr>
      </w:pPr>
      <w:r w:rsidRPr="00A50748">
        <w:rPr>
          <w:rFonts w:ascii="Times New Roman" w:eastAsia="Calibri" w:hAnsi="Times New Roman"/>
          <w:i/>
          <w:sz w:val="24"/>
          <w:szCs w:val="24"/>
          <w:lang w:val="kk-KZ"/>
        </w:rPr>
        <w:t>- сове</w:t>
      </w:r>
      <w:proofErr w:type="spellStart"/>
      <w:r w:rsidRPr="00A50748">
        <w:rPr>
          <w:rFonts w:ascii="Times New Roman" w:eastAsia="Calibri" w:hAnsi="Times New Roman"/>
          <w:i/>
          <w:sz w:val="24"/>
          <w:szCs w:val="24"/>
        </w:rPr>
        <w:t>ршенствование</w:t>
      </w:r>
      <w:proofErr w:type="spellEnd"/>
      <w:r w:rsidRPr="00A50748">
        <w:rPr>
          <w:rFonts w:ascii="Times New Roman" w:eastAsia="Calibri" w:hAnsi="Times New Roman"/>
          <w:i/>
          <w:sz w:val="24"/>
          <w:szCs w:val="24"/>
        </w:rPr>
        <w:t xml:space="preserve"> деятельности образовательного учреждения;</w:t>
      </w:r>
    </w:p>
    <w:p w:rsidR="001C24E2" w:rsidRPr="00A50748" w:rsidRDefault="001C24E2" w:rsidP="00CF296C">
      <w:pPr>
        <w:spacing w:after="0" w:line="20" w:lineRule="atLeast"/>
        <w:jc w:val="both"/>
        <w:rPr>
          <w:rFonts w:ascii="Times New Roman" w:eastAsia="Calibri" w:hAnsi="Times New Roman"/>
          <w:i/>
          <w:sz w:val="24"/>
          <w:szCs w:val="24"/>
        </w:rPr>
      </w:pPr>
      <w:r w:rsidRPr="00A50748">
        <w:rPr>
          <w:rFonts w:ascii="Times New Roman" w:eastAsia="Calibri" w:hAnsi="Times New Roman"/>
          <w:i/>
          <w:sz w:val="24"/>
          <w:szCs w:val="24"/>
        </w:rPr>
        <w:t>- повышение мастерства учителей;</w:t>
      </w:r>
    </w:p>
    <w:p w:rsidR="001C24E2" w:rsidRPr="00A50748" w:rsidRDefault="001C24E2" w:rsidP="00CF296C">
      <w:pPr>
        <w:spacing w:after="0" w:line="20" w:lineRule="atLeast"/>
        <w:jc w:val="both"/>
        <w:rPr>
          <w:rFonts w:ascii="Times New Roman" w:eastAsia="Calibri" w:hAnsi="Times New Roman"/>
          <w:i/>
          <w:sz w:val="24"/>
          <w:szCs w:val="24"/>
        </w:rPr>
      </w:pPr>
      <w:r w:rsidRPr="00A50748">
        <w:rPr>
          <w:rFonts w:ascii="Times New Roman" w:eastAsia="Calibri" w:hAnsi="Times New Roman"/>
          <w:i/>
          <w:sz w:val="24"/>
          <w:szCs w:val="24"/>
        </w:rPr>
        <w:t>- улучшен</w:t>
      </w:r>
      <w:r w:rsidR="00CF296C" w:rsidRPr="00A50748">
        <w:rPr>
          <w:rFonts w:ascii="Times New Roman" w:eastAsia="Calibri" w:hAnsi="Times New Roman"/>
          <w:i/>
          <w:sz w:val="24"/>
          <w:szCs w:val="24"/>
        </w:rPr>
        <w:t>ие качества образования в школе</w:t>
      </w:r>
    </w:p>
    <w:p w:rsidR="00CF296C" w:rsidRPr="00A50748" w:rsidRDefault="00CF296C" w:rsidP="00CF296C">
      <w:pPr>
        <w:spacing w:after="0" w:line="20" w:lineRule="atLeast"/>
        <w:ind w:firstLine="705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1C24E2" w:rsidRPr="00A50748" w:rsidRDefault="001C24E2" w:rsidP="00CF296C">
      <w:pPr>
        <w:spacing w:after="0" w:line="20" w:lineRule="atLeast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b/>
          <w:bCs/>
          <w:i/>
          <w:sz w:val="24"/>
          <w:szCs w:val="24"/>
        </w:rPr>
        <w:t>Задачи</w:t>
      </w:r>
      <w:r w:rsidRPr="00A50748">
        <w:rPr>
          <w:rFonts w:ascii="Times New Roman" w:eastAsia="Calibri" w:hAnsi="Times New Roman"/>
          <w:i/>
          <w:sz w:val="24"/>
          <w:szCs w:val="24"/>
        </w:rPr>
        <w:t>:</w:t>
      </w:r>
    </w:p>
    <w:p w:rsidR="001C24E2" w:rsidRPr="00A50748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-  с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>оздание благоприя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тных условий для развития школы;</w:t>
      </w:r>
    </w:p>
    <w:p w:rsidR="001C24E2" w:rsidRPr="00A50748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-  о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>беспечение взаимодействия администрации с п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едагогическим коллективом школы;</w:t>
      </w:r>
    </w:p>
    <w:p w:rsidR="00CF296C" w:rsidRPr="00A50748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-  а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>нализ и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   в соответствии с требованиями ГОС</w:t>
      </w:r>
      <w:r w:rsidR="001C24E2" w:rsidRPr="00A50748">
        <w:rPr>
          <w:rFonts w:ascii="Times New Roman" w:hAnsi="Times New Roman"/>
          <w:i/>
          <w:color w:val="000000"/>
          <w:sz w:val="24"/>
          <w:szCs w:val="24"/>
        </w:rPr>
        <w:t xml:space="preserve"> стандарта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;</w:t>
      </w:r>
    </w:p>
    <w:p w:rsidR="00CF296C" w:rsidRPr="00A50748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-  о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>беспечение сочетания административного контроля внутри школы с самоанализом  и самоконтролем участ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ников образовательного процесса;</w:t>
      </w:r>
    </w:p>
    <w:p w:rsidR="00CF296C" w:rsidRPr="00A50748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-  о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>казание методической помощи педагогическим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 xml:space="preserve"> работникам в процессе контроля;</w:t>
      </w:r>
    </w:p>
    <w:p w:rsidR="001C24E2" w:rsidRPr="00A50748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lastRenderedPageBreak/>
        <w:t>- м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 xml:space="preserve">ониторинг достижений обучающихся по отдельным предметам с целью определения качества усвоения учебного материала в соответствии с 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динамикой развития обучающихся;</w:t>
      </w:r>
    </w:p>
    <w:p w:rsidR="001C24E2" w:rsidRDefault="00CF296C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>- с</w:t>
      </w:r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 xml:space="preserve">овершенствование системы </w:t>
      </w:r>
      <w:proofErr w:type="gramStart"/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>контроля за</w:t>
      </w:r>
      <w:proofErr w:type="gramEnd"/>
      <w:r w:rsidR="001C24E2" w:rsidRPr="00A50748">
        <w:rPr>
          <w:rFonts w:ascii="Times New Roman" w:eastAsia="Calibri" w:hAnsi="Times New Roman"/>
          <w:i/>
          <w:color w:val="000000"/>
          <w:sz w:val="24"/>
          <w:szCs w:val="24"/>
        </w:rPr>
        <w:t xml:space="preserve"> состоянием и в</w:t>
      </w:r>
      <w:r w:rsidRPr="00A50748">
        <w:rPr>
          <w:rFonts w:ascii="Times New Roman" w:eastAsia="Calibri" w:hAnsi="Times New Roman"/>
          <w:i/>
          <w:color w:val="000000"/>
          <w:sz w:val="24"/>
          <w:szCs w:val="24"/>
        </w:rPr>
        <w:t xml:space="preserve">едением школьной документации </w:t>
      </w:r>
    </w:p>
    <w:p w:rsidR="00114551" w:rsidRDefault="00114551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114551" w:rsidRDefault="00114551" w:rsidP="00CF296C">
      <w:pPr>
        <w:pStyle w:val="a3"/>
        <w:spacing w:after="0" w:line="20" w:lineRule="atLeast"/>
        <w:ind w:left="0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F077C2" w:rsidRPr="0004208C" w:rsidRDefault="0004208C" w:rsidP="000420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04208C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04208C">
        <w:rPr>
          <w:rFonts w:ascii="Times New Roman" w:hAnsi="Times New Roman"/>
          <w:b/>
          <w:sz w:val="24"/>
          <w:szCs w:val="24"/>
        </w:rPr>
        <w:t xml:space="preserve"> ВЫПОЛНЕНИЕМ НОРМАТИВНЫХ ДОКУМЕНТОВ И ВЕДЕНИЕМ ШКОЛЬНОЙ ДОКУМЕНТАЦИИ СОГЛАСНО ТРЕБОВАНИЯМ</w:t>
      </w: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968"/>
        <w:gridCol w:w="1657"/>
        <w:gridCol w:w="1559"/>
        <w:gridCol w:w="1559"/>
        <w:gridCol w:w="1559"/>
        <w:gridCol w:w="1254"/>
        <w:gridCol w:w="1581"/>
        <w:gridCol w:w="1392"/>
        <w:gridCol w:w="1586"/>
        <w:gridCol w:w="1275"/>
      </w:tblGrid>
      <w:tr w:rsidR="00F077C2" w:rsidRPr="00740490" w:rsidTr="00E151D5">
        <w:tc>
          <w:tcPr>
            <w:tcW w:w="486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968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Тема контроля </w:t>
            </w:r>
          </w:p>
        </w:tc>
        <w:tc>
          <w:tcPr>
            <w:tcW w:w="1657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Цель контроля </w:t>
            </w:r>
          </w:p>
        </w:tc>
        <w:tc>
          <w:tcPr>
            <w:tcW w:w="1559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Объект контроля </w:t>
            </w:r>
          </w:p>
        </w:tc>
        <w:tc>
          <w:tcPr>
            <w:tcW w:w="1559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Вид контроля </w:t>
            </w:r>
          </w:p>
        </w:tc>
        <w:tc>
          <w:tcPr>
            <w:tcW w:w="1559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Методика </w:t>
            </w:r>
          </w:p>
        </w:tc>
        <w:tc>
          <w:tcPr>
            <w:tcW w:w="1254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Сроки выполнения</w:t>
            </w:r>
          </w:p>
        </w:tc>
        <w:tc>
          <w:tcPr>
            <w:tcW w:w="1581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Ответственные </w:t>
            </w:r>
          </w:p>
        </w:tc>
        <w:tc>
          <w:tcPr>
            <w:tcW w:w="1392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Место рассмотрения </w:t>
            </w:r>
          </w:p>
        </w:tc>
        <w:tc>
          <w:tcPr>
            <w:tcW w:w="1586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Вторичный   контроль </w:t>
            </w:r>
          </w:p>
        </w:tc>
      </w:tr>
      <w:tr w:rsidR="00F077C2" w:rsidRPr="00740490" w:rsidTr="00E151D5">
        <w:tc>
          <w:tcPr>
            <w:tcW w:w="486" w:type="dxa"/>
            <w:shd w:val="clear" w:color="auto" w:fill="auto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049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F077C2" w:rsidRPr="00740490" w:rsidRDefault="00822DA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Соответствие содержания календарно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тематического плана типовым учебным программам</w:t>
            </w:r>
          </w:p>
        </w:tc>
        <w:tc>
          <w:tcPr>
            <w:tcW w:w="1657" w:type="dxa"/>
            <w:shd w:val="clear" w:color="auto" w:fill="auto"/>
          </w:tcPr>
          <w:p w:rsidR="00F077C2" w:rsidRPr="00740490" w:rsidRDefault="00822DA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Обеспечение соблюдения требований к КТП согласно типовой учебной программе (приказ Министра просвещения РК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16 сентября 2022 года № 399)</w:t>
            </w:r>
          </w:p>
        </w:tc>
        <w:tc>
          <w:tcPr>
            <w:tcW w:w="1559" w:type="dxa"/>
            <w:shd w:val="clear" w:color="auto" w:fill="auto"/>
          </w:tcPr>
          <w:p w:rsidR="00F077C2" w:rsidRPr="00740490" w:rsidRDefault="00822DA0" w:rsidP="00326B7C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1559" w:type="dxa"/>
            <w:shd w:val="clear" w:color="auto" w:fill="auto"/>
          </w:tcPr>
          <w:p w:rsidR="00F077C2" w:rsidRPr="00740490" w:rsidRDefault="00822DA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Фро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нталь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F077C2" w:rsidRPr="00740490" w:rsidRDefault="00822DA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F077C2" w:rsidRPr="00740490" w:rsidRDefault="00822DA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Август</w:t>
            </w:r>
          </w:p>
        </w:tc>
        <w:tc>
          <w:tcPr>
            <w:tcW w:w="1581" w:type="dxa"/>
            <w:shd w:val="clear" w:color="auto" w:fill="auto"/>
          </w:tcPr>
          <w:p w:rsidR="00F077C2" w:rsidRDefault="00822DA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377ABD" w:rsidRDefault="00377ABD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D852B0" w:rsidRPr="00740490" w:rsidRDefault="00D852B0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Т.В.</w:t>
            </w:r>
          </w:p>
        </w:tc>
        <w:tc>
          <w:tcPr>
            <w:tcW w:w="1392" w:type="dxa"/>
            <w:shd w:val="clear" w:color="auto" w:fill="auto"/>
          </w:tcPr>
          <w:p w:rsidR="00F077C2" w:rsidRPr="00740490" w:rsidRDefault="0028235B" w:rsidP="0028235B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86" w:type="dxa"/>
            <w:shd w:val="clear" w:color="auto" w:fill="auto"/>
          </w:tcPr>
          <w:p w:rsidR="00114551" w:rsidRDefault="00822DA0" w:rsidP="00F44BAA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Проверка администрацией КТП по предметам, программам факультативных и элективных курсов, </w:t>
            </w:r>
          </w:p>
          <w:p w:rsidR="00F077C2" w:rsidRPr="005323D8" w:rsidRDefault="00822DA0" w:rsidP="00F44BA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</w:t>
            </w:r>
            <w:r w:rsidR="00114551" w:rsidRP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вка с выводами и рекомендациями</w:t>
            </w:r>
            <w:r w:rsid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F077C2" w:rsidRPr="00740490" w:rsidRDefault="00F077C2" w:rsidP="00F077C2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5398F" w:rsidRPr="00740490" w:rsidTr="00E151D5">
        <w:tc>
          <w:tcPr>
            <w:tcW w:w="486" w:type="dxa"/>
            <w:shd w:val="clear" w:color="auto" w:fill="auto"/>
          </w:tcPr>
          <w:p w:rsidR="00B5398F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B5398F" w:rsidRPr="00822DA0" w:rsidRDefault="00B5398F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4208C">
              <w:rPr>
                <w:rFonts w:ascii="Times New Roman" w:hAnsi="Times New Roman"/>
                <w:i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1657" w:type="dxa"/>
            <w:shd w:val="clear" w:color="auto" w:fill="auto"/>
          </w:tcPr>
          <w:p w:rsidR="00B5398F" w:rsidRPr="00822DA0" w:rsidRDefault="00B5398F" w:rsidP="0004208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4208C">
              <w:rPr>
                <w:rFonts w:ascii="Times New Roman" w:hAnsi="Times New Roman"/>
                <w:i/>
                <w:sz w:val="20"/>
                <w:szCs w:val="20"/>
              </w:rPr>
              <w:t>Определение соответствия рабочего учебного плана типовому учебному плану (приказ МОН РК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8 ноября 2012 года № 500)</w:t>
            </w:r>
          </w:p>
        </w:tc>
        <w:tc>
          <w:tcPr>
            <w:tcW w:w="1559" w:type="dxa"/>
            <w:shd w:val="clear" w:color="auto" w:fill="auto"/>
          </w:tcPr>
          <w:p w:rsidR="00B5398F" w:rsidRPr="00822DA0" w:rsidRDefault="00B5398F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4208C">
              <w:rPr>
                <w:rFonts w:ascii="Times New Roman" w:hAnsi="Times New Roman"/>
                <w:i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1559" w:type="dxa"/>
            <w:shd w:val="clear" w:color="auto" w:fill="auto"/>
          </w:tcPr>
          <w:p w:rsidR="00B5398F" w:rsidRPr="00822DA0" w:rsidRDefault="00B5398F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04208C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B5398F" w:rsidRPr="00822DA0" w:rsidRDefault="00B5398F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B5398F" w:rsidRPr="00740490" w:rsidRDefault="00B5398F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Август</w:t>
            </w:r>
          </w:p>
        </w:tc>
        <w:tc>
          <w:tcPr>
            <w:tcW w:w="1581" w:type="dxa"/>
            <w:shd w:val="clear" w:color="auto" w:fill="auto"/>
          </w:tcPr>
          <w:p w:rsidR="00B5398F" w:rsidRDefault="00B5398F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B5398F" w:rsidRPr="00740490" w:rsidRDefault="00B5398F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B5398F" w:rsidRPr="00740490" w:rsidRDefault="00B5398F" w:rsidP="00B5398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педагогического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</w:t>
            </w:r>
          </w:p>
        </w:tc>
        <w:tc>
          <w:tcPr>
            <w:tcW w:w="1586" w:type="dxa"/>
            <w:shd w:val="clear" w:color="auto" w:fill="auto"/>
          </w:tcPr>
          <w:p w:rsidR="00B5398F" w:rsidRPr="00363CEC" w:rsidRDefault="00B5398F" w:rsidP="00602FA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Рассмотрение и утверждение </w:t>
            </w:r>
            <w:r w:rsidR="00602FA9" w:rsidRPr="00363CEC">
              <w:rPr>
                <w:rFonts w:ascii="Times New Roman" w:hAnsi="Times New Roman"/>
                <w:i/>
                <w:sz w:val="16"/>
                <w:szCs w:val="16"/>
              </w:rPr>
              <w:t>р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абочих учебных планов (РУП) на педагогическом совете, </w:t>
            </w:r>
            <w:r w:rsidRPr="005323D8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275" w:type="dxa"/>
            <w:shd w:val="clear" w:color="auto" w:fill="auto"/>
          </w:tcPr>
          <w:p w:rsidR="00B5398F" w:rsidRPr="00740490" w:rsidRDefault="00B5398F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5398F" w:rsidRPr="00740490" w:rsidTr="00E151D5">
        <w:tc>
          <w:tcPr>
            <w:tcW w:w="486" w:type="dxa"/>
            <w:shd w:val="clear" w:color="auto" w:fill="auto"/>
          </w:tcPr>
          <w:p w:rsidR="00B5398F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:rsidR="00B5398F" w:rsidRPr="00822DA0" w:rsidRDefault="00B5398F" w:rsidP="00B5398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5398F">
              <w:rPr>
                <w:rFonts w:ascii="Times New Roman" w:hAnsi="Times New Roman"/>
                <w:i/>
                <w:sz w:val="20"/>
                <w:szCs w:val="20"/>
              </w:rPr>
              <w:t xml:space="preserve">Работа по обучению учащихся с особыми образовательными потребностями </w:t>
            </w:r>
          </w:p>
        </w:tc>
        <w:tc>
          <w:tcPr>
            <w:tcW w:w="1657" w:type="dxa"/>
            <w:shd w:val="clear" w:color="auto" w:fill="auto"/>
          </w:tcPr>
          <w:p w:rsidR="00D852B0" w:rsidRDefault="00B5398F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5398F">
              <w:rPr>
                <w:rFonts w:ascii="Times New Roman" w:hAnsi="Times New Roman"/>
                <w:i/>
                <w:sz w:val="20"/>
                <w:szCs w:val="20"/>
              </w:rPr>
              <w:t xml:space="preserve">1. Определение соответствия КТП рабочим программам по учебным дисциплинам, индивидуальным учебным планам.  </w:t>
            </w:r>
          </w:p>
          <w:p w:rsidR="00B5398F" w:rsidRPr="00822DA0" w:rsidRDefault="00B5398F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5398F">
              <w:rPr>
                <w:rFonts w:ascii="Times New Roman" w:hAnsi="Times New Roman"/>
                <w:i/>
                <w:sz w:val="20"/>
                <w:szCs w:val="20"/>
              </w:rPr>
              <w:t>2. Определение</w:t>
            </w:r>
            <w:r w:rsidR="00D852B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852B0" w:rsidRPr="00D852B0">
              <w:rPr>
                <w:rFonts w:ascii="Times New Roman" w:hAnsi="Times New Roman"/>
                <w:i/>
                <w:sz w:val="20"/>
                <w:szCs w:val="20"/>
              </w:rPr>
              <w:t>правильности разработки КТП.</w:t>
            </w:r>
          </w:p>
        </w:tc>
        <w:tc>
          <w:tcPr>
            <w:tcW w:w="1559" w:type="dxa"/>
            <w:shd w:val="clear" w:color="auto" w:fill="auto"/>
          </w:tcPr>
          <w:p w:rsidR="00B5398F" w:rsidRPr="00822DA0" w:rsidRDefault="00D852B0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852B0">
              <w:rPr>
                <w:rFonts w:ascii="Times New Roman" w:hAnsi="Times New Roman"/>
                <w:i/>
                <w:sz w:val="20"/>
                <w:szCs w:val="20"/>
              </w:rPr>
              <w:t>Рабочие учебные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программы, врачебная документа</w:t>
            </w:r>
            <w:r w:rsidRPr="00D852B0">
              <w:rPr>
                <w:rFonts w:ascii="Times New Roman" w:hAnsi="Times New Roman"/>
                <w:i/>
                <w:sz w:val="20"/>
                <w:szCs w:val="20"/>
              </w:rPr>
              <w:t>ция, заявления родителей.</w:t>
            </w:r>
          </w:p>
        </w:tc>
        <w:tc>
          <w:tcPr>
            <w:tcW w:w="1559" w:type="dxa"/>
            <w:shd w:val="clear" w:color="auto" w:fill="auto"/>
          </w:tcPr>
          <w:p w:rsidR="00B5398F" w:rsidRPr="00822DA0" w:rsidRDefault="00D852B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D852B0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B5398F" w:rsidRPr="00822DA0" w:rsidRDefault="00D852B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852B0">
              <w:rPr>
                <w:rFonts w:ascii="Times New Roman" w:hAnsi="Times New Roman"/>
                <w:i/>
                <w:sz w:val="20"/>
                <w:szCs w:val="20"/>
              </w:rPr>
              <w:t>Персональный</w:t>
            </w:r>
            <w:proofErr w:type="gramEnd"/>
            <w:r w:rsidRPr="00D852B0">
              <w:rPr>
                <w:rFonts w:ascii="Times New Roman" w:hAnsi="Times New Roman"/>
                <w:i/>
                <w:sz w:val="20"/>
                <w:szCs w:val="20"/>
              </w:rPr>
              <w:t xml:space="preserve">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B5398F" w:rsidRDefault="00D852B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Сентябрь</w:t>
            </w:r>
          </w:p>
          <w:p w:rsidR="004C7380" w:rsidRDefault="004C738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Январь</w:t>
            </w:r>
          </w:p>
          <w:p w:rsidR="004C7380" w:rsidRDefault="004C738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Май</w:t>
            </w:r>
          </w:p>
          <w:p w:rsidR="004C7380" w:rsidRPr="00822DA0" w:rsidRDefault="004C738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D852B0" w:rsidRDefault="00D852B0" w:rsidP="00D852B0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B5398F" w:rsidRDefault="00D852B0" w:rsidP="00D852B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B5398F" w:rsidRPr="00822DA0" w:rsidRDefault="007A031E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Совещание при директоре, на педагогическом совете </w:t>
            </w:r>
          </w:p>
        </w:tc>
        <w:tc>
          <w:tcPr>
            <w:tcW w:w="1586" w:type="dxa"/>
            <w:shd w:val="clear" w:color="auto" w:fill="auto"/>
          </w:tcPr>
          <w:p w:rsidR="00B5398F" w:rsidRPr="00363CEC" w:rsidRDefault="006A36D0" w:rsidP="007B1031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Проверка администрацией КТП по предметам, </w:t>
            </w:r>
            <w:r w:rsidRP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  <w:r w:rsid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B5398F" w:rsidRPr="00740490" w:rsidRDefault="00B5398F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6D77" w:rsidRPr="00740490" w:rsidTr="00E151D5">
        <w:tc>
          <w:tcPr>
            <w:tcW w:w="486" w:type="dxa"/>
            <w:shd w:val="clear" w:color="auto" w:fill="auto"/>
          </w:tcPr>
          <w:p w:rsidR="00EF6D77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1968" w:type="dxa"/>
            <w:shd w:val="clear" w:color="auto" w:fill="auto"/>
          </w:tcPr>
          <w:p w:rsidR="00EF6D77" w:rsidRPr="00822DA0" w:rsidRDefault="00EF6D77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27E29">
              <w:rPr>
                <w:rFonts w:ascii="Times New Roman" w:hAnsi="Times New Roman"/>
                <w:i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1657" w:type="dxa"/>
            <w:shd w:val="clear" w:color="auto" w:fill="auto"/>
          </w:tcPr>
          <w:p w:rsidR="00EF6D77" w:rsidRDefault="00EF6D77" w:rsidP="00EF6D77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F6D77">
              <w:rPr>
                <w:rFonts w:ascii="Times New Roman" w:hAnsi="Times New Roman"/>
                <w:i/>
                <w:sz w:val="20"/>
                <w:szCs w:val="20"/>
              </w:rPr>
              <w:t>Обеспечение соблюдения требований к заполнению документов</w:t>
            </w:r>
          </w:p>
          <w:p w:rsidR="00526B76" w:rsidRPr="00822DA0" w:rsidRDefault="00526B76" w:rsidP="00EF6D77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D77" w:rsidRPr="00822DA0" w:rsidRDefault="00EF6D77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Документация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EF6D77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EF6D77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F6D77">
              <w:rPr>
                <w:rFonts w:ascii="Times New Roman" w:hAnsi="Times New Roman"/>
                <w:i/>
                <w:sz w:val="20"/>
                <w:szCs w:val="20"/>
              </w:rPr>
              <w:t>Персональный</w:t>
            </w:r>
            <w:proofErr w:type="gramEnd"/>
            <w:r w:rsidRPr="00EF6D77">
              <w:rPr>
                <w:rFonts w:ascii="Times New Roman" w:hAnsi="Times New Roman"/>
                <w:i/>
                <w:sz w:val="20"/>
                <w:szCs w:val="20"/>
              </w:rPr>
              <w:t xml:space="preserve">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EF6D77" w:rsidRDefault="00EF6D77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Сентябрь</w:t>
            </w:r>
          </w:p>
          <w:p w:rsidR="00812CF3" w:rsidRPr="00822DA0" w:rsidRDefault="00812CF3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EF6D77" w:rsidRDefault="00EF6D77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EF6D77" w:rsidRDefault="00EF6D77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EF6D77" w:rsidRPr="00822DA0" w:rsidRDefault="00812CF3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EF6D77" w:rsidRDefault="007B1031" w:rsidP="007B1031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Проверка администрацией личных дел, </w:t>
            </w:r>
            <w:r w:rsidRP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  <w:r w:rsid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протокол</w:t>
            </w:r>
          </w:p>
          <w:p w:rsidR="00114551" w:rsidRPr="00363CEC" w:rsidRDefault="00114551" w:rsidP="007B1031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6D77" w:rsidRPr="00740490" w:rsidRDefault="00EF6D77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6D77" w:rsidRPr="00740490" w:rsidTr="00E151D5">
        <w:tc>
          <w:tcPr>
            <w:tcW w:w="486" w:type="dxa"/>
            <w:shd w:val="clear" w:color="auto" w:fill="auto"/>
          </w:tcPr>
          <w:p w:rsidR="00EF6D77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:rsidR="00EF6D77" w:rsidRPr="00822DA0" w:rsidRDefault="00EF6D77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F6D77">
              <w:rPr>
                <w:rFonts w:ascii="Times New Roman" w:hAnsi="Times New Roman"/>
                <w:i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1657" w:type="dxa"/>
            <w:shd w:val="clear" w:color="auto" w:fill="auto"/>
          </w:tcPr>
          <w:p w:rsidR="00EF6D77" w:rsidRPr="00822DA0" w:rsidRDefault="00EF6D77" w:rsidP="00EF6D77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F6D77">
              <w:rPr>
                <w:rFonts w:ascii="Times New Roman" w:hAnsi="Times New Roman"/>
                <w:i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ок 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EF6D77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Электронный журнал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EF6D77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F8237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82378">
              <w:rPr>
                <w:rFonts w:ascii="Times New Roman" w:hAnsi="Times New Roman"/>
                <w:i/>
                <w:sz w:val="20"/>
                <w:szCs w:val="20"/>
              </w:rPr>
              <w:t>Персональный</w:t>
            </w:r>
            <w:proofErr w:type="gramEnd"/>
            <w:r w:rsidRPr="00F82378">
              <w:rPr>
                <w:rFonts w:ascii="Times New Roman" w:hAnsi="Times New Roman"/>
                <w:i/>
                <w:sz w:val="20"/>
                <w:szCs w:val="20"/>
              </w:rPr>
              <w:t xml:space="preserve"> / изучение страниц электронного журнала</w:t>
            </w:r>
          </w:p>
        </w:tc>
        <w:tc>
          <w:tcPr>
            <w:tcW w:w="1254" w:type="dxa"/>
            <w:shd w:val="clear" w:color="auto" w:fill="auto"/>
          </w:tcPr>
          <w:p w:rsidR="00EF6D77" w:rsidRDefault="00F8237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Август-</w:t>
            </w:r>
            <w:r w:rsidR="00EF6D77">
              <w:rPr>
                <w:rFonts w:ascii="Times New Roman" w:hAnsi="Times New Roman"/>
                <w:i/>
                <w:sz w:val="20"/>
                <w:szCs w:val="20"/>
              </w:rPr>
              <w:t>Сентябрь</w:t>
            </w:r>
          </w:p>
          <w:p w:rsidR="00F82378" w:rsidRDefault="00F8237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82378" w:rsidRPr="00822DA0" w:rsidRDefault="00F8237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 конец каждой четверти </w:t>
            </w:r>
          </w:p>
        </w:tc>
        <w:tc>
          <w:tcPr>
            <w:tcW w:w="1581" w:type="dxa"/>
            <w:shd w:val="clear" w:color="auto" w:fill="auto"/>
          </w:tcPr>
          <w:p w:rsidR="00EF6D77" w:rsidRDefault="00EF6D77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EF6D77" w:rsidRDefault="00EF6D77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EF6D77" w:rsidRPr="00822DA0" w:rsidRDefault="00812CF3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D410BB" w:rsidRDefault="00255DEC" w:rsidP="00D410BB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r w:rsidR="007B1031" w:rsidRPr="00363CEC">
              <w:rPr>
                <w:rFonts w:ascii="Times New Roman" w:hAnsi="Times New Roman"/>
                <w:i/>
                <w:sz w:val="16"/>
                <w:szCs w:val="16"/>
              </w:rPr>
              <w:t>ыгрузка отчета о заполнении журнала, анализ колич</w:t>
            </w:r>
            <w:r w:rsidR="00602FA9"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ественных </w:t>
            </w:r>
            <w:r w:rsidR="00D410BB">
              <w:rPr>
                <w:rFonts w:ascii="Times New Roman" w:hAnsi="Times New Roman"/>
                <w:i/>
                <w:sz w:val="16"/>
                <w:szCs w:val="16"/>
              </w:rPr>
              <w:t xml:space="preserve">и качественных данных, </w:t>
            </w:r>
            <w:r w:rsidR="00D410BB" w:rsidRPr="005323D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протокол, </w:t>
            </w:r>
            <w:r w:rsidR="00D410BB" w:rsidRP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</w:p>
          <w:p w:rsidR="00EF6D77" w:rsidRPr="00363CEC" w:rsidRDefault="00EF6D77" w:rsidP="00255DEC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6D77" w:rsidRPr="00740490" w:rsidRDefault="00EF6D77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6D77" w:rsidRPr="00740490" w:rsidTr="00E151D5">
        <w:tc>
          <w:tcPr>
            <w:tcW w:w="486" w:type="dxa"/>
            <w:shd w:val="clear" w:color="auto" w:fill="auto"/>
          </w:tcPr>
          <w:p w:rsidR="00EF6D77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:rsidR="00EF6D77" w:rsidRPr="00822DA0" w:rsidRDefault="00976F87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76F87">
              <w:rPr>
                <w:rFonts w:ascii="Times New Roman" w:hAnsi="Times New Roman"/>
                <w:i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1657" w:type="dxa"/>
            <w:shd w:val="clear" w:color="auto" w:fill="auto"/>
          </w:tcPr>
          <w:p w:rsidR="00EF6D77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Контроль за</w:t>
            </w:r>
            <w:proofErr w:type="gramEnd"/>
            <w:r w:rsidRPr="00F034F9">
              <w:rPr>
                <w:rFonts w:ascii="Times New Roman" w:hAnsi="Times New Roman"/>
                <w:i/>
                <w:sz w:val="20"/>
                <w:szCs w:val="20"/>
              </w:rPr>
              <w:t xml:space="preserve"> регистрацией учащихся в НОБД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F034F9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База НОБД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EF6D77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EF6D77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Сентябрь  Январь</w:t>
            </w:r>
          </w:p>
        </w:tc>
        <w:tc>
          <w:tcPr>
            <w:tcW w:w="1581" w:type="dxa"/>
            <w:shd w:val="clear" w:color="auto" w:fill="auto"/>
          </w:tcPr>
          <w:p w:rsidR="00F034F9" w:rsidRDefault="00F034F9" w:rsidP="00F034F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EF6D77" w:rsidRDefault="00F034F9" w:rsidP="00F034F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EF6D77" w:rsidRPr="00822DA0" w:rsidRDefault="00812CF3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EF6D77" w:rsidRPr="00363CEC" w:rsidRDefault="00C76F6A" w:rsidP="00C76F6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Рассмотрение вопроса заполняемости на педагогическом совете, </w:t>
            </w:r>
            <w:r w:rsidRPr="005323D8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275" w:type="dxa"/>
            <w:shd w:val="clear" w:color="auto" w:fill="auto"/>
          </w:tcPr>
          <w:p w:rsidR="00EF6D77" w:rsidRPr="00740490" w:rsidRDefault="00EF6D77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034F9" w:rsidRPr="00740490" w:rsidTr="00E151D5">
        <w:tc>
          <w:tcPr>
            <w:tcW w:w="486" w:type="dxa"/>
            <w:shd w:val="clear" w:color="auto" w:fill="auto"/>
          </w:tcPr>
          <w:p w:rsidR="00F034F9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:rsidR="00F034F9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1657" w:type="dxa"/>
            <w:shd w:val="clear" w:color="auto" w:fill="auto"/>
          </w:tcPr>
          <w:p w:rsidR="00F034F9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559" w:type="dxa"/>
            <w:shd w:val="clear" w:color="auto" w:fill="auto"/>
          </w:tcPr>
          <w:p w:rsidR="00F034F9" w:rsidRPr="00822DA0" w:rsidRDefault="00F034F9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Портфолио достижений педагогов</w:t>
            </w:r>
          </w:p>
        </w:tc>
        <w:tc>
          <w:tcPr>
            <w:tcW w:w="1559" w:type="dxa"/>
            <w:shd w:val="clear" w:color="auto" w:fill="auto"/>
          </w:tcPr>
          <w:p w:rsidR="00F034F9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F034F9" w:rsidRPr="00822DA0" w:rsidRDefault="00F034F9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Персональный</w:t>
            </w:r>
            <w:proofErr w:type="gramEnd"/>
            <w:r w:rsidRPr="00F034F9">
              <w:rPr>
                <w:rFonts w:ascii="Times New Roman" w:hAnsi="Times New Roman"/>
                <w:i/>
                <w:sz w:val="20"/>
                <w:szCs w:val="20"/>
              </w:rPr>
              <w:t xml:space="preserve">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F034F9" w:rsidRPr="00822DA0" w:rsidRDefault="00F034F9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Сентябрь  Январь</w:t>
            </w:r>
          </w:p>
        </w:tc>
        <w:tc>
          <w:tcPr>
            <w:tcW w:w="1581" w:type="dxa"/>
            <w:shd w:val="clear" w:color="auto" w:fill="auto"/>
          </w:tcPr>
          <w:p w:rsidR="00F034F9" w:rsidRDefault="00F034F9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F034F9" w:rsidRDefault="00F034F9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F034F9" w:rsidRPr="00822DA0" w:rsidRDefault="007F554E" w:rsidP="00381C5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</w:t>
            </w:r>
            <w:r w:rsidR="00381C58">
              <w:rPr>
                <w:rFonts w:ascii="Times New Roman" w:hAnsi="Times New Roman"/>
                <w:i/>
                <w:sz w:val="20"/>
                <w:szCs w:val="20"/>
              </w:rPr>
              <w:t>методического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совета </w:t>
            </w:r>
          </w:p>
        </w:tc>
        <w:tc>
          <w:tcPr>
            <w:tcW w:w="1586" w:type="dxa"/>
            <w:shd w:val="clear" w:color="auto" w:fill="auto"/>
          </w:tcPr>
          <w:p w:rsidR="00F034F9" w:rsidRPr="00B95E87" w:rsidRDefault="00381C58" w:rsidP="00381C58">
            <w:pPr>
              <w:spacing w:after="0" w:line="20" w:lineRule="atLeas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Рассмотрение вопроса </w:t>
            </w:r>
            <w:proofErr w:type="gramStart"/>
            <w:r w:rsidR="00550345" w:rsidRPr="00363CEC">
              <w:rPr>
                <w:rFonts w:ascii="Times New Roman" w:hAnsi="Times New Roman"/>
                <w:i/>
                <w:sz w:val="16"/>
                <w:szCs w:val="16"/>
              </w:rPr>
              <w:t>заседании</w:t>
            </w:r>
            <w:proofErr w:type="gramEnd"/>
            <w:r w:rsidR="00550345"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методического совета, </w:t>
            </w:r>
            <w:r w:rsidR="00550345" w:rsidRPr="00B95E8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протокол, перспективный план </w:t>
            </w:r>
          </w:p>
          <w:p w:rsidR="00526B76" w:rsidRDefault="00526B76" w:rsidP="00381C58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B78B4" w:rsidRPr="00363CEC" w:rsidRDefault="00EB78B4" w:rsidP="00381C58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Рассмотрение портфолио по Критериям оценивания портфолио педагога организации образования</w:t>
            </w:r>
          </w:p>
          <w:p w:rsidR="00434087" w:rsidRDefault="00434087" w:rsidP="00381C58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Методическое сопровождение педагогов при прохождении аттестации. Инструктаж по правилам прохождения аттестационных процедур с целью</w:t>
            </w:r>
            <w:r w:rsidRPr="00363CEC">
              <w:rPr>
                <w:sz w:val="16"/>
                <w:szCs w:val="16"/>
              </w:rPr>
              <w:t xml:space="preserve">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соблюдения условий к срокам, качеству документов и доказатель</w:t>
            </w: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ств пр</w:t>
            </w:r>
            <w:proofErr w:type="gram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офессионального роста,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академической честности</w:t>
            </w:r>
          </w:p>
          <w:p w:rsidR="00114551" w:rsidRPr="00363CEC" w:rsidRDefault="00114551" w:rsidP="00381C58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034F9" w:rsidRPr="00740490" w:rsidRDefault="00F034F9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E0491" w:rsidRPr="00740490" w:rsidTr="00E151D5">
        <w:tc>
          <w:tcPr>
            <w:tcW w:w="486" w:type="dxa"/>
            <w:shd w:val="clear" w:color="auto" w:fill="auto"/>
          </w:tcPr>
          <w:p w:rsidR="008E0491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1968" w:type="dxa"/>
            <w:shd w:val="clear" w:color="auto" w:fill="auto"/>
          </w:tcPr>
          <w:p w:rsidR="008E0491" w:rsidRPr="00F034F9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Прохождение курсов повышения квалификации педагогами</w:t>
            </w:r>
          </w:p>
        </w:tc>
        <w:tc>
          <w:tcPr>
            <w:tcW w:w="1657" w:type="dxa"/>
            <w:shd w:val="clear" w:color="auto" w:fill="auto"/>
          </w:tcPr>
          <w:p w:rsidR="008E0491" w:rsidRPr="00F034F9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своевременного прохождения курсов повышения квалификации педагогами </w:t>
            </w:r>
          </w:p>
        </w:tc>
        <w:tc>
          <w:tcPr>
            <w:tcW w:w="1559" w:type="dxa"/>
            <w:shd w:val="clear" w:color="auto" w:fill="auto"/>
          </w:tcPr>
          <w:p w:rsidR="008E0491" w:rsidRPr="00F034F9" w:rsidRDefault="008E0491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Сертификаты курсовой подготовки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перспективный план 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Персональный</w:t>
            </w:r>
            <w:proofErr w:type="gramEnd"/>
            <w:r w:rsidRPr="00F034F9">
              <w:rPr>
                <w:rFonts w:ascii="Times New Roman" w:hAnsi="Times New Roman"/>
                <w:i/>
                <w:sz w:val="20"/>
                <w:szCs w:val="20"/>
              </w:rPr>
              <w:t xml:space="preserve">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8E0491" w:rsidRDefault="008E0491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Сентябрь  Январь</w:t>
            </w:r>
          </w:p>
          <w:p w:rsidR="008E0491" w:rsidRPr="00F034F9" w:rsidRDefault="008E0491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8E0491" w:rsidRDefault="008E0491" w:rsidP="008E04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8E0491" w:rsidRDefault="008E0491" w:rsidP="008E049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8E0491" w:rsidRPr="00822DA0" w:rsidRDefault="007F554E" w:rsidP="00381C5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</w:t>
            </w:r>
            <w:r w:rsidR="00381C58">
              <w:rPr>
                <w:rFonts w:ascii="Times New Roman" w:hAnsi="Times New Roman"/>
                <w:i/>
                <w:sz w:val="20"/>
                <w:szCs w:val="20"/>
              </w:rPr>
              <w:t xml:space="preserve">методического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совета</w:t>
            </w:r>
          </w:p>
        </w:tc>
        <w:tc>
          <w:tcPr>
            <w:tcW w:w="1586" w:type="dxa"/>
            <w:shd w:val="clear" w:color="auto" w:fill="auto"/>
          </w:tcPr>
          <w:p w:rsidR="008E0491" w:rsidRPr="00363CEC" w:rsidRDefault="00550345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Рассмотрение вопроса </w:t>
            </w: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заседании</w:t>
            </w:r>
            <w:proofErr w:type="gram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методического совет</w:t>
            </w:r>
            <w:r w:rsidR="00B95E87">
              <w:rPr>
                <w:rFonts w:ascii="Times New Roman" w:hAnsi="Times New Roman"/>
                <w:i/>
                <w:sz w:val="16"/>
                <w:szCs w:val="16"/>
              </w:rPr>
              <w:t xml:space="preserve">а, </w:t>
            </w:r>
            <w:r w:rsidR="00B95E87" w:rsidRPr="00B95E87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протокол, перспективный план, потребность</w:t>
            </w:r>
          </w:p>
        </w:tc>
        <w:tc>
          <w:tcPr>
            <w:tcW w:w="1275" w:type="dxa"/>
            <w:shd w:val="clear" w:color="auto" w:fill="auto"/>
          </w:tcPr>
          <w:p w:rsidR="008E0491" w:rsidRPr="00740490" w:rsidRDefault="008E0491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E0491" w:rsidRPr="00740490" w:rsidTr="00E151D5">
        <w:tc>
          <w:tcPr>
            <w:tcW w:w="486" w:type="dxa"/>
            <w:shd w:val="clear" w:color="auto" w:fill="auto"/>
          </w:tcPr>
          <w:p w:rsidR="008E0491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968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034F9">
              <w:rPr>
                <w:rFonts w:ascii="Times New Roman" w:hAnsi="Times New Roman"/>
                <w:i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1657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F6D32">
              <w:rPr>
                <w:rFonts w:ascii="Times New Roman" w:hAnsi="Times New Roman"/>
                <w:i/>
                <w:sz w:val="20"/>
                <w:szCs w:val="20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Документа</w:t>
            </w:r>
            <w:r w:rsidRPr="008F6D32">
              <w:rPr>
                <w:rFonts w:ascii="Times New Roman" w:hAnsi="Times New Roman"/>
                <w:i/>
                <w:sz w:val="20"/>
                <w:szCs w:val="20"/>
              </w:rPr>
              <w:t>ция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8F6D32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F6D32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8F6D32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Октябрь, декабрь, февраль, апрель </w:t>
            </w:r>
          </w:p>
        </w:tc>
        <w:tc>
          <w:tcPr>
            <w:tcW w:w="1581" w:type="dxa"/>
            <w:shd w:val="clear" w:color="auto" w:fill="auto"/>
          </w:tcPr>
          <w:p w:rsidR="008E0491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8E0491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D410BB" w:rsidRDefault="00D410BB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E0491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Комиссия </w:t>
            </w:r>
          </w:p>
          <w:p w:rsidR="00D410BB" w:rsidRDefault="00D410BB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Климова Д.Ю.</w:t>
            </w:r>
          </w:p>
          <w:p w:rsidR="00D410BB" w:rsidRDefault="00D410BB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Хуат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Сайран</w:t>
            </w:r>
            <w:proofErr w:type="spellEnd"/>
          </w:p>
          <w:p w:rsidR="00D410BB" w:rsidRDefault="008421AB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</w:t>
            </w:r>
            <w:r w:rsidR="00D410BB">
              <w:rPr>
                <w:rFonts w:ascii="Times New Roman" w:hAnsi="Times New Roman"/>
                <w:i/>
                <w:sz w:val="20"/>
                <w:szCs w:val="20"/>
              </w:rPr>
              <w:t>мирова</w:t>
            </w:r>
            <w:proofErr w:type="spellEnd"/>
            <w:r w:rsidR="00D410BB"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  <w:p w:rsidR="008421AB" w:rsidRDefault="008421AB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8E0491" w:rsidRPr="00822DA0" w:rsidRDefault="00AC0E1F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86" w:type="dxa"/>
            <w:shd w:val="clear" w:color="auto" w:fill="auto"/>
          </w:tcPr>
          <w:p w:rsidR="00D410BB" w:rsidRDefault="00AC0E1F" w:rsidP="00D410BB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Включение в План работы школы мероприятий по реализации языковой политики</w:t>
            </w:r>
            <w:r w:rsidR="00D410BB">
              <w:rPr>
                <w:rFonts w:ascii="Times New Roman" w:hAnsi="Times New Roman"/>
                <w:i/>
                <w:sz w:val="16"/>
                <w:szCs w:val="16"/>
              </w:rPr>
              <w:t xml:space="preserve">, протокол, </w:t>
            </w:r>
            <w:r w:rsidR="00D410BB" w:rsidRPr="00B95E8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</w:p>
          <w:p w:rsidR="008E0491" w:rsidRPr="00363CEC" w:rsidRDefault="008E0491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E0491" w:rsidRPr="00740490" w:rsidRDefault="008E0491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E0491" w:rsidRPr="00740490" w:rsidTr="00E151D5">
        <w:tc>
          <w:tcPr>
            <w:tcW w:w="486" w:type="dxa"/>
            <w:shd w:val="clear" w:color="auto" w:fill="auto"/>
          </w:tcPr>
          <w:p w:rsidR="008E0491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968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Организация питания в школьном буфете</w:t>
            </w:r>
          </w:p>
        </w:tc>
        <w:tc>
          <w:tcPr>
            <w:tcW w:w="1657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Обеспечение соблюдения санитарно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эпидемиологических требований к объектам образования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буфет</w:t>
            </w: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, меню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E428B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бобщающий / проверка документов</w:t>
            </w:r>
            <w:r w:rsidRPr="00E428B0">
              <w:rPr>
                <w:rFonts w:ascii="Times New Roman" w:hAnsi="Times New Roman"/>
                <w:i/>
                <w:sz w:val="20"/>
                <w:szCs w:val="20"/>
              </w:rPr>
              <w:t>, анкетирование учеников и родителей</w:t>
            </w:r>
          </w:p>
        </w:tc>
        <w:tc>
          <w:tcPr>
            <w:tcW w:w="1254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Сентябрь, ноябрь, январь, март, май </w:t>
            </w:r>
          </w:p>
        </w:tc>
        <w:tc>
          <w:tcPr>
            <w:tcW w:w="1581" w:type="dxa"/>
            <w:shd w:val="clear" w:color="auto" w:fill="auto"/>
          </w:tcPr>
          <w:p w:rsidR="00C30B4C" w:rsidRDefault="008E0491" w:rsidP="008120ED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8E0491" w:rsidRPr="008120ED" w:rsidRDefault="008E0491" w:rsidP="008120ED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8E0491" w:rsidRPr="00822DA0" w:rsidRDefault="00434087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C30B4C" w:rsidRPr="00363CEC" w:rsidRDefault="00C30B4C" w:rsidP="00C30B4C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Ежемесячный обзорный </w:t>
            </w: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контроль за</w:t>
            </w:r>
            <w:proofErr w:type="gram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соблюдением санитарных требований.  </w:t>
            </w:r>
          </w:p>
          <w:p w:rsidR="008E0491" w:rsidRPr="00363CEC" w:rsidRDefault="00C30B4C" w:rsidP="00C30B4C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Активное привлечение родительской общественности к </w:t>
            </w: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контролю за</w:t>
            </w:r>
            <w:proofErr w:type="gram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качеством </w:t>
            </w:r>
            <w:r w:rsidR="008421AB">
              <w:rPr>
                <w:rFonts w:ascii="Times New Roman" w:hAnsi="Times New Roman"/>
                <w:i/>
                <w:sz w:val="16"/>
                <w:szCs w:val="16"/>
              </w:rPr>
              <w:t xml:space="preserve">питания, </w:t>
            </w:r>
            <w:r w:rsidR="008421AB" w:rsidRPr="00B95E87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  <w:r w:rsidR="008421A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E0491" w:rsidRPr="00740490" w:rsidRDefault="008E0491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E0491" w:rsidRPr="00740490" w:rsidTr="00E151D5">
        <w:tc>
          <w:tcPr>
            <w:tcW w:w="486" w:type="dxa"/>
            <w:shd w:val="clear" w:color="auto" w:fill="auto"/>
          </w:tcPr>
          <w:p w:rsidR="008E0491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968" w:type="dxa"/>
            <w:shd w:val="clear" w:color="auto" w:fill="auto"/>
          </w:tcPr>
          <w:p w:rsidR="008E0491" w:rsidRPr="00822DA0" w:rsidRDefault="008E0491" w:rsidP="001B02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Ведение документа</w:t>
            </w:r>
            <w:r w:rsidR="001B02E0">
              <w:rPr>
                <w:rFonts w:ascii="Times New Roman" w:hAnsi="Times New Roman"/>
                <w:i/>
                <w:sz w:val="20"/>
                <w:szCs w:val="20"/>
              </w:rPr>
              <w:t>ции по  родительским собраниям</w:t>
            </w:r>
          </w:p>
        </w:tc>
        <w:tc>
          <w:tcPr>
            <w:tcW w:w="1657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Протоколы, приказы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8E0491" w:rsidRPr="00822DA0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F31E24" w:rsidRDefault="00F31E24" w:rsidP="008120E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Декабрь-январь</w:t>
            </w:r>
          </w:p>
          <w:p w:rsidR="00F31E24" w:rsidRDefault="00F31E24" w:rsidP="008120E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E0491" w:rsidRPr="00822DA0" w:rsidRDefault="00F31E24" w:rsidP="008120E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</w:t>
            </w:r>
            <w:r w:rsidR="008E0491" w:rsidRPr="008120ED">
              <w:rPr>
                <w:rFonts w:ascii="Times New Roman" w:hAnsi="Times New Roman"/>
                <w:i/>
                <w:sz w:val="20"/>
                <w:szCs w:val="20"/>
              </w:rPr>
              <w:t>ай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:rsidR="00C30B4C" w:rsidRDefault="008E0491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8E0491" w:rsidRDefault="008E0491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8E0491" w:rsidRPr="00822DA0" w:rsidRDefault="00AB0A9C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</w:t>
            </w:r>
            <w:r w:rsidR="00F31E24">
              <w:rPr>
                <w:rFonts w:ascii="Times New Roman" w:hAnsi="Times New Roman"/>
                <w:i/>
                <w:sz w:val="20"/>
                <w:szCs w:val="20"/>
              </w:rPr>
              <w:t>МО классных руководителей</w:t>
            </w:r>
          </w:p>
        </w:tc>
        <w:tc>
          <w:tcPr>
            <w:tcW w:w="1586" w:type="dxa"/>
            <w:shd w:val="clear" w:color="auto" w:fill="auto"/>
          </w:tcPr>
          <w:p w:rsidR="008E0491" w:rsidRPr="00127159" w:rsidRDefault="00F31E24" w:rsidP="00F44BAA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Разработка и рассмотрение на заседании методического объединения классных руководителей Правил ведения документации Самоанализ по</w:t>
            </w:r>
            <w:r w:rsidR="00570FA4"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вопросу соблюдения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функций классного руководи</w:t>
            </w:r>
            <w:r w:rsidR="00570FA4"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теля (разработка рекомендаций к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самоанализу, привлечение опытных и результативных классных руководителей</w:t>
            </w:r>
            <w:r w:rsidR="00127159">
              <w:rPr>
                <w:rFonts w:ascii="Times New Roman" w:hAnsi="Times New Roman"/>
                <w:i/>
                <w:sz w:val="16"/>
                <w:szCs w:val="16"/>
              </w:rPr>
              <w:t xml:space="preserve">, протокол, </w:t>
            </w:r>
            <w:r w:rsidR="00127159" w:rsidRPr="005323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E0491" w:rsidRPr="00740490" w:rsidRDefault="008E0491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B02E0" w:rsidRPr="00740490" w:rsidTr="00E151D5">
        <w:tc>
          <w:tcPr>
            <w:tcW w:w="486" w:type="dxa"/>
            <w:shd w:val="clear" w:color="auto" w:fill="auto"/>
          </w:tcPr>
          <w:p w:rsidR="001B02E0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1968" w:type="dxa"/>
            <w:shd w:val="clear" w:color="auto" w:fill="auto"/>
          </w:tcPr>
          <w:p w:rsidR="001B02E0" w:rsidRPr="00822DA0" w:rsidRDefault="001B02E0" w:rsidP="001B02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Ведение документации по  педагогическим и методическим советам</w:t>
            </w:r>
          </w:p>
        </w:tc>
        <w:tc>
          <w:tcPr>
            <w:tcW w:w="1657" w:type="dxa"/>
            <w:shd w:val="clear" w:color="auto" w:fill="auto"/>
          </w:tcPr>
          <w:p w:rsidR="001B02E0" w:rsidRPr="00822DA0" w:rsidRDefault="001B02E0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559" w:type="dxa"/>
            <w:shd w:val="clear" w:color="auto" w:fill="auto"/>
          </w:tcPr>
          <w:p w:rsidR="001B02E0" w:rsidRPr="00822DA0" w:rsidRDefault="001B02E0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Протоколы, приказы</w:t>
            </w:r>
          </w:p>
        </w:tc>
        <w:tc>
          <w:tcPr>
            <w:tcW w:w="1559" w:type="dxa"/>
            <w:shd w:val="clear" w:color="auto" w:fill="auto"/>
          </w:tcPr>
          <w:p w:rsidR="001B02E0" w:rsidRPr="00822DA0" w:rsidRDefault="001B02E0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1B02E0" w:rsidRPr="00822DA0" w:rsidRDefault="001B02E0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1B02E0" w:rsidRPr="00822DA0" w:rsidRDefault="001B02E0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 xml:space="preserve">Декабрь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</w:t>
            </w:r>
            <w:r w:rsidRPr="008120ED">
              <w:rPr>
                <w:rFonts w:ascii="Times New Roman" w:hAnsi="Times New Roman"/>
                <w:i/>
                <w:sz w:val="20"/>
                <w:szCs w:val="20"/>
              </w:rPr>
              <w:t>ай</w:t>
            </w:r>
          </w:p>
        </w:tc>
        <w:tc>
          <w:tcPr>
            <w:tcW w:w="1581" w:type="dxa"/>
            <w:shd w:val="clear" w:color="auto" w:fill="auto"/>
          </w:tcPr>
          <w:p w:rsidR="001B02E0" w:rsidRDefault="001B02E0" w:rsidP="00F31E24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="00F31E24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F31E24" w:rsidRDefault="00F31E24" w:rsidP="00F31E24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1B02E0" w:rsidRPr="00822DA0" w:rsidRDefault="00F31E24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методического совета </w:t>
            </w:r>
          </w:p>
        </w:tc>
        <w:tc>
          <w:tcPr>
            <w:tcW w:w="1586" w:type="dxa"/>
            <w:shd w:val="clear" w:color="auto" w:fill="auto"/>
          </w:tcPr>
          <w:p w:rsidR="001B02E0" w:rsidRPr="005A6FF2" w:rsidRDefault="00570FA4" w:rsidP="00C05205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Разработка и рассмотрение на заседании </w:t>
            </w:r>
            <w:r w:rsidR="00C05205" w:rsidRPr="00363CEC">
              <w:rPr>
                <w:rFonts w:ascii="Times New Roman" w:hAnsi="Times New Roman"/>
                <w:i/>
                <w:sz w:val="16"/>
                <w:szCs w:val="16"/>
              </w:rPr>
              <w:t>методического совета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Правил ведения документации</w:t>
            </w:r>
            <w:r w:rsidR="00C05205"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МО</w:t>
            </w:r>
            <w:r w:rsidR="005A6FF2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5A6FF2" w:rsidRPr="004B20E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протокол, </w:t>
            </w:r>
            <w:r w:rsidR="005A6FF2" w:rsidRPr="004B20E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</w:p>
        </w:tc>
        <w:tc>
          <w:tcPr>
            <w:tcW w:w="1275" w:type="dxa"/>
            <w:shd w:val="clear" w:color="auto" w:fill="auto"/>
          </w:tcPr>
          <w:p w:rsidR="001B02E0" w:rsidRPr="00740490" w:rsidRDefault="001B02E0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B02E0" w:rsidRPr="00740490" w:rsidTr="00E151D5">
        <w:tc>
          <w:tcPr>
            <w:tcW w:w="486" w:type="dxa"/>
            <w:shd w:val="clear" w:color="auto" w:fill="auto"/>
          </w:tcPr>
          <w:p w:rsidR="001B02E0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968" w:type="dxa"/>
            <w:shd w:val="clear" w:color="auto" w:fill="auto"/>
          </w:tcPr>
          <w:p w:rsidR="001B02E0" w:rsidRPr="00822DA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657" w:type="dxa"/>
            <w:shd w:val="clear" w:color="auto" w:fill="auto"/>
          </w:tcPr>
          <w:p w:rsidR="001B02E0" w:rsidRPr="00822DA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559" w:type="dxa"/>
            <w:shd w:val="clear" w:color="auto" w:fill="auto"/>
          </w:tcPr>
          <w:p w:rsidR="001B02E0" w:rsidRPr="00822DA0" w:rsidRDefault="001B02E0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Журнал по ТБ</w:t>
            </w:r>
          </w:p>
        </w:tc>
        <w:tc>
          <w:tcPr>
            <w:tcW w:w="1559" w:type="dxa"/>
            <w:shd w:val="clear" w:color="auto" w:fill="auto"/>
          </w:tcPr>
          <w:p w:rsidR="001B02E0" w:rsidRPr="00822DA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1B02E0" w:rsidRPr="00822DA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обобщающий / проверка документации по ТБ</w:t>
            </w:r>
          </w:p>
        </w:tc>
        <w:tc>
          <w:tcPr>
            <w:tcW w:w="1254" w:type="dxa"/>
            <w:shd w:val="clear" w:color="auto" w:fill="auto"/>
          </w:tcPr>
          <w:p w:rsidR="001B02E0" w:rsidRPr="00822DA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Сентябрь, январь</w:t>
            </w:r>
          </w:p>
        </w:tc>
        <w:tc>
          <w:tcPr>
            <w:tcW w:w="1581" w:type="dxa"/>
            <w:shd w:val="clear" w:color="auto" w:fill="auto"/>
          </w:tcPr>
          <w:p w:rsidR="001B02E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Завхоз </w:t>
            </w:r>
          </w:p>
          <w:p w:rsidR="001B02E0" w:rsidRDefault="001B02E0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Климова Л.В.</w:t>
            </w:r>
          </w:p>
        </w:tc>
        <w:tc>
          <w:tcPr>
            <w:tcW w:w="1392" w:type="dxa"/>
            <w:shd w:val="clear" w:color="auto" w:fill="auto"/>
          </w:tcPr>
          <w:p w:rsidR="001B02E0" w:rsidRPr="00822DA0" w:rsidRDefault="00C7797B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86" w:type="dxa"/>
            <w:shd w:val="clear" w:color="auto" w:fill="auto"/>
          </w:tcPr>
          <w:p w:rsidR="001B02E0" w:rsidRPr="00363CEC" w:rsidRDefault="00752FFD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Заполнение журнала инструктажей, </w:t>
            </w:r>
            <w:r w:rsidRPr="004B20E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протокол </w:t>
            </w:r>
          </w:p>
        </w:tc>
        <w:tc>
          <w:tcPr>
            <w:tcW w:w="1275" w:type="dxa"/>
            <w:shd w:val="clear" w:color="auto" w:fill="auto"/>
          </w:tcPr>
          <w:p w:rsidR="001B02E0" w:rsidRPr="00740490" w:rsidRDefault="001B02E0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Инструктирование учащихся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 xml:space="preserve"> по технике безопасности</w:t>
            </w:r>
            <w:r w:rsidR="00076C18">
              <w:rPr>
                <w:rFonts w:ascii="Times New Roman" w:hAnsi="Times New Roman"/>
                <w:i/>
                <w:sz w:val="20"/>
                <w:szCs w:val="20"/>
              </w:rPr>
              <w:t xml:space="preserve"> на уроках 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правильности и своевременности  оформления </w:t>
            </w:r>
            <w:r w:rsidR="00076C18">
              <w:rPr>
                <w:rFonts w:ascii="Times New Roman" w:hAnsi="Times New Roman"/>
                <w:i/>
                <w:sz w:val="20"/>
                <w:szCs w:val="20"/>
              </w:rPr>
              <w:t xml:space="preserve">и ведения 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журналов по ТБ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Журнал</w:t>
            </w:r>
            <w:r w:rsidR="00076C18">
              <w:rPr>
                <w:rFonts w:ascii="Times New Roman" w:hAnsi="Times New Roman"/>
                <w:i/>
                <w:sz w:val="20"/>
                <w:szCs w:val="20"/>
              </w:rPr>
              <w:t>ы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 xml:space="preserve"> по ТБ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обобщающий / проверка документации по ТБ</w:t>
            </w:r>
          </w:p>
        </w:tc>
        <w:tc>
          <w:tcPr>
            <w:tcW w:w="1254" w:type="dxa"/>
            <w:shd w:val="clear" w:color="auto" w:fill="auto"/>
          </w:tcPr>
          <w:p w:rsidR="005A6FF2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Сентябрь, январь</w:t>
            </w:r>
          </w:p>
          <w:p w:rsidR="00076C18" w:rsidRPr="00822DA0" w:rsidRDefault="00076C18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076C18" w:rsidRDefault="00076C18" w:rsidP="00076C1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директора по УВР</w:t>
            </w:r>
          </w:p>
          <w:p w:rsidR="005A6FF2" w:rsidRDefault="00076C18" w:rsidP="00076C1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86" w:type="dxa"/>
            <w:shd w:val="clear" w:color="auto" w:fill="auto"/>
          </w:tcPr>
          <w:p w:rsidR="005A6FF2" w:rsidRPr="00363CEC" w:rsidRDefault="005A6FF2" w:rsidP="0030329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Заполнение журнала инструктажей, протокол</w:t>
            </w:r>
            <w:r w:rsidR="00076C18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0D383A" w:rsidRPr="004B20E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протокол, </w:t>
            </w:r>
            <w:r w:rsidR="000D383A" w:rsidRPr="004B20E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6013">
              <w:rPr>
                <w:rFonts w:ascii="Times New Roman" w:hAnsi="Times New Roman"/>
                <w:i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2711E">
              <w:rPr>
                <w:rFonts w:ascii="Times New Roman" w:hAnsi="Times New Roman"/>
                <w:i/>
                <w:sz w:val="20"/>
                <w:szCs w:val="20"/>
              </w:rPr>
              <w:t xml:space="preserve">Своевременное выявление нарушений при проведении </w:t>
            </w:r>
            <w:proofErr w:type="spellStart"/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формативного</w:t>
            </w:r>
            <w:proofErr w:type="spellEnd"/>
            <w:r w:rsidRPr="00D2711E">
              <w:rPr>
                <w:rFonts w:ascii="Times New Roman" w:hAnsi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суммативного</w:t>
            </w:r>
            <w:proofErr w:type="spellEnd"/>
            <w:r w:rsidRPr="00D2711E">
              <w:rPr>
                <w:rFonts w:ascii="Times New Roman" w:hAnsi="Times New Roman"/>
                <w:i/>
                <w:sz w:val="20"/>
                <w:szCs w:val="20"/>
              </w:rPr>
              <w:t xml:space="preserve"> оценивания  в</w:t>
            </w:r>
            <w:r>
              <w:t xml:space="preserve"> </w:t>
            </w:r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соответствии с требованиями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Электрон</w:t>
            </w:r>
            <w:r w:rsidRPr="00D2711E">
              <w:rPr>
                <w:rFonts w:ascii="Times New Roman" w:hAnsi="Times New Roman"/>
                <w:i/>
                <w:sz w:val="20"/>
                <w:szCs w:val="20"/>
              </w:rPr>
              <w:t xml:space="preserve">ный журнал, расписание СОР и </w:t>
            </w:r>
            <w:proofErr w:type="gramStart"/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D2711E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 конец каждой четверти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методического совета </w:t>
            </w:r>
          </w:p>
          <w:p w:rsidR="005A6FF2" w:rsidRPr="00E43497" w:rsidRDefault="005A6FF2" w:rsidP="00E43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5A6FF2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Рассмотрение на заседании методического объединения следующих вопросов:  </w:t>
            </w:r>
          </w:p>
          <w:p w:rsidR="005A6FF2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- соответствие заданий целям обучения, </w:t>
            </w:r>
          </w:p>
          <w:p w:rsidR="005A6FF2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- объём заданий,  - наличие инструкций для выполнения заданий,  </w:t>
            </w:r>
          </w:p>
          <w:p w:rsidR="005A6FF2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- время выполнения,  </w:t>
            </w:r>
          </w:p>
          <w:p w:rsidR="005A6FF2" w:rsidRPr="00363CEC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- особенности оценивания по языковым предметам по четырем видам реч</w:t>
            </w:r>
            <w:r w:rsidR="000565AE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вой деятельности (</w:t>
            </w:r>
            <w:proofErr w:type="spell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аудирование</w:t>
            </w:r>
            <w:proofErr w:type="spell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63CEC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(слушание), говорение, чтение, письмо), - регламент оценивания навыков </w:t>
            </w:r>
            <w:proofErr w:type="spell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аудирования</w:t>
            </w:r>
            <w:proofErr w:type="spell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(</w:t>
            </w:r>
            <w:r w:rsidR="000565AE">
              <w:rPr>
                <w:rFonts w:ascii="Times New Roman" w:hAnsi="Times New Roman"/>
                <w:i/>
                <w:sz w:val="16"/>
                <w:szCs w:val="16"/>
              </w:rPr>
              <w:t>слушания) и говорения, протокол</w:t>
            </w:r>
            <w:proofErr w:type="gramStart"/>
            <w:r w:rsidR="000565AE">
              <w:rPr>
                <w:rFonts w:ascii="Times New Roman" w:hAnsi="Times New Roman"/>
                <w:i/>
                <w:sz w:val="16"/>
                <w:szCs w:val="16"/>
              </w:rPr>
              <w:t xml:space="preserve"> ,</w:t>
            </w:r>
            <w:proofErr w:type="gramEnd"/>
            <w:r w:rsidR="000565AE" w:rsidRPr="00363CE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565AE" w:rsidRPr="00743C3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рекомендациями, график СОР/СОЧ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16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Подготовка к 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 xml:space="preserve">итоговой аттестации </w:t>
            </w:r>
            <w:proofErr w:type="gramStart"/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742E5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Соблюдение графика проведения консультаций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Документа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 xml:space="preserve">ция 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Pr="00822DA0" w:rsidRDefault="005A6FF2" w:rsidP="00742E5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Март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педагогического совета </w:t>
            </w:r>
          </w:p>
        </w:tc>
        <w:tc>
          <w:tcPr>
            <w:tcW w:w="1586" w:type="dxa"/>
            <w:shd w:val="clear" w:color="auto" w:fill="auto"/>
          </w:tcPr>
          <w:p w:rsidR="005A6FF2" w:rsidRPr="00363CEC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CE4B17">
              <w:rPr>
                <w:rFonts w:ascii="Times New Roman" w:hAnsi="Times New Roman"/>
                <w:i/>
                <w:sz w:val="16"/>
                <w:szCs w:val="16"/>
              </w:rPr>
              <w:t>Рассмотрение на педагогическом совете вопроса о подготовке к итоговой аттестации (И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А, </w:t>
            </w:r>
            <w:r w:rsidR="00743C3D" w:rsidRPr="00743C3D">
              <w:rPr>
                <w:rFonts w:ascii="Times New Roman" w:hAnsi="Times New Roman"/>
                <w:b/>
                <w:i/>
                <w:sz w:val="16"/>
                <w:szCs w:val="16"/>
              </w:rPr>
              <w:t>график,</w:t>
            </w:r>
            <w:r w:rsidR="00743C3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3C3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протокол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 xml:space="preserve">Проведение итоговой аттестации </w:t>
            </w:r>
            <w:proofErr w:type="gramStart"/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742E5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 xml:space="preserve">Соблюдение графика проведения государственных экзаменов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Документа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 xml:space="preserve">ция 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F5887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Pr="00822DA0"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586" w:type="dxa"/>
            <w:shd w:val="clear" w:color="auto" w:fill="auto"/>
          </w:tcPr>
          <w:p w:rsidR="005A6FF2" w:rsidRPr="00363CEC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CE4B17">
              <w:rPr>
                <w:rFonts w:ascii="Times New Roman" w:hAnsi="Times New Roman"/>
                <w:i/>
                <w:sz w:val="16"/>
                <w:szCs w:val="16"/>
              </w:rPr>
              <w:t>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</w:t>
            </w:r>
            <w:r w:rsidR="00A7770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A7770D" w:rsidRPr="00743C3D">
              <w:rPr>
                <w:rFonts w:ascii="Times New Roman" w:hAnsi="Times New Roman"/>
                <w:b/>
                <w:i/>
                <w:sz w:val="16"/>
                <w:szCs w:val="16"/>
              </w:rPr>
              <w:t>инструктаж, протокол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Предупреждение возможных ошибок при заполнении книги учета обучающихся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Алфавитная книга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Ноябрь 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EA5C7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A6FF2" w:rsidRDefault="005A6FF2" w:rsidP="00EA5C7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B425EA" w:rsidRDefault="00B425EA" w:rsidP="00EA5C7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5A6FF2" w:rsidRPr="00363CEC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Привлечение руководителей </w:t>
            </w:r>
            <w:r w:rsidRPr="00C42D96">
              <w:rPr>
                <w:rFonts w:ascii="Times New Roman" w:hAnsi="Times New Roman"/>
                <w:i/>
                <w:sz w:val="16"/>
                <w:szCs w:val="16"/>
              </w:rPr>
              <w:t>МО и опытных высококвалифицированных педагогов для проверки документов с целью выявления нарушений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B425EA" w:rsidRPr="00B425EA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</w:t>
            </w:r>
            <w:r w:rsidR="00B425E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B425EA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A5C7B">
              <w:rPr>
                <w:rFonts w:ascii="Times New Roman" w:hAnsi="Times New Roman"/>
                <w:i/>
                <w:sz w:val="20"/>
                <w:szCs w:val="20"/>
              </w:rPr>
              <w:t>Выдача учебников, учебно-методических комплексов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408AD">
              <w:rPr>
                <w:rFonts w:ascii="Times New Roman" w:hAnsi="Times New Roman"/>
                <w:i/>
                <w:sz w:val="20"/>
                <w:szCs w:val="20"/>
              </w:rPr>
              <w:t>Определение уровня обеспеченности учащихся учебниками с учетом их социального статуса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408AD">
              <w:rPr>
                <w:rFonts w:ascii="Times New Roman" w:hAnsi="Times New Roman"/>
                <w:i/>
                <w:sz w:val="20"/>
                <w:szCs w:val="20"/>
              </w:rPr>
              <w:t>Фонд учебников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0408AD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408AD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-о</w:t>
            </w:r>
            <w:r w:rsidRPr="000408AD">
              <w:rPr>
                <w:rFonts w:ascii="Times New Roman" w:hAnsi="Times New Roman"/>
                <w:i/>
                <w:sz w:val="20"/>
                <w:szCs w:val="20"/>
              </w:rPr>
              <w:t>бобщающий / изучение состояния фонда учебников и объективности распределения между учащимися</w:t>
            </w:r>
          </w:p>
        </w:tc>
        <w:tc>
          <w:tcPr>
            <w:tcW w:w="1254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Сентябрь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Библиотекарь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5A6FF2" w:rsidRDefault="005A6FF2" w:rsidP="002F2C64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B425EA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Анализ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работы  библиотекаря </w:t>
            </w:r>
            <w:r w:rsidRPr="002F2C64">
              <w:rPr>
                <w:rFonts w:ascii="Times New Roman" w:hAnsi="Times New Roman"/>
                <w:i/>
                <w:sz w:val="16"/>
                <w:szCs w:val="16"/>
              </w:rPr>
              <w:t xml:space="preserve">по вопросу распределения </w:t>
            </w:r>
            <w:r w:rsidRPr="00C654C4">
              <w:rPr>
                <w:rFonts w:ascii="Times New Roman" w:hAnsi="Times New Roman"/>
                <w:i/>
                <w:sz w:val="16"/>
                <w:szCs w:val="16"/>
              </w:rPr>
              <w:t>учебников</w:t>
            </w:r>
          </w:p>
          <w:p w:rsidR="00B425EA" w:rsidRPr="00363CEC" w:rsidRDefault="00B425EA" w:rsidP="002F2C64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968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Оказание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госуслуг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Предупреждени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е возможных ошибок при заполнении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журналов по оказанию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госуслуг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Журналы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госуслуг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 конец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каждой четверти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892396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Директор</w:t>
            </w:r>
          </w:p>
          <w:p w:rsidR="005A6FF2" w:rsidRDefault="005A6FF2" w:rsidP="00892396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Совещание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при директоре</w:t>
            </w:r>
          </w:p>
        </w:tc>
        <w:tc>
          <w:tcPr>
            <w:tcW w:w="1586" w:type="dxa"/>
            <w:shd w:val="clear" w:color="auto" w:fill="auto"/>
          </w:tcPr>
          <w:p w:rsidR="005A6FF2" w:rsidRPr="00363CEC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Выявление </w:t>
            </w:r>
            <w:r w:rsidRPr="0004599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4599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нарушений регистрации и оказании </w:t>
            </w:r>
            <w:proofErr w:type="spellStart"/>
            <w:r w:rsidRPr="00045993">
              <w:rPr>
                <w:rFonts w:ascii="Times New Roman" w:hAnsi="Times New Roman"/>
                <w:i/>
                <w:sz w:val="16"/>
                <w:szCs w:val="16"/>
              </w:rPr>
              <w:t>госуслуги</w:t>
            </w:r>
            <w:proofErr w:type="spellEnd"/>
            <w:r w:rsidR="00D45CDE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D45CDE" w:rsidRPr="00F97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  <w:r w:rsidR="00D45CDE" w:rsidRPr="00F97469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</w:t>
            </w:r>
          </w:p>
        </w:tc>
        <w:tc>
          <w:tcPr>
            <w:tcW w:w="1968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B6119">
              <w:rPr>
                <w:rFonts w:ascii="Times New Roman" w:hAnsi="Times New Roman"/>
                <w:i/>
                <w:sz w:val="20"/>
                <w:szCs w:val="20"/>
              </w:rPr>
              <w:t>Выполнение требований приказа Министра образования и науки Республики Казахстан  от 22 января 2016 г. №70 «Об утверждении норм оснащения оборудованием и мебелью организаций дошкольного, среднего образования, а также специальных организаций образования»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7B611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</w:t>
            </w:r>
            <w:r w:rsidRPr="007B6119">
              <w:rPr>
                <w:rFonts w:ascii="Times New Roman" w:hAnsi="Times New Roman"/>
                <w:i/>
                <w:sz w:val="20"/>
                <w:szCs w:val="20"/>
              </w:rPr>
              <w:t>отсутствия необходимого оборудования, учебных пособий, мебели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  <w:r w:rsidRPr="007B6119">
              <w:rPr>
                <w:rFonts w:ascii="Times New Roman" w:hAnsi="Times New Roman"/>
                <w:i/>
                <w:sz w:val="20"/>
                <w:szCs w:val="20"/>
              </w:rPr>
              <w:t>формировани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7B6119">
              <w:rPr>
                <w:rFonts w:ascii="Times New Roman" w:hAnsi="Times New Roman"/>
                <w:i/>
                <w:sz w:val="20"/>
                <w:szCs w:val="20"/>
              </w:rPr>
              <w:t xml:space="preserve"> потребности в школьном оборудовании, мебели, учебных пособиях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Документы по ХЧ, заявки, инвентаризационные описи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Сентябрь, январь, </w:t>
            </w:r>
          </w:p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май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F97469" w:rsidRDefault="005A6FF2" w:rsidP="00E77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654C4">
              <w:rPr>
                <w:rFonts w:ascii="Times New Roman" w:hAnsi="Times New Roman"/>
                <w:i/>
                <w:sz w:val="16"/>
                <w:szCs w:val="16"/>
              </w:rPr>
              <w:t>Рассмотрение вопросов оснащения кабинетов</w:t>
            </w:r>
            <w:r w:rsidR="00F9746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5A6FF2" w:rsidRPr="00F97469" w:rsidRDefault="00F97469" w:rsidP="00E7781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97469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протокол, заявка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968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2189F">
              <w:rPr>
                <w:rFonts w:ascii="Times New Roman" w:hAnsi="Times New Roman"/>
                <w:i/>
                <w:sz w:val="20"/>
                <w:szCs w:val="20"/>
              </w:rPr>
              <w:t>О выполнении требований приказа Министра образования и науки Республики Казахстан от 12 января 2016 года №18 «Об утверждении Положения о классном руководстве в организациях среднего образования»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уровня ведения документации классными руководителями; предупреждение несоблюдения функций классными руководителями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26B7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Документы классного руководителя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Ноябрь </w:t>
            </w:r>
          </w:p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Март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EC4FC4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5A6FF2" w:rsidRDefault="005A6FF2" w:rsidP="00EC4FC4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1586" w:type="dxa"/>
            <w:shd w:val="clear" w:color="auto" w:fill="auto"/>
          </w:tcPr>
          <w:p w:rsidR="005A6FF2" w:rsidRPr="00822DA0" w:rsidRDefault="005A6FF2" w:rsidP="00F44BA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Разработка и рассмотрение на заседании методического объединения классных руководителей Правил ведения документации Самоанализ по вопросу соблюдения функций классного руководителя (разработка рекомендаций к самоанализу, привлечение опытных и результативных классных руководителей, </w:t>
            </w:r>
            <w:r w:rsidR="00A8181C" w:rsidRPr="00F97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  <w:r w:rsidR="00A8181C" w:rsidRPr="00F97469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968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A18">
              <w:rPr>
                <w:rFonts w:ascii="Times New Roman" w:hAnsi="Times New Roman"/>
                <w:i/>
                <w:sz w:val="20"/>
                <w:szCs w:val="20"/>
              </w:rPr>
              <w:t xml:space="preserve">Соблюдение Закона Республики Казахстан от 11 </w:t>
            </w:r>
            <w:r w:rsidRPr="008A3A1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июля 1997 года № 151-I «О языках в Республике Казахстан», Постановления Правительства Республики Казахстан от 31 декабря 2019 года №1045 «Об утверждении Государственной программы по реализации языковой политики в Республике Казахстан на 2020-2025 годы»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Определить качество выполнения </w:t>
            </w:r>
            <w:r w:rsidRPr="008A3A1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Программы реализации языковой политики РК на 2020-2025 годы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3C4AF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Материалы по реализации Плана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мероприятий по реализации  </w:t>
            </w:r>
            <w:r w:rsidRPr="008A3A18">
              <w:rPr>
                <w:rFonts w:ascii="Times New Roman" w:hAnsi="Times New Roman"/>
                <w:i/>
                <w:sz w:val="20"/>
                <w:szCs w:val="20"/>
              </w:rPr>
              <w:t xml:space="preserve">Программы языковой политики РК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 xml:space="preserve">обобщающий / изучение 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Январь </w:t>
            </w:r>
          </w:p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5A6FF2" w:rsidRPr="00233328" w:rsidRDefault="005A6FF2" w:rsidP="00233328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233328">
              <w:rPr>
                <w:rFonts w:ascii="Times New Roman" w:hAnsi="Times New Roman"/>
                <w:i/>
                <w:sz w:val="16"/>
                <w:szCs w:val="16"/>
              </w:rPr>
              <w:t xml:space="preserve">Организация в конце каждого полугодия   работы </w:t>
            </w:r>
            <w:r w:rsidRPr="00233328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комиссии по проверке качества ведения  документации</w:t>
            </w:r>
            <w:r w:rsidR="00A8181C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A8181C" w:rsidRPr="00F97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справка с выводами и рекомендациями</w:t>
            </w:r>
            <w:r w:rsidR="00A8181C" w:rsidRPr="00F97469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A6FF2" w:rsidRPr="00740490" w:rsidTr="00E151D5">
        <w:tc>
          <w:tcPr>
            <w:tcW w:w="486" w:type="dxa"/>
            <w:shd w:val="clear" w:color="auto" w:fill="auto"/>
          </w:tcPr>
          <w:p w:rsidR="005A6FF2" w:rsidRPr="00740490" w:rsidRDefault="00306945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24</w:t>
            </w:r>
          </w:p>
        </w:tc>
        <w:tc>
          <w:tcPr>
            <w:tcW w:w="1968" w:type="dxa"/>
            <w:shd w:val="clear" w:color="auto" w:fill="auto"/>
          </w:tcPr>
          <w:p w:rsidR="005A6FF2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D2BC5">
              <w:rPr>
                <w:rFonts w:ascii="Times New Roman" w:hAnsi="Times New Roman"/>
                <w:i/>
                <w:sz w:val="20"/>
                <w:szCs w:val="20"/>
              </w:rPr>
              <w:t>Выполнение рекомендаций Инструктивно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D2BC5">
              <w:rPr>
                <w:rFonts w:ascii="Times New Roman" w:hAnsi="Times New Roman"/>
                <w:i/>
                <w:sz w:val="20"/>
                <w:szCs w:val="20"/>
              </w:rPr>
              <w:t>методического письма</w:t>
            </w:r>
          </w:p>
        </w:tc>
        <w:tc>
          <w:tcPr>
            <w:tcW w:w="1657" w:type="dxa"/>
            <w:shd w:val="clear" w:color="auto" w:fill="auto"/>
          </w:tcPr>
          <w:p w:rsidR="005A6FF2" w:rsidRPr="00822DA0" w:rsidRDefault="005A6FF2" w:rsidP="00A447B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Определить выполнение </w:t>
            </w:r>
            <w:r w:rsidRPr="00983B7D">
              <w:rPr>
                <w:rFonts w:ascii="Times New Roman" w:hAnsi="Times New Roman"/>
                <w:i/>
                <w:sz w:val="20"/>
                <w:szCs w:val="20"/>
              </w:rPr>
              <w:t>рекомендаций  ИМП по организации учебно-воспитательного процесса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Документы</w:t>
            </w:r>
            <w:r w:rsidRPr="008A3A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42E5F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5A6FF2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Август </w:t>
            </w:r>
          </w:p>
          <w:p w:rsidR="005A6FF2" w:rsidRPr="00822DA0" w:rsidRDefault="005A6FF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Февраль  </w:t>
            </w:r>
          </w:p>
        </w:tc>
        <w:tc>
          <w:tcPr>
            <w:tcW w:w="1581" w:type="dxa"/>
            <w:shd w:val="clear" w:color="auto" w:fill="auto"/>
          </w:tcPr>
          <w:p w:rsidR="005A6FF2" w:rsidRDefault="005A6FF2" w:rsidP="00B654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A6FF2" w:rsidRDefault="005A6FF2" w:rsidP="00B654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5A6FF2" w:rsidRDefault="005A6FF2" w:rsidP="00B654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6FF2" w:rsidRDefault="005A6FF2" w:rsidP="00B654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5A6FF2" w:rsidRDefault="005A6FF2" w:rsidP="000D23A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5A6FF2" w:rsidRPr="00822DA0" w:rsidRDefault="005A6FF2" w:rsidP="00371E62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Заседания, педагогического совета, МО</w:t>
            </w:r>
            <w:r w:rsidR="004C7380">
              <w:rPr>
                <w:rFonts w:ascii="Times New Roman" w:hAnsi="Times New Roman"/>
                <w:i/>
                <w:sz w:val="20"/>
                <w:szCs w:val="20"/>
              </w:rPr>
              <w:t>, МС</w:t>
            </w:r>
          </w:p>
        </w:tc>
        <w:tc>
          <w:tcPr>
            <w:tcW w:w="1586" w:type="dxa"/>
            <w:shd w:val="clear" w:color="auto" w:fill="auto"/>
          </w:tcPr>
          <w:p w:rsidR="005A6FF2" w:rsidRPr="00E151D5" w:rsidRDefault="005A6FF2" w:rsidP="00371E62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E151D5">
              <w:rPr>
                <w:rFonts w:ascii="Times New Roman" w:hAnsi="Times New Roman"/>
                <w:i/>
                <w:sz w:val="16"/>
                <w:szCs w:val="16"/>
              </w:rPr>
              <w:t xml:space="preserve">Использование  рекомендаций  ИМП </w:t>
            </w:r>
            <w:r w:rsidRPr="00E151D5">
              <w:rPr>
                <w:rFonts w:ascii="Times New Roman" w:hAnsi="Times New Roman"/>
                <w:i/>
                <w:sz w:val="16"/>
                <w:szCs w:val="16"/>
                <w:vertAlign w:val="subscript"/>
              </w:rPr>
              <w:t>по</w:t>
            </w:r>
            <w:r w:rsidRPr="00E151D5">
              <w:rPr>
                <w:rFonts w:ascii="Times New Roman" w:hAnsi="Times New Roman"/>
                <w:i/>
                <w:sz w:val="16"/>
                <w:szCs w:val="16"/>
              </w:rPr>
              <w:t xml:space="preserve"> организации учебно-воспитательного процесса</w:t>
            </w:r>
            <w:r w:rsidR="00A8181C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371E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информация</w:t>
            </w:r>
            <w:r w:rsidR="00A8181C" w:rsidRPr="00F97469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5A6FF2" w:rsidRPr="00740490" w:rsidRDefault="005A6FF2" w:rsidP="00F077C2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377ABD" w:rsidRDefault="00377ABD" w:rsidP="00EE47DD">
      <w:pPr>
        <w:jc w:val="right"/>
        <w:rPr>
          <w:rFonts w:ascii="Times New Roman" w:hAnsi="Times New Roman"/>
          <w:sz w:val="18"/>
          <w:szCs w:val="18"/>
        </w:rPr>
      </w:pPr>
    </w:p>
    <w:p w:rsidR="00377ABD" w:rsidRDefault="00713498" w:rsidP="00713498">
      <w:pPr>
        <w:tabs>
          <w:tab w:val="left" w:pos="1366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EE47DD" w:rsidRDefault="00EE47DD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EE47DD">
      <w:pPr>
        <w:jc w:val="right"/>
        <w:rPr>
          <w:rFonts w:ascii="Times New Roman" w:hAnsi="Times New Roman"/>
          <w:sz w:val="18"/>
          <w:szCs w:val="18"/>
        </w:rPr>
      </w:pPr>
    </w:p>
    <w:p w:rsidR="002C0EDE" w:rsidRDefault="002C0EDE" w:rsidP="00A36486">
      <w:pPr>
        <w:rPr>
          <w:rFonts w:ascii="Times New Roman" w:hAnsi="Times New Roman"/>
          <w:sz w:val="18"/>
          <w:szCs w:val="18"/>
        </w:rPr>
      </w:pPr>
    </w:p>
    <w:p w:rsidR="00A36486" w:rsidRDefault="00A36486" w:rsidP="00A36486">
      <w:pPr>
        <w:rPr>
          <w:rFonts w:ascii="Times New Roman" w:hAnsi="Times New Roman"/>
          <w:sz w:val="18"/>
          <w:szCs w:val="18"/>
        </w:rPr>
      </w:pPr>
    </w:p>
    <w:p w:rsidR="00371E62" w:rsidRDefault="00371E62" w:rsidP="00A36486">
      <w:pPr>
        <w:rPr>
          <w:rFonts w:ascii="Times New Roman" w:hAnsi="Times New Roman"/>
          <w:sz w:val="18"/>
          <w:szCs w:val="18"/>
        </w:rPr>
      </w:pPr>
    </w:p>
    <w:p w:rsidR="00371E62" w:rsidRDefault="00371E62" w:rsidP="00A36486">
      <w:pPr>
        <w:rPr>
          <w:rFonts w:ascii="Times New Roman" w:hAnsi="Times New Roman"/>
          <w:sz w:val="18"/>
          <w:szCs w:val="18"/>
        </w:rPr>
      </w:pPr>
    </w:p>
    <w:p w:rsidR="00371E62" w:rsidRDefault="00371E62" w:rsidP="00A36486">
      <w:pPr>
        <w:rPr>
          <w:rFonts w:ascii="Times New Roman" w:hAnsi="Times New Roman"/>
          <w:sz w:val="18"/>
          <w:szCs w:val="18"/>
        </w:rPr>
      </w:pPr>
    </w:p>
    <w:p w:rsidR="002C0EDE" w:rsidRDefault="002C0EDE" w:rsidP="002C0E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="00C71C44" w:rsidRPr="00C71C44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="00C71C44" w:rsidRPr="00C71C44">
        <w:rPr>
          <w:rFonts w:ascii="Times New Roman" w:hAnsi="Times New Roman"/>
          <w:b/>
          <w:sz w:val="24"/>
          <w:szCs w:val="24"/>
        </w:rPr>
        <w:t xml:space="preserve"> КАЧЕСТВОМ УЧЕБНОГО ПРОЦЕССА</w:t>
      </w: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968"/>
        <w:gridCol w:w="1657"/>
        <w:gridCol w:w="1559"/>
        <w:gridCol w:w="1559"/>
        <w:gridCol w:w="1559"/>
        <w:gridCol w:w="1254"/>
        <w:gridCol w:w="1581"/>
        <w:gridCol w:w="1392"/>
        <w:gridCol w:w="1586"/>
        <w:gridCol w:w="1134"/>
      </w:tblGrid>
      <w:tr w:rsidR="00C71C44" w:rsidRPr="00740490" w:rsidTr="00D42C38">
        <w:tc>
          <w:tcPr>
            <w:tcW w:w="486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968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Тема контроля </w:t>
            </w:r>
          </w:p>
        </w:tc>
        <w:tc>
          <w:tcPr>
            <w:tcW w:w="1657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Цель контроля </w:t>
            </w:r>
          </w:p>
        </w:tc>
        <w:tc>
          <w:tcPr>
            <w:tcW w:w="1559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Объект контроля </w:t>
            </w:r>
          </w:p>
        </w:tc>
        <w:tc>
          <w:tcPr>
            <w:tcW w:w="1559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Вид контроля </w:t>
            </w:r>
          </w:p>
        </w:tc>
        <w:tc>
          <w:tcPr>
            <w:tcW w:w="1559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Методика </w:t>
            </w:r>
          </w:p>
        </w:tc>
        <w:tc>
          <w:tcPr>
            <w:tcW w:w="1254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Сроки выполнения</w:t>
            </w:r>
          </w:p>
        </w:tc>
        <w:tc>
          <w:tcPr>
            <w:tcW w:w="1581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Ответственные </w:t>
            </w:r>
          </w:p>
        </w:tc>
        <w:tc>
          <w:tcPr>
            <w:tcW w:w="1392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Место рассмотрения </w:t>
            </w:r>
          </w:p>
        </w:tc>
        <w:tc>
          <w:tcPr>
            <w:tcW w:w="1586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Управленческое решение </w:t>
            </w:r>
          </w:p>
        </w:tc>
        <w:tc>
          <w:tcPr>
            <w:tcW w:w="1134" w:type="dxa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Вторичный   контроль </w:t>
            </w:r>
          </w:p>
        </w:tc>
      </w:tr>
      <w:tr w:rsidR="00C71C44" w:rsidRPr="00740490" w:rsidTr="00D42C38">
        <w:tc>
          <w:tcPr>
            <w:tcW w:w="486" w:type="dxa"/>
            <w:shd w:val="clear" w:color="auto" w:fill="auto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049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C71C44" w:rsidRPr="00740490" w:rsidRDefault="00C71C44" w:rsidP="00C71C44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входного 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среза знаний</w:t>
            </w:r>
          </w:p>
        </w:tc>
        <w:tc>
          <w:tcPr>
            <w:tcW w:w="1657" w:type="dxa"/>
            <w:shd w:val="clear" w:color="auto" w:fill="auto"/>
          </w:tcPr>
          <w:p w:rsidR="00C71C44" w:rsidRPr="00740490" w:rsidRDefault="00C71C44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59" w:type="dxa"/>
            <w:shd w:val="clear" w:color="auto" w:fill="auto"/>
          </w:tcPr>
          <w:p w:rsidR="00C71C44" w:rsidRPr="00740490" w:rsidRDefault="00C71C44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Уровень знаний учащихся по основным предметам</w:t>
            </w:r>
          </w:p>
        </w:tc>
        <w:tc>
          <w:tcPr>
            <w:tcW w:w="1559" w:type="dxa"/>
            <w:shd w:val="clear" w:color="auto" w:fill="auto"/>
          </w:tcPr>
          <w:p w:rsidR="00C71C44" w:rsidRPr="00740490" w:rsidRDefault="00C71C44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C71C44" w:rsidRPr="00740490" w:rsidRDefault="00561380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обобщающий контроль</w:t>
            </w:r>
          </w:p>
        </w:tc>
        <w:tc>
          <w:tcPr>
            <w:tcW w:w="1254" w:type="dxa"/>
            <w:shd w:val="clear" w:color="auto" w:fill="auto"/>
          </w:tcPr>
          <w:p w:rsidR="00C71C44" w:rsidRPr="00740490" w:rsidRDefault="00561380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1581" w:type="dxa"/>
            <w:shd w:val="clear" w:color="auto" w:fill="auto"/>
          </w:tcPr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C71C44" w:rsidRPr="00740490" w:rsidRDefault="00C71C44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71C44" w:rsidRPr="00740490" w:rsidRDefault="00561380" w:rsidP="006E4A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C71C44" w:rsidRPr="00363CEC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Проведение и </w:t>
            </w:r>
            <w:r w:rsidRPr="00E069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анализ</w:t>
            </w: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результатов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среза</w:t>
            </w:r>
            <w:r w:rsidR="0055676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556760" w:rsidRPr="00E069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протокол</w:t>
            </w:r>
            <w:r w:rsidR="0055676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71C44" w:rsidRPr="00740490" w:rsidRDefault="00C71C44" w:rsidP="006E4A55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72A6" w:rsidRPr="00740490" w:rsidTr="00D42C38">
        <w:tc>
          <w:tcPr>
            <w:tcW w:w="486" w:type="dxa"/>
            <w:shd w:val="clear" w:color="auto" w:fill="auto"/>
          </w:tcPr>
          <w:p w:rsidR="009772A6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9772A6" w:rsidRPr="00740490" w:rsidRDefault="009772A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промежуточного  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среза знаний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Административные срезы по предметам </w:t>
            </w:r>
          </w:p>
        </w:tc>
        <w:tc>
          <w:tcPr>
            <w:tcW w:w="1657" w:type="dxa"/>
            <w:shd w:val="clear" w:color="auto" w:fill="auto"/>
          </w:tcPr>
          <w:p w:rsidR="009772A6" w:rsidRPr="00740490" w:rsidRDefault="00B948B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Определение </w:t>
            </w:r>
            <w:r w:rsidRPr="00B948B6">
              <w:rPr>
                <w:rFonts w:ascii="Times New Roman" w:hAnsi="Times New Roman" w:cs="Times New Roman"/>
                <w:i/>
                <w:sz w:val="20"/>
                <w:szCs w:val="20"/>
              </w:rPr>
              <w:t>уровня учебных достижений учащихся</w:t>
            </w:r>
          </w:p>
        </w:tc>
        <w:tc>
          <w:tcPr>
            <w:tcW w:w="1559" w:type="dxa"/>
            <w:shd w:val="clear" w:color="auto" w:fill="auto"/>
          </w:tcPr>
          <w:p w:rsidR="009772A6" w:rsidRPr="00740490" w:rsidRDefault="009772A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Уро</w:t>
            </w:r>
            <w:r w:rsidR="00B948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вень знаний учащихся по отдельным 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предметам</w:t>
            </w:r>
          </w:p>
        </w:tc>
        <w:tc>
          <w:tcPr>
            <w:tcW w:w="1559" w:type="dxa"/>
            <w:shd w:val="clear" w:color="auto" w:fill="auto"/>
          </w:tcPr>
          <w:p w:rsidR="009772A6" w:rsidRPr="00740490" w:rsidRDefault="00B948B6" w:rsidP="00B948B6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9" w:type="dxa"/>
            <w:shd w:val="clear" w:color="auto" w:fill="auto"/>
          </w:tcPr>
          <w:p w:rsidR="009772A6" w:rsidRPr="00740490" w:rsidRDefault="009772A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обобщающий контроль</w:t>
            </w:r>
          </w:p>
        </w:tc>
        <w:tc>
          <w:tcPr>
            <w:tcW w:w="1254" w:type="dxa"/>
            <w:shd w:val="clear" w:color="auto" w:fill="auto"/>
          </w:tcPr>
          <w:p w:rsidR="009772A6" w:rsidRPr="00740490" w:rsidRDefault="00B948B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январь</w:t>
            </w:r>
          </w:p>
        </w:tc>
        <w:tc>
          <w:tcPr>
            <w:tcW w:w="1581" w:type="dxa"/>
            <w:shd w:val="clear" w:color="auto" w:fill="auto"/>
          </w:tcPr>
          <w:p w:rsidR="000E33F8" w:rsidRDefault="000E33F8" w:rsidP="000E33F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9772A6" w:rsidRPr="00740490" w:rsidRDefault="009772A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9772A6" w:rsidRPr="00740490" w:rsidRDefault="009772A6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9772A6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Проведение и </w:t>
            </w:r>
            <w:r w:rsidRPr="00E069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анализ </w:t>
            </w: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результатов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среза, </w:t>
            </w:r>
            <w:r w:rsidRPr="00E069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34" w:type="dxa"/>
            <w:shd w:val="clear" w:color="auto" w:fill="auto"/>
          </w:tcPr>
          <w:p w:rsidR="009772A6" w:rsidRPr="00740490" w:rsidRDefault="009772A6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B4CC4" w:rsidRPr="00740490" w:rsidTr="00D42C38">
        <w:tc>
          <w:tcPr>
            <w:tcW w:w="486" w:type="dxa"/>
            <w:shd w:val="clear" w:color="auto" w:fill="auto"/>
          </w:tcPr>
          <w:p w:rsidR="001B4CC4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:rsidR="001B4CC4" w:rsidRPr="00740490" w:rsidRDefault="001B4CC4" w:rsidP="001B4CC4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итогового  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среза знаний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Административные срезы по предметам </w:t>
            </w:r>
          </w:p>
        </w:tc>
        <w:tc>
          <w:tcPr>
            <w:tcW w:w="1657" w:type="dxa"/>
            <w:shd w:val="clear" w:color="auto" w:fill="auto"/>
          </w:tcPr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Определение </w:t>
            </w:r>
            <w:r w:rsidRPr="00B948B6">
              <w:rPr>
                <w:rFonts w:ascii="Times New Roman" w:hAnsi="Times New Roman" w:cs="Times New Roman"/>
                <w:i/>
                <w:sz w:val="20"/>
                <w:szCs w:val="20"/>
              </w:rPr>
              <w:t>уровня учебных достижений учащихся</w:t>
            </w:r>
          </w:p>
        </w:tc>
        <w:tc>
          <w:tcPr>
            <w:tcW w:w="1559" w:type="dxa"/>
            <w:shd w:val="clear" w:color="auto" w:fill="auto"/>
          </w:tcPr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Уро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вень знаний учащихся по отдельным 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предметам</w:t>
            </w:r>
          </w:p>
        </w:tc>
        <w:tc>
          <w:tcPr>
            <w:tcW w:w="1559" w:type="dxa"/>
            <w:shd w:val="clear" w:color="auto" w:fill="auto"/>
          </w:tcPr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9" w:type="dxa"/>
            <w:shd w:val="clear" w:color="auto" w:fill="auto"/>
          </w:tcPr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обобщающий контроль</w:t>
            </w:r>
          </w:p>
        </w:tc>
        <w:tc>
          <w:tcPr>
            <w:tcW w:w="1254" w:type="dxa"/>
            <w:shd w:val="clear" w:color="auto" w:fill="auto"/>
          </w:tcPr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апрель</w:t>
            </w:r>
          </w:p>
        </w:tc>
        <w:tc>
          <w:tcPr>
            <w:tcW w:w="1581" w:type="dxa"/>
            <w:shd w:val="clear" w:color="auto" w:fill="auto"/>
          </w:tcPr>
          <w:p w:rsidR="000E33F8" w:rsidRDefault="000E33F8" w:rsidP="000E33F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E33F8" w:rsidRDefault="000E33F8" w:rsidP="000E33F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B4CC4" w:rsidRPr="00740490" w:rsidRDefault="001B4CC4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1B4CC4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Проведение и </w:t>
            </w:r>
            <w:r w:rsidRPr="00E069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анализ </w:t>
            </w: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результатов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среза, </w:t>
            </w:r>
            <w:r w:rsidRPr="00E069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34" w:type="dxa"/>
            <w:shd w:val="clear" w:color="auto" w:fill="auto"/>
          </w:tcPr>
          <w:p w:rsidR="001B4CC4" w:rsidRPr="00740490" w:rsidRDefault="001B4CC4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B4CC4" w:rsidRPr="00740490" w:rsidTr="00D42C38">
        <w:tc>
          <w:tcPr>
            <w:tcW w:w="486" w:type="dxa"/>
            <w:shd w:val="clear" w:color="auto" w:fill="auto"/>
          </w:tcPr>
          <w:p w:rsidR="001B4CC4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:rsidR="001B4CC4" w:rsidRPr="00740490" w:rsidRDefault="001B4CC4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 xml:space="preserve">Умения и навыки, полученные учащимися в букварный период, качество преподавания </w:t>
            </w:r>
          </w:p>
        </w:tc>
        <w:tc>
          <w:tcPr>
            <w:tcW w:w="1657" w:type="dxa"/>
            <w:shd w:val="clear" w:color="auto" w:fill="auto"/>
          </w:tcPr>
          <w:p w:rsidR="001B4CC4" w:rsidRPr="00740490" w:rsidRDefault="001B4CC4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Определение уровня умений и навы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ков чтения учащихся по предмету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 xml:space="preserve"> «Букварь»</w:t>
            </w:r>
          </w:p>
        </w:tc>
        <w:tc>
          <w:tcPr>
            <w:tcW w:w="1559" w:type="dxa"/>
            <w:shd w:val="clear" w:color="auto" w:fill="auto"/>
          </w:tcPr>
          <w:p w:rsidR="001B4CC4" w:rsidRPr="00740490" w:rsidRDefault="001B4CC4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Умения и навыки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учащихся 1  класса по предмету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 xml:space="preserve"> «Букварь»</w:t>
            </w:r>
          </w:p>
        </w:tc>
        <w:tc>
          <w:tcPr>
            <w:tcW w:w="1559" w:type="dxa"/>
            <w:shd w:val="clear" w:color="auto" w:fill="auto"/>
          </w:tcPr>
          <w:p w:rsidR="001B4CC4" w:rsidRPr="00740490" w:rsidRDefault="001B4CC4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1B4CC4" w:rsidRPr="00740490" w:rsidRDefault="001B4CC4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Предметно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обобщающий контроль / наблюдение</w:t>
            </w:r>
          </w:p>
        </w:tc>
        <w:tc>
          <w:tcPr>
            <w:tcW w:w="1254" w:type="dxa"/>
            <w:shd w:val="clear" w:color="auto" w:fill="auto"/>
          </w:tcPr>
          <w:p w:rsidR="001B4CC4" w:rsidRPr="0041241F" w:rsidRDefault="001B4CC4" w:rsidP="0041241F">
            <w:pPr>
              <w:tabs>
                <w:tab w:val="left" w:pos="93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декабрь</w:t>
            </w:r>
            <w:r w:rsidRPr="0041241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:rsidR="007156E9" w:rsidRDefault="007156E9" w:rsidP="007156E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7156E9" w:rsidRDefault="007156E9" w:rsidP="007156E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7156E9" w:rsidRDefault="007156E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1B4CC4" w:rsidRPr="00740490" w:rsidRDefault="001B4CC4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B4CC4" w:rsidRPr="00740490" w:rsidRDefault="00B00A72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1B4CC4" w:rsidRPr="00363CEC" w:rsidRDefault="00556760" w:rsidP="00576614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</w:p>
        </w:tc>
        <w:tc>
          <w:tcPr>
            <w:tcW w:w="1134" w:type="dxa"/>
            <w:shd w:val="clear" w:color="auto" w:fill="auto"/>
          </w:tcPr>
          <w:p w:rsidR="001B4CC4" w:rsidRPr="00740490" w:rsidRDefault="001B4CC4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D4A95" w:rsidRPr="00740490" w:rsidTr="00D42C38">
        <w:tc>
          <w:tcPr>
            <w:tcW w:w="486" w:type="dxa"/>
            <w:shd w:val="clear" w:color="auto" w:fill="auto"/>
          </w:tcPr>
          <w:p w:rsidR="004D4A95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:rsidR="004D4A95" w:rsidRPr="00DD32FF" w:rsidRDefault="004D4A95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D4A95">
              <w:rPr>
                <w:rFonts w:ascii="Times New Roman" w:hAnsi="Times New Roman"/>
                <w:i/>
                <w:sz w:val="20"/>
                <w:szCs w:val="20"/>
              </w:rPr>
              <w:t xml:space="preserve">Результаты качества </w:t>
            </w:r>
            <w:proofErr w:type="gramStart"/>
            <w:r w:rsidRPr="004D4A95">
              <w:rPr>
                <w:rFonts w:ascii="Times New Roman" w:hAnsi="Times New Roman"/>
                <w:i/>
                <w:sz w:val="20"/>
                <w:szCs w:val="20"/>
              </w:rPr>
              <w:t>обучения по итогам</w:t>
            </w:r>
            <w:proofErr w:type="gramEnd"/>
            <w:r w:rsidRPr="004D4A95">
              <w:rPr>
                <w:rFonts w:ascii="Times New Roman" w:hAnsi="Times New Roman"/>
                <w:i/>
                <w:sz w:val="20"/>
                <w:szCs w:val="20"/>
              </w:rPr>
              <w:t xml:space="preserve"> четверти</w:t>
            </w:r>
          </w:p>
        </w:tc>
        <w:tc>
          <w:tcPr>
            <w:tcW w:w="1657" w:type="dxa"/>
            <w:shd w:val="clear" w:color="auto" w:fill="auto"/>
          </w:tcPr>
          <w:p w:rsidR="004D4A95" w:rsidRPr="00DD32FF" w:rsidRDefault="004D4A95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D4A95">
              <w:rPr>
                <w:rFonts w:ascii="Times New Roman" w:hAnsi="Times New Roman"/>
                <w:i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559" w:type="dxa"/>
            <w:shd w:val="clear" w:color="auto" w:fill="auto"/>
          </w:tcPr>
          <w:p w:rsidR="004D4A95" w:rsidRPr="00DD32FF" w:rsidRDefault="004D4A95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Качество знаний за </w:t>
            </w:r>
            <w:r w:rsidRPr="004D4A95">
              <w:rPr>
                <w:rFonts w:ascii="Times New Roman" w:hAnsi="Times New Roman"/>
                <w:i/>
                <w:sz w:val="20"/>
                <w:szCs w:val="20"/>
              </w:rPr>
              <w:t>четверть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/год</w:t>
            </w:r>
          </w:p>
        </w:tc>
        <w:tc>
          <w:tcPr>
            <w:tcW w:w="1559" w:type="dxa"/>
            <w:shd w:val="clear" w:color="auto" w:fill="auto"/>
          </w:tcPr>
          <w:p w:rsidR="004D4A95" w:rsidRDefault="004D4A95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4D4A95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4D4A95" w:rsidRPr="00DD32FF" w:rsidRDefault="004D4A95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Анализ </w:t>
            </w:r>
          </w:p>
        </w:tc>
        <w:tc>
          <w:tcPr>
            <w:tcW w:w="1254" w:type="dxa"/>
            <w:shd w:val="clear" w:color="auto" w:fill="auto"/>
          </w:tcPr>
          <w:p w:rsidR="004D4A95" w:rsidRDefault="004D4A95" w:rsidP="0041241F">
            <w:pPr>
              <w:tabs>
                <w:tab w:val="left" w:pos="93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 конец каждой четверти</w:t>
            </w:r>
          </w:p>
        </w:tc>
        <w:tc>
          <w:tcPr>
            <w:tcW w:w="1581" w:type="dxa"/>
            <w:shd w:val="clear" w:color="auto" w:fill="auto"/>
          </w:tcPr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4D4A95" w:rsidRPr="00740490" w:rsidRDefault="004D4A95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4D4A95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педагогического совета </w:t>
            </w:r>
          </w:p>
        </w:tc>
        <w:tc>
          <w:tcPr>
            <w:tcW w:w="1586" w:type="dxa"/>
            <w:shd w:val="clear" w:color="auto" w:fill="auto"/>
          </w:tcPr>
          <w:p w:rsidR="004D4A95" w:rsidRPr="00363CEC" w:rsidRDefault="00576614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Организация обучающих семинаров, </w:t>
            </w:r>
            <w:proofErr w:type="spellStart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>коучингов</w:t>
            </w:r>
            <w:proofErr w:type="spellEnd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, тренингов для педагогов </w:t>
            </w:r>
            <w:proofErr w:type="gramStart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>по</w:t>
            </w:r>
            <w:proofErr w:type="gramEnd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>вопросом</w:t>
            </w:r>
            <w:proofErr w:type="gramEnd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76614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повышения качества знаний через совершенствование</w:t>
            </w:r>
            <w:r>
              <w:t xml:space="preserve"> </w:t>
            </w:r>
            <w:r w:rsidRPr="00576614">
              <w:rPr>
                <w:rFonts w:ascii="Times New Roman" w:hAnsi="Times New Roman"/>
                <w:i/>
                <w:sz w:val="16"/>
                <w:szCs w:val="16"/>
              </w:rPr>
              <w:t>методических подходов</w:t>
            </w:r>
            <w:r w:rsidR="00191CDA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191CDA" w:rsidRPr="00191CDA">
              <w:rPr>
                <w:rFonts w:ascii="Times New Roman" w:hAnsi="Times New Roman"/>
                <w:b/>
                <w:i/>
                <w:sz w:val="16"/>
                <w:szCs w:val="16"/>
              </w:rPr>
              <w:t>анализ, протокол</w:t>
            </w:r>
          </w:p>
        </w:tc>
        <w:tc>
          <w:tcPr>
            <w:tcW w:w="1134" w:type="dxa"/>
            <w:shd w:val="clear" w:color="auto" w:fill="auto"/>
          </w:tcPr>
          <w:p w:rsidR="004D4A95" w:rsidRPr="00740490" w:rsidRDefault="004D4A9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:rsidR="007E5058" w:rsidRPr="004D4A95" w:rsidRDefault="007E5058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E5058">
              <w:rPr>
                <w:rFonts w:ascii="Times New Roman" w:hAnsi="Times New Roman"/>
                <w:i/>
                <w:sz w:val="20"/>
                <w:szCs w:val="20"/>
              </w:rPr>
              <w:t xml:space="preserve">Результаты </w:t>
            </w:r>
            <w:proofErr w:type="spellStart"/>
            <w:r w:rsidRPr="007E5058">
              <w:rPr>
                <w:rFonts w:ascii="Times New Roman" w:hAnsi="Times New Roman"/>
                <w:i/>
                <w:sz w:val="20"/>
                <w:szCs w:val="20"/>
              </w:rPr>
              <w:t>суммативного</w:t>
            </w:r>
            <w:proofErr w:type="spellEnd"/>
            <w:r w:rsidRPr="007E5058">
              <w:rPr>
                <w:rFonts w:ascii="Times New Roman" w:hAnsi="Times New Roman"/>
                <w:i/>
                <w:sz w:val="20"/>
                <w:szCs w:val="20"/>
              </w:rPr>
              <w:t xml:space="preserve"> оценивания по итогам четверти</w:t>
            </w:r>
          </w:p>
        </w:tc>
        <w:tc>
          <w:tcPr>
            <w:tcW w:w="1657" w:type="dxa"/>
            <w:shd w:val="clear" w:color="auto" w:fill="auto"/>
          </w:tcPr>
          <w:p w:rsidR="007E5058" w:rsidRPr="004D4A95" w:rsidRDefault="007E5058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E5058">
              <w:rPr>
                <w:rFonts w:ascii="Times New Roman" w:hAnsi="Times New Roman"/>
                <w:i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1559" w:type="dxa"/>
            <w:shd w:val="clear" w:color="auto" w:fill="auto"/>
          </w:tcPr>
          <w:p w:rsidR="007E5058" w:rsidRDefault="007E5058" w:rsidP="007E505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Работы СОР,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СОЧ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обучающихся, </w:t>
            </w:r>
            <w:r w:rsidRPr="007E5058">
              <w:rPr>
                <w:rFonts w:ascii="Times New Roman" w:hAnsi="Times New Roman"/>
                <w:i/>
                <w:sz w:val="20"/>
                <w:szCs w:val="20"/>
              </w:rPr>
              <w:t>анализ СОР/СОЧ</w:t>
            </w:r>
          </w:p>
        </w:tc>
        <w:tc>
          <w:tcPr>
            <w:tcW w:w="1559" w:type="dxa"/>
            <w:shd w:val="clear" w:color="auto" w:fill="auto"/>
          </w:tcPr>
          <w:p w:rsidR="007E5058" w:rsidRDefault="007E505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4D4A95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7E5058" w:rsidRPr="00DD32FF" w:rsidRDefault="007E505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Анализ </w:t>
            </w:r>
          </w:p>
        </w:tc>
        <w:tc>
          <w:tcPr>
            <w:tcW w:w="1254" w:type="dxa"/>
            <w:shd w:val="clear" w:color="auto" w:fill="auto"/>
          </w:tcPr>
          <w:p w:rsidR="007E5058" w:rsidRDefault="007E5058" w:rsidP="00A01F2F">
            <w:pPr>
              <w:tabs>
                <w:tab w:val="left" w:pos="93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 конец каждой четверти</w:t>
            </w:r>
          </w:p>
        </w:tc>
        <w:tc>
          <w:tcPr>
            <w:tcW w:w="1581" w:type="dxa"/>
            <w:shd w:val="clear" w:color="auto" w:fill="auto"/>
          </w:tcPr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методического совета 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8943C3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Проведение и </w:t>
            </w:r>
            <w:r w:rsidRPr="00191C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анализ </w:t>
            </w:r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>результатов</w:t>
            </w:r>
            <w:proofErr w:type="gramStart"/>
            <w:r w:rsidRPr="000A14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91C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5C8F" w:rsidRPr="00740490" w:rsidTr="00D42C38">
        <w:tc>
          <w:tcPr>
            <w:tcW w:w="486" w:type="dxa"/>
            <w:shd w:val="clear" w:color="auto" w:fill="auto"/>
          </w:tcPr>
          <w:p w:rsidR="00725C8F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:rsidR="00725C8F" w:rsidRPr="007E5058" w:rsidRDefault="00725C8F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25C8F">
              <w:rPr>
                <w:rFonts w:ascii="Times New Roman" w:hAnsi="Times New Roman"/>
                <w:i/>
                <w:sz w:val="20"/>
                <w:szCs w:val="20"/>
              </w:rPr>
              <w:t>Готовность к участию в МОДО и в международных исследованиях</w:t>
            </w:r>
          </w:p>
        </w:tc>
        <w:tc>
          <w:tcPr>
            <w:tcW w:w="1657" w:type="dxa"/>
            <w:shd w:val="clear" w:color="auto" w:fill="auto"/>
          </w:tcPr>
          <w:p w:rsidR="00725C8F" w:rsidRPr="007E5058" w:rsidRDefault="00725C8F" w:rsidP="00DD32F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25C8F">
              <w:rPr>
                <w:rFonts w:ascii="Times New Roman" w:hAnsi="Times New Roman"/>
                <w:i/>
                <w:sz w:val="20"/>
                <w:szCs w:val="20"/>
              </w:rPr>
              <w:t>Диагностика уровня готовности к участию в МОДО</w:t>
            </w:r>
          </w:p>
        </w:tc>
        <w:tc>
          <w:tcPr>
            <w:tcW w:w="1559" w:type="dxa"/>
            <w:shd w:val="clear" w:color="auto" w:fill="auto"/>
          </w:tcPr>
          <w:p w:rsidR="00725C8F" w:rsidRDefault="00725C8F" w:rsidP="007E505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25C8F">
              <w:rPr>
                <w:rFonts w:ascii="Times New Roman" w:hAnsi="Times New Roman"/>
                <w:i/>
                <w:sz w:val="20"/>
                <w:szCs w:val="20"/>
              </w:rPr>
              <w:t>Результаты пробного тестирования учеников 4, 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725C8F">
              <w:rPr>
                <w:rFonts w:ascii="Times New Roman" w:hAnsi="Times New Roman"/>
                <w:i/>
                <w:sz w:val="20"/>
                <w:szCs w:val="20"/>
              </w:rPr>
              <w:t>9 классов</w:t>
            </w:r>
          </w:p>
        </w:tc>
        <w:tc>
          <w:tcPr>
            <w:tcW w:w="1559" w:type="dxa"/>
            <w:shd w:val="clear" w:color="auto" w:fill="auto"/>
          </w:tcPr>
          <w:p w:rsidR="00725C8F" w:rsidRDefault="00725C8F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4D4A95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725C8F" w:rsidRDefault="00725C8F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25C8F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725C8F">
              <w:rPr>
                <w:rFonts w:ascii="Times New Roman" w:hAnsi="Times New Roman"/>
                <w:i/>
                <w:sz w:val="20"/>
                <w:szCs w:val="20"/>
              </w:rPr>
              <w:t xml:space="preserve">обобщающий контроль /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пробное тестирование</w:t>
            </w:r>
          </w:p>
        </w:tc>
        <w:tc>
          <w:tcPr>
            <w:tcW w:w="1254" w:type="dxa"/>
            <w:shd w:val="clear" w:color="auto" w:fill="auto"/>
          </w:tcPr>
          <w:p w:rsidR="00725C8F" w:rsidRDefault="006D6533" w:rsidP="00A01F2F">
            <w:pPr>
              <w:tabs>
                <w:tab w:val="left" w:pos="93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Ноябрь-март </w:t>
            </w:r>
          </w:p>
        </w:tc>
        <w:tc>
          <w:tcPr>
            <w:tcW w:w="1581" w:type="dxa"/>
            <w:shd w:val="clear" w:color="auto" w:fill="auto"/>
          </w:tcPr>
          <w:p w:rsidR="000A14B9" w:rsidRDefault="000A14B9" w:rsidP="000A14B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25C8F" w:rsidRPr="00740490" w:rsidRDefault="00725C8F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25C8F" w:rsidRDefault="006D6533" w:rsidP="006D653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586" w:type="dxa"/>
            <w:shd w:val="clear" w:color="auto" w:fill="auto"/>
          </w:tcPr>
          <w:p w:rsidR="00725C8F" w:rsidRPr="00363CEC" w:rsidRDefault="00DE2F5C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Формирование </w:t>
            </w:r>
            <w:r w:rsidRPr="00DE2F5C">
              <w:rPr>
                <w:rFonts w:ascii="Times New Roman" w:hAnsi="Times New Roman"/>
                <w:i/>
                <w:sz w:val="16"/>
                <w:szCs w:val="16"/>
              </w:rPr>
              <w:t>базы заданий, направленных на разв</w:t>
            </w:r>
            <w:r w:rsidR="00191CDA">
              <w:rPr>
                <w:rFonts w:ascii="Times New Roman" w:hAnsi="Times New Roman"/>
                <w:i/>
                <w:sz w:val="16"/>
                <w:szCs w:val="16"/>
              </w:rPr>
              <w:t xml:space="preserve">итие функциональной грамотности, </w:t>
            </w:r>
            <w:r w:rsidR="00191CDA" w:rsidRPr="00191CDA">
              <w:rPr>
                <w:rFonts w:ascii="Times New Roman" w:hAnsi="Times New Roman"/>
                <w:b/>
                <w:i/>
                <w:sz w:val="16"/>
                <w:szCs w:val="16"/>
              </w:rPr>
              <w:t>анализ пробных работ, протокол</w:t>
            </w:r>
          </w:p>
        </w:tc>
        <w:tc>
          <w:tcPr>
            <w:tcW w:w="1134" w:type="dxa"/>
            <w:shd w:val="clear" w:color="auto" w:fill="auto"/>
          </w:tcPr>
          <w:p w:rsidR="00725C8F" w:rsidRPr="00740490" w:rsidRDefault="00725C8F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E5861" w:rsidRPr="00740490" w:rsidTr="00D42C38">
        <w:tc>
          <w:tcPr>
            <w:tcW w:w="486" w:type="dxa"/>
            <w:shd w:val="clear" w:color="auto" w:fill="auto"/>
          </w:tcPr>
          <w:p w:rsidR="00AE5861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:rsidR="00AE5861" w:rsidRPr="00725C8F" w:rsidRDefault="00902B69" w:rsidP="00902B6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Реализация учебного курса</w:t>
            </w:r>
            <w:r w:rsidR="00AE5861" w:rsidRPr="00AE5861">
              <w:rPr>
                <w:rFonts w:ascii="Times New Roman" w:hAnsi="Times New Roman"/>
                <w:i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ОБЖ</w:t>
            </w:r>
            <w:r w:rsidR="00AE5861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657" w:type="dxa"/>
            <w:shd w:val="clear" w:color="auto" w:fill="auto"/>
          </w:tcPr>
          <w:p w:rsidR="00AE5861" w:rsidRPr="00725C8F" w:rsidRDefault="00AE5861" w:rsidP="00902B6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E5861">
              <w:rPr>
                <w:rFonts w:ascii="Times New Roman" w:hAnsi="Times New Roman"/>
                <w:i/>
                <w:sz w:val="20"/>
                <w:szCs w:val="20"/>
              </w:rPr>
              <w:t>Своевременная реализация учебн</w:t>
            </w:r>
            <w:r w:rsidR="00902B69">
              <w:rPr>
                <w:rFonts w:ascii="Times New Roman" w:hAnsi="Times New Roman"/>
                <w:i/>
                <w:sz w:val="20"/>
                <w:szCs w:val="20"/>
              </w:rPr>
              <w:t>ого курса</w:t>
            </w:r>
            <w:r w:rsidRPr="00AE5861">
              <w:rPr>
                <w:rFonts w:ascii="Times New Roman" w:hAnsi="Times New Roman"/>
                <w:i/>
                <w:sz w:val="20"/>
                <w:szCs w:val="20"/>
              </w:rPr>
              <w:t xml:space="preserve"> «</w:t>
            </w:r>
            <w:r w:rsidR="00902B69">
              <w:rPr>
                <w:rFonts w:ascii="Times New Roman" w:hAnsi="Times New Roman"/>
                <w:i/>
                <w:sz w:val="20"/>
                <w:szCs w:val="20"/>
              </w:rPr>
              <w:t>ОБЖ»</w:t>
            </w:r>
          </w:p>
        </w:tc>
        <w:tc>
          <w:tcPr>
            <w:tcW w:w="1559" w:type="dxa"/>
            <w:shd w:val="clear" w:color="auto" w:fill="auto"/>
          </w:tcPr>
          <w:p w:rsidR="00AE5861" w:rsidRPr="00725C8F" w:rsidRDefault="00902B69" w:rsidP="007E505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Учащиеся 1-9 классов</w:t>
            </w:r>
          </w:p>
        </w:tc>
        <w:tc>
          <w:tcPr>
            <w:tcW w:w="1559" w:type="dxa"/>
            <w:shd w:val="clear" w:color="auto" w:fill="auto"/>
          </w:tcPr>
          <w:p w:rsidR="00AE5861" w:rsidRDefault="00902B69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AE5861" w:rsidRPr="00725C8F" w:rsidRDefault="00902B69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02B69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902B69">
              <w:rPr>
                <w:rFonts w:ascii="Times New Roman" w:hAnsi="Times New Roman"/>
                <w:i/>
                <w:sz w:val="20"/>
                <w:szCs w:val="20"/>
              </w:rPr>
              <w:t>обобщающий контроль / проверка документац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902B69">
              <w:rPr>
                <w:rFonts w:ascii="Times New Roman" w:hAnsi="Times New Roman"/>
                <w:i/>
                <w:sz w:val="20"/>
                <w:szCs w:val="20"/>
              </w:rPr>
              <w:t>и, наблюдение, опрос</w:t>
            </w:r>
          </w:p>
        </w:tc>
        <w:tc>
          <w:tcPr>
            <w:tcW w:w="1254" w:type="dxa"/>
            <w:shd w:val="clear" w:color="auto" w:fill="auto"/>
          </w:tcPr>
          <w:p w:rsidR="00AE5861" w:rsidRDefault="001B15EB" w:rsidP="001B15E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Сентябрь </w:t>
            </w:r>
          </w:p>
          <w:p w:rsidR="001B15EB" w:rsidRDefault="001B15EB" w:rsidP="001B15E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Январь</w:t>
            </w:r>
          </w:p>
          <w:p w:rsidR="001B15EB" w:rsidRDefault="001B15EB" w:rsidP="001B15E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AE5861" w:rsidRPr="00740490" w:rsidRDefault="00AE5861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AE5861" w:rsidRPr="00561380" w:rsidRDefault="001B15EB" w:rsidP="006D653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AE5861" w:rsidRPr="00363CEC" w:rsidRDefault="00DE2F5C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Проведение мониторинга </w:t>
            </w:r>
            <w:r w:rsidRPr="00DE2F5C">
              <w:rPr>
                <w:rFonts w:ascii="Times New Roman" w:hAnsi="Times New Roman"/>
                <w:i/>
                <w:sz w:val="16"/>
                <w:szCs w:val="16"/>
              </w:rPr>
              <w:t>навыков поведения обучающихся в экстремальных ситуация</w:t>
            </w:r>
            <w:r w:rsidR="00F43CDC">
              <w:rPr>
                <w:rFonts w:ascii="Times New Roman" w:hAnsi="Times New Roman"/>
                <w:i/>
                <w:sz w:val="16"/>
                <w:szCs w:val="16"/>
              </w:rPr>
              <w:t xml:space="preserve">х (срезы, практические занятия, </w:t>
            </w:r>
            <w:r w:rsidR="00F43CDC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E5861" w:rsidRPr="00740490" w:rsidRDefault="00AE5861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E5861" w:rsidRPr="00740490" w:rsidTr="00D42C38">
        <w:tc>
          <w:tcPr>
            <w:tcW w:w="486" w:type="dxa"/>
            <w:shd w:val="clear" w:color="auto" w:fill="auto"/>
          </w:tcPr>
          <w:p w:rsidR="00AE5861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968" w:type="dxa"/>
            <w:shd w:val="clear" w:color="auto" w:fill="auto"/>
          </w:tcPr>
          <w:p w:rsidR="00AE5861" w:rsidRPr="00AE5861" w:rsidRDefault="00902B69" w:rsidP="00902B6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Реализация учебного курса </w:t>
            </w:r>
            <w:r w:rsidR="00AE5861">
              <w:rPr>
                <w:rFonts w:ascii="Times New Roman" w:hAnsi="Times New Roman"/>
                <w:i/>
                <w:sz w:val="20"/>
                <w:szCs w:val="20"/>
              </w:rPr>
              <w:t>«ПДД»</w:t>
            </w:r>
          </w:p>
        </w:tc>
        <w:tc>
          <w:tcPr>
            <w:tcW w:w="1657" w:type="dxa"/>
            <w:shd w:val="clear" w:color="auto" w:fill="auto"/>
          </w:tcPr>
          <w:p w:rsidR="00AE5861" w:rsidRPr="00AE5861" w:rsidRDefault="00902B69" w:rsidP="00902B6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E5861">
              <w:rPr>
                <w:rFonts w:ascii="Times New Roman" w:hAnsi="Times New Roman"/>
                <w:i/>
                <w:sz w:val="20"/>
                <w:szCs w:val="20"/>
              </w:rPr>
              <w:t>Своевременная реализация учебн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ого курса</w:t>
            </w:r>
            <w:r w:rsidRPr="00AE5861">
              <w:rPr>
                <w:rFonts w:ascii="Times New Roman" w:hAnsi="Times New Roman"/>
                <w:i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ПДД»</w:t>
            </w:r>
          </w:p>
        </w:tc>
        <w:tc>
          <w:tcPr>
            <w:tcW w:w="1559" w:type="dxa"/>
            <w:shd w:val="clear" w:color="auto" w:fill="auto"/>
          </w:tcPr>
          <w:p w:rsidR="00AE5861" w:rsidRPr="00725C8F" w:rsidRDefault="00902B69" w:rsidP="00902B6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Учащиеся 1-8 классов</w:t>
            </w:r>
          </w:p>
        </w:tc>
        <w:tc>
          <w:tcPr>
            <w:tcW w:w="1559" w:type="dxa"/>
            <w:shd w:val="clear" w:color="auto" w:fill="auto"/>
          </w:tcPr>
          <w:p w:rsidR="00AE5861" w:rsidRDefault="00902B69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AE5861" w:rsidRPr="00725C8F" w:rsidRDefault="00902B69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02B69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902B69">
              <w:rPr>
                <w:rFonts w:ascii="Times New Roman" w:hAnsi="Times New Roman"/>
                <w:i/>
                <w:sz w:val="20"/>
                <w:szCs w:val="20"/>
              </w:rPr>
              <w:t>обобщающий контроль / проверка документац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902B69">
              <w:rPr>
                <w:rFonts w:ascii="Times New Roman" w:hAnsi="Times New Roman"/>
                <w:i/>
                <w:sz w:val="20"/>
                <w:szCs w:val="20"/>
              </w:rPr>
              <w:t>и, наблюдение, опрос</w:t>
            </w:r>
          </w:p>
        </w:tc>
        <w:tc>
          <w:tcPr>
            <w:tcW w:w="1254" w:type="dxa"/>
            <w:shd w:val="clear" w:color="auto" w:fill="auto"/>
          </w:tcPr>
          <w:p w:rsidR="001B15EB" w:rsidRDefault="001B15EB" w:rsidP="001B15E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Сентябрь </w:t>
            </w:r>
          </w:p>
          <w:p w:rsidR="001B15EB" w:rsidRDefault="001B15EB" w:rsidP="001B15E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Январь</w:t>
            </w:r>
          </w:p>
          <w:p w:rsidR="00AE5861" w:rsidRDefault="001B15EB" w:rsidP="001B15EB">
            <w:pPr>
              <w:tabs>
                <w:tab w:val="left" w:pos="93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Май</w:t>
            </w:r>
          </w:p>
        </w:tc>
        <w:tc>
          <w:tcPr>
            <w:tcW w:w="1581" w:type="dxa"/>
            <w:shd w:val="clear" w:color="auto" w:fill="auto"/>
          </w:tcPr>
          <w:p w:rsidR="000A14B9" w:rsidRDefault="000A14B9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A14B9" w:rsidRDefault="004C7380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 w:rsidR="000A14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ВР </w:t>
            </w:r>
          </w:p>
          <w:p w:rsidR="000A14B9" w:rsidRDefault="004C7380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AE5861" w:rsidRPr="000A14B9" w:rsidRDefault="00AE5861" w:rsidP="000A1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AE5861" w:rsidRPr="00561380" w:rsidRDefault="001B15EB" w:rsidP="006D653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AE5861" w:rsidRPr="00363CEC" w:rsidRDefault="008943C3" w:rsidP="008943C3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Проведение мониторинга </w:t>
            </w:r>
            <w:r w:rsidRPr="00DE2F5C">
              <w:rPr>
                <w:rFonts w:ascii="Times New Roman" w:hAnsi="Times New Roman"/>
                <w:i/>
                <w:sz w:val="16"/>
                <w:szCs w:val="16"/>
              </w:rPr>
              <w:t xml:space="preserve">навыков поведения обучающихся в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дорожно-транспортных ситуация</w:t>
            </w:r>
            <w:r w:rsidR="00F43CDC">
              <w:rPr>
                <w:rFonts w:ascii="Times New Roman" w:hAnsi="Times New Roman"/>
                <w:i/>
                <w:sz w:val="16"/>
                <w:szCs w:val="16"/>
              </w:rPr>
              <w:t xml:space="preserve">х  (срезы, практические занятия, </w:t>
            </w:r>
            <w:r w:rsidR="00F43CDC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E5861" w:rsidRPr="00740490" w:rsidRDefault="00AE5861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910FDE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1241F">
              <w:rPr>
                <w:rFonts w:ascii="Times New Roman" w:hAnsi="Times New Roman"/>
                <w:i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сформированности</w:t>
            </w:r>
            <w:proofErr w:type="spellEnd"/>
            <w:r w:rsidRPr="0041241F">
              <w:rPr>
                <w:rFonts w:ascii="Times New Roman" w:hAnsi="Times New Roman"/>
                <w:i/>
                <w:sz w:val="20"/>
                <w:szCs w:val="20"/>
              </w:rPr>
              <w:t xml:space="preserve"> функциональной грамотности учащихся </w:t>
            </w:r>
            <w:proofErr w:type="spellStart"/>
            <w:r w:rsidRPr="0041241F">
              <w:rPr>
                <w:rFonts w:ascii="Times New Roman" w:hAnsi="Times New Roman"/>
                <w:i/>
                <w:sz w:val="20"/>
                <w:szCs w:val="20"/>
              </w:rPr>
              <w:t>предшкольной</w:t>
            </w:r>
            <w:proofErr w:type="spellEnd"/>
            <w:r w:rsidRPr="0041241F">
              <w:rPr>
                <w:rFonts w:ascii="Times New Roman" w:hAnsi="Times New Roman"/>
                <w:i/>
                <w:sz w:val="20"/>
                <w:szCs w:val="20"/>
              </w:rPr>
              <w:t xml:space="preserve"> подготовки</w:t>
            </w:r>
          </w:p>
        </w:tc>
        <w:tc>
          <w:tcPr>
            <w:tcW w:w="1657" w:type="dxa"/>
            <w:shd w:val="clear" w:color="auto" w:fill="auto"/>
          </w:tcPr>
          <w:p w:rsidR="007E5058" w:rsidRPr="00093800" w:rsidRDefault="007E5058" w:rsidP="0009380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93800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уровня развития функциональной грамотности </w:t>
            </w:r>
            <w:proofErr w:type="gramStart"/>
            <w:r w:rsidRPr="00093800">
              <w:rPr>
                <w:rFonts w:ascii="Times New Roman" w:hAnsi="Times New Roman"/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Уровень функциональ</w:t>
            </w:r>
            <w:r w:rsidRPr="00910FDE">
              <w:rPr>
                <w:rFonts w:ascii="Times New Roman" w:hAnsi="Times New Roman"/>
                <w:i/>
                <w:sz w:val="20"/>
                <w:szCs w:val="20"/>
              </w:rPr>
              <w:t>ной грамотности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10FDE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910FDE">
              <w:rPr>
                <w:rFonts w:ascii="Times New Roman" w:hAnsi="Times New Roman"/>
                <w:i/>
                <w:sz w:val="20"/>
                <w:szCs w:val="20"/>
              </w:rPr>
              <w:t>обобщающий контроль /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1581" w:type="dxa"/>
            <w:shd w:val="clear" w:color="auto" w:fill="auto"/>
          </w:tcPr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0A14B9" w:rsidRDefault="000A14B9" w:rsidP="000A14B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E0514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E0514F" w:rsidRDefault="007E5058" w:rsidP="00E0514F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7E5058" w:rsidRDefault="00556760" w:rsidP="006E4A55">
            <w:pPr>
              <w:spacing w:after="0" w:line="20" w:lineRule="atLeas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Методическая помощь восп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 xml:space="preserve">итателю, </w:t>
            </w:r>
            <w:proofErr w:type="spellStart"/>
            <w:r w:rsidR="00576614"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 w:rsidR="00576614">
              <w:rPr>
                <w:rFonts w:ascii="Times New Roman" w:hAnsi="Times New Roman"/>
                <w:i/>
                <w:sz w:val="16"/>
                <w:szCs w:val="16"/>
              </w:rPr>
              <w:t xml:space="preserve"> уроков,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F43CDC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F43CDC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справка, протокол</w:t>
            </w:r>
          </w:p>
          <w:p w:rsidR="00F43CDC" w:rsidRDefault="00F43CDC" w:rsidP="006E4A55">
            <w:pPr>
              <w:spacing w:after="0" w:line="20" w:lineRule="atLeas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43CDC" w:rsidRPr="00363CEC" w:rsidRDefault="00F43CDC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1968" w:type="dxa"/>
            <w:shd w:val="clear" w:color="auto" w:fill="auto"/>
          </w:tcPr>
          <w:p w:rsidR="007E5058" w:rsidRDefault="007E5058" w:rsidP="009475C4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>Состояние препода</w:t>
            </w:r>
            <w:r w:rsidR="006E6E43">
              <w:rPr>
                <w:rFonts w:ascii="Times New Roman" w:hAnsi="Times New Roman"/>
                <w:i/>
                <w:sz w:val="20"/>
                <w:szCs w:val="20"/>
              </w:rPr>
              <w:t xml:space="preserve">вания предмета география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E5058" w:rsidRPr="0041241F" w:rsidRDefault="007E5058" w:rsidP="009475C4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7- 9</w:t>
            </w: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>класс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ах</w:t>
            </w:r>
          </w:p>
        </w:tc>
        <w:tc>
          <w:tcPr>
            <w:tcW w:w="1657" w:type="dxa"/>
            <w:shd w:val="clear" w:color="auto" w:fill="auto"/>
          </w:tcPr>
          <w:p w:rsidR="007E5058" w:rsidRPr="00093800" w:rsidRDefault="007E5058" w:rsidP="00DB489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475C4">
              <w:rPr>
                <w:rFonts w:ascii="Times New Roman" w:hAnsi="Times New Roman"/>
                <w:i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 w:rsidRPr="009475C4">
              <w:rPr>
                <w:rFonts w:ascii="Times New Roman" w:hAnsi="Times New Roman"/>
                <w:i/>
                <w:sz w:val="20"/>
                <w:szCs w:val="20"/>
              </w:rPr>
              <w:t xml:space="preserve">еделение у </w:t>
            </w:r>
            <w:proofErr w:type="gramStart"/>
            <w:r w:rsidRPr="009475C4">
              <w:rPr>
                <w:rFonts w:ascii="Times New Roman" w:hAnsi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475C4">
              <w:rPr>
                <w:rFonts w:ascii="Times New Roman" w:hAnsi="Times New Roman"/>
                <w:i/>
                <w:sz w:val="20"/>
                <w:szCs w:val="20"/>
              </w:rPr>
              <w:t>работы с картой, изучение методики</w:t>
            </w:r>
          </w:p>
        </w:tc>
        <w:tc>
          <w:tcPr>
            <w:tcW w:w="1559" w:type="dxa"/>
            <w:shd w:val="clear" w:color="auto" w:fill="auto"/>
          </w:tcPr>
          <w:p w:rsidR="007E5058" w:rsidRPr="00910FDE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Уроки географии </w:t>
            </w:r>
          </w:p>
        </w:tc>
        <w:tc>
          <w:tcPr>
            <w:tcW w:w="1559" w:type="dxa"/>
            <w:shd w:val="clear" w:color="auto" w:fill="auto"/>
          </w:tcPr>
          <w:p w:rsidR="007E5058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7E5058" w:rsidRPr="00910FDE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 xml:space="preserve">обобщающий /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56138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E0514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561380" w:rsidRDefault="0021307B" w:rsidP="00E0514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6E6E43" w:rsidRDefault="00556760" w:rsidP="006E4A55">
            <w:pPr>
              <w:spacing w:after="0" w:line="20" w:lineRule="atLeas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6E6E43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6E6E43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09380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0514F">
              <w:rPr>
                <w:rFonts w:ascii="Times New Roman" w:hAnsi="Times New Roman"/>
                <w:i/>
                <w:sz w:val="20"/>
                <w:szCs w:val="20"/>
              </w:rPr>
              <w:t>Использование инновационных технологий на уроках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93800">
              <w:rPr>
                <w:rFonts w:ascii="Times New Roman" w:hAnsi="Times New Roman"/>
                <w:i/>
                <w:sz w:val="20"/>
                <w:szCs w:val="20"/>
              </w:rPr>
              <w:t xml:space="preserve">казахского языка 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1-4 классах, казахского языка и литературы в 5-9 классах 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93800">
              <w:rPr>
                <w:rFonts w:ascii="Times New Roman" w:hAnsi="Times New Roman"/>
                <w:i/>
                <w:sz w:val="20"/>
                <w:szCs w:val="20"/>
              </w:rPr>
              <w:t>Определение эффективности обучения и преподавания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09380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Уроки казахского языка/литературы 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</w:t>
            </w:r>
            <w:r w:rsidRPr="00DD32FF">
              <w:rPr>
                <w:rFonts w:ascii="Times New Roman" w:hAnsi="Times New Roman"/>
                <w:i/>
                <w:sz w:val="20"/>
                <w:szCs w:val="20"/>
              </w:rPr>
              <w:t>ческий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 xml:space="preserve">обобщающий /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октябрь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D42C38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D42C38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E4A55">
              <w:rPr>
                <w:rFonts w:ascii="Times New Roman" w:hAnsi="Times New Roman"/>
                <w:i/>
                <w:sz w:val="20"/>
                <w:szCs w:val="20"/>
              </w:rPr>
              <w:t xml:space="preserve">Качество преподавания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предмета математика, алгебра, геометрия 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E4A55">
              <w:rPr>
                <w:rFonts w:ascii="Times New Roman" w:hAnsi="Times New Roman"/>
                <w:i/>
                <w:sz w:val="20"/>
                <w:szCs w:val="20"/>
              </w:rPr>
              <w:t>Определение уровня математической грамотности обучающихся  и уровня предметных компетенций учителя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36461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E4A55">
              <w:rPr>
                <w:rFonts w:ascii="Times New Roman" w:hAnsi="Times New Roman"/>
                <w:i/>
                <w:sz w:val="20"/>
                <w:szCs w:val="20"/>
              </w:rPr>
              <w:t xml:space="preserve">Уроки математики в 5-9 классах, результаты </w:t>
            </w:r>
            <w:proofErr w:type="spellStart"/>
            <w:proofErr w:type="gramStart"/>
            <w:r w:rsidRPr="006E4A55">
              <w:rPr>
                <w:rFonts w:ascii="Times New Roman" w:hAnsi="Times New Roman"/>
                <w:i/>
                <w:sz w:val="20"/>
                <w:szCs w:val="20"/>
              </w:rPr>
              <w:t>администрати</w:t>
            </w:r>
            <w:proofErr w:type="spellEnd"/>
            <w:r w:rsidRPr="006E4A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E4A55">
              <w:rPr>
                <w:rFonts w:ascii="Times New Roman" w:hAnsi="Times New Roman"/>
                <w:i/>
                <w:sz w:val="20"/>
                <w:szCs w:val="20"/>
              </w:rPr>
              <w:t>вного</w:t>
            </w:r>
            <w:proofErr w:type="spellEnd"/>
            <w:proofErr w:type="gramEnd"/>
            <w:r w:rsidRPr="006E4A55">
              <w:rPr>
                <w:rFonts w:ascii="Times New Roman" w:hAnsi="Times New Roman"/>
                <w:i/>
                <w:sz w:val="20"/>
                <w:szCs w:val="20"/>
              </w:rPr>
              <w:t xml:space="preserve"> среза, КСП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DB489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E4A55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6E4A55">
              <w:rPr>
                <w:rFonts w:ascii="Times New Roman" w:hAnsi="Times New Roman"/>
                <w:i/>
                <w:sz w:val="20"/>
                <w:szCs w:val="20"/>
              </w:rPr>
              <w:t>обобщ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ающий / анализ КСП,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ноябрь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D42C38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D42C38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6461B">
              <w:rPr>
                <w:rFonts w:ascii="Times New Roman" w:hAnsi="Times New Roman"/>
                <w:i/>
                <w:sz w:val="20"/>
                <w:szCs w:val="20"/>
              </w:rPr>
              <w:t>Состояние препод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авания английского языка в 3-9 классах 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73306">
              <w:rPr>
                <w:rFonts w:ascii="Times New Roman" w:hAnsi="Times New Roman"/>
                <w:i/>
                <w:sz w:val="20"/>
                <w:szCs w:val="20"/>
              </w:rPr>
              <w:t>Изучение эффективности дифференциации методов для развития языковых навыков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73306">
              <w:rPr>
                <w:rFonts w:ascii="Times New Roman" w:hAnsi="Times New Roman"/>
                <w:i/>
                <w:sz w:val="20"/>
                <w:szCs w:val="20"/>
              </w:rPr>
              <w:t>Уроки английского языка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Персональ</w:t>
            </w:r>
            <w:r w:rsidRPr="00873306">
              <w:rPr>
                <w:rFonts w:ascii="Times New Roman" w:hAnsi="Times New Roman"/>
                <w:i/>
                <w:sz w:val="20"/>
                <w:szCs w:val="20"/>
              </w:rPr>
              <w:t>ный контроль/ наблюдение урока, интервью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декабрь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D42C38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D42C38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13CA7">
              <w:rPr>
                <w:rFonts w:ascii="Times New Roman" w:hAnsi="Times New Roman"/>
                <w:i/>
                <w:sz w:val="20"/>
                <w:szCs w:val="20"/>
              </w:rPr>
              <w:t xml:space="preserve">Пути повышения функциональной грамотности на </w:t>
            </w:r>
            <w:r w:rsidRPr="00913C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уроках математики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русского языка  учащихся 2-4 классов 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13C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Определение уровня функциональной </w:t>
            </w:r>
            <w:r w:rsidRPr="00913C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грамотности </w:t>
            </w:r>
            <w:proofErr w:type="gramStart"/>
            <w:r w:rsidRPr="00913CA7">
              <w:rPr>
                <w:rFonts w:ascii="Times New Roman" w:hAnsi="Times New Roman"/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13C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Уроки математики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 русского языка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во 2-4 классах </w:t>
            </w:r>
            <w:r w:rsidRPr="00913CA7">
              <w:rPr>
                <w:rFonts w:ascii="Times New Roman" w:hAnsi="Times New Roman"/>
                <w:i/>
                <w:sz w:val="20"/>
                <w:szCs w:val="20"/>
              </w:rPr>
              <w:t xml:space="preserve"> (методы повышения </w:t>
            </w:r>
            <w:proofErr w:type="spellStart"/>
            <w:proofErr w:type="gramStart"/>
            <w:r w:rsidRPr="00913CA7">
              <w:rPr>
                <w:rFonts w:ascii="Times New Roman" w:hAnsi="Times New Roman"/>
                <w:i/>
                <w:sz w:val="20"/>
                <w:szCs w:val="20"/>
              </w:rPr>
              <w:t>функциональн</w:t>
            </w:r>
            <w:proofErr w:type="spellEnd"/>
            <w:r w:rsidRPr="00913CA7">
              <w:rPr>
                <w:rFonts w:ascii="Times New Roman" w:hAnsi="Times New Roman"/>
                <w:i/>
                <w:sz w:val="20"/>
                <w:szCs w:val="20"/>
              </w:rPr>
              <w:t xml:space="preserve"> ой</w:t>
            </w:r>
            <w:proofErr w:type="gramEnd"/>
            <w:r w:rsidRPr="00913CA7">
              <w:rPr>
                <w:rFonts w:ascii="Times New Roman" w:hAnsi="Times New Roman"/>
                <w:i/>
                <w:sz w:val="20"/>
                <w:szCs w:val="20"/>
              </w:rPr>
              <w:t xml:space="preserve"> грамотности)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E4046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B459C">
              <w:rPr>
                <w:rFonts w:ascii="Times New Roman" w:hAnsi="Times New Roman"/>
                <w:i/>
                <w:sz w:val="20"/>
                <w:szCs w:val="20"/>
              </w:rPr>
              <w:t xml:space="preserve">обобщающий /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январь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9B4AE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B4AED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 xml:space="preserve">Изучение  состояния преподавания русского языка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 литературы в 5-9</w:t>
            </w: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 xml:space="preserve"> классах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>Определение уровня языковой компетенции учащихся, изучение действенных форм и методов работы учителя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>Уроки русского языка, КСП, 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зыковые компетенции учеников 5-9</w:t>
            </w: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E4046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623C94">
              <w:rPr>
                <w:rFonts w:ascii="Times New Roman" w:hAnsi="Times New Roman"/>
                <w:i/>
                <w:sz w:val="20"/>
                <w:szCs w:val="20"/>
              </w:rPr>
              <w:t>обобщ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ающий / анализ КСП,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февраль 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9B4AE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B4AED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93800">
              <w:rPr>
                <w:rFonts w:ascii="Times New Roman" w:hAnsi="Times New Roman"/>
                <w:i/>
                <w:sz w:val="20"/>
                <w:szCs w:val="20"/>
              </w:rPr>
              <w:t xml:space="preserve">Состояние преподавания физической культуры 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1-4, 5-9 </w:t>
            </w:r>
            <w:r w:rsidRPr="00093800">
              <w:rPr>
                <w:rFonts w:ascii="Times New Roman" w:hAnsi="Times New Roman"/>
                <w:i/>
                <w:sz w:val="20"/>
                <w:szCs w:val="20"/>
              </w:rPr>
              <w:t xml:space="preserve"> классах  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6461B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уровня физической подготовленности </w:t>
            </w:r>
            <w:proofErr w:type="gramStart"/>
            <w:r w:rsidRPr="0036461B">
              <w:rPr>
                <w:rFonts w:ascii="Times New Roman" w:hAnsi="Times New Roman"/>
                <w:i/>
                <w:sz w:val="20"/>
                <w:szCs w:val="20"/>
              </w:rPr>
              <w:t>обуча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ю</w:t>
            </w:r>
            <w:r w:rsidRPr="0036461B">
              <w:rPr>
                <w:rFonts w:ascii="Times New Roman" w:hAnsi="Times New Roman"/>
                <w:i/>
                <w:sz w:val="20"/>
                <w:szCs w:val="20"/>
              </w:rPr>
              <w:t>щихся</w:t>
            </w:r>
            <w:proofErr w:type="gramEnd"/>
            <w:r w:rsidRPr="0036461B">
              <w:rPr>
                <w:rFonts w:ascii="Times New Roman" w:hAnsi="Times New Roman"/>
                <w:i/>
                <w:sz w:val="20"/>
                <w:szCs w:val="20"/>
              </w:rPr>
              <w:t>, изучение методики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Уроки физической культуры, КСП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6461B">
              <w:rPr>
                <w:rFonts w:ascii="Times New Roman" w:hAnsi="Times New Roman"/>
                <w:i/>
                <w:sz w:val="20"/>
                <w:szCs w:val="20"/>
              </w:rPr>
              <w:t>Классно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6461B">
              <w:rPr>
                <w:rFonts w:ascii="Times New Roman" w:hAnsi="Times New Roman"/>
                <w:i/>
                <w:sz w:val="20"/>
                <w:szCs w:val="20"/>
              </w:rPr>
              <w:t>обобщающий / анализ КСП,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март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9B4AED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9B4AED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</w:t>
            </w:r>
          </w:p>
        </w:tc>
        <w:tc>
          <w:tcPr>
            <w:tcW w:w="1968" w:type="dxa"/>
            <w:shd w:val="clear" w:color="auto" w:fill="auto"/>
          </w:tcPr>
          <w:p w:rsidR="007E5058" w:rsidRDefault="007E5058" w:rsidP="00913CA7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 xml:space="preserve">Состояние преподавания  истории </w:t>
            </w:r>
          </w:p>
          <w:p w:rsidR="007E5058" w:rsidRPr="00740490" w:rsidRDefault="007E5058" w:rsidP="00913CA7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(5-9 классы)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Определение уровня навыков исторического мышления у обучающихся, изучение методики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5B459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Уроки истории в 5-9 классах, КСП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обобщающий / анализ КСП,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апрель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получения качественного образования с учётом потребностей отдельных групп обучающихся</w:t>
            </w:r>
            <w:r w:rsidR="009B4AE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B4AED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968" w:type="dxa"/>
            <w:shd w:val="clear" w:color="auto" w:fill="auto"/>
          </w:tcPr>
          <w:p w:rsidR="007E5058" w:rsidRPr="00740490" w:rsidRDefault="007E5058" w:rsidP="0022371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23713">
              <w:rPr>
                <w:rFonts w:ascii="Times New Roman" w:hAnsi="Times New Roman"/>
                <w:i/>
                <w:sz w:val="20"/>
                <w:szCs w:val="20"/>
              </w:rPr>
              <w:t xml:space="preserve">Преподавание предметов художественного труда, изобразительного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искусства и трудового обучения </w:t>
            </w:r>
          </w:p>
        </w:tc>
        <w:tc>
          <w:tcPr>
            <w:tcW w:w="1657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2371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Определение уровня творческого мышления и навыков </w:t>
            </w:r>
            <w:r w:rsidRPr="0022371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D3058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2371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Творческ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ое мышление и навыки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обучащихся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223713">
              <w:rPr>
                <w:rFonts w:ascii="Times New Roman" w:hAnsi="Times New Roman"/>
                <w:i/>
                <w:sz w:val="20"/>
                <w:szCs w:val="20"/>
              </w:rPr>
              <w:t xml:space="preserve"> уроки </w:t>
            </w:r>
            <w:proofErr w:type="gramStart"/>
            <w:r w:rsidRPr="0022371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художествен </w:t>
            </w:r>
            <w:proofErr w:type="spellStart"/>
            <w:r w:rsidRPr="00223713">
              <w:rPr>
                <w:rFonts w:ascii="Times New Roman" w:hAnsi="Times New Roman"/>
                <w:i/>
                <w:sz w:val="20"/>
                <w:szCs w:val="20"/>
              </w:rPr>
              <w:t>ного</w:t>
            </w:r>
            <w:proofErr w:type="spellEnd"/>
            <w:proofErr w:type="gramEnd"/>
            <w:r w:rsidRPr="00223713">
              <w:rPr>
                <w:rFonts w:ascii="Times New Roman" w:hAnsi="Times New Roman"/>
                <w:i/>
                <w:sz w:val="20"/>
                <w:szCs w:val="20"/>
              </w:rPr>
              <w:t xml:space="preserve"> труда, изобразитель </w:t>
            </w:r>
            <w:proofErr w:type="spellStart"/>
            <w:r w:rsidRPr="00223713">
              <w:rPr>
                <w:rFonts w:ascii="Times New Roman" w:hAnsi="Times New Roman"/>
                <w:i/>
                <w:sz w:val="20"/>
                <w:szCs w:val="20"/>
              </w:rPr>
              <w:t>ного</w:t>
            </w:r>
            <w:proofErr w:type="spellEnd"/>
            <w:r w:rsidRPr="00223713">
              <w:rPr>
                <w:rFonts w:ascii="Times New Roman" w:hAnsi="Times New Roman"/>
                <w:i/>
                <w:sz w:val="20"/>
                <w:szCs w:val="20"/>
              </w:rPr>
              <w:t xml:space="preserve"> искусства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трудового обучения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фронта</w:t>
            </w:r>
            <w:r w:rsidRPr="00C71C44">
              <w:rPr>
                <w:rFonts w:ascii="Times New Roman" w:hAnsi="Times New Roman" w:cs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обобщающий / анализ КСП, наблюдение 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D43D7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обобщающий / анализ КСП,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56760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56760">
              <w:rPr>
                <w:rFonts w:ascii="Times New Roman" w:hAnsi="Times New Roman"/>
                <w:i/>
                <w:sz w:val="16"/>
                <w:szCs w:val="16"/>
              </w:rPr>
              <w:t>Методическая помощь учителю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уроков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, с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>оздани</w:t>
            </w:r>
            <w:r w:rsidR="00576614">
              <w:rPr>
                <w:rFonts w:ascii="Times New Roman" w:hAnsi="Times New Roman"/>
                <w:i/>
                <w:sz w:val="16"/>
                <w:szCs w:val="16"/>
              </w:rPr>
              <w:t>е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t xml:space="preserve"> комфортных  условий для </w:t>
            </w:r>
            <w:r w:rsidR="00576614" w:rsidRPr="00576614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получения качественного образования с учётом потребностей отдельных групп обучающихся</w:t>
            </w:r>
            <w:r w:rsidR="009868CC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868CC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19</w:t>
            </w:r>
          </w:p>
        </w:tc>
        <w:tc>
          <w:tcPr>
            <w:tcW w:w="1968" w:type="dxa"/>
            <w:shd w:val="clear" w:color="auto" w:fill="auto"/>
          </w:tcPr>
          <w:p w:rsidR="007E5058" w:rsidRPr="00223713" w:rsidRDefault="008939CF" w:rsidP="0022371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939CF">
              <w:rPr>
                <w:rFonts w:ascii="Times New Roman" w:hAnsi="Times New Roman"/>
                <w:i/>
                <w:sz w:val="20"/>
                <w:szCs w:val="20"/>
              </w:rPr>
              <w:t>Мониторинг ответственности и эффективности работы учителей</w:t>
            </w:r>
          </w:p>
        </w:tc>
        <w:tc>
          <w:tcPr>
            <w:tcW w:w="1657" w:type="dxa"/>
            <w:shd w:val="clear" w:color="auto" w:fill="auto"/>
          </w:tcPr>
          <w:p w:rsidR="007E5058" w:rsidRPr="00223713" w:rsidRDefault="008939CF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939CF">
              <w:rPr>
                <w:rFonts w:ascii="Times New Roman" w:hAnsi="Times New Roman"/>
                <w:i/>
                <w:sz w:val="20"/>
                <w:szCs w:val="20"/>
              </w:rPr>
              <w:t xml:space="preserve">Сбор данных и изучение результативности работы методических </w:t>
            </w:r>
            <w:r w:rsidR="0021307B" w:rsidRPr="008939CF">
              <w:rPr>
                <w:rFonts w:ascii="Times New Roman" w:hAnsi="Times New Roman"/>
                <w:i/>
                <w:sz w:val="20"/>
                <w:szCs w:val="20"/>
              </w:rPr>
              <w:t>объединений</w:t>
            </w:r>
            <w:r w:rsidRPr="008939CF">
              <w:rPr>
                <w:rFonts w:ascii="Times New Roman" w:hAnsi="Times New Roman"/>
                <w:i/>
                <w:sz w:val="20"/>
                <w:szCs w:val="20"/>
              </w:rPr>
              <w:t xml:space="preserve"> и учителей</w:t>
            </w:r>
          </w:p>
        </w:tc>
        <w:tc>
          <w:tcPr>
            <w:tcW w:w="1559" w:type="dxa"/>
            <w:shd w:val="clear" w:color="auto" w:fill="auto"/>
          </w:tcPr>
          <w:p w:rsidR="007E5058" w:rsidRPr="00223713" w:rsidRDefault="0021307B" w:rsidP="00D3058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1307B">
              <w:rPr>
                <w:rFonts w:ascii="Times New Roman" w:hAnsi="Times New Roman"/>
                <w:i/>
                <w:sz w:val="20"/>
                <w:szCs w:val="20"/>
              </w:rPr>
              <w:t>Результаты работы МО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учителей</w:t>
            </w:r>
          </w:p>
        </w:tc>
        <w:tc>
          <w:tcPr>
            <w:tcW w:w="1559" w:type="dxa"/>
            <w:shd w:val="clear" w:color="auto" w:fill="auto"/>
          </w:tcPr>
          <w:p w:rsidR="007E5058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</w:t>
            </w:r>
            <w:r w:rsidRPr="0021307B">
              <w:rPr>
                <w:rFonts w:ascii="Times New Roman" w:hAnsi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D43D7F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1307B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1307B">
              <w:rPr>
                <w:rFonts w:ascii="Times New Roman" w:hAnsi="Times New Roman"/>
                <w:i/>
                <w:sz w:val="20"/>
                <w:szCs w:val="20"/>
              </w:rPr>
              <w:t>обобщающий / изучение документов</w:t>
            </w:r>
          </w:p>
        </w:tc>
        <w:tc>
          <w:tcPr>
            <w:tcW w:w="1254" w:type="dxa"/>
            <w:shd w:val="clear" w:color="auto" w:fill="auto"/>
          </w:tcPr>
          <w:p w:rsidR="007E5058" w:rsidRDefault="0021307B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Май - июнь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740490" w:rsidRDefault="007E5058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21307B" w:rsidP="0021307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246A23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246A23">
              <w:rPr>
                <w:rFonts w:ascii="Times New Roman" w:hAnsi="Times New Roman"/>
                <w:i/>
                <w:sz w:val="16"/>
                <w:szCs w:val="16"/>
              </w:rPr>
              <w:t>Составление маршрутного листа для улучшения педагогической деятельности учителя</w:t>
            </w:r>
            <w:r w:rsidR="00E03348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E03348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058" w:rsidRPr="00740490" w:rsidTr="00D42C38">
        <w:tc>
          <w:tcPr>
            <w:tcW w:w="486" w:type="dxa"/>
            <w:shd w:val="clear" w:color="auto" w:fill="auto"/>
          </w:tcPr>
          <w:p w:rsidR="007E5058" w:rsidRPr="00740490" w:rsidRDefault="00306945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968" w:type="dxa"/>
            <w:shd w:val="clear" w:color="auto" w:fill="auto"/>
          </w:tcPr>
          <w:p w:rsidR="007E5058" w:rsidRPr="00223713" w:rsidRDefault="00BF13D3" w:rsidP="00BF13D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13D3">
              <w:rPr>
                <w:rFonts w:ascii="Times New Roman" w:hAnsi="Times New Roman"/>
                <w:i/>
                <w:sz w:val="20"/>
                <w:szCs w:val="20"/>
              </w:rPr>
              <w:t xml:space="preserve">Качество преподавания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курса «Глобальные компетенции», факультатива «Математика и логика»</w:t>
            </w:r>
          </w:p>
        </w:tc>
        <w:tc>
          <w:tcPr>
            <w:tcW w:w="1657" w:type="dxa"/>
            <w:shd w:val="clear" w:color="auto" w:fill="auto"/>
          </w:tcPr>
          <w:p w:rsidR="007E5058" w:rsidRPr="00223713" w:rsidRDefault="00BF13D3" w:rsidP="00BF13D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13D3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качества преподавания и уровня учебных навыков учащихся </w:t>
            </w:r>
          </w:p>
        </w:tc>
        <w:tc>
          <w:tcPr>
            <w:tcW w:w="1559" w:type="dxa"/>
            <w:shd w:val="clear" w:color="auto" w:fill="auto"/>
          </w:tcPr>
          <w:p w:rsidR="007E5058" w:rsidRPr="00223713" w:rsidRDefault="00BF13D3" w:rsidP="00BF13D3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Внеурочные занятия, КСП</w:t>
            </w:r>
          </w:p>
        </w:tc>
        <w:tc>
          <w:tcPr>
            <w:tcW w:w="1559" w:type="dxa"/>
            <w:shd w:val="clear" w:color="auto" w:fill="auto"/>
          </w:tcPr>
          <w:p w:rsidR="007E5058" w:rsidRDefault="00BF13D3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</w:t>
            </w:r>
            <w:r w:rsidRPr="0021307B">
              <w:rPr>
                <w:rFonts w:ascii="Times New Roman" w:hAnsi="Times New Roman"/>
                <w:i/>
                <w:sz w:val="20"/>
                <w:szCs w:val="20"/>
              </w:rPr>
              <w:t>льный</w:t>
            </w:r>
          </w:p>
        </w:tc>
        <w:tc>
          <w:tcPr>
            <w:tcW w:w="1559" w:type="dxa"/>
            <w:shd w:val="clear" w:color="auto" w:fill="auto"/>
          </w:tcPr>
          <w:p w:rsidR="007E5058" w:rsidRPr="00D43D7F" w:rsidRDefault="00BF13D3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Комплексно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D43D7F">
              <w:rPr>
                <w:rFonts w:ascii="Times New Roman" w:hAnsi="Times New Roman"/>
                <w:i/>
                <w:sz w:val="20"/>
                <w:szCs w:val="20"/>
              </w:rPr>
              <w:t>обобщающий / анализ КСП, наблюдение</w:t>
            </w:r>
          </w:p>
        </w:tc>
        <w:tc>
          <w:tcPr>
            <w:tcW w:w="1254" w:type="dxa"/>
            <w:shd w:val="clear" w:color="auto" w:fill="auto"/>
          </w:tcPr>
          <w:p w:rsidR="007E5058" w:rsidRDefault="000B2BED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113C1" w:rsidRDefault="005113C1" w:rsidP="005113C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E5058" w:rsidRPr="005113C1" w:rsidRDefault="007E5058" w:rsidP="00511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E5058" w:rsidRPr="00740490" w:rsidRDefault="00BF13D3" w:rsidP="006E4A5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7E5058" w:rsidRPr="00363CEC" w:rsidRDefault="00576614" w:rsidP="006E4A5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576614">
              <w:rPr>
                <w:rFonts w:ascii="Times New Roman" w:hAnsi="Times New Roman"/>
                <w:i/>
                <w:sz w:val="16"/>
                <w:szCs w:val="16"/>
              </w:rPr>
              <w:t>Мониторинг качества проведения факультативов (по разраб</w:t>
            </w:r>
            <w:r w:rsidR="00E03348">
              <w:rPr>
                <w:rFonts w:ascii="Times New Roman" w:hAnsi="Times New Roman"/>
                <w:i/>
                <w:sz w:val="16"/>
                <w:szCs w:val="16"/>
              </w:rPr>
              <w:t xml:space="preserve">отанным критериям и показателям, </w:t>
            </w:r>
            <w:r w:rsidR="00E03348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E5058" w:rsidRPr="00740490" w:rsidRDefault="007E5058" w:rsidP="006E4A5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71C44" w:rsidRPr="0004208C" w:rsidRDefault="00C71C44" w:rsidP="002C0EDE">
      <w:pPr>
        <w:rPr>
          <w:rFonts w:ascii="Times New Roman" w:hAnsi="Times New Roman"/>
          <w:b/>
          <w:sz w:val="24"/>
          <w:szCs w:val="24"/>
        </w:rPr>
      </w:pPr>
    </w:p>
    <w:p w:rsidR="00A36486" w:rsidRDefault="00A36486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E03348" w:rsidRDefault="00E03348" w:rsidP="00630EA0">
      <w:pPr>
        <w:rPr>
          <w:rFonts w:ascii="Times New Roman" w:hAnsi="Times New Roman"/>
          <w:sz w:val="18"/>
          <w:szCs w:val="18"/>
        </w:rPr>
      </w:pPr>
    </w:p>
    <w:p w:rsidR="00385E57" w:rsidRDefault="00385E57" w:rsidP="00385E5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85E57">
        <w:rPr>
          <w:rFonts w:ascii="Times New Roman" w:hAnsi="Times New Roman"/>
          <w:b/>
          <w:sz w:val="24"/>
          <w:szCs w:val="24"/>
        </w:rPr>
        <w:t xml:space="preserve">КОНТРОЛЬ ЗА РАБОТОЙ ПО ВОСПОЛНЕНИЮ ПРОБЕЛОВ В ЗНАНИЯХ  И ЗА РАБОТОЙ СО </w:t>
      </w:r>
      <w:proofErr w:type="gramStart"/>
      <w:r w:rsidRPr="00385E57">
        <w:rPr>
          <w:rFonts w:ascii="Times New Roman" w:hAnsi="Times New Roman"/>
          <w:b/>
          <w:sz w:val="24"/>
          <w:szCs w:val="24"/>
        </w:rPr>
        <w:t>СЛАБОУСПЕВАЮЩИМИ</w:t>
      </w:r>
      <w:proofErr w:type="gramEnd"/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968"/>
        <w:gridCol w:w="1657"/>
        <w:gridCol w:w="1559"/>
        <w:gridCol w:w="1559"/>
        <w:gridCol w:w="1559"/>
        <w:gridCol w:w="1254"/>
        <w:gridCol w:w="1581"/>
        <w:gridCol w:w="1392"/>
        <w:gridCol w:w="1586"/>
        <w:gridCol w:w="1275"/>
      </w:tblGrid>
      <w:tr w:rsidR="00385E57" w:rsidRPr="00740490" w:rsidTr="00E151D5">
        <w:tc>
          <w:tcPr>
            <w:tcW w:w="486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968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Тема контроля </w:t>
            </w:r>
          </w:p>
        </w:tc>
        <w:tc>
          <w:tcPr>
            <w:tcW w:w="1657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Цель контроля </w:t>
            </w:r>
          </w:p>
        </w:tc>
        <w:tc>
          <w:tcPr>
            <w:tcW w:w="1559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Объект контроля </w:t>
            </w:r>
          </w:p>
        </w:tc>
        <w:tc>
          <w:tcPr>
            <w:tcW w:w="1559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Вид контроля </w:t>
            </w:r>
          </w:p>
        </w:tc>
        <w:tc>
          <w:tcPr>
            <w:tcW w:w="1559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Методика </w:t>
            </w:r>
          </w:p>
        </w:tc>
        <w:tc>
          <w:tcPr>
            <w:tcW w:w="1254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Сроки выполнения</w:t>
            </w:r>
          </w:p>
        </w:tc>
        <w:tc>
          <w:tcPr>
            <w:tcW w:w="1581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Ответственные </w:t>
            </w:r>
          </w:p>
        </w:tc>
        <w:tc>
          <w:tcPr>
            <w:tcW w:w="1392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Место рассмотрения </w:t>
            </w:r>
          </w:p>
        </w:tc>
        <w:tc>
          <w:tcPr>
            <w:tcW w:w="1586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Управленческое решение </w:t>
            </w:r>
          </w:p>
        </w:tc>
        <w:tc>
          <w:tcPr>
            <w:tcW w:w="1275" w:type="dxa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Вторичный   контроль </w:t>
            </w:r>
          </w:p>
        </w:tc>
      </w:tr>
      <w:tr w:rsidR="00385E57" w:rsidRPr="00740490" w:rsidTr="00E151D5">
        <w:tc>
          <w:tcPr>
            <w:tcW w:w="486" w:type="dxa"/>
            <w:shd w:val="clear" w:color="auto" w:fill="auto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049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385E57" w:rsidRPr="00740490" w:rsidRDefault="00A01F2F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F2F">
              <w:rPr>
                <w:rFonts w:ascii="Times New Roman" w:hAnsi="Times New Roman" w:cs="Times New Roman"/>
                <w:i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низация работы со слабоуспевающ</w:t>
            </w:r>
            <w:r w:rsidRPr="00A01F2F">
              <w:rPr>
                <w:rFonts w:ascii="Times New Roman" w:hAnsi="Times New Roman" w:cs="Times New Roman"/>
                <w:i/>
                <w:sz w:val="20"/>
                <w:szCs w:val="20"/>
              </w:rPr>
              <w:t>ими учащимися</w:t>
            </w:r>
          </w:p>
        </w:tc>
        <w:tc>
          <w:tcPr>
            <w:tcW w:w="1657" w:type="dxa"/>
            <w:shd w:val="clear" w:color="auto" w:fill="auto"/>
          </w:tcPr>
          <w:p w:rsidR="00385E57" w:rsidRPr="00740490" w:rsidRDefault="00A01F2F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F2F">
              <w:rPr>
                <w:rFonts w:ascii="Times New Roman" w:hAnsi="Times New Roman" w:cs="Times New Roman"/>
                <w:i/>
                <w:sz w:val="20"/>
                <w:szCs w:val="20"/>
              </w:rPr>
              <w:t>Своевременное выявление учебных затруднений учеников</w:t>
            </w:r>
          </w:p>
        </w:tc>
        <w:tc>
          <w:tcPr>
            <w:tcW w:w="1559" w:type="dxa"/>
            <w:shd w:val="clear" w:color="auto" w:fill="auto"/>
          </w:tcPr>
          <w:p w:rsidR="00385E57" w:rsidRPr="00740490" w:rsidRDefault="00A01F2F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Учебные результаты и учебная деятельность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слабоуспева</w:t>
            </w:r>
            <w:r w:rsidRPr="00A01F2F">
              <w:rPr>
                <w:rFonts w:ascii="Times New Roman" w:hAnsi="Times New Roman" w:cs="Times New Roman"/>
                <w:i/>
                <w:sz w:val="20"/>
                <w:szCs w:val="20"/>
              </w:rPr>
              <w:t>ющих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385E57" w:rsidRPr="00740490" w:rsidRDefault="00A01F2F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9" w:type="dxa"/>
            <w:shd w:val="clear" w:color="auto" w:fill="auto"/>
          </w:tcPr>
          <w:p w:rsidR="00385E57" w:rsidRPr="00740490" w:rsidRDefault="00A01F2F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Анализ</w:t>
            </w:r>
            <w:r w:rsidR="003032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КСП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A01F2F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</w:t>
            </w:r>
          </w:p>
        </w:tc>
        <w:tc>
          <w:tcPr>
            <w:tcW w:w="1254" w:type="dxa"/>
            <w:shd w:val="clear" w:color="auto" w:fill="auto"/>
          </w:tcPr>
          <w:p w:rsidR="00385E57" w:rsidRPr="00740490" w:rsidRDefault="005662AC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A01F2F">
              <w:rPr>
                <w:rFonts w:ascii="Times New Roman" w:hAnsi="Times New Roman" w:cs="Times New Roman"/>
                <w:i/>
                <w:sz w:val="20"/>
                <w:szCs w:val="20"/>
              </w:rPr>
              <w:t>ентябрь, январь</w:t>
            </w:r>
          </w:p>
        </w:tc>
        <w:tc>
          <w:tcPr>
            <w:tcW w:w="1581" w:type="dxa"/>
            <w:shd w:val="clear" w:color="auto" w:fill="auto"/>
          </w:tcPr>
          <w:p w:rsidR="00441BA2" w:rsidRDefault="00441BA2" w:rsidP="00441BA2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441BA2" w:rsidRDefault="00441BA2" w:rsidP="00441BA2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385E57" w:rsidRDefault="00385E57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1BA2" w:rsidRDefault="00441BA2" w:rsidP="00441BA2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441BA2" w:rsidRDefault="00441BA2" w:rsidP="00441BA2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441BA2" w:rsidRDefault="00441BA2" w:rsidP="00441BA2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  <w:p w:rsidR="00441BA2" w:rsidRPr="00740490" w:rsidRDefault="00441BA2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385E57" w:rsidRPr="00740490" w:rsidRDefault="00FE1972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385E57" w:rsidRDefault="0030329A" w:rsidP="005D3A1D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329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Совместное планирование, выявление причин </w:t>
            </w:r>
            <w:r w:rsidR="005D3A1D">
              <w:rPr>
                <w:rFonts w:ascii="Times New Roman" w:hAnsi="Times New Roman" w:cs="Times New Roman"/>
                <w:i/>
                <w:sz w:val="16"/>
                <w:szCs w:val="16"/>
              </w:rPr>
              <w:t>низкого</w:t>
            </w:r>
            <w:r w:rsidRPr="0030329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качества знаний обучающихся по МО</w:t>
            </w:r>
          </w:p>
          <w:p w:rsidR="005E3525" w:rsidRPr="00363CEC" w:rsidRDefault="005E3525" w:rsidP="005D3A1D">
            <w:pPr>
              <w:spacing w:after="0" w:line="2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352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Привлечение учащихся с высоким уровнем знаний, организация </w:t>
            </w:r>
            <w:proofErr w:type="spellStart"/>
            <w:r w:rsidRPr="005E3525">
              <w:rPr>
                <w:rFonts w:ascii="Times New Roman" w:hAnsi="Times New Roman" w:cs="Times New Roman"/>
                <w:i/>
                <w:sz w:val="16"/>
                <w:szCs w:val="16"/>
              </w:rPr>
              <w:t>тьюторского</w:t>
            </w:r>
            <w:proofErr w:type="spellEnd"/>
            <w:r w:rsidRPr="005E352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сопровождения слабоуспевающих учеников</w:t>
            </w:r>
            <w:r w:rsidR="0034172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34172B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275" w:type="dxa"/>
            <w:shd w:val="clear" w:color="auto" w:fill="auto"/>
          </w:tcPr>
          <w:p w:rsidR="00385E57" w:rsidRPr="00740490" w:rsidRDefault="00385E57" w:rsidP="00A01F2F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3E28" w:rsidRPr="00740490" w:rsidTr="00E151D5">
        <w:tc>
          <w:tcPr>
            <w:tcW w:w="486" w:type="dxa"/>
            <w:shd w:val="clear" w:color="auto" w:fill="auto"/>
          </w:tcPr>
          <w:p w:rsidR="001D3E28" w:rsidRPr="00740490" w:rsidRDefault="00306945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1D3E28" w:rsidRPr="00740490" w:rsidRDefault="00A01F2F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01F2F">
              <w:rPr>
                <w:rFonts w:ascii="Times New Roman" w:hAnsi="Times New Roman"/>
                <w:i/>
                <w:sz w:val="20"/>
                <w:szCs w:val="20"/>
              </w:rPr>
              <w:t>Состояние работы по формированию читательской грамотности</w:t>
            </w:r>
            <w:r w:rsidR="002056E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056E3">
              <w:rPr>
                <w:rFonts w:ascii="Times New Roman" w:hAnsi="Times New Roman"/>
                <w:i/>
                <w:sz w:val="20"/>
                <w:szCs w:val="20"/>
              </w:rPr>
              <w:t>слабоспевающих</w:t>
            </w:r>
            <w:proofErr w:type="spellEnd"/>
            <w:r w:rsidR="002056E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01F2F">
              <w:rPr>
                <w:rFonts w:ascii="Times New Roman" w:hAnsi="Times New Roman"/>
                <w:i/>
                <w:sz w:val="20"/>
                <w:szCs w:val="20"/>
              </w:rPr>
              <w:t xml:space="preserve"> учащихся</w:t>
            </w:r>
          </w:p>
        </w:tc>
        <w:tc>
          <w:tcPr>
            <w:tcW w:w="1657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>Определение качества заданий, развивающих читательскую грамотность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Уроки гуманитарного направления</w:t>
            </w: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 xml:space="preserve">, КСП  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Фронтальный 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>Наблюдение, изучение КСП, анализ</w:t>
            </w:r>
          </w:p>
        </w:tc>
        <w:tc>
          <w:tcPr>
            <w:tcW w:w="1254" w:type="dxa"/>
            <w:shd w:val="clear" w:color="auto" w:fill="auto"/>
          </w:tcPr>
          <w:p w:rsidR="001D3E28" w:rsidRPr="00740490" w:rsidRDefault="005662A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2056E3">
              <w:rPr>
                <w:rFonts w:ascii="Times New Roman" w:hAnsi="Times New Roman"/>
                <w:i/>
                <w:sz w:val="20"/>
                <w:szCs w:val="20"/>
              </w:rPr>
              <w:t xml:space="preserve">оябрь, март </w:t>
            </w:r>
          </w:p>
        </w:tc>
        <w:tc>
          <w:tcPr>
            <w:tcW w:w="1581" w:type="dxa"/>
            <w:shd w:val="clear" w:color="auto" w:fill="auto"/>
          </w:tcPr>
          <w:p w:rsidR="0037692F" w:rsidRDefault="0037692F" w:rsidP="003769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37692F" w:rsidRDefault="0037692F" w:rsidP="003769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37692F" w:rsidRDefault="0037692F" w:rsidP="003769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7692F" w:rsidRDefault="0037692F" w:rsidP="003769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37692F" w:rsidRDefault="0037692F" w:rsidP="003769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1D3E28" w:rsidRPr="00A75139" w:rsidRDefault="0037692F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</w:tc>
        <w:tc>
          <w:tcPr>
            <w:tcW w:w="1392" w:type="dxa"/>
            <w:shd w:val="clear" w:color="auto" w:fill="auto"/>
          </w:tcPr>
          <w:p w:rsidR="001D3E28" w:rsidRPr="00740490" w:rsidRDefault="00FE1972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1D3E28" w:rsidRPr="00363CEC" w:rsidRDefault="0030329A" w:rsidP="0030329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0329A">
              <w:rPr>
                <w:rFonts w:ascii="Times New Roman" w:hAnsi="Times New Roman"/>
                <w:i/>
                <w:sz w:val="16"/>
                <w:szCs w:val="16"/>
              </w:rPr>
              <w:t xml:space="preserve">Совместное планирование, выявление причин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низкого качества читательских навыков </w:t>
            </w:r>
            <w:r w:rsidRPr="0030329A">
              <w:rPr>
                <w:rFonts w:ascii="Times New Roman" w:hAnsi="Times New Roman"/>
                <w:i/>
                <w:sz w:val="16"/>
                <w:szCs w:val="16"/>
              </w:rPr>
              <w:t>обучающихся по МО</w:t>
            </w:r>
            <w:r w:rsidR="0034172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34172B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275" w:type="dxa"/>
            <w:shd w:val="clear" w:color="auto" w:fill="auto"/>
          </w:tcPr>
          <w:p w:rsidR="001D3E28" w:rsidRPr="00740490" w:rsidRDefault="001D3E28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3E28" w:rsidRPr="00740490" w:rsidTr="00E151D5">
        <w:tc>
          <w:tcPr>
            <w:tcW w:w="486" w:type="dxa"/>
            <w:shd w:val="clear" w:color="auto" w:fill="auto"/>
          </w:tcPr>
          <w:p w:rsidR="001D3E28" w:rsidRPr="00740490" w:rsidRDefault="00306945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>Уровень учебных достижен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ий слабоуспевающ</w:t>
            </w: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>их</w:t>
            </w:r>
          </w:p>
        </w:tc>
        <w:tc>
          <w:tcPr>
            <w:tcW w:w="1657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>Диагностика учебных достижений по отдельным предметам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2056E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Уровень знаний слабоуспева</w:t>
            </w:r>
            <w:r w:rsidRPr="002056E3">
              <w:rPr>
                <w:rFonts w:ascii="Times New Roman" w:hAnsi="Times New Roman"/>
                <w:i/>
                <w:sz w:val="20"/>
                <w:szCs w:val="20"/>
              </w:rPr>
              <w:t>ющих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5662A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5662A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Анкетирование, </w:t>
            </w:r>
            <w:r w:rsidRPr="005662AC">
              <w:rPr>
                <w:rFonts w:ascii="Times New Roman" w:hAnsi="Times New Roman"/>
                <w:i/>
                <w:sz w:val="20"/>
                <w:szCs w:val="20"/>
              </w:rPr>
              <w:t>анализ</w:t>
            </w:r>
          </w:p>
        </w:tc>
        <w:tc>
          <w:tcPr>
            <w:tcW w:w="1254" w:type="dxa"/>
            <w:shd w:val="clear" w:color="auto" w:fill="auto"/>
          </w:tcPr>
          <w:p w:rsidR="001D3E28" w:rsidRDefault="005662AC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сентябрь, январь </w:t>
            </w:r>
          </w:p>
          <w:p w:rsidR="005662AC" w:rsidRPr="00740490" w:rsidRDefault="005662A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581" w:type="dxa"/>
            <w:shd w:val="clear" w:color="auto" w:fill="auto"/>
          </w:tcPr>
          <w:p w:rsidR="008E6191" w:rsidRDefault="008E6191" w:rsidP="008E619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1D3E28" w:rsidRPr="00740490" w:rsidRDefault="001D3E2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D3E28" w:rsidRPr="00740490" w:rsidRDefault="003D094A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1D3E28" w:rsidRPr="00363CEC" w:rsidRDefault="00380972" w:rsidP="00E05F88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0972">
              <w:rPr>
                <w:rFonts w:ascii="Times New Roman" w:hAnsi="Times New Roman"/>
                <w:i/>
                <w:sz w:val="16"/>
                <w:szCs w:val="16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</w:t>
            </w:r>
            <w:r w:rsidR="0034172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E05F88">
              <w:rPr>
                <w:rFonts w:ascii="Times New Roman" w:hAnsi="Times New Roman"/>
                <w:b/>
                <w:i/>
                <w:sz w:val="16"/>
                <w:szCs w:val="16"/>
              </w:rPr>
              <w:t>анализ</w:t>
            </w:r>
            <w:r w:rsidR="00E05F88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1D3E28" w:rsidRPr="00740490" w:rsidRDefault="001D3E28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3E28" w:rsidRPr="00740490" w:rsidTr="00E151D5">
        <w:tc>
          <w:tcPr>
            <w:tcW w:w="486" w:type="dxa"/>
            <w:shd w:val="clear" w:color="auto" w:fill="auto"/>
          </w:tcPr>
          <w:p w:rsidR="001D3E28" w:rsidRPr="00740490" w:rsidRDefault="00306945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:rsidR="001D3E28" w:rsidRPr="00740490" w:rsidRDefault="005662A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Использование дифференцирова</w:t>
            </w:r>
            <w:r w:rsidRPr="005662AC">
              <w:rPr>
                <w:rFonts w:ascii="Times New Roman" w:hAnsi="Times New Roman"/>
                <w:i/>
                <w:sz w:val="20"/>
                <w:szCs w:val="20"/>
              </w:rPr>
              <w:t>нного подхода в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самостоятельно</w:t>
            </w:r>
            <w:r w:rsidRPr="005662AC">
              <w:rPr>
                <w:rFonts w:ascii="Times New Roman" w:hAnsi="Times New Roman"/>
                <w:i/>
                <w:sz w:val="20"/>
                <w:szCs w:val="20"/>
              </w:rPr>
              <w:t>й работы на уроке</w:t>
            </w:r>
          </w:p>
        </w:tc>
        <w:tc>
          <w:tcPr>
            <w:tcW w:w="1657" w:type="dxa"/>
            <w:shd w:val="clear" w:color="auto" w:fill="auto"/>
          </w:tcPr>
          <w:p w:rsidR="001D3E28" w:rsidRPr="00740490" w:rsidRDefault="005662A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62A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Своевременность устранения имеющихся у учащихся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02E43" w:rsidRPr="00B02E4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пробелов через дифференциацию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B02E4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Самостояте</w:t>
            </w:r>
            <w:r w:rsidRPr="00B02E43">
              <w:rPr>
                <w:rFonts w:ascii="Times New Roman" w:hAnsi="Times New Roman"/>
                <w:i/>
                <w:sz w:val="20"/>
                <w:szCs w:val="20"/>
              </w:rPr>
              <w:t>льная работа обучающихс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 2-9 классов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B02E4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B02E43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02E43">
              <w:rPr>
                <w:rFonts w:ascii="Times New Roman" w:hAnsi="Times New Roman"/>
                <w:i/>
                <w:sz w:val="20"/>
                <w:szCs w:val="20"/>
              </w:rPr>
              <w:t xml:space="preserve">Наблюдение, анализ, изучение материалов </w:t>
            </w:r>
            <w:r w:rsidRPr="00B02E4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для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самостоятельно</w:t>
            </w:r>
            <w:r w:rsidRPr="00B02E43">
              <w:rPr>
                <w:rFonts w:ascii="Times New Roman" w:hAnsi="Times New Roman"/>
                <w:i/>
                <w:sz w:val="20"/>
                <w:szCs w:val="20"/>
              </w:rPr>
              <w:t>го освоения</w:t>
            </w:r>
          </w:p>
        </w:tc>
        <w:tc>
          <w:tcPr>
            <w:tcW w:w="1254" w:type="dxa"/>
            <w:shd w:val="clear" w:color="auto" w:fill="auto"/>
          </w:tcPr>
          <w:p w:rsidR="001D3E28" w:rsidRDefault="00453C0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</w:t>
            </w:r>
            <w:r w:rsidR="00B02E43">
              <w:rPr>
                <w:rFonts w:ascii="Times New Roman" w:hAnsi="Times New Roman"/>
                <w:i/>
                <w:sz w:val="20"/>
                <w:szCs w:val="20"/>
              </w:rPr>
              <w:t xml:space="preserve">ктябрь </w:t>
            </w:r>
          </w:p>
          <w:p w:rsidR="00B02E43" w:rsidRPr="00740490" w:rsidRDefault="00453C0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B02E43">
              <w:rPr>
                <w:rFonts w:ascii="Times New Roman" w:hAnsi="Times New Roman"/>
                <w:i/>
                <w:sz w:val="20"/>
                <w:szCs w:val="20"/>
              </w:rPr>
              <w:t xml:space="preserve">прель </w:t>
            </w:r>
          </w:p>
        </w:tc>
        <w:tc>
          <w:tcPr>
            <w:tcW w:w="1581" w:type="dxa"/>
            <w:shd w:val="clear" w:color="auto" w:fill="auto"/>
          </w:tcPr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8E6191" w:rsidRDefault="008E6191" w:rsidP="008E6191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  <w:p w:rsidR="001D3E28" w:rsidRPr="00740490" w:rsidRDefault="001D3E2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D3E28" w:rsidRPr="00740490" w:rsidRDefault="003D094A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14698E" w:rsidRPr="0014698E" w:rsidRDefault="0014698E" w:rsidP="0014698E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4698E">
              <w:rPr>
                <w:rFonts w:ascii="Times New Roman" w:hAnsi="Times New Roman"/>
                <w:i/>
                <w:sz w:val="16"/>
                <w:szCs w:val="16"/>
              </w:rPr>
              <w:t xml:space="preserve">Изучение потребностей обучающихся для оказания индивидуальной </w:t>
            </w:r>
            <w:r w:rsidRPr="0014698E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поддержки.  </w:t>
            </w:r>
          </w:p>
          <w:p w:rsidR="0014698E" w:rsidRDefault="0014698E" w:rsidP="0014698E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4698E">
              <w:rPr>
                <w:rFonts w:ascii="Times New Roman" w:hAnsi="Times New Roman"/>
                <w:i/>
                <w:sz w:val="16"/>
                <w:szCs w:val="16"/>
              </w:rPr>
              <w:t>Разработка индивидуального плана обучения с подбором развивающих заданий</w:t>
            </w:r>
          </w:p>
          <w:p w:rsidR="001D3E28" w:rsidRPr="00004A76" w:rsidRDefault="00C92857" w:rsidP="00C9285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C92857">
              <w:rPr>
                <w:rFonts w:ascii="Times New Roman" w:hAnsi="Times New Roman"/>
                <w:i/>
                <w:sz w:val="16"/>
                <w:szCs w:val="16"/>
              </w:rPr>
              <w:t>Формирование алгоритма восполнения знаний обучающихся по предмету с учетом образовательных потребностей и индивид</w:t>
            </w:r>
            <w:r w:rsidR="00CF14B6">
              <w:rPr>
                <w:rFonts w:ascii="Times New Roman" w:hAnsi="Times New Roman"/>
                <w:i/>
                <w:sz w:val="16"/>
                <w:szCs w:val="16"/>
              </w:rPr>
              <w:t xml:space="preserve">уального пути развития учащихся, </w:t>
            </w:r>
            <w:r w:rsidR="00CF14B6">
              <w:rPr>
                <w:rFonts w:ascii="Times New Roman" w:hAnsi="Times New Roman"/>
                <w:b/>
                <w:i/>
                <w:sz w:val="16"/>
                <w:szCs w:val="16"/>
              </w:rPr>
              <w:t>анализ</w:t>
            </w:r>
            <w:r w:rsidR="00CF14B6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1D3E28" w:rsidRPr="00740490" w:rsidRDefault="001D3E28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3E28" w:rsidRPr="00740490" w:rsidTr="00E151D5">
        <w:tc>
          <w:tcPr>
            <w:tcW w:w="486" w:type="dxa"/>
            <w:shd w:val="clear" w:color="auto" w:fill="auto"/>
          </w:tcPr>
          <w:p w:rsidR="001D3E28" w:rsidRPr="00740490" w:rsidRDefault="00306945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1968" w:type="dxa"/>
            <w:shd w:val="clear" w:color="auto" w:fill="auto"/>
          </w:tcPr>
          <w:p w:rsidR="001D3E28" w:rsidRPr="00740490" w:rsidRDefault="00453C0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53C0C">
              <w:rPr>
                <w:rFonts w:ascii="Times New Roman" w:hAnsi="Times New Roman"/>
                <w:i/>
                <w:sz w:val="20"/>
                <w:szCs w:val="20"/>
              </w:rPr>
              <w:t>Результат работы с классами с низким качеством образования</w:t>
            </w:r>
          </w:p>
        </w:tc>
        <w:tc>
          <w:tcPr>
            <w:tcW w:w="1657" w:type="dxa"/>
            <w:shd w:val="clear" w:color="auto" w:fill="auto"/>
          </w:tcPr>
          <w:p w:rsidR="001D3E28" w:rsidRPr="00740490" w:rsidRDefault="00453C0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53C0C">
              <w:rPr>
                <w:rFonts w:ascii="Times New Roman" w:hAnsi="Times New Roman"/>
                <w:i/>
                <w:sz w:val="20"/>
                <w:szCs w:val="20"/>
              </w:rPr>
              <w:t xml:space="preserve">Нахождение </w:t>
            </w:r>
            <w:proofErr w:type="gramStart"/>
            <w:r w:rsidRPr="00453C0C">
              <w:rPr>
                <w:rFonts w:ascii="Times New Roman" w:hAnsi="Times New Roman"/>
                <w:i/>
                <w:sz w:val="20"/>
                <w:szCs w:val="20"/>
              </w:rPr>
              <w:t>путей устранения причин низкого качества образования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D3E28" w:rsidRPr="00740490" w:rsidRDefault="00453C0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53C0C">
              <w:rPr>
                <w:rFonts w:ascii="Times New Roman" w:hAnsi="Times New Roman"/>
                <w:i/>
                <w:sz w:val="20"/>
                <w:szCs w:val="20"/>
              </w:rPr>
              <w:t xml:space="preserve">Качество знаний, работы СОР и </w:t>
            </w:r>
            <w:proofErr w:type="gramStart"/>
            <w:r w:rsidRPr="00453C0C">
              <w:rPr>
                <w:rFonts w:ascii="Times New Roman" w:hAnsi="Times New Roman"/>
                <w:i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D3E28" w:rsidRPr="00740490" w:rsidRDefault="00453C0C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53C0C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8C6F1D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Анкетирование </w:t>
            </w:r>
            <w:r w:rsidR="00453C0C" w:rsidRPr="00453C0C">
              <w:rPr>
                <w:rFonts w:ascii="Times New Roman" w:hAnsi="Times New Roman"/>
                <w:i/>
                <w:sz w:val="20"/>
                <w:szCs w:val="20"/>
              </w:rPr>
              <w:t>анализ</w:t>
            </w:r>
          </w:p>
        </w:tc>
        <w:tc>
          <w:tcPr>
            <w:tcW w:w="1254" w:type="dxa"/>
            <w:shd w:val="clear" w:color="auto" w:fill="auto"/>
          </w:tcPr>
          <w:p w:rsidR="001D3E28" w:rsidRPr="00740490" w:rsidRDefault="00F676D0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февраль</w:t>
            </w:r>
          </w:p>
        </w:tc>
        <w:tc>
          <w:tcPr>
            <w:tcW w:w="1581" w:type="dxa"/>
            <w:shd w:val="clear" w:color="auto" w:fill="auto"/>
          </w:tcPr>
          <w:p w:rsidR="00312445" w:rsidRDefault="00312445" w:rsidP="003124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312445" w:rsidRDefault="00312445" w:rsidP="003124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312445" w:rsidRDefault="00312445" w:rsidP="0031244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12445" w:rsidRDefault="00312445" w:rsidP="0031244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1D3E28" w:rsidRPr="00312445" w:rsidRDefault="00312445" w:rsidP="00A01F2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</w:tc>
        <w:tc>
          <w:tcPr>
            <w:tcW w:w="1392" w:type="dxa"/>
            <w:shd w:val="clear" w:color="auto" w:fill="auto"/>
          </w:tcPr>
          <w:p w:rsidR="001D3E28" w:rsidRPr="00740490" w:rsidRDefault="003D094A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0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586" w:type="dxa"/>
            <w:shd w:val="clear" w:color="auto" w:fill="auto"/>
          </w:tcPr>
          <w:p w:rsidR="001D3E28" w:rsidRPr="00363CEC" w:rsidRDefault="00477F5A" w:rsidP="00A01F2F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0329A">
              <w:rPr>
                <w:rFonts w:ascii="Times New Roman" w:hAnsi="Times New Roman" w:cs="Times New Roman"/>
                <w:i/>
                <w:sz w:val="16"/>
                <w:szCs w:val="16"/>
              </w:rPr>
              <w:t>Совместное планирование, выявление причин снижения качества знаний обучающихся по МО</w:t>
            </w:r>
            <w:r w:rsidR="00CF14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CF14B6" w:rsidRPr="00CF14B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анализ, протокол</w:t>
            </w:r>
          </w:p>
        </w:tc>
        <w:tc>
          <w:tcPr>
            <w:tcW w:w="1275" w:type="dxa"/>
            <w:shd w:val="clear" w:color="auto" w:fill="auto"/>
          </w:tcPr>
          <w:p w:rsidR="001D3E28" w:rsidRPr="00740490" w:rsidRDefault="001D3E28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3E28" w:rsidRPr="00740490" w:rsidTr="00E151D5">
        <w:tc>
          <w:tcPr>
            <w:tcW w:w="486" w:type="dxa"/>
            <w:shd w:val="clear" w:color="auto" w:fill="auto"/>
          </w:tcPr>
          <w:p w:rsidR="001D3E28" w:rsidRPr="00740490" w:rsidRDefault="00306945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:rsidR="001D3E28" w:rsidRPr="00740490" w:rsidRDefault="00F676D0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Состояние работы по устранению пробелов в знаниях обучающихся</w:t>
            </w:r>
          </w:p>
        </w:tc>
        <w:tc>
          <w:tcPr>
            <w:tcW w:w="1657" w:type="dxa"/>
            <w:shd w:val="clear" w:color="auto" w:fill="auto"/>
          </w:tcPr>
          <w:p w:rsidR="001D3E28" w:rsidRPr="00740490" w:rsidRDefault="00F676D0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F676D0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КСП учителей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F676D0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1D3E28" w:rsidRPr="00740490" w:rsidRDefault="00F676D0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Анализ КСП</w:t>
            </w:r>
          </w:p>
        </w:tc>
        <w:tc>
          <w:tcPr>
            <w:tcW w:w="1254" w:type="dxa"/>
            <w:shd w:val="clear" w:color="auto" w:fill="auto"/>
          </w:tcPr>
          <w:p w:rsidR="001D3E28" w:rsidRPr="00740490" w:rsidRDefault="003E718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Декабрь </w:t>
            </w:r>
          </w:p>
        </w:tc>
        <w:tc>
          <w:tcPr>
            <w:tcW w:w="1581" w:type="dxa"/>
            <w:shd w:val="clear" w:color="auto" w:fill="auto"/>
          </w:tcPr>
          <w:p w:rsidR="00A75139" w:rsidRDefault="00A75139" w:rsidP="00A7513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A75139" w:rsidRDefault="00A75139" w:rsidP="00A7513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A75139" w:rsidRDefault="00A75139" w:rsidP="00A7513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75139" w:rsidRDefault="00A75139" w:rsidP="00A7513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A75139" w:rsidRDefault="00A75139" w:rsidP="00A7513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A75139" w:rsidRDefault="00A75139" w:rsidP="00A75139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  <w:p w:rsidR="001D3E28" w:rsidRPr="00740490" w:rsidRDefault="001D3E28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D3E28" w:rsidRPr="00740490" w:rsidRDefault="003D094A" w:rsidP="00A01F2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586" w:type="dxa"/>
            <w:shd w:val="clear" w:color="auto" w:fill="auto"/>
          </w:tcPr>
          <w:p w:rsidR="0014698E" w:rsidRDefault="00C92857" w:rsidP="00A01F2F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004A76">
              <w:rPr>
                <w:rFonts w:ascii="Times New Roman" w:hAnsi="Times New Roman"/>
                <w:i/>
                <w:sz w:val="16"/>
                <w:szCs w:val="16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  <w:r w:rsidR="0014698E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  <w:p w:rsidR="005E3525" w:rsidRDefault="0014698E" w:rsidP="00A01F2F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14698E">
              <w:rPr>
                <w:rFonts w:ascii="Times New Roman" w:hAnsi="Times New Roman"/>
                <w:i/>
                <w:sz w:val="16"/>
                <w:szCs w:val="16"/>
              </w:rPr>
              <w:t xml:space="preserve">Организация работы с родителями по организации дополнительных занятий, взаимопомощи и оказанию поддержки </w:t>
            </w:r>
            <w:proofErr w:type="gramStart"/>
            <w:r w:rsidRPr="0014698E">
              <w:rPr>
                <w:rFonts w:ascii="Times New Roman" w:hAnsi="Times New Roman"/>
                <w:i/>
                <w:sz w:val="16"/>
                <w:szCs w:val="16"/>
              </w:rPr>
              <w:t>обучающимся</w:t>
            </w:r>
            <w:proofErr w:type="gramEnd"/>
          </w:p>
          <w:p w:rsidR="005E3525" w:rsidRPr="00363CEC" w:rsidRDefault="005E3525" w:rsidP="00991551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5E3525">
              <w:rPr>
                <w:rFonts w:ascii="Times New Roman" w:hAnsi="Times New Roman"/>
                <w:i/>
                <w:sz w:val="16"/>
                <w:szCs w:val="16"/>
              </w:rPr>
              <w:t xml:space="preserve">Совместное планирование  уроков с использованием подхода </w:t>
            </w:r>
            <w:proofErr w:type="spellStart"/>
            <w:r w:rsidRPr="005E3525">
              <w:rPr>
                <w:rFonts w:ascii="Times New Roman" w:hAnsi="Times New Roman"/>
                <w:i/>
                <w:sz w:val="16"/>
                <w:szCs w:val="16"/>
              </w:rPr>
              <w:t>Lesson</w:t>
            </w:r>
            <w:proofErr w:type="spellEnd"/>
            <w:r w:rsidRPr="005E352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5E3525">
              <w:rPr>
                <w:rFonts w:ascii="Times New Roman" w:hAnsi="Times New Roman"/>
                <w:i/>
                <w:sz w:val="16"/>
                <w:szCs w:val="16"/>
              </w:rPr>
              <w:t>Study</w:t>
            </w:r>
            <w:proofErr w:type="spellEnd"/>
            <w:r w:rsidRPr="005E3525">
              <w:rPr>
                <w:rFonts w:ascii="Times New Roman" w:hAnsi="Times New Roman"/>
                <w:i/>
                <w:sz w:val="16"/>
                <w:szCs w:val="16"/>
              </w:rPr>
              <w:t xml:space="preserve">, выбор темы исследования, </w:t>
            </w:r>
            <w:r w:rsidRPr="005E3525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способствующей  ликвидации или уменьшению пробелов в знаниях</w:t>
            </w:r>
            <w:r w:rsidR="00991551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91551">
              <w:rPr>
                <w:rFonts w:ascii="Times New Roman" w:hAnsi="Times New Roman"/>
                <w:b/>
                <w:i/>
                <w:sz w:val="16"/>
                <w:szCs w:val="16"/>
              </w:rPr>
              <w:t>справка</w:t>
            </w:r>
            <w:r w:rsidR="00991551" w:rsidRPr="00F43CDC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275" w:type="dxa"/>
            <w:shd w:val="clear" w:color="auto" w:fill="auto"/>
          </w:tcPr>
          <w:p w:rsidR="001D3E28" w:rsidRPr="00740490" w:rsidRDefault="001D3E28" w:rsidP="00A01F2F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3E7188" w:rsidRDefault="003E7188" w:rsidP="002C0EDE">
      <w:pPr>
        <w:rPr>
          <w:rFonts w:ascii="Times New Roman" w:hAnsi="Times New Roman"/>
          <w:sz w:val="18"/>
          <w:szCs w:val="18"/>
        </w:rPr>
      </w:pPr>
    </w:p>
    <w:p w:rsidR="003E7188" w:rsidRDefault="003E7188" w:rsidP="003E71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E7188">
        <w:rPr>
          <w:rFonts w:ascii="Times New Roman" w:hAnsi="Times New Roman"/>
          <w:b/>
          <w:sz w:val="24"/>
          <w:szCs w:val="24"/>
        </w:rPr>
        <w:t>УЧЕБНО-ИССЛЕДОВАТЕЛЬСКАЯ ДЕЯТЕЛЬНОСТЬ</w:t>
      </w:r>
    </w:p>
    <w:tbl>
      <w:tblPr>
        <w:tblStyle w:val="a7"/>
        <w:tblW w:w="156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968"/>
        <w:gridCol w:w="1657"/>
        <w:gridCol w:w="1559"/>
        <w:gridCol w:w="1559"/>
        <w:gridCol w:w="1559"/>
        <w:gridCol w:w="1254"/>
        <w:gridCol w:w="1581"/>
        <w:gridCol w:w="1392"/>
        <w:gridCol w:w="1443"/>
        <w:gridCol w:w="1193"/>
      </w:tblGrid>
      <w:tr w:rsidR="003E7188" w:rsidRPr="00740490" w:rsidTr="00346135">
        <w:tc>
          <w:tcPr>
            <w:tcW w:w="486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968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Тема контроля </w:t>
            </w:r>
          </w:p>
        </w:tc>
        <w:tc>
          <w:tcPr>
            <w:tcW w:w="1657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Цель контроля </w:t>
            </w:r>
          </w:p>
        </w:tc>
        <w:tc>
          <w:tcPr>
            <w:tcW w:w="1559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Объект контроля </w:t>
            </w:r>
          </w:p>
        </w:tc>
        <w:tc>
          <w:tcPr>
            <w:tcW w:w="1559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Вид контроля </w:t>
            </w:r>
          </w:p>
        </w:tc>
        <w:tc>
          <w:tcPr>
            <w:tcW w:w="1559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Методика </w:t>
            </w:r>
          </w:p>
        </w:tc>
        <w:tc>
          <w:tcPr>
            <w:tcW w:w="1254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Сроки выполнения</w:t>
            </w:r>
          </w:p>
        </w:tc>
        <w:tc>
          <w:tcPr>
            <w:tcW w:w="1581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Ответственные </w:t>
            </w:r>
          </w:p>
        </w:tc>
        <w:tc>
          <w:tcPr>
            <w:tcW w:w="1392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Место рассмотрения </w:t>
            </w:r>
          </w:p>
        </w:tc>
        <w:tc>
          <w:tcPr>
            <w:tcW w:w="1443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Управленческое решение </w:t>
            </w:r>
          </w:p>
        </w:tc>
        <w:tc>
          <w:tcPr>
            <w:tcW w:w="1193" w:type="dxa"/>
          </w:tcPr>
          <w:p w:rsidR="003E7188" w:rsidRPr="00740490" w:rsidRDefault="003E7188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Вторичный   контроль </w:t>
            </w:r>
          </w:p>
        </w:tc>
      </w:tr>
      <w:tr w:rsidR="009352BF" w:rsidRPr="00740490" w:rsidTr="00346135">
        <w:tc>
          <w:tcPr>
            <w:tcW w:w="486" w:type="dxa"/>
            <w:shd w:val="clear" w:color="auto" w:fill="auto"/>
          </w:tcPr>
          <w:p w:rsidR="009352BF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9352BF" w:rsidRPr="000704F0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352BF">
              <w:rPr>
                <w:rFonts w:ascii="Times New Roman" w:hAnsi="Times New Roman"/>
                <w:i/>
                <w:sz w:val="20"/>
                <w:szCs w:val="20"/>
              </w:rPr>
              <w:t xml:space="preserve">Обновление базы данных талантливых и </w:t>
            </w:r>
            <w:proofErr w:type="gramStart"/>
            <w:r w:rsidRPr="009352BF">
              <w:rPr>
                <w:rFonts w:ascii="Times New Roman" w:hAnsi="Times New Roman"/>
                <w:i/>
                <w:sz w:val="20"/>
                <w:szCs w:val="20"/>
              </w:rPr>
              <w:t xml:space="preserve">мотивирован </w:t>
            </w:r>
            <w:proofErr w:type="spellStart"/>
            <w:r w:rsidRPr="009352BF">
              <w:rPr>
                <w:rFonts w:ascii="Times New Roman" w:hAnsi="Times New Roman"/>
                <w:i/>
                <w:sz w:val="20"/>
                <w:szCs w:val="20"/>
              </w:rPr>
              <w:t>ных</w:t>
            </w:r>
            <w:proofErr w:type="spellEnd"/>
            <w:proofErr w:type="gramEnd"/>
            <w:r w:rsidRPr="009352BF">
              <w:rPr>
                <w:rFonts w:ascii="Times New Roman" w:hAnsi="Times New Roman"/>
                <w:i/>
                <w:sz w:val="20"/>
                <w:szCs w:val="20"/>
              </w:rPr>
              <w:t xml:space="preserve"> детей</w:t>
            </w:r>
          </w:p>
        </w:tc>
        <w:tc>
          <w:tcPr>
            <w:tcW w:w="1657" w:type="dxa"/>
            <w:shd w:val="clear" w:color="auto" w:fill="auto"/>
          </w:tcPr>
          <w:p w:rsidR="009352BF" w:rsidRPr="000704F0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352BF">
              <w:rPr>
                <w:rFonts w:ascii="Times New Roman" w:hAnsi="Times New Roman"/>
                <w:i/>
                <w:sz w:val="20"/>
                <w:szCs w:val="20"/>
              </w:rPr>
              <w:t>Обесп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ечение своевременнос</w:t>
            </w:r>
            <w:r w:rsidRPr="009352BF">
              <w:rPr>
                <w:rFonts w:ascii="Times New Roman" w:hAnsi="Times New Roman"/>
                <w:i/>
                <w:sz w:val="20"/>
                <w:szCs w:val="20"/>
              </w:rPr>
              <w:t>ти обновления базы да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нных талантливых и мотивированн</w:t>
            </w:r>
            <w:r w:rsidRPr="009352BF">
              <w:rPr>
                <w:rFonts w:ascii="Times New Roman" w:hAnsi="Times New Roman"/>
                <w:i/>
                <w:sz w:val="20"/>
                <w:szCs w:val="20"/>
              </w:rPr>
              <w:t>ых детей</w:t>
            </w:r>
          </w:p>
        </w:tc>
        <w:tc>
          <w:tcPr>
            <w:tcW w:w="1559" w:type="dxa"/>
            <w:shd w:val="clear" w:color="auto" w:fill="auto"/>
          </w:tcPr>
          <w:p w:rsidR="009352BF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База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талантливы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х и мотивирова</w:t>
            </w:r>
            <w:r w:rsidRPr="009352BF">
              <w:rPr>
                <w:rFonts w:ascii="Times New Roman" w:hAnsi="Times New Roman"/>
                <w:i/>
                <w:sz w:val="20"/>
                <w:szCs w:val="20"/>
              </w:rPr>
              <w:t>нных детей</w:t>
            </w:r>
          </w:p>
        </w:tc>
        <w:tc>
          <w:tcPr>
            <w:tcW w:w="1559" w:type="dxa"/>
            <w:shd w:val="clear" w:color="auto" w:fill="auto"/>
          </w:tcPr>
          <w:p w:rsidR="009352BF" w:rsidRPr="00F676D0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9352BF" w:rsidRPr="000D7155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352BF">
              <w:rPr>
                <w:rFonts w:ascii="Times New Roman" w:hAnsi="Times New Roman"/>
                <w:i/>
                <w:sz w:val="20"/>
                <w:szCs w:val="20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1254" w:type="dxa"/>
            <w:shd w:val="clear" w:color="auto" w:fill="auto"/>
          </w:tcPr>
          <w:p w:rsidR="009352BF" w:rsidRDefault="00377101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Сентябрь, январь </w:t>
            </w:r>
          </w:p>
        </w:tc>
        <w:tc>
          <w:tcPr>
            <w:tcW w:w="1581" w:type="dxa"/>
            <w:shd w:val="clear" w:color="auto" w:fill="auto"/>
          </w:tcPr>
          <w:p w:rsidR="005B6B93" w:rsidRDefault="005B6B93" w:rsidP="005B6B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B6B93" w:rsidRDefault="005B6B93" w:rsidP="005B6B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9352BF" w:rsidRPr="00740490" w:rsidRDefault="005B6B9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A4376B" w:rsidRPr="00A4376B" w:rsidRDefault="00A4376B" w:rsidP="00A4376B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A4376B">
              <w:rPr>
                <w:rFonts w:ascii="Times New Roman" w:hAnsi="Times New Roman"/>
                <w:i/>
                <w:sz w:val="16"/>
                <w:szCs w:val="16"/>
              </w:rPr>
              <w:t xml:space="preserve">Использование интерактивных форм диагностики учеников  Расширение базы талантливых учеников с указанием предпочтений, сильных и слабых сторон  </w:t>
            </w:r>
          </w:p>
          <w:p w:rsidR="009352BF" w:rsidRPr="00363CEC" w:rsidRDefault="00A4376B" w:rsidP="00A4376B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A4376B">
              <w:rPr>
                <w:rFonts w:ascii="Times New Roman" w:hAnsi="Times New Roman"/>
                <w:i/>
                <w:sz w:val="16"/>
                <w:szCs w:val="16"/>
              </w:rPr>
              <w:t xml:space="preserve">Проведение </w:t>
            </w:r>
            <w:proofErr w:type="spellStart"/>
            <w:r w:rsidRPr="00A4376B">
              <w:rPr>
                <w:rFonts w:ascii="Times New Roman" w:hAnsi="Times New Roman"/>
                <w:i/>
                <w:sz w:val="16"/>
                <w:szCs w:val="16"/>
              </w:rPr>
              <w:t>внутришкольных</w:t>
            </w:r>
            <w:proofErr w:type="spellEnd"/>
            <w:r w:rsidRPr="00A4376B">
              <w:rPr>
                <w:rFonts w:ascii="Times New Roman" w:hAnsi="Times New Roman"/>
                <w:i/>
                <w:sz w:val="16"/>
                <w:szCs w:val="16"/>
              </w:rPr>
              <w:t xml:space="preserve"> мероприятий с целью выявления способных учеников, показывающих высокий уровень критического мышления, навыков поисковой деятел</w:t>
            </w:r>
            <w:r w:rsidR="002A069D">
              <w:rPr>
                <w:rFonts w:ascii="Times New Roman" w:hAnsi="Times New Roman"/>
                <w:i/>
                <w:sz w:val="16"/>
                <w:szCs w:val="16"/>
              </w:rPr>
              <w:t xml:space="preserve">ьности и ораторского мастерства, </w:t>
            </w:r>
            <w:r w:rsidR="002A069D" w:rsidRPr="002A069D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352BF" w:rsidRPr="00740490" w:rsidTr="00346135">
        <w:tc>
          <w:tcPr>
            <w:tcW w:w="486" w:type="dxa"/>
            <w:shd w:val="clear" w:color="auto" w:fill="auto"/>
          </w:tcPr>
          <w:p w:rsidR="009352BF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04F0">
              <w:rPr>
                <w:rFonts w:ascii="Times New Roman" w:hAnsi="Times New Roman" w:cs="Times New Roman"/>
                <w:i/>
                <w:sz w:val="20"/>
                <w:szCs w:val="20"/>
              </w:rPr>
              <w:t>Готовно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сть ученика к ведению исследова</w:t>
            </w:r>
            <w:r w:rsidRPr="000704F0">
              <w:rPr>
                <w:rFonts w:ascii="Times New Roman" w:hAnsi="Times New Roman" w:cs="Times New Roman"/>
                <w:i/>
                <w:sz w:val="20"/>
                <w:szCs w:val="20"/>
              </w:rPr>
              <w:t>тельской деятельности</w:t>
            </w:r>
          </w:p>
        </w:tc>
        <w:tc>
          <w:tcPr>
            <w:tcW w:w="1657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04F0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Определение го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товности ученика к самостоятель</w:t>
            </w:r>
            <w:r w:rsidRPr="000704F0">
              <w:rPr>
                <w:rFonts w:ascii="Times New Roman" w:hAnsi="Times New Roman" w:cs="Times New Roman"/>
                <w:i/>
                <w:sz w:val="20"/>
                <w:szCs w:val="20"/>
              </w:rPr>
              <w:t>ной  деятельности</w:t>
            </w:r>
          </w:p>
        </w:tc>
        <w:tc>
          <w:tcPr>
            <w:tcW w:w="1559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</w:t>
            </w:r>
            <w:r w:rsidRPr="000D7155">
              <w:rPr>
                <w:rFonts w:ascii="Times New Roman" w:hAnsi="Times New Roman" w:cs="Times New Roman"/>
                <w:i/>
                <w:sz w:val="20"/>
                <w:szCs w:val="20"/>
              </w:rPr>
              <w:t>ть ученик</w:t>
            </w:r>
            <w:proofErr w:type="gramStart"/>
            <w:r w:rsidRPr="000D7155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D7155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участника конкурса проектов, других конкурсов</w:t>
            </w:r>
          </w:p>
        </w:tc>
        <w:tc>
          <w:tcPr>
            <w:tcW w:w="1559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7155">
              <w:rPr>
                <w:rFonts w:ascii="Times New Roman" w:hAnsi="Times New Roman" w:cs="Times New Roman"/>
                <w:i/>
                <w:sz w:val="20"/>
                <w:szCs w:val="20"/>
              </w:rPr>
              <w:t>Диагнос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тика состояния исследовательско</w:t>
            </w:r>
            <w:r w:rsidRPr="000D7155">
              <w:rPr>
                <w:rFonts w:ascii="Times New Roman" w:hAnsi="Times New Roman" w:cs="Times New Roman"/>
                <w:i/>
                <w:sz w:val="20"/>
                <w:szCs w:val="20"/>
              </w:rPr>
              <w:t>й деятельности учеников</w:t>
            </w:r>
          </w:p>
        </w:tc>
        <w:tc>
          <w:tcPr>
            <w:tcW w:w="1254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Апрель, октябрь </w:t>
            </w:r>
          </w:p>
        </w:tc>
        <w:tc>
          <w:tcPr>
            <w:tcW w:w="1581" w:type="dxa"/>
            <w:shd w:val="clear" w:color="auto" w:fill="auto"/>
          </w:tcPr>
          <w:p w:rsidR="005B6B93" w:rsidRDefault="005B6B93" w:rsidP="005B6B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5B6B93" w:rsidRDefault="005B6B93" w:rsidP="005B6B9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9352BF" w:rsidRPr="00740490" w:rsidRDefault="005B6B9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A4376B" w:rsidRDefault="0038097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0972">
              <w:rPr>
                <w:rFonts w:ascii="Times New Roman" w:hAnsi="Times New Roman"/>
                <w:i/>
                <w:sz w:val="16"/>
                <w:szCs w:val="16"/>
              </w:rPr>
              <w:t xml:space="preserve">- составление с учеником плана работы над проектом, контроль ведения дневника исследования; </w:t>
            </w:r>
          </w:p>
          <w:p w:rsidR="00A4376B" w:rsidRDefault="00380972" w:rsidP="00A4376B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0972">
              <w:rPr>
                <w:rFonts w:ascii="Times New Roman" w:hAnsi="Times New Roman"/>
                <w:i/>
                <w:sz w:val="16"/>
                <w:szCs w:val="16"/>
              </w:rPr>
              <w:t xml:space="preserve">- организация консультаций и контрольных встреч (по написанию глав, проведению эксперимента, апробации, изучению литературы и др.); </w:t>
            </w:r>
          </w:p>
          <w:p w:rsidR="00A4376B" w:rsidRDefault="00A4376B" w:rsidP="00A4376B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="00380972" w:rsidRPr="00380972">
              <w:rPr>
                <w:rFonts w:ascii="Times New Roman" w:hAnsi="Times New Roman"/>
                <w:i/>
                <w:sz w:val="16"/>
                <w:szCs w:val="16"/>
              </w:rPr>
              <w:t xml:space="preserve">своевременная </w:t>
            </w:r>
            <w:r w:rsidR="00380972" w:rsidRPr="00380972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корректировка работы над проектом; </w:t>
            </w:r>
          </w:p>
          <w:p w:rsidR="009352BF" w:rsidRPr="00363CEC" w:rsidRDefault="00380972" w:rsidP="00A4376B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0972">
              <w:rPr>
                <w:rFonts w:ascii="Times New Roman" w:hAnsi="Times New Roman"/>
                <w:i/>
                <w:sz w:val="16"/>
                <w:szCs w:val="16"/>
              </w:rPr>
              <w:t>- теоретическая, практическая подготовка участника конкурса, в том чи</w:t>
            </w:r>
            <w:r w:rsidR="002A069D">
              <w:rPr>
                <w:rFonts w:ascii="Times New Roman" w:hAnsi="Times New Roman"/>
                <w:i/>
                <w:sz w:val="16"/>
                <w:szCs w:val="16"/>
              </w:rPr>
              <w:t xml:space="preserve">сле к тестированию по предметам, </w:t>
            </w:r>
            <w:r w:rsidR="002A069D" w:rsidRPr="002A069D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5E2E" w:rsidRPr="00740490" w:rsidTr="00346135">
        <w:tc>
          <w:tcPr>
            <w:tcW w:w="486" w:type="dxa"/>
            <w:shd w:val="clear" w:color="auto" w:fill="auto"/>
          </w:tcPr>
          <w:p w:rsidR="00895E2E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1968" w:type="dxa"/>
            <w:shd w:val="clear" w:color="auto" w:fill="auto"/>
          </w:tcPr>
          <w:p w:rsidR="00895E2E" w:rsidRPr="00740490" w:rsidRDefault="00895E2E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Результатив</w:t>
            </w:r>
            <w:r w:rsidRPr="00A059C4">
              <w:rPr>
                <w:rFonts w:ascii="Times New Roman" w:hAnsi="Times New Roman"/>
                <w:i/>
                <w:sz w:val="20"/>
                <w:szCs w:val="20"/>
              </w:rPr>
              <w:t>нос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ть участия в научных конкурсах, проектах, олимпиадах </w:t>
            </w:r>
          </w:p>
        </w:tc>
        <w:tc>
          <w:tcPr>
            <w:tcW w:w="1657" w:type="dxa"/>
            <w:shd w:val="clear" w:color="auto" w:fill="auto"/>
          </w:tcPr>
          <w:p w:rsidR="00895E2E" w:rsidRPr="00740490" w:rsidRDefault="00895E2E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059C4">
              <w:rPr>
                <w:rFonts w:ascii="Times New Roman" w:hAnsi="Times New Roman"/>
                <w:i/>
                <w:sz w:val="20"/>
                <w:szCs w:val="20"/>
              </w:rPr>
              <w:t>Оценка качества участия в конкурсах разного уровня</w:t>
            </w:r>
          </w:p>
        </w:tc>
        <w:tc>
          <w:tcPr>
            <w:tcW w:w="1559" w:type="dxa"/>
            <w:shd w:val="clear" w:color="auto" w:fill="auto"/>
          </w:tcPr>
          <w:p w:rsidR="00895E2E" w:rsidRPr="00740490" w:rsidRDefault="00895E2E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95E2E">
              <w:rPr>
                <w:rFonts w:ascii="Times New Roman" w:hAnsi="Times New Roman"/>
                <w:i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1559" w:type="dxa"/>
            <w:shd w:val="clear" w:color="auto" w:fill="auto"/>
          </w:tcPr>
          <w:p w:rsidR="00895E2E" w:rsidRPr="00740490" w:rsidRDefault="00895E2E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895E2E" w:rsidRPr="00740490" w:rsidRDefault="00895E2E" w:rsidP="00895E2E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95E2E">
              <w:rPr>
                <w:rFonts w:ascii="Times New Roman" w:hAnsi="Times New Roman"/>
                <w:i/>
                <w:sz w:val="20"/>
                <w:szCs w:val="20"/>
              </w:rPr>
              <w:t>Монито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ринг результативности участия</w:t>
            </w:r>
          </w:p>
        </w:tc>
        <w:tc>
          <w:tcPr>
            <w:tcW w:w="1254" w:type="dxa"/>
            <w:shd w:val="clear" w:color="auto" w:fill="auto"/>
          </w:tcPr>
          <w:p w:rsidR="00895E2E" w:rsidRPr="00740490" w:rsidRDefault="00895E2E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 конец каждого полугодия </w:t>
            </w:r>
          </w:p>
        </w:tc>
        <w:tc>
          <w:tcPr>
            <w:tcW w:w="1581" w:type="dxa"/>
            <w:shd w:val="clear" w:color="auto" w:fill="auto"/>
          </w:tcPr>
          <w:p w:rsidR="006C2F68" w:rsidRDefault="006C2F68" w:rsidP="006C2F6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6C2F68" w:rsidRDefault="006C2F68" w:rsidP="006C2F6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895E2E" w:rsidRPr="006C2F68" w:rsidRDefault="00895E2E" w:rsidP="006C2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895E2E" w:rsidRPr="00740490" w:rsidRDefault="005B6B9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443" w:type="dxa"/>
            <w:shd w:val="clear" w:color="auto" w:fill="auto"/>
          </w:tcPr>
          <w:p w:rsidR="00617CB9" w:rsidRPr="00617CB9" w:rsidRDefault="00617CB9" w:rsidP="00617CB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617CB9">
              <w:rPr>
                <w:rFonts w:ascii="Times New Roman" w:hAnsi="Times New Roman"/>
                <w:i/>
                <w:sz w:val="16"/>
                <w:szCs w:val="16"/>
              </w:rPr>
              <w:t xml:space="preserve">Координация Методическим советом работы по совершенствованию научно-методического потенциала педагогического коллектива.  </w:t>
            </w:r>
          </w:p>
          <w:p w:rsidR="00895E2E" w:rsidRDefault="00617CB9" w:rsidP="00617CB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617CB9">
              <w:rPr>
                <w:rFonts w:ascii="Times New Roman" w:hAnsi="Times New Roman"/>
                <w:i/>
                <w:sz w:val="16"/>
                <w:szCs w:val="16"/>
              </w:rPr>
              <w:t>Создание системы поощрений педагогов, подготовивших победителей и призеров интеллектуальных конкурсов и олимпиад</w:t>
            </w:r>
          </w:p>
          <w:p w:rsidR="00617CB9" w:rsidRPr="00363CEC" w:rsidRDefault="00617CB9" w:rsidP="00617CB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617CB9">
              <w:rPr>
                <w:rFonts w:ascii="Times New Roman" w:hAnsi="Times New Roman"/>
                <w:i/>
                <w:sz w:val="16"/>
                <w:szCs w:val="16"/>
              </w:rPr>
              <w:t>Рассмотрение итогов работы НОУ за определённый период (полугодие, учебный год) на методическом совете школы</w:t>
            </w:r>
            <w:r w:rsidR="0046777C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46777C" w:rsidRPr="0046777C">
              <w:rPr>
                <w:rFonts w:ascii="Times New Roman" w:hAnsi="Times New Roman"/>
                <w:b/>
                <w:i/>
                <w:sz w:val="16"/>
                <w:szCs w:val="16"/>
              </w:rPr>
              <w:t>мониторинг, протокол</w:t>
            </w:r>
          </w:p>
        </w:tc>
        <w:tc>
          <w:tcPr>
            <w:tcW w:w="1193" w:type="dxa"/>
            <w:shd w:val="clear" w:color="auto" w:fill="auto"/>
          </w:tcPr>
          <w:p w:rsidR="00895E2E" w:rsidRPr="00740490" w:rsidRDefault="00895E2E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352BF" w:rsidRPr="00740490" w:rsidTr="00346135">
        <w:tc>
          <w:tcPr>
            <w:tcW w:w="486" w:type="dxa"/>
            <w:shd w:val="clear" w:color="auto" w:fill="auto"/>
          </w:tcPr>
          <w:p w:rsidR="009352BF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:rsidR="009352BF" w:rsidRPr="00740490" w:rsidRDefault="00DE5AE6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Использование </w:t>
            </w:r>
            <w:r w:rsidR="00895E2E" w:rsidRPr="00895E2E">
              <w:rPr>
                <w:rFonts w:ascii="Times New Roman" w:hAnsi="Times New Roman"/>
                <w:i/>
                <w:sz w:val="20"/>
                <w:szCs w:val="20"/>
              </w:rPr>
              <w:t xml:space="preserve"> элементов проектной деятельности на уроках</w:t>
            </w:r>
          </w:p>
        </w:tc>
        <w:tc>
          <w:tcPr>
            <w:tcW w:w="1657" w:type="dxa"/>
            <w:shd w:val="clear" w:color="auto" w:fill="auto"/>
          </w:tcPr>
          <w:p w:rsidR="009352BF" w:rsidRPr="00740490" w:rsidRDefault="004519D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Диагностика уров</w:t>
            </w:r>
            <w:r w:rsidRPr="004519D3">
              <w:rPr>
                <w:rFonts w:ascii="Times New Roman" w:hAnsi="Times New Roman"/>
                <w:i/>
                <w:sz w:val="20"/>
                <w:szCs w:val="20"/>
              </w:rPr>
              <w:t>ня развития проектного мышления  в учебной деятельности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Диагностика уров</w:t>
            </w:r>
            <w:r w:rsidRPr="004519D3">
              <w:rPr>
                <w:rFonts w:ascii="Times New Roman" w:hAnsi="Times New Roman"/>
                <w:i/>
                <w:sz w:val="20"/>
                <w:szCs w:val="20"/>
              </w:rPr>
              <w:t>ня развития проектного мышления  в учебной деятельности</w:t>
            </w:r>
          </w:p>
        </w:tc>
        <w:tc>
          <w:tcPr>
            <w:tcW w:w="1559" w:type="dxa"/>
            <w:shd w:val="clear" w:color="auto" w:fill="auto"/>
          </w:tcPr>
          <w:p w:rsidR="009352BF" w:rsidRPr="00740490" w:rsidRDefault="004519D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Проектная деятельност</w:t>
            </w:r>
            <w:r w:rsidRPr="004519D3">
              <w:rPr>
                <w:rFonts w:ascii="Times New Roman" w:hAnsi="Times New Roman"/>
                <w:i/>
                <w:sz w:val="20"/>
                <w:szCs w:val="20"/>
              </w:rPr>
              <w:t>ь на уроках</w:t>
            </w:r>
          </w:p>
        </w:tc>
        <w:tc>
          <w:tcPr>
            <w:tcW w:w="1559" w:type="dxa"/>
            <w:shd w:val="clear" w:color="auto" w:fill="auto"/>
          </w:tcPr>
          <w:p w:rsidR="009352BF" w:rsidRPr="00740490" w:rsidRDefault="004519D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9352BF" w:rsidRPr="00740490" w:rsidRDefault="004519D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519D3">
              <w:rPr>
                <w:rFonts w:ascii="Times New Roman" w:hAnsi="Times New Roman"/>
                <w:i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самоанализ</w:t>
            </w:r>
          </w:p>
        </w:tc>
        <w:tc>
          <w:tcPr>
            <w:tcW w:w="1254" w:type="dxa"/>
            <w:shd w:val="clear" w:color="auto" w:fill="auto"/>
          </w:tcPr>
          <w:p w:rsidR="009352BF" w:rsidRPr="00740490" w:rsidRDefault="00C17FCE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Февраль </w:t>
            </w:r>
          </w:p>
        </w:tc>
        <w:tc>
          <w:tcPr>
            <w:tcW w:w="1581" w:type="dxa"/>
            <w:shd w:val="clear" w:color="auto" w:fill="auto"/>
          </w:tcPr>
          <w:p w:rsidR="006C2F68" w:rsidRDefault="006C2F68" w:rsidP="006C2F6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6C2F68" w:rsidRDefault="006C2F68" w:rsidP="006C2F6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6C2F68" w:rsidRDefault="006C2F68" w:rsidP="006C2F6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C2F68" w:rsidRDefault="006C2F68" w:rsidP="006C2F6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6C2F68" w:rsidRDefault="006C2F68" w:rsidP="006C2F6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6C2F68" w:rsidRDefault="006C2F68" w:rsidP="006C2F6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</w:t>
            </w:r>
          </w:p>
          <w:p w:rsidR="009352BF" w:rsidRPr="00740490" w:rsidRDefault="009352BF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9352BF" w:rsidRPr="00740490" w:rsidRDefault="005B6B9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9352BF" w:rsidRDefault="00617CB9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617CB9">
              <w:rPr>
                <w:rFonts w:ascii="Times New Roman" w:hAnsi="Times New Roman"/>
                <w:i/>
                <w:sz w:val="16"/>
                <w:szCs w:val="16"/>
              </w:rPr>
              <w:t>Выработка правил сопровождения и поддержки талан</w:t>
            </w:r>
            <w:r w:rsidR="008F60D5">
              <w:rPr>
                <w:rFonts w:ascii="Times New Roman" w:hAnsi="Times New Roman"/>
                <w:i/>
                <w:sz w:val="16"/>
                <w:szCs w:val="16"/>
              </w:rPr>
              <w:t xml:space="preserve">тливых и мотивированных учеников, </w:t>
            </w:r>
            <w:r w:rsidR="009C52BB" w:rsidRPr="009C52BB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</w:t>
            </w:r>
            <w:r w:rsidR="008F60D5" w:rsidRPr="0046777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протокол</w:t>
            </w:r>
          </w:p>
          <w:p w:rsidR="002449F5" w:rsidRPr="00363CEC" w:rsidRDefault="002449F5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auto"/>
          </w:tcPr>
          <w:p w:rsidR="009352BF" w:rsidRPr="00740490" w:rsidRDefault="009352BF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C6F1D" w:rsidRDefault="008C6F1D" w:rsidP="002C0EDE">
      <w:pPr>
        <w:rPr>
          <w:rFonts w:ascii="Times New Roman" w:hAnsi="Times New Roman"/>
          <w:sz w:val="18"/>
          <w:szCs w:val="18"/>
        </w:rPr>
      </w:pPr>
    </w:p>
    <w:p w:rsidR="00C17FCE" w:rsidRDefault="00C17FCE" w:rsidP="00C17F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C17FCE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C17FCE">
        <w:rPr>
          <w:rFonts w:ascii="Times New Roman" w:hAnsi="Times New Roman"/>
          <w:b/>
          <w:sz w:val="24"/>
          <w:szCs w:val="24"/>
        </w:rPr>
        <w:t xml:space="preserve"> УРОВНЕМ МАСТЕРСТВА  И СОСТОЯНИЕМ МЕТОДИЧЕСКОЙ ГОТОВНОСТИ УЧИТЕЛЯ</w:t>
      </w:r>
    </w:p>
    <w:tbl>
      <w:tblPr>
        <w:tblStyle w:val="a7"/>
        <w:tblW w:w="156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3"/>
        <w:gridCol w:w="1559"/>
        <w:gridCol w:w="1559"/>
        <w:gridCol w:w="1559"/>
        <w:gridCol w:w="1254"/>
        <w:gridCol w:w="1581"/>
        <w:gridCol w:w="1392"/>
        <w:gridCol w:w="1443"/>
        <w:gridCol w:w="1193"/>
      </w:tblGrid>
      <w:tr w:rsidR="00797F3A" w:rsidRPr="00740490" w:rsidTr="002F4A5D">
        <w:tc>
          <w:tcPr>
            <w:tcW w:w="486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782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Тема контроля </w:t>
            </w:r>
          </w:p>
        </w:tc>
        <w:tc>
          <w:tcPr>
            <w:tcW w:w="1843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Цель контроля </w:t>
            </w:r>
          </w:p>
        </w:tc>
        <w:tc>
          <w:tcPr>
            <w:tcW w:w="1559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Объект контроля </w:t>
            </w:r>
          </w:p>
        </w:tc>
        <w:tc>
          <w:tcPr>
            <w:tcW w:w="1559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Вид контроля </w:t>
            </w:r>
          </w:p>
        </w:tc>
        <w:tc>
          <w:tcPr>
            <w:tcW w:w="1559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Методика </w:t>
            </w:r>
          </w:p>
        </w:tc>
        <w:tc>
          <w:tcPr>
            <w:tcW w:w="1254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Сроки выполнения</w:t>
            </w:r>
          </w:p>
        </w:tc>
        <w:tc>
          <w:tcPr>
            <w:tcW w:w="1581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Ответственные </w:t>
            </w:r>
          </w:p>
        </w:tc>
        <w:tc>
          <w:tcPr>
            <w:tcW w:w="1392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Место рассмотрения </w:t>
            </w:r>
          </w:p>
        </w:tc>
        <w:tc>
          <w:tcPr>
            <w:tcW w:w="1443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Управленческое решение </w:t>
            </w:r>
          </w:p>
        </w:tc>
        <w:tc>
          <w:tcPr>
            <w:tcW w:w="1193" w:type="dxa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Вторичный   контроль </w:t>
            </w:r>
          </w:p>
        </w:tc>
      </w:tr>
      <w:tr w:rsidR="00797F3A" w:rsidRPr="00740490" w:rsidTr="002F4A5D">
        <w:tc>
          <w:tcPr>
            <w:tcW w:w="486" w:type="dxa"/>
            <w:shd w:val="clear" w:color="auto" w:fill="auto"/>
          </w:tcPr>
          <w:p w:rsidR="00797F3A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797F3A" w:rsidRPr="000704F0" w:rsidRDefault="00797F3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Методический уровень педагогов </w:t>
            </w:r>
          </w:p>
        </w:tc>
        <w:tc>
          <w:tcPr>
            <w:tcW w:w="1843" w:type="dxa"/>
            <w:shd w:val="clear" w:color="auto" w:fill="auto"/>
          </w:tcPr>
          <w:p w:rsidR="00797F3A" w:rsidRPr="000704F0" w:rsidRDefault="00FF618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F6183">
              <w:rPr>
                <w:rFonts w:ascii="Times New Roman" w:hAnsi="Times New Roman"/>
                <w:i/>
                <w:sz w:val="20"/>
                <w:szCs w:val="20"/>
              </w:rPr>
              <w:t>Определение качества разработки и реализации ССП и КСП</w:t>
            </w:r>
          </w:p>
        </w:tc>
        <w:tc>
          <w:tcPr>
            <w:tcW w:w="1559" w:type="dxa"/>
            <w:shd w:val="clear" w:color="auto" w:fill="auto"/>
          </w:tcPr>
          <w:p w:rsidR="00797F3A" w:rsidRDefault="00797F3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797F3A" w:rsidRPr="00F676D0" w:rsidRDefault="00FF618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797F3A" w:rsidRPr="000D7155" w:rsidRDefault="00FF618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F6183">
              <w:rPr>
                <w:rFonts w:ascii="Times New Roman" w:hAnsi="Times New Roman"/>
                <w:i/>
                <w:sz w:val="20"/>
                <w:szCs w:val="20"/>
              </w:rPr>
              <w:t>Изучение документации: ССП и КСП</w:t>
            </w:r>
          </w:p>
        </w:tc>
        <w:tc>
          <w:tcPr>
            <w:tcW w:w="1254" w:type="dxa"/>
            <w:shd w:val="clear" w:color="auto" w:fill="auto"/>
          </w:tcPr>
          <w:p w:rsidR="00797F3A" w:rsidRDefault="00FF618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неделя сентября</w:t>
            </w:r>
          </w:p>
        </w:tc>
        <w:tc>
          <w:tcPr>
            <w:tcW w:w="1581" w:type="dxa"/>
            <w:shd w:val="clear" w:color="auto" w:fill="auto"/>
          </w:tcPr>
          <w:p w:rsidR="00FF6183" w:rsidRDefault="00FF6183" w:rsidP="00FF618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FF6183" w:rsidRDefault="00FF6183" w:rsidP="00FF618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97F3A" w:rsidRPr="00740490" w:rsidRDefault="00797F3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97F3A" w:rsidRPr="00740490" w:rsidRDefault="00FF618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методического совета </w:t>
            </w:r>
          </w:p>
        </w:tc>
        <w:tc>
          <w:tcPr>
            <w:tcW w:w="1443" w:type="dxa"/>
            <w:shd w:val="clear" w:color="auto" w:fill="auto"/>
          </w:tcPr>
          <w:p w:rsidR="00797F3A" w:rsidRPr="00363CEC" w:rsidRDefault="00FF6183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Рассмотреть вопросы</w:t>
            </w:r>
            <w:r w:rsidRPr="00FF6183">
              <w:rPr>
                <w:rFonts w:ascii="Times New Roman" w:hAnsi="Times New Roman"/>
                <w:i/>
                <w:sz w:val="16"/>
                <w:szCs w:val="16"/>
              </w:rPr>
              <w:t xml:space="preserve"> по разработке и реализации ССП и КСП</w:t>
            </w:r>
            <w:r w:rsidR="009C52B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C52BB" w:rsidRPr="009C52BB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</w:t>
            </w:r>
            <w:r w:rsidR="009C52BB" w:rsidRPr="0046777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протокол</w:t>
            </w:r>
          </w:p>
        </w:tc>
        <w:tc>
          <w:tcPr>
            <w:tcW w:w="1193" w:type="dxa"/>
            <w:shd w:val="clear" w:color="auto" w:fill="auto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97F3A" w:rsidRPr="00740490" w:rsidTr="002F4A5D">
        <w:tc>
          <w:tcPr>
            <w:tcW w:w="486" w:type="dxa"/>
            <w:shd w:val="clear" w:color="auto" w:fill="auto"/>
          </w:tcPr>
          <w:p w:rsidR="00797F3A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Методический уровень педагогов</w:t>
            </w:r>
          </w:p>
        </w:tc>
        <w:tc>
          <w:tcPr>
            <w:tcW w:w="1843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4A5D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559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4A5D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254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4A5D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581" w:type="dxa"/>
            <w:shd w:val="clear" w:color="auto" w:fill="auto"/>
          </w:tcPr>
          <w:p w:rsidR="002F4A5D" w:rsidRDefault="002F4A5D" w:rsidP="002F4A5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2F4A5D" w:rsidRDefault="002F4A5D" w:rsidP="002F4A5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2F4A5D" w:rsidRDefault="002F4A5D" w:rsidP="002F4A5D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F4A5D" w:rsidRDefault="002F4A5D" w:rsidP="002F4A5D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2F4A5D" w:rsidRDefault="002F4A5D" w:rsidP="002F4A5D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797F3A" w:rsidRPr="00740490" w:rsidRDefault="00797F3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797F3A" w:rsidRPr="00740490" w:rsidRDefault="002F4A5D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797F3A" w:rsidRPr="00363CEC" w:rsidRDefault="00BD34FE" w:rsidP="00706B4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организовать 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Lesson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, </w:t>
            </w:r>
            <w:r w:rsidRPr="0046777C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797F3A" w:rsidRPr="00740490" w:rsidRDefault="00797F3A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76864" w:rsidRPr="00740490" w:rsidTr="002F4A5D">
        <w:tc>
          <w:tcPr>
            <w:tcW w:w="486" w:type="dxa"/>
            <w:shd w:val="clear" w:color="auto" w:fill="auto"/>
          </w:tcPr>
          <w:p w:rsidR="00176864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:rsidR="00176864" w:rsidRPr="00740490" w:rsidRDefault="00106EE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Методический уровень педагогов</w:t>
            </w:r>
          </w:p>
        </w:tc>
        <w:tc>
          <w:tcPr>
            <w:tcW w:w="1843" w:type="dxa"/>
            <w:shd w:val="clear" w:color="auto" w:fill="auto"/>
          </w:tcPr>
          <w:p w:rsidR="00176864" w:rsidRPr="00740490" w:rsidRDefault="0017686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76864">
              <w:rPr>
                <w:rFonts w:ascii="Times New Roman" w:hAnsi="Times New Roman"/>
                <w:i/>
                <w:sz w:val="20"/>
                <w:szCs w:val="20"/>
              </w:rPr>
              <w:t>Определение уровня использования личностно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176864">
              <w:rPr>
                <w:rFonts w:ascii="Times New Roman" w:hAnsi="Times New Roman"/>
                <w:i/>
                <w:sz w:val="20"/>
                <w:szCs w:val="20"/>
              </w:rPr>
              <w:t>ориентированного подхода</w:t>
            </w:r>
          </w:p>
        </w:tc>
        <w:tc>
          <w:tcPr>
            <w:tcW w:w="1559" w:type="dxa"/>
            <w:shd w:val="clear" w:color="auto" w:fill="auto"/>
          </w:tcPr>
          <w:p w:rsidR="00176864" w:rsidRPr="00740490" w:rsidRDefault="00176864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176864" w:rsidRPr="00740490" w:rsidRDefault="00176864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176864" w:rsidRPr="00740490" w:rsidRDefault="0017686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76864">
              <w:rPr>
                <w:rFonts w:ascii="Times New Roman" w:hAnsi="Times New Roman"/>
                <w:i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254" w:type="dxa"/>
            <w:shd w:val="clear" w:color="auto" w:fill="auto"/>
          </w:tcPr>
          <w:p w:rsidR="00176864" w:rsidRPr="00740490" w:rsidRDefault="00706B4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четверть</w:t>
            </w:r>
          </w:p>
        </w:tc>
        <w:tc>
          <w:tcPr>
            <w:tcW w:w="1581" w:type="dxa"/>
            <w:shd w:val="clear" w:color="auto" w:fill="auto"/>
          </w:tcPr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4036E0" w:rsidRDefault="004036E0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76864" w:rsidRDefault="007760B6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462F70" w:rsidRDefault="00462F70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462F70" w:rsidRPr="00740490" w:rsidRDefault="00462F70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</w:tc>
        <w:tc>
          <w:tcPr>
            <w:tcW w:w="1392" w:type="dxa"/>
            <w:shd w:val="clear" w:color="auto" w:fill="auto"/>
          </w:tcPr>
          <w:p w:rsidR="00176864" w:rsidRPr="007760B6" w:rsidRDefault="00462F70" w:rsidP="0063790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МО</w:t>
            </w:r>
          </w:p>
        </w:tc>
        <w:tc>
          <w:tcPr>
            <w:tcW w:w="1443" w:type="dxa"/>
            <w:shd w:val="clear" w:color="auto" w:fill="auto"/>
          </w:tcPr>
          <w:p w:rsidR="00176864" w:rsidRPr="00363CEC" w:rsidRDefault="00106EEC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Обмен опытом на заседании МО</w:t>
            </w:r>
            <w:r w:rsidR="00A844C4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A844C4" w:rsidRPr="00A844C4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176864" w:rsidRPr="00740490" w:rsidRDefault="00176864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908" w:rsidRPr="00740490" w:rsidTr="002F4A5D">
        <w:tc>
          <w:tcPr>
            <w:tcW w:w="486" w:type="dxa"/>
            <w:shd w:val="clear" w:color="auto" w:fill="auto"/>
          </w:tcPr>
          <w:p w:rsidR="0063790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:rsidR="00637908" w:rsidRPr="00740490" w:rsidRDefault="0063790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Методический уровень педагогов</w:t>
            </w:r>
          </w:p>
        </w:tc>
        <w:tc>
          <w:tcPr>
            <w:tcW w:w="1843" w:type="dxa"/>
            <w:shd w:val="clear" w:color="auto" w:fill="auto"/>
          </w:tcPr>
          <w:p w:rsidR="00637908" w:rsidRPr="00740490" w:rsidRDefault="0063790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37908">
              <w:rPr>
                <w:rFonts w:ascii="Times New Roman" w:hAnsi="Times New Roman"/>
                <w:i/>
                <w:sz w:val="20"/>
                <w:szCs w:val="20"/>
              </w:rPr>
              <w:t>Определение качества использования дифференцированных заданий в соответствии с уровнем учебных достижений обучающихся</w:t>
            </w:r>
          </w:p>
        </w:tc>
        <w:tc>
          <w:tcPr>
            <w:tcW w:w="1559" w:type="dxa"/>
            <w:shd w:val="clear" w:color="auto" w:fill="auto"/>
          </w:tcPr>
          <w:p w:rsidR="00637908" w:rsidRPr="00740490" w:rsidRDefault="0063790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637908" w:rsidRPr="00740490" w:rsidRDefault="0063790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637908" w:rsidRPr="00740490" w:rsidRDefault="0063790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76864">
              <w:rPr>
                <w:rFonts w:ascii="Times New Roman" w:hAnsi="Times New Roman"/>
                <w:i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254" w:type="dxa"/>
            <w:shd w:val="clear" w:color="auto" w:fill="auto"/>
          </w:tcPr>
          <w:p w:rsidR="00637908" w:rsidRPr="00740490" w:rsidRDefault="00706B4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 четверть</w:t>
            </w:r>
          </w:p>
        </w:tc>
        <w:tc>
          <w:tcPr>
            <w:tcW w:w="1581" w:type="dxa"/>
            <w:shd w:val="clear" w:color="auto" w:fill="auto"/>
          </w:tcPr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4036E0" w:rsidRDefault="004036E0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37908" w:rsidRDefault="0063790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462F70" w:rsidRDefault="00462F70" w:rsidP="00462F7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462F70" w:rsidRPr="00740490" w:rsidRDefault="00462F70" w:rsidP="00462F7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</w:tc>
        <w:tc>
          <w:tcPr>
            <w:tcW w:w="1392" w:type="dxa"/>
            <w:shd w:val="clear" w:color="auto" w:fill="auto"/>
          </w:tcPr>
          <w:p w:rsidR="00637908" w:rsidRPr="007760B6" w:rsidRDefault="00462F70" w:rsidP="0063790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МО</w:t>
            </w:r>
          </w:p>
        </w:tc>
        <w:tc>
          <w:tcPr>
            <w:tcW w:w="1443" w:type="dxa"/>
            <w:shd w:val="clear" w:color="auto" w:fill="auto"/>
          </w:tcPr>
          <w:p w:rsidR="00637908" w:rsidRPr="00363CEC" w:rsidRDefault="00637908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Обмен опытом на заседании МО</w:t>
            </w:r>
            <w:r w:rsidR="00EA523F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EA523F" w:rsidRPr="00EA523F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637908" w:rsidRPr="00740490" w:rsidRDefault="0063790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B15FD" w:rsidRPr="00740490" w:rsidTr="002F4A5D">
        <w:tc>
          <w:tcPr>
            <w:tcW w:w="486" w:type="dxa"/>
            <w:shd w:val="clear" w:color="auto" w:fill="auto"/>
          </w:tcPr>
          <w:p w:rsidR="000B15FD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0B15FD" w:rsidRPr="00740490" w:rsidRDefault="000B15FD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Методический уровень педагогов</w:t>
            </w:r>
          </w:p>
        </w:tc>
        <w:tc>
          <w:tcPr>
            <w:tcW w:w="1843" w:type="dxa"/>
            <w:shd w:val="clear" w:color="auto" w:fill="auto"/>
          </w:tcPr>
          <w:p w:rsidR="000B15FD" w:rsidRPr="00740490" w:rsidRDefault="000B15FD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37908">
              <w:rPr>
                <w:rFonts w:ascii="Times New Roman" w:hAnsi="Times New Roman"/>
                <w:i/>
                <w:sz w:val="20"/>
                <w:szCs w:val="20"/>
              </w:rPr>
              <w:t>Определение качества использования цифровых образовательных ресурсов для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B15FD">
              <w:rPr>
                <w:rFonts w:ascii="Times New Roman" w:hAnsi="Times New Roman"/>
                <w:i/>
                <w:sz w:val="20"/>
                <w:szCs w:val="20"/>
              </w:rPr>
              <w:t>достижения образовательных результатов</w:t>
            </w:r>
          </w:p>
        </w:tc>
        <w:tc>
          <w:tcPr>
            <w:tcW w:w="1559" w:type="dxa"/>
            <w:shd w:val="clear" w:color="auto" w:fill="auto"/>
          </w:tcPr>
          <w:p w:rsidR="000B15FD" w:rsidRPr="00740490" w:rsidRDefault="000B15F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0B15FD" w:rsidRPr="00740490" w:rsidRDefault="000B15FD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0B15FD" w:rsidRPr="00740490" w:rsidRDefault="000B15FD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76864">
              <w:rPr>
                <w:rFonts w:ascii="Times New Roman" w:hAnsi="Times New Roman"/>
                <w:i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254" w:type="dxa"/>
            <w:shd w:val="clear" w:color="auto" w:fill="auto"/>
          </w:tcPr>
          <w:p w:rsidR="000B15FD" w:rsidRPr="00740490" w:rsidRDefault="00706B4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 четверть</w:t>
            </w:r>
          </w:p>
        </w:tc>
        <w:tc>
          <w:tcPr>
            <w:tcW w:w="1581" w:type="dxa"/>
            <w:shd w:val="clear" w:color="auto" w:fill="auto"/>
          </w:tcPr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4036E0" w:rsidRDefault="004036E0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B15FD" w:rsidRDefault="000B15FD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462F70" w:rsidRDefault="00462F70" w:rsidP="00462F7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462F70" w:rsidRPr="00740490" w:rsidRDefault="00462F70" w:rsidP="00462F7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</w:tc>
        <w:tc>
          <w:tcPr>
            <w:tcW w:w="1392" w:type="dxa"/>
            <w:shd w:val="clear" w:color="auto" w:fill="auto"/>
          </w:tcPr>
          <w:p w:rsidR="000B15FD" w:rsidRPr="007760B6" w:rsidRDefault="00462F70" w:rsidP="0034613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МО</w:t>
            </w:r>
          </w:p>
        </w:tc>
        <w:tc>
          <w:tcPr>
            <w:tcW w:w="1443" w:type="dxa"/>
            <w:shd w:val="clear" w:color="auto" w:fill="auto"/>
          </w:tcPr>
          <w:p w:rsidR="000B15FD" w:rsidRPr="00363CEC" w:rsidRDefault="000B15FD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Обмен опытом на заседании МО</w:t>
            </w:r>
            <w:proofErr w:type="gramStart"/>
            <w:r w:rsidR="00A56CCC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proofErr w:type="gramEnd"/>
            <w:r w:rsidR="00A56CC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gramStart"/>
            <w:r w:rsidR="00A56CCC" w:rsidRPr="00A56CCC">
              <w:rPr>
                <w:rFonts w:ascii="Times New Roman" w:hAnsi="Times New Roman"/>
                <w:b/>
                <w:i/>
                <w:sz w:val="16"/>
                <w:szCs w:val="16"/>
              </w:rPr>
              <w:t>п</w:t>
            </w:r>
            <w:proofErr w:type="gramEnd"/>
            <w:r w:rsidR="00A56CCC" w:rsidRPr="00A56CCC">
              <w:rPr>
                <w:rFonts w:ascii="Times New Roman" w:hAnsi="Times New Roman"/>
                <w:b/>
                <w:i/>
                <w:sz w:val="16"/>
                <w:szCs w:val="16"/>
              </w:rPr>
              <w:t>ротокол</w:t>
            </w:r>
          </w:p>
        </w:tc>
        <w:tc>
          <w:tcPr>
            <w:tcW w:w="1193" w:type="dxa"/>
            <w:shd w:val="clear" w:color="auto" w:fill="auto"/>
          </w:tcPr>
          <w:p w:rsidR="000B15FD" w:rsidRPr="00740490" w:rsidRDefault="000B15FD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6734C" w:rsidRPr="00740490" w:rsidTr="002F4A5D">
        <w:tc>
          <w:tcPr>
            <w:tcW w:w="486" w:type="dxa"/>
            <w:shd w:val="clear" w:color="auto" w:fill="auto"/>
          </w:tcPr>
          <w:p w:rsidR="0086734C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1782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Методический уровень педагогов</w:t>
            </w:r>
          </w:p>
        </w:tc>
        <w:tc>
          <w:tcPr>
            <w:tcW w:w="1843" w:type="dxa"/>
            <w:shd w:val="clear" w:color="auto" w:fill="auto"/>
          </w:tcPr>
          <w:p w:rsidR="0086734C" w:rsidRPr="00740490" w:rsidRDefault="0086734C" w:rsidP="0086734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6734C">
              <w:rPr>
                <w:rFonts w:ascii="Times New Roman" w:hAnsi="Times New Roman"/>
                <w:i/>
                <w:sz w:val="20"/>
                <w:szCs w:val="20"/>
              </w:rPr>
              <w:t>Проверка соответствия целей обучения содержанию урока</w:t>
            </w:r>
          </w:p>
        </w:tc>
        <w:tc>
          <w:tcPr>
            <w:tcW w:w="1559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76864">
              <w:rPr>
                <w:rFonts w:ascii="Times New Roman" w:hAnsi="Times New Roman"/>
                <w:i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254" w:type="dxa"/>
            <w:shd w:val="clear" w:color="auto" w:fill="auto"/>
          </w:tcPr>
          <w:p w:rsidR="0086734C" w:rsidRPr="00740490" w:rsidRDefault="00706B4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 четверть</w:t>
            </w:r>
          </w:p>
        </w:tc>
        <w:tc>
          <w:tcPr>
            <w:tcW w:w="1581" w:type="dxa"/>
            <w:shd w:val="clear" w:color="auto" w:fill="auto"/>
          </w:tcPr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4036E0" w:rsidRDefault="004036E0" w:rsidP="004036E0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6734C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Руководители МО</w:t>
            </w:r>
          </w:p>
          <w:p w:rsidR="0086734C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Н.П.</w:t>
            </w:r>
          </w:p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С.Ж.</w:t>
            </w:r>
          </w:p>
        </w:tc>
        <w:tc>
          <w:tcPr>
            <w:tcW w:w="1392" w:type="dxa"/>
            <w:shd w:val="clear" w:color="auto" w:fill="auto"/>
          </w:tcPr>
          <w:p w:rsidR="0086734C" w:rsidRPr="007760B6" w:rsidRDefault="0086734C" w:rsidP="0034613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МО</w:t>
            </w:r>
          </w:p>
        </w:tc>
        <w:tc>
          <w:tcPr>
            <w:tcW w:w="1443" w:type="dxa"/>
            <w:shd w:val="clear" w:color="auto" w:fill="auto"/>
          </w:tcPr>
          <w:p w:rsidR="0086734C" w:rsidRPr="00363CEC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Руководителям МО пров</w:t>
            </w:r>
            <w:r w:rsidR="00AB1402">
              <w:rPr>
                <w:rFonts w:ascii="Times New Roman" w:hAnsi="Times New Roman"/>
                <w:i/>
                <w:sz w:val="16"/>
                <w:szCs w:val="16"/>
              </w:rPr>
              <w:t xml:space="preserve">ести собеседование на заседании, </w:t>
            </w:r>
            <w:r w:rsidR="00AB1402" w:rsidRPr="00AB1402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6734C" w:rsidRPr="00740490" w:rsidTr="002F4A5D">
        <w:tc>
          <w:tcPr>
            <w:tcW w:w="486" w:type="dxa"/>
            <w:shd w:val="clear" w:color="auto" w:fill="auto"/>
          </w:tcPr>
          <w:p w:rsidR="0086734C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Методический уровень педагогов</w:t>
            </w:r>
          </w:p>
        </w:tc>
        <w:tc>
          <w:tcPr>
            <w:tcW w:w="1843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6734C">
              <w:rPr>
                <w:rFonts w:ascii="Times New Roman" w:hAnsi="Times New Roman"/>
                <w:i/>
                <w:sz w:val="20"/>
                <w:szCs w:val="20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1559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УВР</w:t>
            </w:r>
          </w:p>
        </w:tc>
        <w:tc>
          <w:tcPr>
            <w:tcW w:w="1559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86734C" w:rsidRPr="0086734C" w:rsidRDefault="0086734C" w:rsidP="0086734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6734C">
              <w:rPr>
                <w:rFonts w:ascii="Times New Roman" w:hAnsi="Times New Roman"/>
                <w:i/>
                <w:sz w:val="20"/>
                <w:szCs w:val="20"/>
              </w:rPr>
              <w:t xml:space="preserve">Наблюдение: посещение уроков  </w:t>
            </w:r>
          </w:p>
          <w:p w:rsidR="0086734C" w:rsidRPr="00740490" w:rsidRDefault="0086734C" w:rsidP="0086734C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Изучение документации: ФО,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1254" w:type="dxa"/>
            <w:shd w:val="clear" w:color="auto" w:fill="auto"/>
          </w:tcPr>
          <w:p w:rsidR="0086734C" w:rsidRPr="00740490" w:rsidRDefault="00961DC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F14BC">
              <w:rPr>
                <w:rFonts w:ascii="Times New Roman" w:hAnsi="Times New Roman"/>
                <w:i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581" w:type="dxa"/>
            <w:shd w:val="clear" w:color="auto" w:fill="auto"/>
          </w:tcPr>
          <w:p w:rsidR="00961DC3" w:rsidRDefault="00961DC3" w:rsidP="00961DC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961DC3" w:rsidRDefault="00961DC3" w:rsidP="00961DC3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86734C" w:rsidRPr="00740490" w:rsidRDefault="0086734C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86734C" w:rsidRPr="00740490" w:rsidRDefault="00961DC3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86734C" w:rsidRPr="00363CEC" w:rsidRDefault="00961DC3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961DC3">
              <w:rPr>
                <w:rFonts w:ascii="Times New Roman" w:hAnsi="Times New Roman"/>
                <w:i/>
                <w:sz w:val="16"/>
                <w:szCs w:val="16"/>
              </w:rPr>
              <w:t xml:space="preserve">Организация изучения правил  по </w:t>
            </w:r>
            <w:proofErr w:type="spellStart"/>
            <w:r w:rsidRPr="00961DC3">
              <w:rPr>
                <w:rFonts w:ascii="Times New Roman" w:hAnsi="Times New Roman"/>
                <w:i/>
                <w:sz w:val="16"/>
                <w:szCs w:val="16"/>
              </w:rPr>
              <w:t>критериальному</w:t>
            </w:r>
            <w:proofErr w:type="spellEnd"/>
            <w:r w:rsidRPr="00961DC3">
              <w:rPr>
                <w:rFonts w:ascii="Times New Roman" w:hAnsi="Times New Roman"/>
                <w:i/>
                <w:sz w:val="16"/>
                <w:szCs w:val="16"/>
              </w:rPr>
              <w:t xml:space="preserve"> оцениванию</w:t>
            </w:r>
            <w:r w:rsidR="00B55C1A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B55C1A" w:rsidRPr="00B55C1A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86734C" w:rsidRPr="00740490" w:rsidRDefault="0086734C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74E24" w:rsidRPr="00740490" w:rsidTr="002F4A5D">
        <w:tc>
          <w:tcPr>
            <w:tcW w:w="486" w:type="dxa"/>
            <w:shd w:val="clear" w:color="auto" w:fill="auto"/>
          </w:tcPr>
          <w:p w:rsidR="00174E24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:rsidR="00174E24" w:rsidRPr="00740490" w:rsidRDefault="002C5497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Активная/пассивная позиция педагогов</w:t>
            </w:r>
          </w:p>
        </w:tc>
        <w:tc>
          <w:tcPr>
            <w:tcW w:w="1843" w:type="dxa"/>
            <w:shd w:val="clear" w:color="auto" w:fill="auto"/>
          </w:tcPr>
          <w:p w:rsidR="00174E24" w:rsidRPr="00740490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61DC3">
              <w:rPr>
                <w:rFonts w:ascii="Times New Roman" w:hAnsi="Times New Roman"/>
                <w:i/>
                <w:sz w:val="20"/>
                <w:szCs w:val="20"/>
              </w:rPr>
              <w:t>Определение способностей учителя 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1559" w:type="dxa"/>
            <w:shd w:val="clear" w:color="auto" w:fill="auto"/>
          </w:tcPr>
          <w:p w:rsidR="00174E24" w:rsidRPr="00740490" w:rsidRDefault="00B32A5A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Мастерство и состояние методической готовности учителя </w:t>
            </w:r>
          </w:p>
        </w:tc>
        <w:tc>
          <w:tcPr>
            <w:tcW w:w="1559" w:type="dxa"/>
            <w:shd w:val="clear" w:color="auto" w:fill="auto"/>
          </w:tcPr>
          <w:p w:rsidR="00174E24" w:rsidRPr="00740490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174E24" w:rsidRPr="00740490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анкетирование, </w:t>
            </w:r>
            <w:r w:rsidRPr="00961DC3">
              <w:rPr>
                <w:rFonts w:ascii="Times New Roman" w:hAnsi="Times New Roman"/>
                <w:i/>
                <w:sz w:val="20"/>
                <w:szCs w:val="20"/>
              </w:rPr>
              <w:t>анализ</w:t>
            </w:r>
          </w:p>
        </w:tc>
        <w:tc>
          <w:tcPr>
            <w:tcW w:w="1254" w:type="dxa"/>
            <w:shd w:val="clear" w:color="auto" w:fill="auto"/>
          </w:tcPr>
          <w:p w:rsidR="00174E24" w:rsidRPr="00740490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 полугодие</w:t>
            </w:r>
          </w:p>
        </w:tc>
        <w:tc>
          <w:tcPr>
            <w:tcW w:w="1581" w:type="dxa"/>
            <w:shd w:val="clear" w:color="auto" w:fill="auto"/>
          </w:tcPr>
          <w:p w:rsidR="00174E24" w:rsidRDefault="00174E24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174E24" w:rsidRDefault="00174E24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174E24" w:rsidRPr="00740490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74E24" w:rsidRPr="00740490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174E24" w:rsidRPr="00363CEC" w:rsidRDefault="00174E24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174E24">
              <w:rPr>
                <w:rFonts w:ascii="Times New Roman" w:hAnsi="Times New Roman"/>
                <w:i/>
                <w:sz w:val="16"/>
                <w:szCs w:val="16"/>
              </w:rPr>
              <w:t>Проведение открытых уроков</w:t>
            </w:r>
            <w:r w:rsidR="0052536A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52536A" w:rsidRPr="0052536A">
              <w:rPr>
                <w:rFonts w:ascii="Times New Roman" w:hAnsi="Times New Roman"/>
                <w:b/>
                <w:i/>
                <w:sz w:val="16"/>
                <w:szCs w:val="16"/>
              </w:rPr>
              <w:t>анализ</w:t>
            </w:r>
            <w:r w:rsidR="0092223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анкетирования</w:t>
            </w:r>
            <w:r w:rsidR="0052536A" w:rsidRPr="0052536A">
              <w:rPr>
                <w:rFonts w:ascii="Times New Roman" w:hAnsi="Times New Roman"/>
                <w:b/>
                <w:i/>
                <w:sz w:val="16"/>
                <w:szCs w:val="16"/>
              </w:rPr>
              <w:t>, протокол</w:t>
            </w:r>
          </w:p>
        </w:tc>
        <w:tc>
          <w:tcPr>
            <w:tcW w:w="1193" w:type="dxa"/>
            <w:shd w:val="clear" w:color="auto" w:fill="auto"/>
          </w:tcPr>
          <w:p w:rsidR="00174E24" w:rsidRPr="00740490" w:rsidRDefault="00174E24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6472" w:rsidRPr="00740490" w:rsidTr="002F4A5D">
        <w:tc>
          <w:tcPr>
            <w:tcW w:w="486" w:type="dxa"/>
            <w:shd w:val="clear" w:color="auto" w:fill="auto"/>
          </w:tcPr>
          <w:p w:rsidR="00CC6472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78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Активная/пассивная позиция педагогов</w:t>
            </w:r>
          </w:p>
        </w:tc>
        <w:tc>
          <w:tcPr>
            <w:tcW w:w="184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85BE0">
              <w:rPr>
                <w:rFonts w:ascii="Times New Roman" w:hAnsi="Times New Roman"/>
                <w:i/>
                <w:sz w:val="20"/>
                <w:szCs w:val="20"/>
              </w:rPr>
              <w:t>Оценка умений педагога организовывать детей, включать в разнообразные виды деятельности, побуждать к самовоспитанию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Мастерство и состояние методической готовности учителя 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Наблюдение, анкетирование, </w:t>
            </w:r>
            <w:r w:rsidRPr="00961DC3">
              <w:rPr>
                <w:rFonts w:ascii="Times New Roman" w:hAnsi="Times New Roman"/>
                <w:i/>
                <w:sz w:val="20"/>
                <w:szCs w:val="20"/>
              </w:rPr>
              <w:t>анализ</w:t>
            </w:r>
          </w:p>
        </w:tc>
        <w:tc>
          <w:tcPr>
            <w:tcW w:w="1254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 полугодие </w:t>
            </w:r>
          </w:p>
        </w:tc>
        <w:tc>
          <w:tcPr>
            <w:tcW w:w="1581" w:type="dxa"/>
            <w:shd w:val="clear" w:color="auto" w:fill="auto"/>
          </w:tcPr>
          <w:p w:rsidR="00CC6472" w:rsidRDefault="00CC647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педагогического совета </w:t>
            </w:r>
          </w:p>
        </w:tc>
        <w:tc>
          <w:tcPr>
            <w:tcW w:w="1443" w:type="dxa"/>
            <w:shd w:val="clear" w:color="auto" w:fill="auto"/>
          </w:tcPr>
          <w:p w:rsidR="00CC6472" w:rsidRPr="00363CEC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5BE0">
              <w:rPr>
                <w:rFonts w:ascii="Times New Roman" w:hAnsi="Times New Roman"/>
                <w:i/>
                <w:sz w:val="16"/>
                <w:szCs w:val="16"/>
              </w:rPr>
              <w:t>Распространение передового педагогического опыта</w:t>
            </w:r>
            <w:r w:rsidR="00922234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22234" w:rsidRPr="00922234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  <w:r w:rsidR="0092223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6472" w:rsidRPr="00740490" w:rsidTr="002F4A5D">
        <w:tc>
          <w:tcPr>
            <w:tcW w:w="486" w:type="dxa"/>
            <w:shd w:val="clear" w:color="auto" w:fill="auto"/>
          </w:tcPr>
          <w:p w:rsidR="00CC6472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78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Активная/пассивная позиция педагогов</w:t>
            </w:r>
          </w:p>
        </w:tc>
        <w:tc>
          <w:tcPr>
            <w:tcW w:w="184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CC6472">
              <w:rPr>
                <w:rFonts w:ascii="Times New Roman" w:hAnsi="Times New Roman"/>
                <w:i/>
                <w:sz w:val="20"/>
                <w:szCs w:val="20"/>
              </w:rPr>
              <w:t xml:space="preserve">Оценка уровня умений учителя устанавливать и поддерживать контакты с детьми, другими учителями, родителями учащихся, строить правильные взаимоотношения с ними, выбирать </w:t>
            </w:r>
            <w:r w:rsidRPr="00CC647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 нужный момент целесообразные меры воздействия.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Мастерство и состояние методической готовности учителя 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Наблюдение, анкетирование, </w:t>
            </w:r>
            <w:r w:rsidRPr="00961DC3">
              <w:rPr>
                <w:rFonts w:ascii="Times New Roman" w:hAnsi="Times New Roman"/>
                <w:i/>
                <w:sz w:val="20"/>
                <w:szCs w:val="20"/>
              </w:rPr>
              <w:t>анализ</w:t>
            </w:r>
          </w:p>
        </w:tc>
        <w:tc>
          <w:tcPr>
            <w:tcW w:w="1254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полугодие </w:t>
            </w:r>
          </w:p>
        </w:tc>
        <w:tc>
          <w:tcPr>
            <w:tcW w:w="1581" w:type="dxa"/>
            <w:shd w:val="clear" w:color="auto" w:fill="auto"/>
          </w:tcPr>
          <w:p w:rsidR="00CC6472" w:rsidRDefault="00CC647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педагогического совета </w:t>
            </w:r>
          </w:p>
        </w:tc>
        <w:tc>
          <w:tcPr>
            <w:tcW w:w="1443" w:type="dxa"/>
            <w:shd w:val="clear" w:color="auto" w:fill="auto"/>
          </w:tcPr>
          <w:p w:rsidR="00CC6472" w:rsidRPr="00363CEC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5BE0">
              <w:rPr>
                <w:rFonts w:ascii="Times New Roman" w:hAnsi="Times New Roman"/>
                <w:i/>
                <w:sz w:val="16"/>
                <w:szCs w:val="16"/>
              </w:rPr>
              <w:t xml:space="preserve">Распространение </w:t>
            </w:r>
            <w:r w:rsidR="00922234">
              <w:rPr>
                <w:rFonts w:ascii="Times New Roman" w:hAnsi="Times New Roman"/>
                <w:i/>
                <w:sz w:val="16"/>
                <w:szCs w:val="16"/>
              </w:rPr>
              <w:t xml:space="preserve">передового педагогического опыта, </w:t>
            </w:r>
            <w:r w:rsidR="002E7E9D" w:rsidRPr="00922234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6472" w:rsidRPr="00740490" w:rsidTr="002F4A5D">
        <w:tc>
          <w:tcPr>
            <w:tcW w:w="486" w:type="dxa"/>
            <w:shd w:val="clear" w:color="auto" w:fill="auto"/>
          </w:tcPr>
          <w:p w:rsidR="00CC6472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178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творческих/исследовательских групп </w:t>
            </w:r>
          </w:p>
        </w:tc>
        <w:tc>
          <w:tcPr>
            <w:tcW w:w="184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452DA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эффективности организации и проведения  </w:t>
            </w:r>
            <w:proofErr w:type="spellStart"/>
            <w:r w:rsidRPr="00F452DA">
              <w:rPr>
                <w:rFonts w:ascii="Times New Roman" w:hAnsi="Times New Roman"/>
                <w:i/>
                <w:sz w:val="20"/>
                <w:szCs w:val="20"/>
              </w:rPr>
              <w:t>Lesson</w:t>
            </w:r>
            <w:proofErr w:type="spellEnd"/>
            <w:r w:rsidRPr="00F452D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52DA">
              <w:rPr>
                <w:rFonts w:ascii="Times New Roman" w:hAnsi="Times New Roman"/>
                <w:i/>
                <w:sz w:val="20"/>
                <w:szCs w:val="20"/>
              </w:rPr>
              <w:t>study</w:t>
            </w:r>
            <w:proofErr w:type="spellEnd"/>
            <w:r w:rsidRPr="00F452DA">
              <w:rPr>
                <w:rFonts w:ascii="Times New Roman" w:hAnsi="Times New Roman"/>
                <w:i/>
                <w:sz w:val="20"/>
                <w:szCs w:val="20"/>
              </w:rPr>
              <w:t xml:space="preserve"> с целью улучшения практики  педагогов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Экспериментальная и научно-исследовательская работа 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32A5A">
              <w:rPr>
                <w:rFonts w:ascii="Times New Roman" w:hAnsi="Times New Roman"/>
                <w:i/>
                <w:sz w:val="20"/>
                <w:szCs w:val="20"/>
              </w:rPr>
              <w:t>Анкетирование Наблюдение Собеседование</w:t>
            </w:r>
          </w:p>
        </w:tc>
        <w:tc>
          <w:tcPr>
            <w:tcW w:w="1254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 полугодие</w:t>
            </w:r>
          </w:p>
        </w:tc>
        <w:tc>
          <w:tcPr>
            <w:tcW w:w="1581" w:type="dxa"/>
            <w:shd w:val="clear" w:color="auto" w:fill="auto"/>
          </w:tcPr>
          <w:p w:rsidR="00CC6472" w:rsidRDefault="00CC647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CC6472" w:rsidRDefault="00CC647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CC6472" w:rsidRPr="00363CEC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B32A5A">
              <w:rPr>
                <w:rFonts w:ascii="Times New Roman" w:hAnsi="Times New Roman"/>
                <w:i/>
                <w:sz w:val="16"/>
                <w:szCs w:val="16"/>
              </w:rPr>
              <w:t>Проведение открытых уроков,  посещение уроков учителей</w:t>
            </w:r>
            <w:proofErr w:type="gramStart"/>
            <w:r w:rsidRPr="00B32A5A">
              <w:rPr>
                <w:rFonts w:ascii="Times New Roman" w:hAnsi="Times New Roman"/>
                <w:i/>
                <w:sz w:val="16"/>
                <w:szCs w:val="16"/>
              </w:rPr>
              <w:t xml:space="preserve"> ,</w:t>
            </w:r>
            <w:proofErr w:type="gramEnd"/>
            <w:r w:rsidRPr="00B32A5A">
              <w:rPr>
                <w:rFonts w:ascii="Times New Roman" w:hAnsi="Times New Roman"/>
                <w:i/>
                <w:sz w:val="16"/>
                <w:szCs w:val="16"/>
              </w:rPr>
              <w:t xml:space="preserve"> участие в школьных, районных НПК, олимпиадах, конкурсах</w:t>
            </w:r>
            <w:r w:rsidR="002E7E9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2E7E9D" w:rsidRPr="002E7E9D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  <w:r w:rsidRPr="002E7E9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19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6472" w:rsidRPr="00740490" w:rsidTr="002F4A5D">
        <w:tc>
          <w:tcPr>
            <w:tcW w:w="486" w:type="dxa"/>
            <w:shd w:val="clear" w:color="auto" w:fill="auto"/>
          </w:tcPr>
          <w:p w:rsidR="00CC6472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782" w:type="dxa"/>
            <w:shd w:val="clear" w:color="auto" w:fill="auto"/>
          </w:tcPr>
          <w:p w:rsidR="00CC6472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творческих/исследовательских групп</w:t>
            </w:r>
          </w:p>
        </w:tc>
        <w:tc>
          <w:tcPr>
            <w:tcW w:w="1843" w:type="dxa"/>
            <w:shd w:val="clear" w:color="auto" w:fill="auto"/>
          </w:tcPr>
          <w:p w:rsidR="00CC6472" w:rsidRPr="00F452DA" w:rsidRDefault="00CC6472" w:rsidP="000B179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B1799">
              <w:rPr>
                <w:rFonts w:ascii="Times New Roman" w:hAnsi="Times New Roman"/>
                <w:i/>
                <w:sz w:val="20"/>
                <w:szCs w:val="20"/>
              </w:rPr>
              <w:t>Оценка эффективности работы  творческих/исследовательских групп по внедрению и распространению опыта педагогов школы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Экспериментальная и научно-исследовательская работа 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32A5A">
              <w:rPr>
                <w:rFonts w:ascii="Times New Roman" w:hAnsi="Times New Roman"/>
                <w:i/>
                <w:sz w:val="20"/>
                <w:szCs w:val="20"/>
              </w:rPr>
              <w:t>Анкетирование Наблюдение Собеседование</w:t>
            </w:r>
          </w:p>
        </w:tc>
        <w:tc>
          <w:tcPr>
            <w:tcW w:w="1254" w:type="dxa"/>
            <w:shd w:val="clear" w:color="auto" w:fill="auto"/>
          </w:tcPr>
          <w:p w:rsidR="00CC6472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 запросу ОООР, планам работы МО, МС, ПС</w:t>
            </w:r>
          </w:p>
        </w:tc>
        <w:tc>
          <w:tcPr>
            <w:tcW w:w="1581" w:type="dxa"/>
            <w:shd w:val="clear" w:color="auto" w:fill="auto"/>
          </w:tcPr>
          <w:p w:rsidR="00CC6472" w:rsidRDefault="00CC647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CC6472" w:rsidRDefault="00CC647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CC6472" w:rsidRPr="00B32A5A" w:rsidRDefault="00CC647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0B1799">
              <w:rPr>
                <w:rFonts w:ascii="Times New Roman" w:hAnsi="Times New Roman"/>
                <w:i/>
                <w:sz w:val="16"/>
                <w:szCs w:val="16"/>
              </w:rPr>
              <w:t>Обобщить опыт педагогов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на уровне школы, района, области</w:t>
            </w:r>
            <w:r w:rsidR="001E6EBF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1E6EBF" w:rsidRPr="000520B9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CC6472" w:rsidRPr="00740490" w:rsidRDefault="00CC6472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819E2" w:rsidRPr="00740490" w:rsidTr="002F4A5D">
        <w:tc>
          <w:tcPr>
            <w:tcW w:w="486" w:type="dxa"/>
            <w:shd w:val="clear" w:color="auto" w:fill="auto"/>
          </w:tcPr>
          <w:p w:rsidR="006819E2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782" w:type="dxa"/>
            <w:shd w:val="clear" w:color="auto" w:fill="auto"/>
          </w:tcPr>
          <w:p w:rsidR="00D07F21" w:rsidRPr="00D07F21" w:rsidRDefault="00D07F21" w:rsidP="00D07F2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Профе</w:t>
            </w:r>
            <w:r w:rsidRPr="00D07F21">
              <w:rPr>
                <w:rFonts w:ascii="Times New Roman" w:hAnsi="Times New Roman"/>
                <w:i/>
                <w:sz w:val="20"/>
                <w:szCs w:val="20"/>
              </w:rPr>
              <w:t xml:space="preserve">ссиональное развитие и </w:t>
            </w:r>
          </w:p>
          <w:p w:rsidR="006819E2" w:rsidRDefault="00D07F21" w:rsidP="00D07F21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самосоверш</w:t>
            </w:r>
            <w:r w:rsidRPr="00D07F21">
              <w:rPr>
                <w:rFonts w:ascii="Times New Roman" w:hAnsi="Times New Roman"/>
                <w:i/>
                <w:sz w:val="20"/>
                <w:szCs w:val="20"/>
              </w:rPr>
              <w:t>енствование учителя</w:t>
            </w:r>
          </w:p>
        </w:tc>
        <w:tc>
          <w:tcPr>
            <w:tcW w:w="1843" w:type="dxa"/>
            <w:shd w:val="clear" w:color="auto" w:fill="auto"/>
          </w:tcPr>
          <w:p w:rsidR="006819E2" w:rsidRPr="00F452DA" w:rsidRDefault="006819E2" w:rsidP="00727AFD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27AFD">
              <w:rPr>
                <w:rFonts w:ascii="Times New Roman" w:hAnsi="Times New Roman"/>
                <w:i/>
                <w:sz w:val="20"/>
                <w:szCs w:val="20"/>
              </w:rPr>
              <w:t>Определение уровня готовности  педагога к саморазвитию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о</w:t>
            </w:r>
            <w:r w:rsidRPr="00727AFD">
              <w:rPr>
                <w:rFonts w:ascii="Times New Roman" w:hAnsi="Times New Roman"/>
                <w:i/>
                <w:sz w:val="20"/>
                <w:szCs w:val="20"/>
              </w:rPr>
              <w:t>ценка уровня творческого потенциала личности</w:t>
            </w:r>
          </w:p>
        </w:tc>
        <w:tc>
          <w:tcPr>
            <w:tcW w:w="1559" w:type="dxa"/>
            <w:shd w:val="clear" w:color="auto" w:fill="auto"/>
          </w:tcPr>
          <w:p w:rsidR="006819E2" w:rsidRDefault="00D07F21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Исследование практики учителя в действии </w:t>
            </w:r>
          </w:p>
        </w:tc>
        <w:tc>
          <w:tcPr>
            <w:tcW w:w="1559" w:type="dxa"/>
            <w:shd w:val="clear" w:color="auto" w:fill="auto"/>
          </w:tcPr>
          <w:p w:rsidR="006819E2" w:rsidRPr="00F676D0" w:rsidRDefault="006819E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6819E2" w:rsidRPr="006819E2" w:rsidRDefault="006819E2" w:rsidP="00681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Посещение занятий в рамках предметных недель </w:t>
            </w:r>
          </w:p>
        </w:tc>
        <w:tc>
          <w:tcPr>
            <w:tcW w:w="1254" w:type="dxa"/>
            <w:shd w:val="clear" w:color="auto" w:fill="auto"/>
          </w:tcPr>
          <w:p w:rsidR="006819E2" w:rsidRDefault="006819E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течение года</w:t>
            </w:r>
          </w:p>
        </w:tc>
        <w:tc>
          <w:tcPr>
            <w:tcW w:w="1581" w:type="dxa"/>
            <w:shd w:val="clear" w:color="auto" w:fill="auto"/>
          </w:tcPr>
          <w:p w:rsidR="006819E2" w:rsidRDefault="006819E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УВР </w:t>
            </w:r>
          </w:p>
          <w:p w:rsidR="006819E2" w:rsidRDefault="006819E2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Красная В.П.</w:t>
            </w:r>
          </w:p>
          <w:p w:rsidR="006819E2" w:rsidRPr="00740490" w:rsidRDefault="006819E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6819E2" w:rsidRPr="00740490" w:rsidRDefault="006819E2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43" w:type="dxa"/>
            <w:shd w:val="clear" w:color="auto" w:fill="auto"/>
          </w:tcPr>
          <w:p w:rsidR="006819E2" w:rsidRPr="00B32A5A" w:rsidRDefault="006819E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Участие в предметных неделях функциональной грамотности </w:t>
            </w:r>
            <w:r w:rsidR="00D07F21">
              <w:rPr>
                <w:rFonts w:ascii="Times New Roman" w:hAnsi="Times New Roman"/>
                <w:i/>
                <w:sz w:val="16"/>
                <w:szCs w:val="16"/>
              </w:rPr>
              <w:t>УМЦ</w:t>
            </w:r>
            <w:r w:rsidR="000520B9">
              <w:rPr>
                <w:rFonts w:ascii="Times New Roman" w:hAnsi="Times New Roman"/>
                <w:i/>
                <w:sz w:val="16"/>
                <w:szCs w:val="16"/>
              </w:rPr>
              <w:t xml:space="preserve">, организовать  </w:t>
            </w:r>
            <w:proofErr w:type="spellStart"/>
            <w:r w:rsidR="000520B9">
              <w:rPr>
                <w:rFonts w:ascii="Times New Roman" w:hAnsi="Times New Roman"/>
                <w:i/>
                <w:sz w:val="16"/>
                <w:szCs w:val="16"/>
              </w:rPr>
              <w:t>Lesson</w:t>
            </w:r>
            <w:proofErr w:type="spellEnd"/>
            <w:r w:rsidR="000520B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0520B9">
              <w:rPr>
                <w:rFonts w:ascii="Times New Roman" w:hAnsi="Times New Roman"/>
                <w:i/>
                <w:sz w:val="16"/>
                <w:szCs w:val="16"/>
              </w:rPr>
              <w:t>Study</w:t>
            </w:r>
            <w:proofErr w:type="spellEnd"/>
            <w:r w:rsidR="000520B9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0520B9" w:rsidRPr="002C6B37">
              <w:rPr>
                <w:rFonts w:ascii="Times New Roman" w:hAnsi="Times New Roman"/>
                <w:b/>
                <w:i/>
                <w:sz w:val="16"/>
                <w:szCs w:val="16"/>
              </w:rPr>
              <w:t>протокол</w:t>
            </w:r>
          </w:p>
        </w:tc>
        <w:tc>
          <w:tcPr>
            <w:tcW w:w="1193" w:type="dxa"/>
            <w:shd w:val="clear" w:color="auto" w:fill="auto"/>
          </w:tcPr>
          <w:p w:rsidR="006819E2" w:rsidRPr="00740490" w:rsidRDefault="006819E2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17FCE" w:rsidRDefault="00C17FCE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C0EDE">
      <w:pPr>
        <w:rPr>
          <w:rFonts w:ascii="Times New Roman" w:hAnsi="Times New Roman"/>
          <w:sz w:val="18"/>
          <w:szCs w:val="18"/>
        </w:rPr>
      </w:pPr>
    </w:p>
    <w:p w:rsidR="008C6F1D" w:rsidRDefault="008C6F1D" w:rsidP="002C0EDE">
      <w:pPr>
        <w:rPr>
          <w:rFonts w:ascii="Times New Roman" w:hAnsi="Times New Roman"/>
          <w:sz w:val="18"/>
          <w:szCs w:val="18"/>
        </w:rPr>
      </w:pPr>
    </w:p>
    <w:p w:rsidR="008C6F1D" w:rsidRDefault="008C6F1D" w:rsidP="002C0EDE">
      <w:pPr>
        <w:rPr>
          <w:rFonts w:ascii="Times New Roman" w:hAnsi="Times New Roman"/>
          <w:sz w:val="18"/>
          <w:szCs w:val="18"/>
        </w:rPr>
      </w:pPr>
    </w:p>
    <w:p w:rsidR="008C6F1D" w:rsidRDefault="008C6F1D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C0EDE">
      <w:pPr>
        <w:rPr>
          <w:rFonts w:ascii="Times New Roman" w:hAnsi="Times New Roman"/>
          <w:sz w:val="18"/>
          <w:szCs w:val="18"/>
        </w:rPr>
      </w:pPr>
    </w:p>
    <w:p w:rsidR="00234618" w:rsidRDefault="00234618" w:rsidP="0023461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proofErr w:type="gramStart"/>
      <w:r w:rsidRPr="00234618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234618">
        <w:rPr>
          <w:rFonts w:ascii="Times New Roman" w:hAnsi="Times New Roman"/>
          <w:b/>
          <w:sz w:val="24"/>
          <w:szCs w:val="24"/>
        </w:rPr>
        <w:t xml:space="preserve"> КАЧЕСТВОМ ВОСПИТАТЕЛЬНОГО ПРОЦЕССА, ПРОВЕДЕНИЕМ МЕРОПРИЯТИЙ</w:t>
      </w:r>
    </w:p>
    <w:tbl>
      <w:tblPr>
        <w:tblStyle w:val="a7"/>
        <w:tblW w:w="156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3"/>
        <w:gridCol w:w="1559"/>
        <w:gridCol w:w="1559"/>
        <w:gridCol w:w="1559"/>
        <w:gridCol w:w="1254"/>
        <w:gridCol w:w="1581"/>
        <w:gridCol w:w="1392"/>
        <w:gridCol w:w="1443"/>
        <w:gridCol w:w="1193"/>
      </w:tblGrid>
      <w:tr w:rsidR="00EE2576" w:rsidRPr="00740490" w:rsidTr="00346135">
        <w:tc>
          <w:tcPr>
            <w:tcW w:w="486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782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Тема контроля </w:t>
            </w:r>
          </w:p>
        </w:tc>
        <w:tc>
          <w:tcPr>
            <w:tcW w:w="1843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Цель контроля </w:t>
            </w:r>
          </w:p>
        </w:tc>
        <w:tc>
          <w:tcPr>
            <w:tcW w:w="1559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Объект контроля </w:t>
            </w:r>
          </w:p>
        </w:tc>
        <w:tc>
          <w:tcPr>
            <w:tcW w:w="1559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Вид контроля </w:t>
            </w:r>
          </w:p>
        </w:tc>
        <w:tc>
          <w:tcPr>
            <w:tcW w:w="1559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Методика </w:t>
            </w:r>
          </w:p>
        </w:tc>
        <w:tc>
          <w:tcPr>
            <w:tcW w:w="1254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Сроки выполнения</w:t>
            </w:r>
          </w:p>
        </w:tc>
        <w:tc>
          <w:tcPr>
            <w:tcW w:w="1581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Ответственные </w:t>
            </w:r>
          </w:p>
        </w:tc>
        <w:tc>
          <w:tcPr>
            <w:tcW w:w="1392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Место рассмотрения </w:t>
            </w:r>
          </w:p>
        </w:tc>
        <w:tc>
          <w:tcPr>
            <w:tcW w:w="1443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Управленческое решение </w:t>
            </w:r>
          </w:p>
        </w:tc>
        <w:tc>
          <w:tcPr>
            <w:tcW w:w="1193" w:type="dxa"/>
          </w:tcPr>
          <w:p w:rsidR="00EE2576" w:rsidRPr="00740490" w:rsidRDefault="00EE2576" w:rsidP="003461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04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Вторичный   контроль </w:t>
            </w:r>
          </w:p>
        </w:tc>
      </w:tr>
      <w:tr w:rsidR="00EE2576" w:rsidRPr="00740490" w:rsidTr="00346135">
        <w:tc>
          <w:tcPr>
            <w:tcW w:w="486" w:type="dxa"/>
            <w:shd w:val="clear" w:color="auto" w:fill="auto"/>
          </w:tcPr>
          <w:p w:rsidR="00EE2576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EE2576" w:rsidRPr="000704F0" w:rsidRDefault="00EE2576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E2576">
              <w:rPr>
                <w:rFonts w:ascii="Times New Roman" w:hAnsi="Times New Roman"/>
                <w:i/>
                <w:sz w:val="20"/>
                <w:szCs w:val="20"/>
              </w:rPr>
              <w:t>Руководство нормативными документами в воспитательной работе</w:t>
            </w:r>
          </w:p>
        </w:tc>
        <w:tc>
          <w:tcPr>
            <w:tcW w:w="1843" w:type="dxa"/>
            <w:shd w:val="clear" w:color="auto" w:fill="auto"/>
          </w:tcPr>
          <w:p w:rsidR="00EE2576" w:rsidRPr="000704F0" w:rsidRDefault="00EE2576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E2576">
              <w:rPr>
                <w:rFonts w:ascii="Times New Roman" w:hAnsi="Times New Roman"/>
                <w:i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559" w:type="dxa"/>
            <w:shd w:val="clear" w:color="auto" w:fill="auto"/>
          </w:tcPr>
          <w:p w:rsidR="00EE2576" w:rsidRDefault="00EE2576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E2576">
              <w:rPr>
                <w:rFonts w:ascii="Times New Roman" w:hAnsi="Times New Roman"/>
                <w:i/>
                <w:sz w:val="20"/>
                <w:szCs w:val="20"/>
              </w:rPr>
              <w:t>Планы воспитатель ной работы</w:t>
            </w:r>
          </w:p>
        </w:tc>
        <w:tc>
          <w:tcPr>
            <w:tcW w:w="1559" w:type="dxa"/>
            <w:shd w:val="clear" w:color="auto" w:fill="auto"/>
          </w:tcPr>
          <w:p w:rsidR="00EE2576" w:rsidRPr="00F676D0" w:rsidRDefault="00EE2576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EE2576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EE2576" w:rsidRPr="000D7155" w:rsidRDefault="00EE2576" w:rsidP="00EE2576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Изучение документации</w:t>
            </w:r>
          </w:p>
        </w:tc>
        <w:tc>
          <w:tcPr>
            <w:tcW w:w="1254" w:type="dxa"/>
            <w:shd w:val="clear" w:color="auto" w:fill="auto"/>
          </w:tcPr>
          <w:p w:rsidR="00EE2576" w:rsidRPr="00EE2576" w:rsidRDefault="00EE2576" w:rsidP="00EE2576">
            <w:pPr>
              <w:tabs>
                <w:tab w:val="left" w:pos="96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Август-сентябрь</w:t>
            </w:r>
          </w:p>
        </w:tc>
        <w:tc>
          <w:tcPr>
            <w:tcW w:w="1581" w:type="dxa"/>
            <w:shd w:val="clear" w:color="auto" w:fill="auto"/>
          </w:tcPr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4036E0" w:rsidRDefault="004036E0" w:rsidP="004036E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EE2576" w:rsidRDefault="00EE2576" w:rsidP="00EE2576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E2576" w:rsidRPr="00740490" w:rsidRDefault="00EE2576" w:rsidP="00EE2576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EE2576" w:rsidRPr="00740490" w:rsidRDefault="00891AF5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443" w:type="dxa"/>
            <w:shd w:val="clear" w:color="auto" w:fill="auto"/>
          </w:tcPr>
          <w:p w:rsidR="00EE2576" w:rsidRPr="00363CEC" w:rsidRDefault="00D351A1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Рассмотрение планов воспитательной работы и их реализац</w:t>
            </w:r>
            <w:r w:rsidR="0064484B">
              <w:rPr>
                <w:rFonts w:ascii="Times New Roman" w:hAnsi="Times New Roman"/>
                <w:i/>
                <w:sz w:val="16"/>
                <w:szCs w:val="16"/>
              </w:rPr>
              <w:t xml:space="preserve">ия на МО классных руководителей, </w:t>
            </w:r>
            <w:r w:rsidR="0064484B" w:rsidRPr="0064484B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EE2576" w:rsidRPr="00740490" w:rsidRDefault="00EE2576" w:rsidP="002C6B37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2B38" w:rsidRPr="00740490" w:rsidTr="00346135">
        <w:tc>
          <w:tcPr>
            <w:tcW w:w="486" w:type="dxa"/>
            <w:shd w:val="clear" w:color="auto" w:fill="auto"/>
          </w:tcPr>
          <w:p w:rsidR="003C2B3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3C2B38" w:rsidRPr="000704F0" w:rsidRDefault="003C2B3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C2B38">
              <w:rPr>
                <w:rFonts w:ascii="Times New Roman" w:hAnsi="Times New Roman"/>
                <w:i/>
                <w:sz w:val="20"/>
                <w:szCs w:val="20"/>
              </w:rPr>
              <w:t>Организация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C2B38" w:rsidRPr="000704F0" w:rsidRDefault="003C2B3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C2B38">
              <w:rPr>
                <w:rFonts w:ascii="Times New Roman" w:hAnsi="Times New Roman"/>
                <w:i/>
                <w:sz w:val="20"/>
                <w:szCs w:val="20"/>
              </w:rPr>
              <w:t>Определение приоритетов и качества воспитательной работы</w:t>
            </w:r>
          </w:p>
        </w:tc>
        <w:tc>
          <w:tcPr>
            <w:tcW w:w="1559" w:type="dxa"/>
            <w:shd w:val="clear" w:color="auto" w:fill="auto"/>
          </w:tcPr>
          <w:p w:rsidR="003C2B38" w:rsidRDefault="003C2B3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3C2B38">
              <w:rPr>
                <w:rFonts w:ascii="Times New Roman" w:hAnsi="Times New Roman"/>
                <w:i/>
                <w:sz w:val="20"/>
                <w:szCs w:val="20"/>
              </w:rPr>
              <w:t>Работа классных руководителей</w:t>
            </w:r>
          </w:p>
        </w:tc>
        <w:tc>
          <w:tcPr>
            <w:tcW w:w="1559" w:type="dxa"/>
            <w:shd w:val="clear" w:color="auto" w:fill="auto"/>
          </w:tcPr>
          <w:p w:rsidR="003C2B38" w:rsidRPr="00F676D0" w:rsidRDefault="003C2B3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EE2576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3C2B38" w:rsidRPr="000D7155" w:rsidRDefault="003C2B3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Анализ выполнения плана ВР</w:t>
            </w:r>
          </w:p>
        </w:tc>
        <w:tc>
          <w:tcPr>
            <w:tcW w:w="1254" w:type="dxa"/>
            <w:shd w:val="clear" w:color="auto" w:fill="auto"/>
          </w:tcPr>
          <w:p w:rsidR="003C2B38" w:rsidRDefault="003C2B3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 конец каждой четверти </w:t>
            </w:r>
          </w:p>
        </w:tc>
        <w:tc>
          <w:tcPr>
            <w:tcW w:w="1581" w:type="dxa"/>
            <w:shd w:val="clear" w:color="auto" w:fill="auto"/>
          </w:tcPr>
          <w:p w:rsidR="003C2B38" w:rsidRDefault="003C2B38" w:rsidP="003C2B3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3C2B38" w:rsidRPr="00740490" w:rsidRDefault="003C2B38" w:rsidP="003C2B38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3C2B38" w:rsidRPr="00740490" w:rsidRDefault="003D5281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:rsidR="003C2B38" w:rsidRPr="00363CEC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Усиление воспитательной работы с классными руководителями</w:t>
            </w:r>
            <w:r w:rsidR="00950B70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50B70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3C2B38" w:rsidRPr="00740490" w:rsidRDefault="003C2B3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Планы работы классных руководителей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Изучение документации</w:t>
            </w:r>
          </w:p>
        </w:tc>
        <w:tc>
          <w:tcPr>
            <w:tcW w:w="1254" w:type="dxa"/>
            <w:shd w:val="clear" w:color="auto" w:fill="auto"/>
          </w:tcPr>
          <w:p w:rsidR="00C16478" w:rsidRPr="00EE2576" w:rsidRDefault="00C16478" w:rsidP="00346135">
            <w:pPr>
              <w:tabs>
                <w:tab w:val="left" w:pos="96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Август-сентябрь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8A393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Pr="00740490" w:rsidRDefault="00C16478" w:rsidP="008A393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:rsidR="00C16478" w:rsidRPr="00363CEC" w:rsidRDefault="00C16478" w:rsidP="0030329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Усиление воспитательной ра</w:t>
            </w:r>
            <w:r w:rsidR="00950B70">
              <w:rPr>
                <w:rFonts w:ascii="Times New Roman" w:hAnsi="Times New Roman"/>
                <w:i/>
                <w:sz w:val="16"/>
                <w:szCs w:val="16"/>
              </w:rPr>
              <w:t xml:space="preserve">боты с классными руководителями, </w:t>
            </w:r>
            <w:r w:rsidR="00950B70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Работа с родителями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Опросы, посещение родительских собраний 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8A393F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Pr="00740490" w:rsidRDefault="00C16478" w:rsidP="008A393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педагогического совета 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115F80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115F80">
              <w:rPr>
                <w:rFonts w:ascii="Times New Roman" w:hAnsi="Times New Roman"/>
                <w:i/>
                <w:sz w:val="16"/>
                <w:szCs w:val="16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</w:t>
            </w:r>
            <w:r w:rsidR="00950B70">
              <w:rPr>
                <w:rFonts w:ascii="Times New Roman" w:hAnsi="Times New Roman"/>
                <w:i/>
                <w:sz w:val="16"/>
                <w:szCs w:val="16"/>
              </w:rPr>
              <w:t xml:space="preserve">имодействия с родителями и т.д., </w:t>
            </w:r>
            <w:r w:rsidR="00950B70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  <w:proofErr w:type="gramEnd"/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516DE">
              <w:rPr>
                <w:rFonts w:ascii="Times New Roman" w:hAnsi="Times New Roman"/>
                <w:i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1843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516DE">
              <w:rPr>
                <w:rFonts w:ascii="Times New Roman" w:hAnsi="Times New Roman"/>
                <w:i/>
                <w:sz w:val="20"/>
                <w:szCs w:val="20"/>
              </w:rPr>
              <w:t xml:space="preserve">Качество работы триады </w:t>
            </w:r>
          </w:p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Pr="001516DE">
              <w:rPr>
                <w:rFonts w:ascii="Times New Roman" w:hAnsi="Times New Roman"/>
                <w:i/>
                <w:sz w:val="20"/>
                <w:szCs w:val="20"/>
              </w:rPr>
              <w:t>школа-ученик-родитель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8A393F">
              <w:rPr>
                <w:rFonts w:ascii="Times New Roman" w:hAnsi="Times New Roman"/>
                <w:i/>
                <w:sz w:val="20"/>
                <w:szCs w:val="20"/>
              </w:rPr>
              <w:t>Работа с родителями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676D0">
              <w:rPr>
                <w:rFonts w:ascii="Times New Roman" w:hAnsi="Times New Roman"/>
                <w:i/>
                <w:sz w:val="20"/>
                <w:szCs w:val="20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Анализ планов воспитательн</w:t>
            </w:r>
            <w:r w:rsidRPr="001516DE">
              <w:rPr>
                <w:rFonts w:ascii="Times New Roman" w:hAnsi="Times New Roman"/>
                <w:i/>
                <w:sz w:val="20"/>
                <w:szCs w:val="20"/>
              </w:rPr>
              <w:t>ых мероприятий, ресурсов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Раз в полугодие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:rsidR="00C16478" w:rsidRPr="00363CEC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C16478">
              <w:rPr>
                <w:rFonts w:ascii="Times New Roman" w:hAnsi="Times New Roman"/>
                <w:i/>
                <w:sz w:val="16"/>
                <w:szCs w:val="16"/>
              </w:rPr>
              <w:t>Повышение вовлеченности родителей, родительского комитета в воспитательную работу класса и школы</w:t>
            </w:r>
            <w:r w:rsidR="00950B70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950B70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036F2">
              <w:rPr>
                <w:rFonts w:ascii="Times New Roman" w:hAnsi="Times New Roman"/>
                <w:i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036F2">
              <w:rPr>
                <w:rFonts w:ascii="Times New Roman" w:hAnsi="Times New Roman"/>
                <w:i/>
                <w:sz w:val="20"/>
                <w:szCs w:val="20"/>
              </w:rPr>
              <w:t xml:space="preserve">Обеспечение требований к  содержанию классного часа и </w:t>
            </w:r>
            <w:r w:rsidRPr="004036F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внедрению новых подходов к воспитанию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036F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Разработки классных часов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Фронтальный 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036F2">
              <w:rPr>
                <w:rFonts w:ascii="Times New Roman" w:hAnsi="Times New Roman"/>
                <w:i/>
                <w:sz w:val="20"/>
                <w:szCs w:val="20"/>
              </w:rPr>
              <w:t>посещение, анализ классных часов, беседа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течение года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4036F2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Pr="00740490" w:rsidRDefault="00C16478" w:rsidP="004036F2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:rsidR="00C16478" w:rsidRPr="00363CEC" w:rsidRDefault="00207C41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Проведение ряда обучающих методических меропри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t xml:space="preserve">ятий с классными 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руководителями, </w:t>
            </w:r>
            <w:r w:rsidR="004964C9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6330F">
              <w:rPr>
                <w:rFonts w:ascii="Times New Roman" w:hAnsi="Times New Roman"/>
                <w:i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6330F">
              <w:rPr>
                <w:rFonts w:ascii="Times New Roman" w:hAnsi="Times New Roman"/>
                <w:i/>
                <w:sz w:val="20"/>
                <w:szCs w:val="20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6330F">
              <w:rPr>
                <w:rFonts w:ascii="Times New Roman" w:hAnsi="Times New Roman"/>
                <w:i/>
                <w:sz w:val="20"/>
                <w:szCs w:val="20"/>
              </w:rPr>
              <w:t>Занятия спортивных секций и кружков, результаты анкетирования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Анкетирован</w:t>
            </w:r>
            <w:r w:rsidRPr="00A6330F">
              <w:rPr>
                <w:rFonts w:ascii="Times New Roman" w:hAnsi="Times New Roman"/>
                <w:i/>
                <w:sz w:val="20"/>
                <w:szCs w:val="20"/>
              </w:rPr>
              <w:t>ие, интервью, диагностика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 раз в четверть 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2C5159" w:rsidP="003D4A34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Проведение м</w:t>
            </w:r>
            <w:r w:rsidRPr="002C5159">
              <w:rPr>
                <w:rFonts w:ascii="Times New Roman" w:hAnsi="Times New Roman"/>
                <w:i/>
                <w:sz w:val="16"/>
                <w:szCs w:val="16"/>
              </w:rPr>
              <w:t>ониторинга удовлетворенности учеников и родителей работой спортивных секций и кружков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Pr="002C5159">
              <w:rPr>
                <w:rFonts w:ascii="Times New Roman" w:hAnsi="Times New Roman"/>
                <w:i/>
                <w:sz w:val="16"/>
                <w:szCs w:val="16"/>
              </w:rPr>
              <w:t>Усиление методической работы с руководителями кружков и секций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</w:t>
            </w:r>
            <w:r w:rsidR="004964C9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25E94">
              <w:rPr>
                <w:rFonts w:ascii="Times New Roman" w:hAnsi="Times New Roman"/>
                <w:i/>
                <w:sz w:val="20"/>
                <w:szCs w:val="20"/>
              </w:rPr>
              <w:t>Привлечение обучающихся к управлению воспитательным процессом в организациях образования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Изучение действенных сп</w:t>
            </w:r>
            <w:r w:rsidRPr="00E25E94">
              <w:rPr>
                <w:rFonts w:ascii="Times New Roman" w:hAnsi="Times New Roman"/>
                <w:i/>
                <w:sz w:val="20"/>
                <w:szCs w:val="20"/>
              </w:rPr>
              <w:t>особов привлечения учащихся к воспитательному процессу, поддержки их активного участия в мероприятиях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25E94">
              <w:rPr>
                <w:rFonts w:ascii="Times New Roman" w:hAnsi="Times New Roman"/>
                <w:i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школьного самоуправле</w:t>
            </w:r>
            <w:r w:rsidRPr="00E25E94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76100B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Анкетирование, изучение планов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Каждую четверть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76100B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Pr="00740490" w:rsidRDefault="00C16478" w:rsidP="0076100B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ук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:rsidR="00C16478" w:rsidRPr="00363CEC" w:rsidRDefault="00C16478" w:rsidP="00207C41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C16478">
              <w:rPr>
                <w:rFonts w:ascii="Times New Roman" w:hAnsi="Times New Roman"/>
                <w:i/>
                <w:sz w:val="16"/>
                <w:szCs w:val="16"/>
              </w:rPr>
              <w:t>Усиление работы ученического самоуправления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4964C9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Работа организаций самоуправления, «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Жас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ұлан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», «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Жас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қыран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Определение эффективности работы организаций «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Жас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ұлан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», «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Жас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қыран</w:t>
            </w:r>
            <w:proofErr w:type="spellEnd"/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», органов самоуправления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25E94">
              <w:rPr>
                <w:rFonts w:ascii="Times New Roman" w:hAnsi="Times New Roman"/>
                <w:i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школьного самоуправле</w:t>
            </w:r>
            <w:r w:rsidRPr="00E25E94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76100B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Изучение документаци</w:t>
            </w:r>
            <w:r w:rsidRPr="00515186">
              <w:rPr>
                <w:rFonts w:ascii="Times New Roman" w:hAnsi="Times New Roman"/>
                <w:i/>
                <w:sz w:val="20"/>
                <w:szCs w:val="20"/>
              </w:rPr>
              <w:t>и, проведение интервью по открытым вопросам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Каждую четверть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С.Ж.</w:t>
            </w: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организации самоуправления 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C16478">
              <w:rPr>
                <w:rFonts w:ascii="Times New Roman" w:hAnsi="Times New Roman"/>
                <w:i/>
                <w:sz w:val="16"/>
                <w:szCs w:val="16"/>
              </w:rPr>
              <w:t>Усиление работы ученического самоуправления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4964C9" w:rsidRPr="00950B7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46D2E">
              <w:rPr>
                <w:rFonts w:ascii="Times New Roman" w:hAnsi="Times New Roman"/>
                <w:i/>
                <w:sz w:val="20"/>
                <w:szCs w:val="20"/>
              </w:rPr>
              <w:t>Организация и реализация внеурочных проектов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46D2E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качества проведения акции  "Читающая школа", </w:t>
            </w:r>
            <w:proofErr w:type="spellStart"/>
            <w:r w:rsidRPr="00546D2E">
              <w:rPr>
                <w:rFonts w:ascii="Times New Roman" w:hAnsi="Times New Roman"/>
                <w:i/>
                <w:sz w:val="20"/>
                <w:szCs w:val="20"/>
              </w:rPr>
              <w:t>дебатного</w:t>
            </w:r>
            <w:proofErr w:type="spellEnd"/>
            <w:r w:rsidRPr="00546D2E">
              <w:rPr>
                <w:rFonts w:ascii="Times New Roman" w:hAnsi="Times New Roman"/>
                <w:i/>
                <w:sz w:val="20"/>
                <w:szCs w:val="20"/>
              </w:rPr>
              <w:t xml:space="preserve"> движения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546D2E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библиотекарей, промежуточны</w:t>
            </w:r>
            <w:r w:rsidRPr="00546D2E">
              <w:rPr>
                <w:rFonts w:ascii="Times New Roman" w:hAnsi="Times New Roman"/>
                <w:i/>
                <w:sz w:val="20"/>
                <w:szCs w:val="20"/>
              </w:rPr>
              <w:t>е результаты акций, школьных проектов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76100B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A39A6">
              <w:rPr>
                <w:rFonts w:ascii="Times New Roman" w:hAnsi="Times New Roman"/>
                <w:i/>
                <w:sz w:val="20"/>
                <w:szCs w:val="20"/>
              </w:rPr>
              <w:t>Изучение планов проектов, анализ мероприятий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Каждую четверть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F75EC3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Анализ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t xml:space="preserve"> проделанной работы по проектам, </w:t>
            </w:r>
            <w:r w:rsidR="004964C9" w:rsidRPr="004964C9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782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Благотворитель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ная акция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«Дорога в школу»</w:t>
            </w:r>
          </w:p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511B3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Своевременное оказание материальной 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помощи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семьям, оставшимся без социальной защиты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Результаты проведенной акции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CF4710">
              <w:rPr>
                <w:rFonts w:ascii="Times New Roman" w:hAnsi="Times New Roman"/>
                <w:i/>
                <w:sz w:val="20"/>
                <w:szCs w:val="20"/>
              </w:rPr>
              <w:t>Изучение документа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ции, опрос 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Заседание педагогического совета 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F75EC3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Определение потребностей детей из социально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уязвимых групп</w:t>
            </w:r>
            <w:r w:rsidR="004964C9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0A0BC8" w:rsidRPr="004964C9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1782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13583">
              <w:rPr>
                <w:rFonts w:ascii="Times New Roman" w:hAnsi="Times New Roman"/>
                <w:i/>
                <w:sz w:val="20"/>
                <w:szCs w:val="20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21C0C">
              <w:rPr>
                <w:rFonts w:ascii="Times New Roman" w:hAnsi="Times New Roman"/>
                <w:i/>
                <w:sz w:val="20"/>
                <w:szCs w:val="20"/>
              </w:rPr>
              <w:t>Обеспечение бесплатным горячим питанием, путёвками в летний лагерь, иной материальной помощью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Документы, подтверждаю</w:t>
            </w:r>
            <w:r w:rsidRPr="00B21C0C">
              <w:rPr>
                <w:rFonts w:ascii="Times New Roman" w:hAnsi="Times New Roman"/>
                <w:i/>
                <w:sz w:val="20"/>
                <w:szCs w:val="20"/>
              </w:rPr>
              <w:t>щие статус социально уязвимой семьи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CF4710">
              <w:rPr>
                <w:rFonts w:ascii="Times New Roman" w:hAnsi="Times New Roman"/>
                <w:i/>
                <w:sz w:val="20"/>
                <w:szCs w:val="20"/>
              </w:rPr>
              <w:t>Изучение документа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ции, опрос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 раз в полугодие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F75EC3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Определение потребностей детей из социально уязвимых групп</w:t>
            </w:r>
            <w:r w:rsidR="000A0BC8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0A0BC8" w:rsidRPr="004964C9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75E5">
              <w:rPr>
                <w:rFonts w:ascii="Times New Roman" w:hAnsi="Times New Roman"/>
                <w:i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75E5">
              <w:rPr>
                <w:rFonts w:ascii="Times New Roman" w:hAnsi="Times New Roman"/>
                <w:i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F75E5">
              <w:rPr>
                <w:rFonts w:ascii="Times New Roman" w:hAnsi="Times New Roman"/>
                <w:i/>
                <w:sz w:val="20"/>
                <w:szCs w:val="20"/>
              </w:rPr>
              <w:t xml:space="preserve">Документы, собранные для бесплатного горячего питания учащихся, по регламенту </w:t>
            </w:r>
            <w:proofErr w:type="spellStart"/>
            <w:proofErr w:type="gramStart"/>
            <w:r w:rsidRPr="00BF75E5">
              <w:rPr>
                <w:rFonts w:ascii="Times New Roman" w:hAnsi="Times New Roman"/>
                <w:i/>
                <w:sz w:val="20"/>
                <w:szCs w:val="20"/>
              </w:rPr>
              <w:t>государствен</w:t>
            </w:r>
            <w:proofErr w:type="spellEnd"/>
            <w:r w:rsidRPr="00BF75E5">
              <w:rPr>
                <w:rFonts w:ascii="Times New Roman" w:hAnsi="Times New Roman"/>
                <w:i/>
                <w:sz w:val="20"/>
                <w:szCs w:val="20"/>
              </w:rPr>
              <w:t xml:space="preserve"> ной</w:t>
            </w:r>
            <w:proofErr w:type="gramEnd"/>
            <w:r w:rsidRPr="00BF75E5">
              <w:rPr>
                <w:rFonts w:ascii="Times New Roman" w:hAnsi="Times New Roman"/>
                <w:i/>
                <w:sz w:val="20"/>
                <w:szCs w:val="20"/>
              </w:rPr>
              <w:t xml:space="preserve"> услуги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Контроль в буфете</w:t>
            </w:r>
            <w:r w:rsidRPr="00BF75E5">
              <w:rPr>
                <w:rFonts w:ascii="Times New Roman" w:hAnsi="Times New Roman"/>
                <w:i/>
                <w:sz w:val="20"/>
                <w:szCs w:val="20"/>
              </w:rPr>
              <w:t>, беседа с открытыми вопросами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Ежедневно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5417F7" w:rsidRPr="00363CEC" w:rsidRDefault="005417F7" w:rsidP="005417F7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Ежемесячный обзорный </w:t>
            </w:r>
            <w:proofErr w:type="gramStart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>контроль за</w:t>
            </w:r>
            <w:proofErr w:type="gramEnd"/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 соблюдением санитарных требований.  </w:t>
            </w:r>
          </w:p>
          <w:p w:rsidR="00C16478" w:rsidRPr="00363CEC" w:rsidRDefault="005417F7" w:rsidP="005417F7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63CEC">
              <w:rPr>
                <w:rFonts w:ascii="Times New Roman" w:hAnsi="Times New Roman"/>
                <w:i/>
                <w:sz w:val="16"/>
                <w:szCs w:val="16"/>
              </w:rPr>
              <w:t xml:space="preserve">Активное привлечение родительской общественности </w:t>
            </w:r>
            <w:r w:rsidR="000A0BC8">
              <w:rPr>
                <w:rFonts w:ascii="Times New Roman" w:hAnsi="Times New Roman"/>
                <w:i/>
                <w:sz w:val="16"/>
                <w:szCs w:val="16"/>
              </w:rPr>
              <w:t xml:space="preserve">к </w:t>
            </w:r>
            <w:proofErr w:type="gramStart"/>
            <w:r w:rsidR="000A0BC8">
              <w:rPr>
                <w:rFonts w:ascii="Times New Roman" w:hAnsi="Times New Roman"/>
                <w:i/>
                <w:sz w:val="16"/>
                <w:szCs w:val="16"/>
              </w:rPr>
              <w:t>контролю за</w:t>
            </w:r>
            <w:proofErr w:type="gramEnd"/>
            <w:r w:rsidR="000A0BC8">
              <w:rPr>
                <w:rFonts w:ascii="Times New Roman" w:hAnsi="Times New Roman"/>
                <w:i/>
                <w:sz w:val="16"/>
                <w:szCs w:val="16"/>
              </w:rPr>
              <w:t xml:space="preserve"> качеством питания, </w:t>
            </w:r>
            <w:r w:rsidR="000A0BC8" w:rsidRPr="004964C9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731EA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Организац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ия деятельности психолого-педагог</w:t>
            </w:r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ического сопровожд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ения в организациях образования, выполнение планов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483261">
              <w:rPr>
                <w:rFonts w:ascii="Times New Roman" w:hAnsi="Times New Roman"/>
                <w:i/>
                <w:sz w:val="20"/>
                <w:szCs w:val="20"/>
              </w:rPr>
              <w:t xml:space="preserve">Своевременное выявление случаев </w:t>
            </w:r>
            <w:proofErr w:type="spellStart"/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 w:rsidRPr="00483261">
              <w:rPr>
                <w:rFonts w:ascii="Times New Roman" w:hAnsi="Times New Roman"/>
                <w:i/>
                <w:sz w:val="20"/>
                <w:szCs w:val="20"/>
              </w:rPr>
              <w:t xml:space="preserve"> / </w:t>
            </w:r>
            <w:proofErr w:type="spellStart"/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кибербуллинга</w:t>
            </w:r>
            <w:proofErr w:type="spellEnd"/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;            предотв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ращение насилия,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саморазрушитель</w:t>
            </w:r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83261">
              <w:rPr>
                <w:rFonts w:ascii="Times New Roman" w:hAnsi="Times New Roman"/>
                <w:i/>
                <w:sz w:val="20"/>
                <w:szCs w:val="20"/>
              </w:rPr>
              <w:t>поведения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666FF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Материалы социально-психологической работы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Фронтальный 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Изучение документа</w:t>
            </w:r>
            <w:r w:rsidRPr="006E67FC">
              <w:rPr>
                <w:rFonts w:ascii="Times New Roman" w:hAnsi="Times New Roman"/>
                <w:i/>
                <w:sz w:val="20"/>
                <w:szCs w:val="20"/>
              </w:rPr>
              <w:t>ции, опросы, интервью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Каждую четверть</w:t>
            </w:r>
          </w:p>
        </w:tc>
        <w:tc>
          <w:tcPr>
            <w:tcW w:w="1581" w:type="dxa"/>
            <w:shd w:val="clear" w:color="auto" w:fill="auto"/>
          </w:tcPr>
          <w:p w:rsidR="00E80E80" w:rsidRDefault="00E80E80" w:rsidP="00E80E8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E80E80" w:rsidRDefault="00E80E80" w:rsidP="00E80E80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E80E80" w:rsidRDefault="00E80E80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педагогического совета </w:t>
            </w:r>
          </w:p>
        </w:tc>
        <w:tc>
          <w:tcPr>
            <w:tcW w:w="1443" w:type="dxa"/>
            <w:shd w:val="clear" w:color="auto" w:fill="auto"/>
          </w:tcPr>
          <w:p w:rsidR="00C16478" w:rsidRDefault="00115F80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Обеспечение </w:t>
            </w:r>
            <w:r w:rsidR="00D806F6">
              <w:rPr>
                <w:rFonts w:ascii="Times New Roman" w:hAnsi="Times New Roman"/>
                <w:i/>
                <w:sz w:val="16"/>
                <w:szCs w:val="16"/>
              </w:rPr>
              <w:t xml:space="preserve">бесперебойной работы видеокамер, </w:t>
            </w:r>
          </w:p>
          <w:p w:rsidR="00D806F6" w:rsidRDefault="00D806F6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D806F6">
              <w:rPr>
                <w:rFonts w:ascii="Times New Roman" w:hAnsi="Times New Roman"/>
                <w:i/>
                <w:sz w:val="16"/>
                <w:szCs w:val="16"/>
              </w:rPr>
              <w:t>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</w:p>
          <w:p w:rsidR="00D806F6" w:rsidRDefault="00D806F6" w:rsidP="002C515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D806F6">
              <w:rPr>
                <w:rFonts w:ascii="Times New Roman" w:hAnsi="Times New Roman"/>
                <w:i/>
                <w:sz w:val="16"/>
                <w:szCs w:val="16"/>
              </w:rPr>
              <w:t xml:space="preserve">Мониторинг и анализ случаев возникновения конфликтов, </w:t>
            </w:r>
            <w:proofErr w:type="spellStart"/>
            <w:r w:rsidRPr="00D806F6">
              <w:rPr>
                <w:rFonts w:ascii="Times New Roman" w:hAnsi="Times New Roman"/>
                <w:i/>
                <w:sz w:val="16"/>
                <w:szCs w:val="16"/>
              </w:rPr>
              <w:t>буллинга</w:t>
            </w:r>
            <w:proofErr w:type="spellEnd"/>
            <w:r w:rsidRPr="00D806F6">
              <w:rPr>
                <w:rFonts w:ascii="Times New Roman" w:hAnsi="Times New Roman"/>
                <w:i/>
                <w:sz w:val="16"/>
                <w:szCs w:val="16"/>
              </w:rPr>
              <w:t xml:space="preserve"> с целью усиления работы классных руководителей</w:t>
            </w:r>
          </w:p>
          <w:p w:rsidR="002C5159" w:rsidRPr="00363CEC" w:rsidRDefault="002C5159" w:rsidP="002C515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2C5159">
              <w:rPr>
                <w:rFonts w:ascii="Times New Roman" w:hAnsi="Times New Roman"/>
                <w:i/>
                <w:sz w:val="16"/>
                <w:szCs w:val="16"/>
              </w:rPr>
              <w:t xml:space="preserve">Анкетирование </w:t>
            </w:r>
            <w:r w:rsidRPr="002C5159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учеников и родителей для выявления случаев насилия, </w:t>
            </w:r>
            <w:proofErr w:type="spellStart"/>
            <w:r w:rsidRPr="002C5159">
              <w:rPr>
                <w:rFonts w:ascii="Times New Roman" w:hAnsi="Times New Roman"/>
                <w:i/>
                <w:sz w:val="16"/>
                <w:szCs w:val="16"/>
              </w:rPr>
              <w:t>буллинга</w:t>
            </w:r>
            <w:proofErr w:type="spellEnd"/>
            <w:r w:rsidRPr="002C5159">
              <w:rPr>
                <w:rFonts w:ascii="Times New Roman" w:hAnsi="Times New Roman"/>
                <w:i/>
                <w:sz w:val="16"/>
                <w:szCs w:val="16"/>
              </w:rPr>
              <w:t xml:space="preserve"> в школе, фактов нарушения безопасности</w:t>
            </w:r>
            <w:r w:rsidR="00E80E80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731EA0">
              <w:rPr>
                <w:rFonts w:ascii="Times New Roman" w:hAnsi="Times New Roman"/>
                <w:i/>
                <w:sz w:val="20"/>
                <w:szCs w:val="20"/>
              </w:rPr>
              <w:t xml:space="preserve">Особенности работы с обучающимися с особыми </w:t>
            </w:r>
            <w:proofErr w:type="gramStart"/>
            <w:r w:rsidRPr="00731EA0">
              <w:rPr>
                <w:rFonts w:ascii="Times New Roman" w:hAnsi="Times New Roman"/>
                <w:i/>
                <w:sz w:val="20"/>
                <w:szCs w:val="20"/>
              </w:rPr>
              <w:t>образовательным</w:t>
            </w:r>
            <w:proofErr w:type="gramEnd"/>
            <w:r w:rsidRPr="00731EA0">
              <w:rPr>
                <w:rFonts w:ascii="Times New Roman" w:hAnsi="Times New Roman"/>
                <w:i/>
                <w:sz w:val="20"/>
                <w:szCs w:val="20"/>
              </w:rPr>
              <w:t xml:space="preserve"> и потребностями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Определение трудност</w:t>
            </w:r>
            <w:r w:rsidRPr="00731EA0">
              <w:rPr>
                <w:rFonts w:ascii="Times New Roman" w:hAnsi="Times New Roman"/>
                <w:i/>
                <w:sz w:val="20"/>
                <w:szCs w:val="20"/>
              </w:rPr>
              <w:t>ей в обучении и личностном развитии,  изучение документов учащихся, требующих инклюзивного обучения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57523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Работа педагогов 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511B3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2741D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57523F">
              <w:rPr>
                <w:rFonts w:ascii="Times New Roman" w:hAnsi="Times New Roman"/>
                <w:i/>
                <w:sz w:val="20"/>
                <w:szCs w:val="20"/>
              </w:rPr>
              <w:t>онтроль классных часов, беседа</w:t>
            </w:r>
            <w:r w:rsidR="00074EB1">
              <w:rPr>
                <w:rFonts w:ascii="Times New Roman" w:hAnsi="Times New Roman"/>
                <w:i/>
                <w:sz w:val="20"/>
                <w:szCs w:val="20"/>
              </w:rPr>
              <w:t>, анкетирование родителей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Каждую четверть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0329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0329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87175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871752">
              <w:rPr>
                <w:rFonts w:ascii="Times New Roman" w:hAnsi="Times New Roman"/>
                <w:i/>
                <w:sz w:val="16"/>
                <w:szCs w:val="16"/>
              </w:rPr>
              <w:t>Анкетирование родителей детей с ООП, выявление проблем и их решение</w:t>
            </w:r>
            <w:r w:rsidR="00E80E80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E80E80" w:rsidRPr="00E80E80">
              <w:rPr>
                <w:rFonts w:ascii="Times New Roman" w:hAnsi="Times New Roman"/>
                <w:b/>
                <w:i/>
                <w:sz w:val="16"/>
                <w:szCs w:val="16"/>
              </w:rPr>
              <w:t>анализ,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Состояние работы по оказанию социально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Диагностика качества профилактических мероприятий с учащимися, склонными к правонарушениям, пропускающих занятия без уважительной причины и совершающих проступки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Раб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ота по профилактике правонаруше</w:t>
            </w: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ний детей группы риска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 xml:space="preserve">Изучение </w:t>
            </w:r>
            <w:proofErr w:type="gramStart"/>
            <w:r w:rsidRPr="001056C1">
              <w:rPr>
                <w:rFonts w:ascii="Times New Roman" w:hAnsi="Times New Roman"/>
                <w:i/>
                <w:sz w:val="20"/>
                <w:szCs w:val="20"/>
              </w:rPr>
              <w:t xml:space="preserve">документа </w:t>
            </w:r>
            <w:proofErr w:type="spellStart"/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, определение запросов, контроль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течение года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каждую четверть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AD5FD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AD5FD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700639" w:rsidRPr="00700639" w:rsidRDefault="00700639" w:rsidP="0070063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700639">
              <w:rPr>
                <w:rFonts w:ascii="Times New Roman" w:hAnsi="Times New Roman"/>
                <w:i/>
                <w:sz w:val="16"/>
                <w:szCs w:val="16"/>
              </w:rPr>
              <w:t>Разработка плана привлечения учеников из группы риска по пропускам к общественной работе и к самоуправлению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Pr="00700639">
              <w:rPr>
                <w:rFonts w:ascii="Times New Roman" w:hAnsi="Times New Roman"/>
                <w:i/>
                <w:sz w:val="16"/>
                <w:szCs w:val="16"/>
              </w:rPr>
              <w:t xml:space="preserve">Проведение мероприятий по профилактике </w:t>
            </w:r>
            <w:proofErr w:type="spellStart"/>
            <w:r w:rsidRPr="00700639">
              <w:rPr>
                <w:rFonts w:ascii="Times New Roman" w:hAnsi="Times New Roman"/>
                <w:i/>
                <w:sz w:val="16"/>
                <w:szCs w:val="16"/>
              </w:rPr>
              <w:t>непосещаемости</w:t>
            </w:r>
            <w:proofErr w:type="spellEnd"/>
            <w:r w:rsidRPr="00700639">
              <w:rPr>
                <w:rFonts w:ascii="Times New Roman" w:hAnsi="Times New Roman"/>
                <w:i/>
                <w:sz w:val="16"/>
                <w:szCs w:val="16"/>
              </w:rPr>
              <w:t xml:space="preserve"> (беседы, классные часы, собрание, заседание совета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отцов и матерей</w:t>
            </w:r>
            <w:r w:rsidRPr="00700639">
              <w:rPr>
                <w:rFonts w:ascii="Times New Roman" w:hAnsi="Times New Roman"/>
                <w:i/>
                <w:sz w:val="16"/>
                <w:szCs w:val="16"/>
              </w:rPr>
              <w:t xml:space="preserve">).  </w:t>
            </w:r>
          </w:p>
          <w:p w:rsidR="00C16478" w:rsidRPr="00363CEC" w:rsidRDefault="00700639" w:rsidP="00700639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700639">
              <w:rPr>
                <w:rFonts w:ascii="Times New Roman" w:hAnsi="Times New Roman"/>
                <w:i/>
                <w:sz w:val="16"/>
                <w:szCs w:val="16"/>
              </w:rPr>
              <w:t>Привлечение родителей к ответственности</w:t>
            </w:r>
            <w:r w:rsidR="002424FA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2424FA" w:rsidRPr="002424FA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  <w:r w:rsidR="002424F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D5FD8">
              <w:rPr>
                <w:rFonts w:ascii="Times New Roman" w:hAnsi="Times New Roman"/>
                <w:i/>
                <w:sz w:val="20"/>
                <w:szCs w:val="20"/>
              </w:rPr>
              <w:t xml:space="preserve">Состояние </w:t>
            </w:r>
            <w:proofErr w:type="spellStart"/>
            <w:r w:rsidRPr="00AD5FD8">
              <w:rPr>
                <w:rFonts w:ascii="Times New Roman" w:hAnsi="Times New Roman"/>
                <w:i/>
                <w:sz w:val="20"/>
                <w:szCs w:val="20"/>
              </w:rPr>
              <w:t>профори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ентационной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работы учащихся 9класса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E309D">
              <w:rPr>
                <w:rFonts w:ascii="Times New Roman" w:hAnsi="Times New Roman"/>
                <w:i/>
                <w:sz w:val="20"/>
                <w:szCs w:val="20"/>
              </w:rPr>
              <w:t>Диагностика эффективности работы по профориентации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E309D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езультаты анкетирования учеников 9 класса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Анкетирование, собеседова</w:t>
            </w:r>
            <w:r w:rsidRPr="00EE309D">
              <w:rPr>
                <w:rFonts w:ascii="Times New Roman" w:hAnsi="Times New Roman"/>
                <w:i/>
                <w:sz w:val="20"/>
                <w:szCs w:val="20"/>
              </w:rPr>
              <w:t>ние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течение года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100FE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100FE8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B575F0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B575F0">
              <w:rPr>
                <w:rFonts w:ascii="Times New Roman" w:hAnsi="Times New Roman"/>
                <w:i/>
                <w:sz w:val="16"/>
                <w:szCs w:val="16"/>
              </w:rPr>
              <w:t xml:space="preserve">Поиск разнообразных форм </w:t>
            </w:r>
            <w:proofErr w:type="spellStart"/>
            <w:r w:rsidRPr="00B575F0">
              <w:rPr>
                <w:rFonts w:ascii="Times New Roman" w:hAnsi="Times New Roman"/>
                <w:i/>
                <w:sz w:val="16"/>
                <w:szCs w:val="16"/>
              </w:rPr>
              <w:t>профориентационной</w:t>
            </w:r>
            <w:proofErr w:type="spellEnd"/>
            <w:r w:rsidRPr="00B575F0">
              <w:rPr>
                <w:rFonts w:ascii="Times New Roman" w:hAnsi="Times New Roman"/>
                <w:i/>
                <w:sz w:val="16"/>
                <w:szCs w:val="16"/>
              </w:rPr>
              <w:t xml:space="preserve">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00FE8">
              <w:rPr>
                <w:rFonts w:ascii="Times New Roman" w:hAnsi="Times New Roman"/>
                <w:i/>
                <w:sz w:val="20"/>
                <w:szCs w:val="20"/>
              </w:rPr>
              <w:t xml:space="preserve">Состояние работы по профилактике правонарушений среди </w:t>
            </w:r>
            <w:proofErr w:type="spellStart"/>
            <w:proofErr w:type="gramStart"/>
            <w:r w:rsidRPr="00100FE8"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proofErr w:type="spellEnd"/>
            <w:r w:rsidRPr="00100FE8">
              <w:rPr>
                <w:rFonts w:ascii="Times New Roman" w:hAnsi="Times New Roman"/>
                <w:i/>
                <w:sz w:val="20"/>
                <w:szCs w:val="20"/>
              </w:rPr>
              <w:t xml:space="preserve"> них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100FE8">
              <w:rPr>
                <w:rFonts w:ascii="Times New Roman" w:hAnsi="Times New Roman"/>
                <w:i/>
                <w:sz w:val="20"/>
                <w:szCs w:val="20"/>
              </w:rPr>
              <w:t>Контроль за</w:t>
            </w:r>
            <w:proofErr w:type="gramEnd"/>
            <w:r w:rsidRPr="00100FE8">
              <w:rPr>
                <w:rFonts w:ascii="Times New Roman" w:hAnsi="Times New Roman"/>
                <w:i/>
                <w:sz w:val="20"/>
                <w:szCs w:val="20"/>
              </w:rPr>
              <w:t xml:space="preserve"> наличием и реализацией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совместной работы с УВД </w:t>
            </w:r>
            <w:r w:rsidRPr="00100FE8">
              <w:rPr>
                <w:rFonts w:ascii="Times New Roman" w:hAnsi="Times New Roman"/>
                <w:i/>
                <w:sz w:val="20"/>
                <w:szCs w:val="20"/>
              </w:rPr>
              <w:t xml:space="preserve">района, организацией </w:t>
            </w:r>
            <w:proofErr w:type="spellStart"/>
            <w:r w:rsidRPr="00100FE8">
              <w:rPr>
                <w:rFonts w:ascii="Times New Roman" w:hAnsi="Times New Roman"/>
                <w:i/>
                <w:sz w:val="20"/>
                <w:szCs w:val="20"/>
              </w:rPr>
              <w:t>Наркопоста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100FE8">
              <w:rPr>
                <w:rFonts w:ascii="Times New Roman" w:hAnsi="Times New Roman"/>
                <w:i/>
                <w:sz w:val="20"/>
                <w:szCs w:val="20"/>
              </w:rPr>
              <w:t>Планы совместной работы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9E20A5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9E20A5">
              <w:rPr>
                <w:rFonts w:ascii="Times New Roman" w:hAnsi="Times New Roman"/>
                <w:i/>
                <w:sz w:val="20"/>
                <w:szCs w:val="20"/>
              </w:rPr>
              <w:t>Анализ планов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0F1702">
              <w:rPr>
                <w:rFonts w:ascii="Times New Roman" w:hAnsi="Times New Roman"/>
                <w:i/>
                <w:sz w:val="20"/>
                <w:szCs w:val="20"/>
              </w:rPr>
              <w:t>Август, декабрь,  апрель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0F1702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Директор</w:t>
            </w:r>
          </w:p>
          <w:p w:rsidR="00C16478" w:rsidRDefault="00C16478" w:rsidP="000F1702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Рахменова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Т.В.</w:t>
            </w:r>
          </w:p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6478" w:rsidRDefault="00C16478" w:rsidP="000F1702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0F1702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E44399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Определение потребностей детей из социально уязвимых групп</w:t>
            </w:r>
            <w:r w:rsidR="002424FA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2424FA" w:rsidRPr="002424FA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  <w:r w:rsidR="002424F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77509">
              <w:rPr>
                <w:rFonts w:ascii="Times New Roman" w:hAnsi="Times New Roman"/>
                <w:i/>
                <w:sz w:val="20"/>
                <w:szCs w:val="20"/>
              </w:rPr>
              <w:t xml:space="preserve">Рациональное использование свободного времени и организация отдыха </w:t>
            </w:r>
            <w:proofErr w:type="gramStart"/>
            <w:r w:rsidRPr="00E77509">
              <w:rPr>
                <w:rFonts w:ascii="Times New Roman" w:hAnsi="Times New Roman"/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77509">
              <w:rPr>
                <w:rFonts w:ascii="Times New Roman" w:hAnsi="Times New Roman"/>
                <w:i/>
                <w:sz w:val="20"/>
                <w:szCs w:val="20"/>
              </w:rPr>
              <w:t>Соблюдение требований к организации досуга учащихся, профилактика правонарушений, безопасности во время каникул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E77509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Досуг, летний отдых учеников, каникулярный отдых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9E20A5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E77509">
              <w:rPr>
                <w:rFonts w:ascii="Times New Roman" w:hAnsi="Times New Roman"/>
                <w:i/>
                <w:sz w:val="20"/>
                <w:szCs w:val="20"/>
              </w:rPr>
              <w:t>Изучение документов, протоколов собраний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Периоды каникул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F66D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F66D5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3D4A34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D4A34">
              <w:rPr>
                <w:rFonts w:ascii="Times New Roman" w:hAnsi="Times New Roman"/>
                <w:i/>
                <w:sz w:val="16"/>
                <w:szCs w:val="16"/>
              </w:rPr>
              <w:t>Разработка плана работы пришкольного лагеря на основе изучения запросов учеников и родителей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Pr="003D4A34">
              <w:rPr>
                <w:rFonts w:ascii="Times New Roman" w:hAnsi="Times New Roman"/>
                <w:i/>
                <w:sz w:val="16"/>
                <w:szCs w:val="16"/>
              </w:rPr>
              <w:t>Обеспечение системы безопасности детей в пришкольном лагере</w:t>
            </w:r>
            <w:r w:rsidR="00C76BE0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C76BE0" w:rsidRPr="00C76BE0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C3BB6">
              <w:rPr>
                <w:rFonts w:ascii="Times New Roman" w:hAnsi="Times New Roman"/>
                <w:i/>
                <w:sz w:val="20"/>
                <w:szCs w:val="20"/>
              </w:rPr>
              <w:t xml:space="preserve">Результаты </w:t>
            </w:r>
            <w:proofErr w:type="spellStart"/>
            <w:proofErr w:type="gramStart"/>
            <w:r w:rsidRPr="00DC3BB6">
              <w:rPr>
                <w:rFonts w:ascii="Times New Roman" w:hAnsi="Times New Roman"/>
                <w:i/>
                <w:sz w:val="20"/>
                <w:szCs w:val="20"/>
              </w:rPr>
              <w:t>профилактическо</w:t>
            </w:r>
            <w:proofErr w:type="spellEnd"/>
            <w:r w:rsidRPr="00DC3BB6">
              <w:rPr>
                <w:rFonts w:ascii="Times New Roman" w:hAnsi="Times New Roman"/>
                <w:i/>
                <w:sz w:val="20"/>
                <w:szCs w:val="20"/>
              </w:rPr>
              <w:t xml:space="preserve"> й</w:t>
            </w:r>
            <w:proofErr w:type="gramEnd"/>
            <w:r w:rsidRPr="00DC3BB6">
              <w:rPr>
                <w:rFonts w:ascii="Times New Roman" w:hAnsi="Times New Roman"/>
                <w:i/>
                <w:sz w:val="20"/>
                <w:szCs w:val="20"/>
              </w:rPr>
              <w:t xml:space="preserve"> работы медицинского работника по формированию навыков личной гигиены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C3BB6">
              <w:rPr>
                <w:rFonts w:ascii="Times New Roman" w:hAnsi="Times New Roman"/>
                <w:i/>
                <w:sz w:val="20"/>
                <w:szCs w:val="20"/>
              </w:rPr>
              <w:t xml:space="preserve">Обеспечение соблюдения </w:t>
            </w:r>
            <w:proofErr w:type="gramStart"/>
            <w:r w:rsidRPr="00DC3BB6">
              <w:rPr>
                <w:rFonts w:ascii="Times New Roman" w:hAnsi="Times New Roman"/>
                <w:i/>
                <w:sz w:val="20"/>
                <w:szCs w:val="20"/>
              </w:rPr>
              <w:t>обучающимися</w:t>
            </w:r>
            <w:proofErr w:type="gramEnd"/>
            <w:r w:rsidRPr="00DC3BB6">
              <w:rPr>
                <w:rFonts w:ascii="Times New Roman" w:hAnsi="Times New Roman"/>
                <w:i/>
                <w:sz w:val="20"/>
                <w:szCs w:val="20"/>
              </w:rPr>
              <w:t xml:space="preserve"> единых гигиенических требований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Ученики 1-9</w:t>
            </w:r>
            <w:r w:rsidRPr="00DC3BB6">
              <w:rPr>
                <w:rFonts w:ascii="Times New Roman" w:hAnsi="Times New Roman"/>
                <w:i/>
                <w:sz w:val="20"/>
                <w:szCs w:val="20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Тематичес</w:t>
            </w:r>
            <w:r w:rsidRPr="001056C1">
              <w:rPr>
                <w:rFonts w:ascii="Times New Roman" w:hAnsi="Times New Roman"/>
                <w:i/>
                <w:sz w:val="20"/>
                <w:szCs w:val="20"/>
              </w:rPr>
              <w:t>кий</w:t>
            </w:r>
          </w:p>
        </w:tc>
        <w:tc>
          <w:tcPr>
            <w:tcW w:w="1559" w:type="dxa"/>
            <w:shd w:val="clear" w:color="auto" w:fill="auto"/>
          </w:tcPr>
          <w:p w:rsidR="00C16478" w:rsidRPr="000D7155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Изучение документации, анкетирова</w:t>
            </w:r>
            <w:r w:rsidRPr="00630A05">
              <w:rPr>
                <w:rFonts w:ascii="Times New Roman" w:hAnsi="Times New Roman"/>
                <w:i/>
                <w:sz w:val="20"/>
                <w:szCs w:val="20"/>
              </w:rPr>
              <w:t>ние, наблюдение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Каждую четверть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630A0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630A0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871752" w:rsidP="0034613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Усиление работы с медицинским работником</w:t>
            </w:r>
            <w:r w:rsidR="00C76BE0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C76BE0" w:rsidRPr="00C76BE0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  <w:r w:rsidR="00C76BE0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</w:tc>
        <w:tc>
          <w:tcPr>
            <w:tcW w:w="1782" w:type="dxa"/>
            <w:shd w:val="clear" w:color="auto" w:fill="auto"/>
          </w:tcPr>
          <w:p w:rsidR="00C16478" w:rsidRPr="00F13583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5213F">
              <w:rPr>
                <w:rFonts w:ascii="Times New Roman" w:hAnsi="Times New Roman"/>
                <w:i/>
                <w:sz w:val="20"/>
                <w:szCs w:val="20"/>
              </w:rPr>
              <w:t xml:space="preserve">Уровень организации </w:t>
            </w:r>
            <w:proofErr w:type="spellStart"/>
            <w:r w:rsidRPr="0025213F">
              <w:rPr>
                <w:rFonts w:ascii="Times New Roman" w:hAnsi="Times New Roman"/>
                <w:i/>
                <w:sz w:val="20"/>
                <w:szCs w:val="20"/>
              </w:rPr>
              <w:t>военнопатриотического</w:t>
            </w:r>
            <w:proofErr w:type="spellEnd"/>
            <w:r w:rsidRPr="0025213F">
              <w:rPr>
                <w:rFonts w:ascii="Times New Roman" w:hAnsi="Times New Roman"/>
                <w:i/>
                <w:sz w:val="20"/>
                <w:szCs w:val="20"/>
              </w:rPr>
              <w:t xml:space="preserve"> воспитания</w:t>
            </w:r>
          </w:p>
        </w:tc>
        <w:tc>
          <w:tcPr>
            <w:tcW w:w="1843" w:type="dxa"/>
            <w:shd w:val="clear" w:color="auto" w:fill="auto"/>
          </w:tcPr>
          <w:p w:rsidR="00C16478" w:rsidRPr="000704F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5213F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уровня организации </w:t>
            </w:r>
            <w:proofErr w:type="spellStart"/>
            <w:r w:rsidRPr="0025213F">
              <w:rPr>
                <w:rFonts w:ascii="Times New Roman" w:hAnsi="Times New Roman"/>
                <w:i/>
                <w:sz w:val="20"/>
                <w:szCs w:val="20"/>
              </w:rPr>
              <w:t>военнопатриотического</w:t>
            </w:r>
            <w:proofErr w:type="spellEnd"/>
            <w:r w:rsidRPr="0025213F">
              <w:rPr>
                <w:rFonts w:ascii="Times New Roman" w:hAnsi="Times New Roman"/>
                <w:i/>
                <w:sz w:val="20"/>
                <w:szCs w:val="20"/>
              </w:rPr>
              <w:t xml:space="preserve"> воспитания, качества мероприятий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5213F">
              <w:rPr>
                <w:rFonts w:ascii="Times New Roman" w:hAnsi="Times New Roman"/>
                <w:i/>
                <w:sz w:val="20"/>
                <w:szCs w:val="20"/>
              </w:rPr>
              <w:t>План работы, планы мероприятий</w:t>
            </w:r>
          </w:p>
        </w:tc>
        <w:tc>
          <w:tcPr>
            <w:tcW w:w="1559" w:type="dxa"/>
            <w:shd w:val="clear" w:color="auto" w:fill="auto"/>
          </w:tcPr>
          <w:p w:rsidR="00C16478" w:rsidRPr="00F676D0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Фронталь</w:t>
            </w:r>
            <w:r w:rsidRPr="0025213F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</w:p>
        </w:tc>
        <w:tc>
          <w:tcPr>
            <w:tcW w:w="1559" w:type="dxa"/>
            <w:shd w:val="clear" w:color="auto" w:fill="auto"/>
          </w:tcPr>
          <w:p w:rsidR="00C16478" w:rsidRPr="0025213F" w:rsidRDefault="00C16478" w:rsidP="0025213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5213F">
              <w:rPr>
                <w:rFonts w:ascii="Times New Roman" w:hAnsi="Times New Roman"/>
                <w:i/>
                <w:sz w:val="20"/>
                <w:szCs w:val="20"/>
              </w:rPr>
              <w:t>Посещение занятий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 интервью, изучение документа</w:t>
            </w:r>
            <w:r w:rsidRPr="0025213F">
              <w:rPr>
                <w:rFonts w:ascii="Times New Roman" w:hAnsi="Times New Roman"/>
                <w:i/>
                <w:sz w:val="20"/>
                <w:szCs w:val="20"/>
              </w:rPr>
              <w:t xml:space="preserve">ции </w:t>
            </w:r>
          </w:p>
          <w:p w:rsidR="00C16478" w:rsidRPr="000D7155" w:rsidRDefault="00C16478" w:rsidP="0025213F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C16478" w:rsidRDefault="00C16478" w:rsidP="0034613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полугодие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0329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0329A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0329A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581B87" w:rsidP="00581B87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Поиск разнообразных форм работы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C76BE0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proofErr w:type="gramEnd"/>
            <w:r w:rsidR="00C76BE0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C76BE0" w:rsidRPr="00C76BE0">
              <w:rPr>
                <w:rFonts w:ascii="Times New Roman" w:hAnsi="Times New Roman"/>
                <w:b/>
                <w:i/>
                <w:sz w:val="16"/>
                <w:szCs w:val="16"/>
              </w:rPr>
              <w:t>справка,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4613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6478" w:rsidRPr="00740490" w:rsidTr="00346135">
        <w:tc>
          <w:tcPr>
            <w:tcW w:w="486" w:type="dxa"/>
            <w:shd w:val="clear" w:color="auto" w:fill="auto"/>
          </w:tcPr>
          <w:p w:rsidR="00C16478" w:rsidRPr="00740490" w:rsidRDefault="00306945" w:rsidP="0030694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</w:t>
            </w:r>
          </w:p>
        </w:tc>
        <w:tc>
          <w:tcPr>
            <w:tcW w:w="1782" w:type="dxa"/>
            <w:shd w:val="clear" w:color="auto" w:fill="auto"/>
          </w:tcPr>
          <w:p w:rsidR="00C16478" w:rsidRPr="0025213F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 работе совета отцов и матерей </w:t>
            </w:r>
          </w:p>
        </w:tc>
        <w:tc>
          <w:tcPr>
            <w:tcW w:w="1843" w:type="dxa"/>
            <w:shd w:val="clear" w:color="auto" w:fill="auto"/>
          </w:tcPr>
          <w:p w:rsidR="00C16478" w:rsidRPr="0025213F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C45D62">
              <w:rPr>
                <w:rFonts w:ascii="Times New Roman" w:hAnsi="Times New Roman"/>
                <w:i/>
                <w:sz w:val="20"/>
                <w:szCs w:val="20"/>
              </w:rPr>
              <w:t>Изучение положительных результатов работы советов</w:t>
            </w:r>
          </w:p>
        </w:tc>
        <w:tc>
          <w:tcPr>
            <w:tcW w:w="1559" w:type="dxa"/>
            <w:shd w:val="clear" w:color="auto" w:fill="auto"/>
          </w:tcPr>
          <w:p w:rsidR="00C16478" w:rsidRPr="0025213F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Работа советов</w:t>
            </w:r>
          </w:p>
        </w:tc>
        <w:tc>
          <w:tcPr>
            <w:tcW w:w="1559" w:type="dxa"/>
            <w:shd w:val="clear" w:color="auto" w:fill="auto"/>
          </w:tcPr>
          <w:p w:rsidR="00C16478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Фронтальный </w:t>
            </w:r>
          </w:p>
        </w:tc>
        <w:tc>
          <w:tcPr>
            <w:tcW w:w="1559" w:type="dxa"/>
            <w:shd w:val="clear" w:color="auto" w:fill="auto"/>
          </w:tcPr>
          <w:p w:rsidR="00C16478" w:rsidRPr="0025213F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6310D3">
              <w:rPr>
                <w:rFonts w:ascii="Times New Roman" w:hAnsi="Times New Roman"/>
                <w:i/>
                <w:sz w:val="20"/>
                <w:szCs w:val="20"/>
              </w:rPr>
              <w:t xml:space="preserve">Анализ планов </w:t>
            </w:r>
            <w:proofErr w:type="gramStart"/>
            <w:r w:rsidRPr="006310D3">
              <w:rPr>
                <w:rFonts w:ascii="Times New Roman" w:hAnsi="Times New Roman"/>
                <w:i/>
                <w:sz w:val="20"/>
                <w:szCs w:val="20"/>
              </w:rPr>
              <w:t xml:space="preserve">воспитатель </w:t>
            </w:r>
            <w:proofErr w:type="spellStart"/>
            <w:r w:rsidRPr="006310D3">
              <w:rPr>
                <w:rFonts w:ascii="Times New Roman" w:hAnsi="Times New Roman"/>
                <w:i/>
                <w:sz w:val="20"/>
                <w:szCs w:val="20"/>
              </w:rPr>
              <w:t>ных</w:t>
            </w:r>
            <w:proofErr w:type="spellEnd"/>
            <w:proofErr w:type="gramEnd"/>
            <w:r w:rsidRPr="006310D3">
              <w:rPr>
                <w:rFonts w:ascii="Times New Roman" w:hAnsi="Times New Roman"/>
                <w:i/>
                <w:sz w:val="20"/>
                <w:szCs w:val="20"/>
              </w:rPr>
              <w:t xml:space="preserve"> мероприятий, беседа</w:t>
            </w:r>
          </w:p>
        </w:tc>
        <w:tc>
          <w:tcPr>
            <w:tcW w:w="1254" w:type="dxa"/>
            <w:shd w:val="clear" w:color="auto" w:fill="auto"/>
          </w:tcPr>
          <w:p w:rsidR="00C16478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Ежемесячно </w:t>
            </w:r>
          </w:p>
        </w:tc>
        <w:tc>
          <w:tcPr>
            <w:tcW w:w="1581" w:type="dxa"/>
            <w:shd w:val="clear" w:color="auto" w:fill="auto"/>
          </w:tcPr>
          <w:p w:rsidR="00C16478" w:rsidRDefault="00C16478" w:rsidP="0030694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по ВР </w:t>
            </w:r>
          </w:p>
          <w:p w:rsidR="00C16478" w:rsidRDefault="00C16478" w:rsidP="00306945">
            <w:pPr>
              <w:spacing w:after="0" w:line="2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Климова Д.Ю.</w:t>
            </w:r>
          </w:p>
          <w:p w:rsidR="00C16478" w:rsidRPr="00740490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C16478" w:rsidRPr="00740490" w:rsidRDefault="00C16478" w:rsidP="00306945">
            <w:pPr>
              <w:spacing w:after="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Совещание при директоре</w:t>
            </w:r>
          </w:p>
        </w:tc>
        <w:tc>
          <w:tcPr>
            <w:tcW w:w="1443" w:type="dxa"/>
            <w:shd w:val="clear" w:color="auto" w:fill="auto"/>
          </w:tcPr>
          <w:p w:rsidR="00C16478" w:rsidRPr="00363CEC" w:rsidRDefault="00581B87" w:rsidP="00306945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Эффективная организация работы</w:t>
            </w:r>
            <w:r w:rsidR="00306945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306945" w:rsidRPr="00306945">
              <w:rPr>
                <w:rFonts w:ascii="Times New Roman" w:hAnsi="Times New Roman"/>
                <w:b/>
                <w:i/>
                <w:sz w:val="16"/>
                <w:szCs w:val="16"/>
              </w:rPr>
              <w:t>информация, протокол</w:t>
            </w:r>
          </w:p>
        </w:tc>
        <w:tc>
          <w:tcPr>
            <w:tcW w:w="1193" w:type="dxa"/>
            <w:shd w:val="clear" w:color="auto" w:fill="auto"/>
          </w:tcPr>
          <w:p w:rsidR="00C16478" w:rsidRPr="00740490" w:rsidRDefault="00C16478" w:rsidP="00306945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C6F1D" w:rsidRDefault="008C6F1D" w:rsidP="00306945">
      <w:pPr>
        <w:spacing w:after="0" w:line="20" w:lineRule="atLeast"/>
        <w:rPr>
          <w:rFonts w:ascii="Times New Roman" w:hAnsi="Times New Roman"/>
          <w:sz w:val="18"/>
          <w:szCs w:val="18"/>
        </w:rPr>
      </w:pPr>
    </w:p>
    <w:p w:rsidR="008C6F1D" w:rsidRDefault="000F5ED2" w:rsidP="00306945">
      <w:pPr>
        <w:spacing w:after="0" w:line="20" w:lineRule="atLeast"/>
        <w:jc w:val="right"/>
        <w:rPr>
          <w:rFonts w:ascii="Times New Roman" w:hAnsi="Times New Roman"/>
          <w:i/>
          <w:sz w:val="20"/>
          <w:szCs w:val="20"/>
        </w:rPr>
      </w:pPr>
      <w:r w:rsidRPr="000F5ED2">
        <w:rPr>
          <w:rFonts w:ascii="Times New Roman" w:hAnsi="Times New Roman"/>
          <w:i/>
          <w:sz w:val="20"/>
          <w:szCs w:val="20"/>
        </w:rPr>
        <w:t xml:space="preserve">Заместитель директора по УВР: </w:t>
      </w:r>
      <w:r w:rsidR="002634A2">
        <w:rPr>
          <w:rFonts w:ascii="Times New Roman" w:hAnsi="Times New Roman"/>
          <w:i/>
          <w:sz w:val="20"/>
          <w:szCs w:val="20"/>
        </w:rPr>
        <w:t xml:space="preserve"> </w:t>
      </w:r>
      <w:r w:rsidRPr="000F5ED2">
        <w:rPr>
          <w:rFonts w:ascii="Times New Roman" w:hAnsi="Times New Roman"/>
          <w:i/>
          <w:sz w:val="20"/>
          <w:szCs w:val="20"/>
        </w:rPr>
        <w:t>Красная В.П.</w:t>
      </w:r>
    </w:p>
    <w:p w:rsidR="00CB458A" w:rsidRDefault="00CB458A" w:rsidP="002C0EDE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CB458A" w:rsidSect="000F5ED2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404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749C4"/>
    <w:multiLevelType w:val="hybridMultilevel"/>
    <w:tmpl w:val="A688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36AB3"/>
    <w:multiLevelType w:val="hybridMultilevel"/>
    <w:tmpl w:val="1EEA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418A"/>
    <w:multiLevelType w:val="hybridMultilevel"/>
    <w:tmpl w:val="329C1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E76A1"/>
    <w:multiLevelType w:val="hybridMultilevel"/>
    <w:tmpl w:val="1EB69B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6D0A"/>
    <w:multiLevelType w:val="hybridMultilevel"/>
    <w:tmpl w:val="EE1C2A46"/>
    <w:lvl w:ilvl="0" w:tplc="FA66C0BE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02EF9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A1536"/>
    <w:multiLevelType w:val="hybridMultilevel"/>
    <w:tmpl w:val="7BBECFA2"/>
    <w:lvl w:ilvl="0" w:tplc="168C7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86783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77DB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68F3"/>
    <w:multiLevelType w:val="hybridMultilevel"/>
    <w:tmpl w:val="768A2D10"/>
    <w:lvl w:ilvl="0" w:tplc="EC40F292">
      <w:start w:val="4"/>
      <w:numFmt w:val="decimal"/>
      <w:lvlText w:val="%1."/>
      <w:lvlJc w:val="left"/>
      <w:pPr>
        <w:ind w:left="3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3B8B7555"/>
    <w:multiLevelType w:val="hybridMultilevel"/>
    <w:tmpl w:val="1E66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F7015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077AE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10222"/>
    <w:multiLevelType w:val="hybridMultilevel"/>
    <w:tmpl w:val="74BAA2D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40B7E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551CB"/>
    <w:multiLevelType w:val="hybridMultilevel"/>
    <w:tmpl w:val="C70838F8"/>
    <w:lvl w:ilvl="0" w:tplc="EC60E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832E1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538AD"/>
    <w:multiLevelType w:val="hybridMultilevel"/>
    <w:tmpl w:val="41AA954A"/>
    <w:lvl w:ilvl="0" w:tplc="336E62D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A5673"/>
    <w:multiLevelType w:val="hybridMultilevel"/>
    <w:tmpl w:val="64D4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1E2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37E38"/>
    <w:multiLevelType w:val="hybridMultilevel"/>
    <w:tmpl w:val="B1F0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60554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54001"/>
    <w:multiLevelType w:val="hybridMultilevel"/>
    <w:tmpl w:val="5FAA6004"/>
    <w:lvl w:ilvl="0" w:tplc="E44A6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37004"/>
    <w:multiLevelType w:val="hybridMultilevel"/>
    <w:tmpl w:val="5FD4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16F52"/>
    <w:multiLevelType w:val="hybridMultilevel"/>
    <w:tmpl w:val="A960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11"/>
  </w:num>
  <w:num w:numId="5">
    <w:abstractNumId w:val="4"/>
  </w:num>
  <w:num w:numId="6">
    <w:abstractNumId w:val="5"/>
  </w:num>
  <w:num w:numId="7">
    <w:abstractNumId w:val="15"/>
  </w:num>
  <w:num w:numId="8">
    <w:abstractNumId w:val="19"/>
  </w:num>
  <w:num w:numId="9">
    <w:abstractNumId w:val="17"/>
  </w:num>
  <w:num w:numId="10">
    <w:abstractNumId w:val="25"/>
  </w:num>
  <w:num w:numId="11">
    <w:abstractNumId w:val="3"/>
  </w:num>
  <w:num w:numId="12">
    <w:abstractNumId w:val="12"/>
  </w:num>
  <w:num w:numId="13">
    <w:abstractNumId w:val="8"/>
  </w:num>
  <w:num w:numId="14">
    <w:abstractNumId w:val="20"/>
  </w:num>
  <w:num w:numId="15">
    <w:abstractNumId w:val="6"/>
  </w:num>
  <w:num w:numId="16">
    <w:abstractNumId w:val="1"/>
  </w:num>
  <w:num w:numId="17">
    <w:abstractNumId w:val="13"/>
  </w:num>
  <w:num w:numId="18">
    <w:abstractNumId w:val="14"/>
  </w:num>
  <w:num w:numId="19">
    <w:abstractNumId w:val="18"/>
  </w:num>
  <w:num w:numId="20">
    <w:abstractNumId w:val="7"/>
  </w:num>
  <w:num w:numId="21">
    <w:abstractNumId w:val="21"/>
  </w:num>
  <w:num w:numId="22">
    <w:abstractNumId w:val="24"/>
  </w:num>
  <w:num w:numId="23">
    <w:abstractNumId w:val="23"/>
  </w:num>
  <w:num w:numId="24">
    <w:abstractNumId w:val="0"/>
  </w:num>
  <w:num w:numId="25">
    <w:abstractNumId w:val="9"/>
  </w:num>
  <w:num w:numId="26">
    <w:abstractNumId w:val="16"/>
  </w:num>
  <w:num w:numId="2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2C"/>
    <w:rsid w:val="00004A76"/>
    <w:rsid w:val="00005F63"/>
    <w:rsid w:val="0000735B"/>
    <w:rsid w:val="00011424"/>
    <w:rsid w:val="00023003"/>
    <w:rsid w:val="00023781"/>
    <w:rsid w:val="000243B1"/>
    <w:rsid w:val="0002585E"/>
    <w:rsid w:val="000311E3"/>
    <w:rsid w:val="0003707B"/>
    <w:rsid w:val="000408AD"/>
    <w:rsid w:val="00041FED"/>
    <w:rsid w:val="0004208C"/>
    <w:rsid w:val="0004264B"/>
    <w:rsid w:val="00045993"/>
    <w:rsid w:val="000460F5"/>
    <w:rsid w:val="00047341"/>
    <w:rsid w:val="00047468"/>
    <w:rsid w:val="000520B9"/>
    <w:rsid w:val="00052ECD"/>
    <w:rsid w:val="00054E59"/>
    <w:rsid w:val="000565AE"/>
    <w:rsid w:val="00057A28"/>
    <w:rsid w:val="0006455F"/>
    <w:rsid w:val="000666C2"/>
    <w:rsid w:val="000704F0"/>
    <w:rsid w:val="000743C2"/>
    <w:rsid w:val="0007488E"/>
    <w:rsid w:val="00074EB1"/>
    <w:rsid w:val="000768A5"/>
    <w:rsid w:val="00076B0D"/>
    <w:rsid w:val="00076C18"/>
    <w:rsid w:val="00077530"/>
    <w:rsid w:val="00077E26"/>
    <w:rsid w:val="00081E0F"/>
    <w:rsid w:val="00083FD4"/>
    <w:rsid w:val="0008434D"/>
    <w:rsid w:val="00091322"/>
    <w:rsid w:val="00092867"/>
    <w:rsid w:val="00093800"/>
    <w:rsid w:val="00094BB2"/>
    <w:rsid w:val="00094D5D"/>
    <w:rsid w:val="000953FF"/>
    <w:rsid w:val="000A0641"/>
    <w:rsid w:val="000A0BC8"/>
    <w:rsid w:val="000A14B9"/>
    <w:rsid w:val="000A4093"/>
    <w:rsid w:val="000A5765"/>
    <w:rsid w:val="000B140B"/>
    <w:rsid w:val="000B15FD"/>
    <w:rsid w:val="000B1799"/>
    <w:rsid w:val="000B2904"/>
    <w:rsid w:val="000B2934"/>
    <w:rsid w:val="000B2BED"/>
    <w:rsid w:val="000B2FB6"/>
    <w:rsid w:val="000B466E"/>
    <w:rsid w:val="000B4730"/>
    <w:rsid w:val="000B6954"/>
    <w:rsid w:val="000B775D"/>
    <w:rsid w:val="000C5AA1"/>
    <w:rsid w:val="000C7B75"/>
    <w:rsid w:val="000D097A"/>
    <w:rsid w:val="000D23AD"/>
    <w:rsid w:val="000D383A"/>
    <w:rsid w:val="000D57E7"/>
    <w:rsid w:val="000D7155"/>
    <w:rsid w:val="000E2851"/>
    <w:rsid w:val="000E33F8"/>
    <w:rsid w:val="000E5319"/>
    <w:rsid w:val="000E7BA2"/>
    <w:rsid w:val="000F1702"/>
    <w:rsid w:val="000F2794"/>
    <w:rsid w:val="000F3E7F"/>
    <w:rsid w:val="000F5ED2"/>
    <w:rsid w:val="00100FE8"/>
    <w:rsid w:val="001039AB"/>
    <w:rsid w:val="00104506"/>
    <w:rsid w:val="001056C1"/>
    <w:rsid w:val="00106EEC"/>
    <w:rsid w:val="0011019C"/>
    <w:rsid w:val="00110CD8"/>
    <w:rsid w:val="001127F8"/>
    <w:rsid w:val="00114551"/>
    <w:rsid w:val="001159F4"/>
    <w:rsid w:val="00115F80"/>
    <w:rsid w:val="00117752"/>
    <w:rsid w:val="00117FF4"/>
    <w:rsid w:val="0012495E"/>
    <w:rsid w:val="00124C11"/>
    <w:rsid w:val="00127159"/>
    <w:rsid w:val="00136000"/>
    <w:rsid w:val="00140CCE"/>
    <w:rsid w:val="00141C2E"/>
    <w:rsid w:val="001427EE"/>
    <w:rsid w:val="001434D0"/>
    <w:rsid w:val="0014460A"/>
    <w:rsid w:val="00146155"/>
    <w:rsid w:val="0014698E"/>
    <w:rsid w:val="001472BE"/>
    <w:rsid w:val="001516DE"/>
    <w:rsid w:val="0015259E"/>
    <w:rsid w:val="00155750"/>
    <w:rsid w:val="00156709"/>
    <w:rsid w:val="00163BCA"/>
    <w:rsid w:val="00166087"/>
    <w:rsid w:val="00173D6F"/>
    <w:rsid w:val="00174E24"/>
    <w:rsid w:val="00175490"/>
    <w:rsid w:val="001755CB"/>
    <w:rsid w:val="00176864"/>
    <w:rsid w:val="001821CA"/>
    <w:rsid w:val="001913B9"/>
    <w:rsid w:val="00191CDA"/>
    <w:rsid w:val="00195C63"/>
    <w:rsid w:val="00196C80"/>
    <w:rsid w:val="001A21AD"/>
    <w:rsid w:val="001A40AB"/>
    <w:rsid w:val="001A53C2"/>
    <w:rsid w:val="001A5F5B"/>
    <w:rsid w:val="001B02E0"/>
    <w:rsid w:val="001B15EB"/>
    <w:rsid w:val="001B2C9E"/>
    <w:rsid w:val="001B4126"/>
    <w:rsid w:val="001B45D2"/>
    <w:rsid w:val="001B4CC4"/>
    <w:rsid w:val="001C24E2"/>
    <w:rsid w:val="001C54F8"/>
    <w:rsid w:val="001C5FC0"/>
    <w:rsid w:val="001C603F"/>
    <w:rsid w:val="001C6510"/>
    <w:rsid w:val="001D2812"/>
    <w:rsid w:val="001D3E28"/>
    <w:rsid w:val="001E0081"/>
    <w:rsid w:val="001E2162"/>
    <w:rsid w:val="001E2CED"/>
    <w:rsid w:val="001E5419"/>
    <w:rsid w:val="001E58A7"/>
    <w:rsid w:val="001E6EBF"/>
    <w:rsid w:val="001F03B3"/>
    <w:rsid w:val="001F2203"/>
    <w:rsid w:val="001F268D"/>
    <w:rsid w:val="00204377"/>
    <w:rsid w:val="002056E3"/>
    <w:rsid w:val="00206DDA"/>
    <w:rsid w:val="00207BFC"/>
    <w:rsid w:val="00207C41"/>
    <w:rsid w:val="002100D8"/>
    <w:rsid w:val="0021307B"/>
    <w:rsid w:val="00214485"/>
    <w:rsid w:val="00215C07"/>
    <w:rsid w:val="002170DE"/>
    <w:rsid w:val="00223713"/>
    <w:rsid w:val="00225D93"/>
    <w:rsid w:val="00227387"/>
    <w:rsid w:val="002277D2"/>
    <w:rsid w:val="002278C9"/>
    <w:rsid w:val="0023083A"/>
    <w:rsid w:val="002321EB"/>
    <w:rsid w:val="0023274D"/>
    <w:rsid w:val="00233328"/>
    <w:rsid w:val="00234618"/>
    <w:rsid w:val="00237356"/>
    <w:rsid w:val="002378EC"/>
    <w:rsid w:val="00237F6A"/>
    <w:rsid w:val="002424FA"/>
    <w:rsid w:val="002449F5"/>
    <w:rsid w:val="00246A23"/>
    <w:rsid w:val="00250FB7"/>
    <w:rsid w:val="0025213F"/>
    <w:rsid w:val="00255DEC"/>
    <w:rsid w:val="002634A2"/>
    <w:rsid w:val="002655B2"/>
    <w:rsid w:val="00270F0E"/>
    <w:rsid w:val="002741D5"/>
    <w:rsid w:val="00277C3F"/>
    <w:rsid w:val="0028064B"/>
    <w:rsid w:val="00280D02"/>
    <w:rsid w:val="002812D9"/>
    <w:rsid w:val="0028235B"/>
    <w:rsid w:val="0028244F"/>
    <w:rsid w:val="002841CC"/>
    <w:rsid w:val="00294791"/>
    <w:rsid w:val="002954DF"/>
    <w:rsid w:val="00295D12"/>
    <w:rsid w:val="00297BDF"/>
    <w:rsid w:val="002A069D"/>
    <w:rsid w:val="002A0B08"/>
    <w:rsid w:val="002B24DE"/>
    <w:rsid w:val="002B2F53"/>
    <w:rsid w:val="002B6B0E"/>
    <w:rsid w:val="002B6E7F"/>
    <w:rsid w:val="002C0EDE"/>
    <w:rsid w:val="002C3EC0"/>
    <w:rsid w:val="002C5159"/>
    <w:rsid w:val="002C5497"/>
    <w:rsid w:val="002C6B37"/>
    <w:rsid w:val="002D0224"/>
    <w:rsid w:val="002D2484"/>
    <w:rsid w:val="002D3754"/>
    <w:rsid w:val="002D40FA"/>
    <w:rsid w:val="002D6908"/>
    <w:rsid w:val="002E7E9D"/>
    <w:rsid w:val="002E7F3F"/>
    <w:rsid w:val="002F2C64"/>
    <w:rsid w:val="002F31DB"/>
    <w:rsid w:val="002F4A5D"/>
    <w:rsid w:val="00300C69"/>
    <w:rsid w:val="00303102"/>
    <w:rsid w:val="0030329A"/>
    <w:rsid w:val="003046D8"/>
    <w:rsid w:val="00306889"/>
    <w:rsid w:val="00306945"/>
    <w:rsid w:val="00312445"/>
    <w:rsid w:val="00314697"/>
    <w:rsid w:val="00315E78"/>
    <w:rsid w:val="00326B7C"/>
    <w:rsid w:val="00340A00"/>
    <w:rsid w:val="0034172B"/>
    <w:rsid w:val="00341E52"/>
    <w:rsid w:val="00342266"/>
    <w:rsid w:val="00342D9E"/>
    <w:rsid w:val="00346135"/>
    <w:rsid w:val="00346B22"/>
    <w:rsid w:val="0034788F"/>
    <w:rsid w:val="0035544E"/>
    <w:rsid w:val="0036164A"/>
    <w:rsid w:val="00362AB3"/>
    <w:rsid w:val="00363A42"/>
    <w:rsid w:val="00363CEC"/>
    <w:rsid w:val="0036461B"/>
    <w:rsid w:val="0036698F"/>
    <w:rsid w:val="00371E62"/>
    <w:rsid w:val="0037530A"/>
    <w:rsid w:val="0037645D"/>
    <w:rsid w:val="0037692F"/>
    <w:rsid w:val="00377101"/>
    <w:rsid w:val="00377ABD"/>
    <w:rsid w:val="00377B6C"/>
    <w:rsid w:val="00380972"/>
    <w:rsid w:val="00381A68"/>
    <w:rsid w:val="00381C58"/>
    <w:rsid w:val="00385BE0"/>
    <w:rsid w:val="00385E57"/>
    <w:rsid w:val="0038658A"/>
    <w:rsid w:val="003868AB"/>
    <w:rsid w:val="00391CA6"/>
    <w:rsid w:val="0039214B"/>
    <w:rsid w:val="003962BE"/>
    <w:rsid w:val="003A2D94"/>
    <w:rsid w:val="003B1AAA"/>
    <w:rsid w:val="003B3C18"/>
    <w:rsid w:val="003B4FE4"/>
    <w:rsid w:val="003C2895"/>
    <w:rsid w:val="003C2B38"/>
    <w:rsid w:val="003C384E"/>
    <w:rsid w:val="003C4AF8"/>
    <w:rsid w:val="003C6064"/>
    <w:rsid w:val="003D0809"/>
    <w:rsid w:val="003D094A"/>
    <w:rsid w:val="003D1FB1"/>
    <w:rsid w:val="003D2B5A"/>
    <w:rsid w:val="003D47BC"/>
    <w:rsid w:val="003D4A34"/>
    <w:rsid w:val="003D4A3A"/>
    <w:rsid w:val="003D5281"/>
    <w:rsid w:val="003D6BD5"/>
    <w:rsid w:val="003D72FD"/>
    <w:rsid w:val="003D7539"/>
    <w:rsid w:val="003E120B"/>
    <w:rsid w:val="003E7188"/>
    <w:rsid w:val="003F14BC"/>
    <w:rsid w:val="003F5F87"/>
    <w:rsid w:val="004036E0"/>
    <w:rsid w:val="004036F2"/>
    <w:rsid w:val="004075CD"/>
    <w:rsid w:val="0041241F"/>
    <w:rsid w:val="0041619F"/>
    <w:rsid w:val="0041678A"/>
    <w:rsid w:val="00416C29"/>
    <w:rsid w:val="00421290"/>
    <w:rsid w:val="0042189F"/>
    <w:rsid w:val="00421B0D"/>
    <w:rsid w:val="00422D39"/>
    <w:rsid w:val="00424CA3"/>
    <w:rsid w:val="00426E9E"/>
    <w:rsid w:val="00431589"/>
    <w:rsid w:val="004320F7"/>
    <w:rsid w:val="00433DAF"/>
    <w:rsid w:val="00434087"/>
    <w:rsid w:val="004354E5"/>
    <w:rsid w:val="00435AD3"/>
    <w:rsid w:val="00441BA2"/>
    <w:rsid w:val="00442176"/>
    <w:rsid w:val="00446FAC"/>
    <w:rsid w:val="00451791"/>
    <w:rsid w:val="004519D3"/>
    <w:rsid w:val="00452DEE"/>
    <w:rsid w:val="00453C0C"/>
    <w:rsid w:val="00462F70"/>
    <w:rsid w:val="00465BE5"/>
    <w:rsid w:val="00465EB0"/>
    <w:rsid w:val="0046777C"/>
    <w:rsid w:val="00467AB5"/>
    <w:rsid w:val="00467E6A"/>
    <w:rsid w:val="00470A74"/>
    <w:rsid w:val="0047247E"/>
    <w:rsid w:val="00473384"/>
    <w:rsid w:val="0047463B"/>
    <w:rsid w:val="0047669A"/>
    <w:rsid w:val="00477F5A"/>
    <w:rsid w:val="00483261"/>
    <w:rsid w:val="00485B83"/>
    <w:rsid w:val="004872B9"/>
    <w:rsid w:val="00487F1F"/>
    <w:rsid w:val="00490481"/>
    <w:rsid w:val="00490896"/>
    <w:rsid w:val="00490DA5"/>
    <w:rsid w:val="00491BA0"/>
    <w:rsid w:val="00494983"/>
    <w:rsid w:val="004964C9"/>
    <w:rsid w:val="00496E81"/>
    <w:rsid w:val="00497E2B"/>
    <w:rsid w:val="004A0891"/>
    <w:rsid w:val="004B024F"/>
    <w:rsid w:val="004B20E3"/>
    <w:rsid w:val="004B231E"/>
    <w:rsid w:val="004B2AE6"/>
    <w:rsid w:val="004B3648"/>
    <w:rsid w:val="004C34AF"/>
    <w:rsid w:val="004C7380"/>
    <w:rsid w:val="004D015B"/>
    <w:rsid w:val="004D379C"/>
    <w:rsid w:val="004D388C"/>
    <w:rsid w:val="004D4A95"/>
    <w:rsid w:val="004D7E74"/>
    <w:rsid w:val="004E1BAC"/>
    <w:rsid w:val="004E40D4"/>
    <w:rsid w:val="004E73FA"/>
    <w:rsid w:val="004F523B"/>
    <w:rsid w:val="005044CE"/>
    <w:rsid w:val="005113C1"/>
    <w:rsid w:val="00511B31"/>
    <w:rsid w:val="00513846"/>
    <w:rsid w:val="00515186"/>
    <w:rsid w:val="00515835"/>
    <w:rsid w:val="005212BE"/>
    <w:rsid w:val="005223AD"/>
    <w:rsid w:val="00524E3C"/>
    <w:rsid w:val="0052536A"/>
    <w:rsid w:val="00526ADA"/>
    <w:rsid w:val="00526B76"/>
    <w:rsid w:val="0053100A"/>
    <w:rsid w:val="005323D8"/>
    <w:rsid w:val="00533840"/>
    <w:rsid w:val="00534C04"/>
    <w:rsid w:val="005351D7"/>
    <w:rsid w:val="005417F7"/>
    <w:rsid w:val="0054588B"/>
    <w:rsid w:val="00546870"/>
    <w:rsid w:val="00546D2E"/>
    <w:rsid w:val="00546DC3"/>
    <w:rsid w:val="00550345"/>
    <w:rsid w:val="00554172"/>
    <w:rsid w:val="0055541F"/>
    <w:rsid w:val="00556760"/>
    <w:rsid w:val="00561380"/>
    <w:rsid w:val="005662AC"/>
    <w:rsid w:val="00566DC0"/>
    <w:rsid w:val="00570FA4"/>
    <w:rsid w:val="0057305F"/>
    <w:rsid w:val="00573C3F"/>
    <w:rsid w:val="0057523F"/>
    <w:rsid w:val="00576578"/>
    <w:rsid w:val="00576614"/>
    <w:rsid w:val="00576FBC"/>
    <w:rsid w:val="00577129"/>
    <w:rsid w:val="00581512"/>
    <w:rsid w:val="00581B87"/>
    <w:rsid w:val="00584295"/>
    <w:rsid w:val="00585993"/>
    <w:rsid w:val="00585DEA"/>
    <w:rsid w:val="00586937"/>
    <w:rsid w:val="00592EB2"/>
    <w:rsid w:val="00593DB4"/>
    <w:rsid w:val="005946E1"/>
    <w:rsid w:val="005A3712"/>
    <w:rsid w:val="005A6FF2"/>
    <w:rsid w:val="005B2620"/>
    <w:rsid w:val="005B43C4"/>
    <w:rsid w:val="005B459C"/>
    <w:rsid w:val="005B6B93"/>
    <w:rsid w:val="005C33B6"/>
    <w:rsid w:val="005C6847"/>
    <w:rsid w:val="005D3A1D"/>
    <w:rsid w:val="005D4E56"/>
    <w:rsid w:val="005D78DF"/>
    <w:rsid w:val="005E0AF4"/>
    <w:rsid w:val="005E125B"/>
    <w:rsid w:val="005E25B6"/>
    <w:rsid w:val="005E3525"/>
    <w:rsid w:val="005E494E"/>
    <w:rsid w:val="005E51D5"/>
    <w:rsid w:val="005E5A29"/>
    <w:rsid w:val="005F3B6C"/>
    <w:rsid w:val="005F487D"/>
    <w:rsid w:val="005F4E5F"/>
    <w:rsid w:val="00601218"/>
    <w:rsid w:val="00602FA9"/>
    <w:rsid w:val="00606B1C"/>
    <w:rsid w:val="00610016"/>
    <w:rsid w:val="0061039F"/>
    <w:rsid w:val="00611BF7"/>
    <w:rsid w:val="00613AC1"/>
    <w:rsid w:val="00617CB9"/>
    <w:rsid w:val="006218F0"/>
    <w:rsid w:val="00622E3C"/>
    <w:rsid w:val="00623C94"/>
    <w:rsid w:val="00630A05"/>
    <w:rsid w:val="00630EA0"/>
    <w:rsid w:val="006310D3"/>
    <w:rsid w:val="00632773"/>
    <w:rsid w:val="00632A05"/>
    <w:rsid w:val="00637908"/>
    <w:rsid w:val="006401FC"/>
    <w:rsid w:val="00640E07"/>
    <w:rsid w:val="00641D5C"/>
    <w:rsid w:val="0064484B"/>
    <w:rsid w:val="0064732F"/>
    <w:rsid w:val="0064744A"/>
    <w:rsid w:val="00651055"/>
    <w:rsid w:val="0066080F"/>
    <w:rsid w:val="00663FBB"/>
    <w:rsid w:val="00664AD4"/>
    <w:rsid w:val="00666FF9"/>
    <w:rsid w:val="00676703"/>
    <w:rsid w:val="006819E2"/>
    <w:rsid w:val="0068636E"/>
    <w:rsid w:val="0069315C"/>
    <w:rsid w:val="00694613"/>
    <w:rsid w:val="00695730"/>
    <w:rsid w:val="00696731"/>
    <w:rsid w:val="006A2337"/>
    <w:rsid w:val="006A36D0"/>
    <w:rsid w:val="006A4B50"/>
    <w:rsid w:val="006A5A9E"/>
    <w:rsid w:val="006A5CA2"/>
    <w:rsid w:val="006A7FDF"/>
    <w:rsid w:val="006B0B10"/>
    <w:rsid w:val="006B7F59"/>
    <w:rsid w:val="006C2F68"/>
    <w:rsid w:val="006D311D"/>
    <w:rsid w:val="006D6533"/>
    <w:rsid w:val="006D7224"/>
    <w:rsid w:val="006D7C45"/>
    <w:rsid w:val="006E4A55"/>
    <w:rsid w:val="006E67FC"/>
    <w:rsid w:val="006E6E43"/>
    <w:rsid w:val="00700639"/>
    <w:rsid w:val="00706B4A"/>
    <w:rsid w:val="00706E39"/>
    <w:rsid w:val="007105A8"/>
    <w:rsid w:val="00713498"/>
    <w:rsid w:val="007156E9"/>
    <w:rsid w:val="0071691D"/>
    <w:rsid w:val="0072280E"/>
    <w:rsid w:val="00725C8F"/>
    <w:rsid w:val="00727AFD"/>
    <w:rsid w:val="00727B9E"/>
    <w:rsid w:val="00731EA0"/>
    <w:rsid w:val="00733F5A"/>
    <w:rsid w:val="00735C1A"/>
    <w:rsid w:val="00740490"/>
    <w:rsid w:val="00742E5F"/>
    <w:rsid w:val="00743C3D"/>
    <w:rsid w:val="00750435"/>
    <w:rsid w:val="00752FFD"/>
    <w:rsid w:val="00753D40"/>
    <w:rsid w:val="00754D1F"/>
    <w:rsid w:val="00755E5C"/>
    <w:rsid w:val="007563BA"/>
    <w:rsid w:val="00756901"/>
    <w:rsid w:val="0076100B"/>
    <w:rsid w:val="00761990"/>
    <w:rsid w:val="00763221"/>
    <w:rsid w:val="00766A6B"/>
    <w:rsid w:val="0076786D"/>
    <w:rsid w:val="00771E1D"/>
    <w:rsid w:val="007760B6"/>
    <w:rsid w:val="007846CD"/>
    <w:rsid w:val="00787A56"/>
    <w:rsid w:val="00791558"/>
    <w:rsid w:val="00794B27"/>
    <w:rsid w:val="00797F3A"/>
    <w:rsid w:val="007A031E"/>
    <w:rsid w:val="007A0BC8"/>
    <w:rsid w:val="007A213B"/>
    <w:rsid w:val="007A61EE"/>
    <w:rsid w:val="007B08D1"/>
    <w:rsid w:val="007B1031"/>
    <w:rsid w:val="007B17A9"/>
    <w:rsid w:val="007B6119"/>
    <w:rsid w:val="007C48E0"/>
    <w:rsid w:val="007D019C"/>
    <w:rsid w:val="007D02F1"/>
    <w:rsid w:val="007D43F8"/>
    <w:rsid w:val="007E2663"/>
    <w:rsid w:val="007E289C"/>
    <w:rsid w:val="007E3463"/>
    <w:rsid w:val="007E4076"/>
    <w:rsid w:val="007E455F"/>
    <w:rsid w:val="007E4863"/>
    <w:rsid w:val="007E5058"/>
    <w:rsid w:val="007E551E"/>
    <w:rsid w:val="007E7360"/>
    <w:rsid w:val="007F2215"/>
    <w:rsid w:val="007F338E"/>
    <w:rsid w:val="007F554E"/>
    <w:rsid w:val="007F562C"/>
    <w:rsid w:val="007F57FA"/>
    <w:rsid w:val="007F58C2"/>
    <w:rsid w:val="00800F90"/>
    <w:rsid w:val="00807876"/>
    <w:rsid w:val="00811630"/>
    <w:rsid w:val="008120ED"/>
    <w:rsid w:val="00812CF3"/>
    <w:rsid w:val="00813F43"/>
    <w:rsid w:val="0081521E"/>
    <w:rsid w:val="00822DA0"/>
    <w:rsid w:val="00822FDC"/>
    <w:rsid w:val="00825102"/>
    <w:rsid w:val="00830E6D"/>
    <w:rsid w:val="008364E6"/>
    <w:rsid w:val="00840073"/>
    <w:rsid w:val="008421AB"/>
    <w:rsid w:val="00845251"/>
    <w:rsid w:val="008460A4"/>
    <w:rsid w:val="008502BD"/>
    <w:rsid w:val="00865017"/>
    <w:rsid w:val="00866B28"/>
    <w:rsid w:val="0086734C"/>
    <w:rsid w:val="00871752"/>
    <w:rsid w:val="00873306"/>
    <w:rsid w:val="008743B7"/>
    <w:rsid w:val="00876A4C"/>
    <w:rsid w:val="00883739"/>
    <w:rsid w:val="008837F0"/>
    <w:rsid w:val="00886B08"/>
    <w:rsid w:val="00891AF5"/>
    <w:rsid w:val="00892396"/>
    <w:rsid w:val="008939CF"/>
    <w:rsid w:val="008943C3"/>
    <w:rsid w:val="00895E2E"/>
    <w:rsid w:val="00896171"/>
    <w:rsid w:val="00896BBB"/>
    <w:rsid w:val="008A0FC3"/>
    <w:rsid w:val="008A2572"/>
    <w:rsid w:val="008A393F"/>
    <w:rsid w:val="008A3A18"/>
    <w:rsid w:val="008A5BE5"/>
    <w:rsid w:val="008A5F38"/>
    <w:rsid w:val="008B0D66"/>
    <w:rsid w:val="008B2FBB"/>
    <w:rsid w:val="008B4159"/>
    <w:rsid w:val="008B63D1"/>
    <w:rsid w:val="008B7841"/>
    <w:rsid w:val="008C0A08"/>
    <w:rsid w:val="008C206D"/>
    <w:rsid w:val="008C6B19"/>
    <w:rsid w:val="008C6F1D"/>
    <w:rsid w:val="008C79BE"/>
    <w:rsid w:val="008D5196"/>
    <w:rsid w:val="008D6440"/>
    <w:rsid w:val="008E0491"/>
    <w:rsid w:val="008E3748"/>
    <w:rsid w:val="008E3CE8"/>
    <w:rsid w:val="008E4C05"/>
    <w:rsid w:val="008E590D"/>
    <w:rsid w:val="008E6191"/>
    <w:rsid w:val="008E7E08"/>
    <w:rsid w:val="008F2131"/>
    <w:rsid w:val="008F3187"/>
    <w:rsid w:val="008F60D5"/>
    <w:rsid w:val="008F6D32"/>
    <w:rsid w:val="008F7508"/>
    <w:rsid w:val="009029D6"/>
    <w:rsid w:val="00902B69"/>
    <w:rsid w:val="00910FDE"/>
    <w:rsid w:val="00913CA7"/>
    <w:rsid w:val="009148D6"/>
    <w:rsid w:val="009149F5"/>
    <w:rsid w:val="0091635F"/>
    <w:rsid w:val="00922234"/>
    <w:rsid w:val="00922BC3"/>
    <w:rsid w:val="0092500B"/>
    <w:rsid w:val="00925E32"/>
    <w:rsid w:val="0092601D"/>
    <w:rsid w:val="009263E7"/>
    <w:rsid w:val="00927301"/>
    <w:rsid w:val="0093433E"/>
    <w:rsid w:val="009352BF"/>
    <w:rsid w:val="009368DA"/>
    <w:rsid w:val="00941B31"/>
    <w:rsid w:val="00943D2C"/>
    <w:rsid w:val="009447DC"/>
    <w:rsid w:val="009457F9"/>
    <w:rsid w:val="00945AF5"/>
    <w:rsid w:val="009468C9"/>
    <w:rsid w:val="009475C4"/>
    <w:rsid w:val="00950B70"/>
    <w:rsid w:val="009517E3"/>
    <w:rsid w:val="00952B1C"/>
    <w:rsid w:val="009543B5"/>
    <w:rsid w:val="009565D4"/>
    <w:rsid w:val="009578A1"/>
    <w:rsid w:val="00961DC3"/>
    <w:rsid w:val="00964E1B"/>
    <w:rsid w:val="00965B34"/>
    <w:rsid w:val="00971800"/>
    <w:rsid w:val="0097199E"/>
    <w:rsid w:val="009761E1"/>
    <w:rsid w:val="00976F87"/>
    <w:rsid w:val="009772A6"/>
    <w:rsid w:val="0097772D"/>
    <w:rsid w:val="009808AD"/>
    <w:rsid w:val="009810C9"/>
    <w:rsid w:val="00983B7D"/>
    <w:rsid w:val="009848F9"/>
    <w:rsid w:val="009868CC"/>
    <w:rsid w:val="00987679"/>
    <w:rsid w:val="00991551"/>
    <w:rsid w:val="00991D63"/>
    <w:rsid w:val="00994121"/>
    <w:rsid w:val="009953A7"/>
    <w:rsid w:val="00996596"/>
    <w:rsid w:val="00997EC8"/>
    <w:rsid w:val="009A151F"/>
    <w:rsid w:val="009A39A6"/>
    <w:rsid w:val="009A43FE"/>
    <w:rsid w:val="009A4D31"/>
    <w:rsid w:val="009A6764"/>
    <w:rsid w:val="009B0C1A"/>
    <w:rsid w:val="009B19FE"/>
    <w:rsid w:val="009B4AED"/>
    <w:rsid w:val="009B5622"/>
    <w:rsid w:val="009B5F51"/>
    <w:rsid w:val="009C0748"/>
    <w:rsid w:val="009C135D"/>
    <w:rsid w:val="009C2F65"/>
    <w:rsid w:val="009C3246"/>
    <w:rsid w:val="009C3580"/>
    <w:rsid w:val="009C45EB"/>
    <w:rsid w:val="009C52BB"/>
    <w:rsid w:val="009C6CCD"/>
    <w:rsid w:val="009D20CE"/>
    <w:rsid w:val="009E20A5"/>
    <w:rsid w:val="009E36B0"/>
    <w:rsid w:val="009E3A54"/>
    <w:rsid w:val="009E4DA8"/>
    <w:rsid w:val="009E7157"/>
    <w:rsid w:val="009F00E9"/>
    <w:rsid w:val="009F0B9F"/>
    <w:rsid w:val="009F40DD"/>
    <w:rsid w:val="009F47D9"/>
    <w:rsid w:val="009F52A7"/>
    <w:rsid w:val="009F70AA"/>
    <w:rsid w:val="009F7B1C"/>
    <w:rsid w:val="00A01F2F"/>
    <w:rsid w:val="00A057D2"/>
    <w:rsid w:val="00A059C4"/>
    <w:rsid w:val="00A11B93"/>
    <w:rsid w:val="00A13A43"/>
    <w:rsid w:val="00A14D7E"/>
    <w:rsid w:val="00A15E1A"/>
    <w:rsid w:val="00A2196F"/>
    <w:rsid w:val="00A219E9"/>
    <w:rsid w:val="00A232C5"/>
    <w:rsid w:val="00A24F77"/>
    <w:rsid w:val="00A31FB3"/>
    <w:rsid w:val="00A34599"/>
    <w:rsid w:val="00A36486"/>
    <w:rsid w:val="00A36B46"/>
    <w:rsid w:val="00A420F1"/>
    <w:rsid w:val="00A4376B"/>
    <w:rsid w:val="00A447BA"/>
    <w:rsid w:val="00A45424"/>
    <w:rsid w:val="00A506C3"/>
    <w:rsid w:val="00A50748"/>
    <w:rsid w:val="00A52EDE"/>
    <w:rsid w:val="00A56CCC"/>
    <w:rsid w:val="00A6262A"/>
    <w:rsid w:val="00A6292F"/>
    <w:rsid w:val="00A6330F"/>
    <w:rsid w:val="00A63FD1"/>
    <w:rsid w:val="00A71166"/>
    <w:rsid w:val="00A71F05"/>
    <w:rsid w:val="00A72F6C"/>
    <w:rsid w:val="00A73735"/>
    <w:rsid w:val="00A74FFD"/>
    <w:rsid w:val="00A75139"/>
    <w:rsid w:val="00A76195"/>
    <w:rsid w:val="00A7770D"/>
    <w:rsid w:val="00A8181C"/>
    <w:rsid w:val="00A844C4"/>
    <w:rsid w:val="00A87DE2"/>
    <w:rsid w:val="00A9017F"/>
    <w:rsid w:val="00A90A8D"/>
    <w:rsid w:val="00A94080"/>
    <w:rsid w:val="00A97CC5"/>
    <w:rsid w:val="00AA1A8E"/>
    <w:rsid w:val="00AA24B2"/>
    <w:rsid w:val="00AB0A9C"/>
    <w:rsid w:val="00AB1402"/>
    <w:rsid w:val="00AB69CF"/>
    <w:rsid w:val="00AC0E1F"/>
    <w:rsid w:val="00AC7667"/>
    <w:rsid w:val="00AD1891"/>
    <w:rsid w:val="00AD279F"/>
    <w:rsid w:val="00AD44F5"/>
    <w:rsid w:val="00AD5739"/>
    <w:rsid w:val="00AD5FD8"/>
    <w:rsid w:val="00AD7ADE"/>
    <w:rsid w:val="00AE02E8"/>
    <w:rsid w:val="00AE2201"/>
    <w:rsid w:val="00AE4E1D"/>
    <w:rsid w:val="00AE5861"/>
    <w:rsid w:val="00AE5CC1"/>
    <w:rsid w:val="00AE6B15"/>
    <w:rsid w:val="00AF2A7C"/>
    <w:rsid w:val="00B00A72"/>
    <w:rsid w:val="00B0257F"/>
    <w:rsid w:val="00B02E43"/>
    <w:rsid w:val="00B0331B"/>
    <w:rsid w:val="00B14CE0"/>
    <w:rsid w:val="00B15ED1"/>
    <w:rsid w:val="00B1620C"/>
    <w:rsid w:val="00B16945"/>
    <w:rsid w:val="00B20D4D"/>
    <w:rsid w:val="00B21C0C"/>
    <w:rsid w:val="00B22916"/>
    <w:rsid w:val="00B23997"/>
    <w:rsid w:val="00B27E29"/>
    <w:rsid w:val="00B3062C"/>
    <w:rsid w:val="00B32212"/>
    <w:rsid w:val="00B32A5A"/>
    <w:rsid w:val="00B35566"/>
    <w:rsid w:val="00B41FCF"/>
    <w:rsid w:val="00B425EA"/>
    <w:rsid w:val="00B507E3"/>
    <w:rsid w:val="00B5398F"/>
    <w:rsid w:val="00B5584D"/>
    <w:rsid w:val="00B55C1A"/>
    <w:rsid w:val="00B575F0"/>
    <w:rsid w:val="00B57945"/>
    <w:rsid w:val="00B61106"/>
    <w:rsid w:val="00B61F67"/>
    <w:rsid w:val="00B65391"/>
    <w:rsid w:val="00B65493"/>
    <w:rsid w:val="00B67022"/>
    <w:rsid w:val="00B73F9B"/>
    <w:rsid w:val="00B77CC2"/>
    <w:rsid w:val="00B8029C"/>
    <w:rsid w:val="00B825A5"/>
    <w:rsid w:val="00B832C1"/>
    <w:rsid w:val="00B83787"/>
    <w:rsid w:val="00B84EBD"/>
    <w:rsid w:val="00B917A5"/>
    <w:rsid w:val="00B92796"/>
    <w:rsid w:val="00B948B6"/>
    <w:rsid w:val="00B95E87"/>
    <w:rsid w:val="00B970D9"/>
    <w:rsid w:val="00BA088A"/>
    <w:rsid w:val="00BA3767"/>
    <w:rsid w:val="00BB1407"/>
    <w:rsid w:val="00BB56AB"/>
    <w:rsid w:val="00BB64FB"/>
    <w:rsid w:val="00BC06E7"/>
    <w:rsid w:val="00BC163F"/>
    <w:rsid w:val="00BC1B13"/>
    <w:rsid w:val="00BC4536"/>
    <w:rsid w:val="00BD2BC5"/>
    <w:rsid w:val="00BD34FE"/>
    <w:rsid w:val="00BD3C87"/>
    <w:rsid w:val="00BE741B"/>
    <w:rsid w:val="00BF13D3"/>
    <w:rsid w:val="00BF16B8"/>
    <w:rsid w:val="00BF381A"/>
    <w:rsid w:val="00BF3CF2"/>
    <w:rsid w:val="00BF5193"/>
    <w:rsid w:val="00BF5272"/>
    <w:rsid w:val="00BF5887"/>
    <w:rsid w:val="00BF6EC1"/>
    <w:rsid w:val="00BF75E5"/>
    <w:rsid w:val="00C0174D"/>
    <w:rsid w:val="00C03A7F"/>
    <w:rsid w:val="00C05205"/>
    <w:rsid w:val="00C05AF2"/>
    <w:rsid w:val="00C06C0D"/>
    <w:rsid w:val="00C10653"/>
    <w:rsid w:val="00C10969"/>
    <w:rsid w:val="00C10A7D"/>
    <w:rsid w:val="00C15006"/>
    <w:rsid w:val="00C15D30"/>
    <w:rsid w:val="00C16478"/>
    <w:rsid w:val="00C17FCE"/>
    <w:rsid w:val="00C224FC"/>
    <w:rsid w:val="00C22569"/>
    <w:rsid w:val="00C26562"/>
    <w:rsid w:val="00C26E07"/>
    <w:rsid w:val="00C30B4C"/>
    <w:rsid w:val="00C32B9B"/>
    <w:rsid w:val="00C32EBE"/>
    <w:rsid w:val="00C359BB"/>
    <w:rsid w:val="00C426B7"/>
    <w:rsid w:val="00C42D96"/>
    <w:rsid w:val="00C45727"/>
    <w:rsid w:val="00C45D62"/>
    <w:rsid w:val="00C54304"/>
    <w:rsid w:val="00C54632"/>
    <w:rsid w:val="00C5484F"/>
    <w:rsid w:val="00C60E27"/>
    <w:rsid w:val="00C654C4"/>
    <w:rsid w:val="00C71C44"/>
    <w:rsid w:val="00C76BE0"/>
    <w:rsid w:val="00C76F6A"/>
    <w:rsid w:val="00C7797B"/>
    <w:rsid w:val="00C80D40"/>
    <w:rsid w:val="00C81DE5"/>
    <w:rsid w:val="00C83698"/>
    <w:rsid w:val="00C83F78"/>
    <w:rsid w:val="00C858A5"/>
    <w:rsid w:val="00C902C4"/>
    <w:rsid w:val="00C90B85"/>
    <w:rsid w:val="00C92857"/>
    <w:rsid w:val="00C93DE2"/>
    <w:rsid w:val="00CA4958"/>
    <w:rsid w:val="00CB3A51"/>
    <w:rsid w:val="00CB458A"/>
    <w:rsid w:val="00CB5691"/>
    <w:rsid w:val="00CB56CC"/>
    <w:rsid w:val="00CC204C"/>
    <w:rsid w:val="00CC2118"/>
    <w:rsid w:val="00CC6472"/>
    <w:rsid w:val="00CD3898"/>
    <w:rsid w:val="00CD3DCD"/>
    <w:rsid w:val="00CD5F28"/>
    <w:rsid w:val="00CE14D8"/>
    <w:rsid w:val="00CE1F19"/>
    <w:rsid w:val="00CE4B17"/>
    <w:rsid w:val="00CE717B"/>
    <w:rsid w:val="00CF14B6"/>
    <w:rsid w:val="00CF2751"/>
    <w:rsid w:val="00CF296C"/>
    <w:rsid w:val="00CF444A"/>
    <w:rsid w:val="00CF45A1"/>
    <w:rsid w:val="00CF4710"/>
    <w:rsid w:val="00CF5C66"/>
    <w:rsid w:val="00CF6FC3"/>
    <w:rsid w:val="00D00C61"/>
    <w:rsid w:val="00D0358A"/>
    <w:rsid w:val="00D07F21"/>
    <w:rsid w:val="00D14A99"/>
    <w:rsid w:val="00D20091"/>
    <w:rsid w:val="00D20365"/>
    <w:rsid w:val="00D232B9"/>
    <w:rsid w:val="00D26E89"/>
    <w:rsid w:val="00D2711E"/>
    <w:rsid w:val="00D27322"/>
    <w:rsid w:val="00D3058B"/>
    <w:rsid w:val="00D311C3"/>
    <w:rsid w:val="00D315CE"/>
    <w:rsid w:val="00D32D73"/>
    <w:rsid w:val="00D34EAF"/>
    <w:rsid w:val="00D351A1"/>
    <w:rsid w:val="00D410BB"/>
    <w:rsid w:val="00D42C38"/>
    <w:rsid w:val="00D43D7F"/>
    <w:rsid w:val="00D4567C"/>
    <w:rsid w:val="00D45CDE"/>
    <w:rsid w:val="00D474E2"/>
    <w:rsid w:val="00D54D5C"/>
    <w:rsid w:val="00D54E3B"/>
    <w:rsid w:val="00D606D1"/>
    <w:rsid w:val="00D632AE"/>
    <w:rsid w:val="00D806F6"/>
    <w:rsid w:val="00D8187B"/>
    <w:rsid w:val="00D84441"/>
    <w:rsid w:val="00D846D8"/>
    <w:rsid w:val="00D852B0"/>
    <w:rsid w:val="00D9040A"/>
    <w:rsid w:val="00D94B54"/>
    <w:rsid w:val="00DA154D"/>
    <w:rsid w:val="00DB0392"/>
    <w:rsid w:val="00DB0425"/>
    <w:rsid w:val="00DB1721"/>
    <w:rsid w:val="00DB489B"/>
    <w:rsid w:val="00DC3BB6"/>
    <w:rsid w:val="00DC4953"/>
    <w:rsid w:val="00DD32FF"/>
    <w:rsid w:val="00DD3FFC"/>
    <w:rsid w:val="00DD4E43"/>
    <w:rsid w:val="00DE1D21"/>
    <w:rsid w:val="00DE2F5C"/>
    <w:rsid w:val="00DE5AE6"/>
    <w:rsid w:val="00DE686E"/>
    <w:rsid w:val="00DE77FB"/>
    <w:rsid w:val="00DE7B1F"/>
    <w:rsid w:val="00DF0719"/>
    <w:rsid w:val="00DF1719"/>
    <w:rsid w:val="00DF259E"/>
    <w:rsid w:val="00E03348"/>
    <w:rsid w:val="00E04A76"/>
    <w:rsid w:val="00E0514F"/>
    <w:rsid w:val="00E05F88"/>
    <w:rsid w:val="00E06902"/>
    <w:rsid w:val="00E06D50"/>
    <w:rsid w:val="00E06F87"/>
    <w:rsid w:val="00E1454C"/>
    <w:rsid w:val="00E151D5"/>
    <w:rsid w:val="00E17CA8"/>
    <w:rsid w:val="00E22E4B"/>
    <w:rsid w:val="00E245FF"/>
    <w:rsid w:val="00E25E94"/>
    <w:rsid w:val="00E4046A"/>
    <w:rsid w:val="00E40941"/>
    <w:rsid w:val="00E40B59"/>
    <w:rsid w:val="00E428B0"/>
    <w:rsid w:val="00E43497"/>
    <w:rsid w:val="00E44399"/>
    <w:rsid w:val="00E61F4C"/>
    <w:rsid w:val="00E65F59"/>
    <w:rsid w:val="00E66884"/>
    <w:rsid w:val="00E67F0B"/>
    <w:rsid w:val="00E71E44"/>
    <w:rsid w:val="00E73F02"/>
    <w:rsid w:val="00E74DD6"/>
    <w:rsid w:val="00E77509"/>
    <w:rsid w:val="00E77812"/>
    <w:rsid w:val="00E80E80"/>
    <w:rsid w:val="00E81D59"/>
    <w:rsid w:val="00E85682"/>
    <w:rsid w:val="00E85816"/>
    <w:rsid w:val="00E94891"/>
    <w:rsid w:val="00EA22CF"/>
    <w:rsid w:val="00EA3D9F"/>
    <w:rsid w:val="00EA4084"/>
    <w:rsid w:val="00EA523F"/>
    <w:rsid w:val="00EA57BD"/>
    <w:rsid w:val="00EA5C7B"/>
    <w:rsid w:val="00EA7A5A"/>
    <w:rsid w:val="00EB013E"/>
    <w:rsid w:val="00EB2DE4"/>
    <w:rsid w:val="00EB55BE"/>
    <w:rsid w:val="00EB78B4"/>
    <w:rsid w:val="00EC2FD7"/>
    <w:rsid w:val="00EC4FC4"/>
    <w:rsid w:val="00EC5B2A"/>
    <w:rsid w:val="00EC7EDD"/>
    <w:rsid w:val="00EE136F"/>
    <w:rsid w:val="00EE2576"/>
    <w:rsid w:val="00EE309D"/>
    <w:rsid w:val="00EE41CB"/>
    <w:rsid w:val="00EE47DD"/>
    <w:rsid w:val="00EE64C9"/>
    <w:rsid w:val="00EF41F4"/>
    <w:rsid w:val="00EF653C"/>
    <w:rsid w:val="00EF6D77"/>
    <w:rsid w:val="00F034F9"/>
    <w:rsid w:val="00F0686B"/>
    <w:rsid w:val="00F077C2"/>
    <w:rsid w:val="00F13583"/>
    <w:rsid w:val="00F16832"/>
    <w:rsid w:val="00F23649"/>
    <w:rsid w:val="00F26E47"/>
    <w:rsid w:val="00F30517"/>
    <w:rsid w:val="00F3064E"/>
    <w:rsid w:val="00F31E24"/>
    <w:rsid w:val="00F32D97"/>
    <w:rsid w:val="00F3361B"/>
    <w:rsid w:val="00F33672"/>
    <w:rsid w:val="00F35C93"/>
    <w:rsid w:val="00F40290"/>
    <w:rsid w:val="00F40B42"/>
    <w:rsid w:val="00F43CDC"/>
    <w:rsid w:val="00F44BAA"/>
    <w:rsid w:val="00F452DA"/>
    <w:rsid w:val="00F46EF0"/>
    <w:rsid w:val="00F52109"/>
    <w:rsid w:val="00F60B3F"/>
    <w:rsid w:val="00F654D2"/>
    <w:rsid w:val="00F66D55"/>
    <w:rsid w:val="00F676D0"/>
    <w:rsid w:val="00F6782C"/>
    <w:rsid w:val="00F71236"/>
    <w:rsid w:val="00F736B5"/>
    <w:rsid w:val="00F75EC3"/>
    <w:rsid w:val="00F76126"/>
    <w:rsid w:val="00F81BF2"/>
    <w:rsid w:val="00F82378"/>
    <w:rsid w:val="00F82B96"/>
    <w:rsid w:val="00F91A78"/>
    <w:rsid w:val="00F91AF8"/>
    <w:rsid w:val="00F93FA9"/>
    <w:rsid w:val="00F9469C"/>
    <w:rsid w:val="00F97469"/>
    <w:rsid w:val="00FA3414"/>
    <w:rsid w:val="00FA6013"/>
    <w:rsid w:val="00FB2121"/>
    <w:rsid w:val="00FB29FC"/>
    <w:rsid w:val="00FB4BE5"/>
    <w:rsid w:val="00FC0C44"/>
    <w:rsid w:val="00FC0E9F"/>
    <w:rsid w:val="00FC2872"/>
    <w:rsid w:val="00FC694B"/>
    <w:rsid w:val="00FD1109"/>
    <w:rsid w:val="00FD2A4A"/>
    <w:rsid w:val="00FD3ED5"/>
    <w:rsid w:val="00FD6FC4"/>
    <w:rsid w:val="00FD7827"/>
    <w:rsid w:val="00FE08AF"/>
    <w:rsid w:val="00FE1807"/>
    <w:rsid w:val="00FE1972"/>
    <w:rsid w:val="00FE1A4E"/>
    <w:rsid w:val="00FE20C5"/>
    <w:rsid w:val="00FE7FFE"/>
    <w:rsid w:val="00FF2308"/>
    <w:rsid w:val="00FF4397"/>
    <w:rsid w:val="00FF48C0"/>
    <w:rsid w:val="00FF4C2A"/>
    <w:rsid w:val="00FF5A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C5F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3B"/>
    <w:pPr>
      <w:ind w:left="720"/>
      <w:contextualSpacing/>
    </w:pPr>
  </w:style>
  <w:style w:type="paragraph" w:styleId="a4">
    <w:name w:val="No Spacing"/>
    <w:link w:val="a5"/>
    <w:uiPriority w:val="1"/>
    <w:qFormat/>
    <w:rsid w:val="0038658A"/>
    <w:rPr>
      <w:sz w:val="22"/>
      <w:szCs w:val="22"/>
    </w:rPr>
  </w:style>
  <w:style w:type="paragraph" w:styleId="a6">
    <w:name w:val="Normal (Web)"/>
    <w:basedOn w:val="a"/>
    <w:uiPriority w:val="99"/>
    <w:unhideWhenUsed/>
    <w:rsid w:val="001E2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FC0"/>
    <w:rPr>
      <w:rFonts w:ascii="Times New Roman" w:hAnsi="Times New Roman"/>
      <w:b/>
      <w:bCs/>
      <w:kern w:val="36"/>
      <w:sz w:val="48"/>
      <w:szCs w:val="48"/>
    </w:rPr>
  </w:style>
  <w:style w:type="character" w:customStyle="1" w:styleId="translation-chunk">
    <w:name w:val="translation-chunk"/>
    <w:basedOn w:val="a0"/>
    <w:rsid w:val="00416C29"/>
  </w:style>
  <w:style w:type="table" w:styleId="a7">
    <w:name w:val="Table Grid"/>
    <w:basedOn w:val="a1"/>
    <w:uiPriority w:val="59"/>
    <w:locked/>
    <w:rsid w:val="00F077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D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6A233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C5F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3B"/>
    <w:pPr>
      <w:ind w:left="720"/>
      <w:contextualSpacing/>
    </w:pPr>
  </w:style>
  <w:style w:type="paragraph" w:styleId="a4">
    <w:name w:val="No Spacing"/>
    <w:link w:val="a5"/>
    <w:uiPriority w:val="1"/>
    <w:qFormat/>
    <w:rsid w:val="0038658A"/>
    <w:rPr>
      <w:sz w:val="22"/>
      <w:szCs w:val="22"/>
    </w:rPr>
  </w:style>
  <w:style w:type="paragraph" w:styleId="a6">
    <w:name w:val="Normal (Web)"/>
    <w:basedOn w:val="a"/>
    <w:uiPriority w:val="99"/>
    <w:unhideWhenUsed/>
    <w:rsid w:val="001E2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FC0"/>
    <w:rPr>
      <w:rFonts w:ascii="Times New Roman" w:hAnsi="Times New Roman"/>
      <w:b/>
      <w:bCs/>
      <w:kern w:val="36"/>
      <w:sz w:val="48"/>
      <w:szCs w:val="48"/>
    </w:rPr>
  </w:style>
  <w:style w:type="character" w:customStyle="1" w:styleId="translation-chunk">
    <w:name w:val="translation-chunk"/>
    <w:basedOn w:val="a0"/>
    <w:rsid w:val="00416C29"/>
  </w:style>
  <w:style w:type="table" w:styleId="a7">
    <w:name w:val="Table Grid"/>
    <w:basedOn w:val="a1"/>
    <w:uiPriority w:val="59"/>
    <w:locked/>
    <w:rsid w:val="00F077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D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6A23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22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4ACC-6EE3-40F5-AE6D-E699E8B9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7058</Words>
  <Characters>40233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cp:lastPrinted>2023-11-16T10:40:00Z</cp:lastPrinted>
  <dcterms:created xsi:type="dcterms:W3CDTF">2024-02-20T17:34:00Z</dcterms:created>
  <dcterms:modified xsi:type="dcterms:W3CDTF">2024-02-20T17:34:00Z</dcterms:modified>
</cp:coreProperties>
</file>