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30D5" w14:textId="77777777" w:rsidR="006056B1" w:rsidRDefault="006056B1"/>
    <w:p w14:paraId="13D3444F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6.ноября 2023 года учащиеся 6-7 классов КГУ "Общеобразовательная школа №7" приняли участие в конкурсе рисунков "Коррупция - это зло! Надо жить честно!"</w:t>
      </w:r>
    </w:p>
    <w:p w14:paraId="2AF044FF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Цель:</w:t>
      </w:r>
    </w:p>
    <w:p w14:paraId="5E93B89E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конкурс проводится с целью воспитания гражданской позиции и ответственности молодежи на основе утверждения общечеловеческих ценностей.</w:t>
      </w:r>
    </w:p>
    <w:p w14:paraId="641E6A7A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Задачами конкурса являются:</w:t>
      </w:r>
    </w:p>
    <w:p w14:paraId="7DE7A56E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 xml:space="preserve">создание условий для творческой самореализации; </w:t>
      </w:r>
    </w:p>
    <w:p w14:paraId="3AC2685E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содействие расширению знаний о государственной антикоррупционной политике, реализуемой в Республике Казахстан;</w:t>
      </w:r>
    </w:p>
    <w:p w14:paraId="4F2ABE48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стимулирование общественной деятельности направленной на изучение проблем противодействия коррупции;</w:t>
      </w:r>
    </w:p>
    <w:p w14:paraId="35D2ABB8" w14:textId="77777777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популяризация привлечения внимания к проблеме противодействия и борьбы с коррупцией в современном обществе;</w:t>
      </w:r>
    </w:p>
    <w:p w14:paraId="6E128A55" w14:textId="77777777" w:rsidR="006056B1" w:rsidRPr="006056B1" w:rsidRDefault="006056B1" w:rsidP="006056B1">
      <w:pPr>
        <w:spacing w:after="75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t>антикоррупционное воспитание молодежи.</w:t>
      </w:r>
    </w:p>
    <w:p w14:paraId="5851CC93" w14:textId="77777777" w:rsidR="006056B1" w:rsidRPr="006056B1" w:rsidRDefault="006056B1" w:rsidP="006056B1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instrText>HYPERLINK "https://www.facebook.com/photo/?fbid=883919576634130&amp;set=a.104991081193654&amp;__cft__%5b0%5d=AZWvNdaWbmt-fo8VN27dgs_M8WmKqGnkCOk8QsE5vkhRSynalaQ5KifOFV3S1vvH1mz9oO0TBt0ta-uk-G0BOtiem_9wzmJl2MyJQcNWnVu8BhCjvwqn63OWSVQFpFpEL1s&amp;__tn__=EH-R"</w:instrText>
      </w: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separate"/>
      </w:r>
    </w:p>
    <w:p w14:paraId="5521FA3E" w14:textId="77777777" w:rsidR="006056B1" w:rsidRPr="006056B1" w:rsidRDefault="006056B1" w:rsidP="0060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eastAsia="ru-KZ"/>
          <w14:ligatures w14:val="none"/>
        </w:rPr>
        <w:drawing>
          <wp:inline distT="0" distB="0" distL="0" distR="0" wp14:anchorId="31F67B26" wp14:editId="1C5C0CF9">
            <wp:extent cx="5524500" cy="6057265"/>
            <wp:effectExtent l="0" t="0" r="0" b="635"/>
            <wp:docPr id="1" name="Рисунок 1" descr="Возможно, это иллюстрация (4 человека, люди учатся, детская игрушка и текст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ллюстрация (4 человека, люди учатся, детская игрушка и текст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94" cy="606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0C49" w14:textId="256D1092" w:rsidR="006056B1" w:rsidRPr="006056B1" w:rsidRDefault="006056B1" w:rsidP="006056B1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</w:pPr>
      <w:r w:rsidRPr="006056B1">
        <w:rPr>
          <w:rFonts w:ascii="inherit" w:eastAsia="Times New Roman" w:hAnsi="inherit" w:cs="Times New Roman"/>
          <w:kern w:val="0"/>
          <w:sz w:val="24"/>
          <w:szCs w:val="24"/>
          <w:lang w:eastAsia="ru-KZ"/>
          <w14:ligatures w14:val="none"/>
        </w:rPr>
        <w:fldChar w:fldCharType="end"/>
      </w:r>
    </w:p>
    <w:p w14:paraId="4E40EFD0" w14:textId="53E2CF3C" w:rsidR="003C37CF" w:rsidRDefault="006056B1">
      <w:hyperlink r:id="rId6" w:history="1">
        <w:r w:rsidRPr="00956101">
          <w:rPr>
            <w:rStyle w:val="a3"/>
          </w:rPr>
          <w:t>https://www.facebook.com/permalink.php?story_fbid=pfbid0fko3DKNzQMrz4NwrREh3RU9qWrt7t4xvek5uQbhE2x9LUYZykhBLrVHBQbfVJgpxl&amp;id=100050482861062</w:t>
        </w:r>
      </w:hyperlink>
    </w:p>
    <w:sectPr w:rsidR="003C37CF" w:rsidSect="006056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CF"/>
    <w:rsid w:val="003C37CF"/>
    <w:rsid w:val="0060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969F"/>
  <w15:chartTrackingRefBased/>
  <w15:docId w15:val="{7CD14381-F8A2-42D7-89DA-94842A3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35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5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8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6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9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437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419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8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7541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4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2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066938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68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192719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ermalink.php?story_fbid=pfbid0fko3DKNzQMrz4NwrREh3RU9qWrt7t4xvek5uQbhE2x9LUYZykhBLrVHBQbfVJgpxl&amp;id=10005048286106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883919576634130&amp;set=a.104991081193654&amp;__cft__%5b0%5d=AZWvNdaWbmt-fo8VN27dgs_M8WmKqGnkCOk8QsE5vkhRSynalaQ5KifOFV3S1vvH1mz9oO0TBt0ta-uk-G0BOtiem_9wzmJl2MyJQcNWnVu8BhCjvwqn63OWSVQFpFpEL1s&amp;__tn__=E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Казакова</dc:creator>
  <cp:keywords/>
  <dc:description/>
  <cp:lastModifiedBy>Мария Казакова</cp:lastModifiedBy>
  <cp:revision>2</cp:revision>
  <dcterms:created xsi:type="dcterms:W3CDTF">2023-11-07T08:51:00Z</dcterms:created>
  <dcterms:modified xsi:type="dcterms:W3CDTF">2023-11-07T08:52:00Z</dcterms:modified>
</cp:coreProperties>
</file>