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02306D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02306D">
        <w:rPr>
          <w:rFonts w:ascii="Times New Roman" w:hAnsi="Times New Roman" w:cs="Times New Roman"/>
          <w:b/>
          <w:sz w:val="24"/>
          <w:szCs w:val="24"/>
          <w:lang w:val="kk-KZ"/>
        </w:rPr>
        <w:t>анализа результатов СОР и СОЧ</w:t>
      </w:r>
    </w:p>
    <w:p w:rsidR="00F62E65" w:rsidRPr="0002306D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E6305" w:rsidRPr="0002306D">
        <w:rPr>
          <w:rFonts w:ascii="Times New Roman" w:hAnsi="Times New Roman" w:cs="Times New Roman"/>
          <w:b/>
          <w:sz w:val="24"/>
          <w:szCs w:val="24"/>
        </w:rPr>
        <w:t>1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Pr="0002306D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02306D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02306D">
        <w:rPr>
          <w:rFonts w:ascii="Times New Roman" w:hAnsi="Times New Roman" w:cs="Times New Roman"/>
          <w:b/>
          <w:sz w:val="24"/>
          <w:szCs w:val="24"/>
        </w:rPr>
        <w:t>2</w:t>
      </w:r>
      <w:r w:rsidR="0055664B">
        <w:rPr>
          <w:rFonts w:ascii="Times New Roman" w:hAnsi="Times New Roman" w:cs="Times New Roman"/>
          <w:b/>
          <w:sz w:val="24"/>
          <w:szCs w:val="24"/>
        </w:rPr>
        <w:t>2</w:t>
      </w:r>
      <w:r w:rsidR="00D54328" w:rsidRPr="0002306D">
        <w:rPr>
          <w:rFonts w:ascii="Times New Roman" w:hAnsi="Times New Roman" w:cs="Times New Roman"/>
          <w:b/>
          <w:sz w:val="24"/>
          <w:szCs w:val="24"/>
        </w:rPr>
        <w:t>– 20</w:t>
      </w:r>
      <w:r w:rsidR="00F4128F" w:rsidRPr="0002306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5664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E858B8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02306D">
        <w:rPr>
          <w:rFonts w:ascii="Times New Roman" w:hAnsi="Times New Roman" w:cs="Times New Roman"/>
          <w:b/>
          <w:sz w:val="24"/>
          <w:szCs w:val="24"/>
        </w:rPr>
        <w:t>уч.г</w:t>
      </w:r>
      <w:r w:rsidR="00225774" w:rsidRPr="0002306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02306D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02306D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02306D">
        <w:rPr>
          <w:rFonts w:ascii="Times New Roman" w:hAnsi="Times New Roman" w:cs="Times New Roman"/>
          <w:sz w:val="24"/>
          <w:szCs w:val="24"/>
        </w:rPr>
        <w:t xml:space="preserve">: </w:t>
      </w:r>
      <w:r w:rsidR="0055664B">
        <w:rPr>
          <w:rFonts w:ascii="Times New Roman" w:hAnsi="Times New Roman" w:cs="Times New Roman"/>
          <w:sz w:val="24"/>
          <w:szCs w:val="24"/>
          <w:lang w:val="kk-KZ"/>
        </w:rPr>
        <w:t>04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.11.</w:t>
      </w:r>
      <w:r w:rsidRPr="0002306D">
        <w:rPr>
          <w:rFonts w:ascii="Times New Roman" w:hAnsi="Times New Roman" w:cs="Times New Roman"/>
          <w:sz w:val="24"/>
          <w:szCs w:val="24"/>
        </w:rPr>
        <w:t>20</w:t>
      </w:r>
      <w:r w:rsidR="0055664B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02306D">
        <w:rPr>
          <w:rFonts w:ascii="Times New Roman" w:hAnsi="Times New Roman" w:cs="Times New Roman"/>
          <w:sz w:val="24"/>
          <w:szCs w:val="24"/>
        </w:rPr>
        <w:t>г.</w:t>
      </w:r>
    </w:p>
    <w:p w:rsidR="00A0017E" w:rsidRPr="0002306D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Цель</w:t>
      </w:r>
      <w:r w:rsidRPr="0002306D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СОР/СОЧ</w:t>
      </w:r>
      <w:r w:rsidRPr="0002306D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02306D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02306D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61F7" w:rsidRDefault="00F461F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02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4394"/>
      </w:tblGrid>
      <w:tr w:rsidR="007579A9" w:rsidRPr="0002306D" w:rsidTr="0049759F">
        <w:trPr>
          <w:trHeight w:val="132"/>
        </w:trPr>
        <w:tc>
          <w:tcPr>
            <w:tcW w:w="534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2835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4394" w:type="dxa"/>
          </w:tcPr>
          <w:p w:rsidR="007579A9" w:rsidRPr="0002306D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1A4A03" w:rsidRPr="0002306D" w:rsidTr="0049759F">
        <w:trPr>
          <w:trHeight w:val="132"/>
        </w:trPr>
        <w:tc>
          <w:tcPr>
            <w:tcW w:w="534" w:type="dxa"/>
          </w:tcPr>
          <w:p w:rsidR="001A4A03" w:rsidRPr="0002306D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</w:tcPr>
          <w:p w:rsidR="001A4A03" w:rsidRPr="00F04AE6" w:rsidRDefault="00CD0DA6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1A4A03" w:rsidRPr="00F04AE6" w:rsidRDefault="001A4A03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A4A03" w:rsidRPr="00F04AE6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940595" w:rsidRPr="0002306D" w:rsidTr="0049759F">
        <w:trPr>
          <w:trHeight w:val="132"/>
        </w:trPr>
        <w:tc>
          <w:tcPr>
            <w:tcW w:w="534" w:type="dxa"/>
          </w:tcPr>
          <w:p w:rsidR="00940595" w:rsidRPr="0002306D" w:rsidRDefault="00940595" w:rsidP="009405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</w:tcPr>
          <w:p w:rsidR="00940595" w:rsidRPr="00940595" w:rsidRDefault="00940595" w:rsidP="0094059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940595" w:rsidRPr="00940595" w:rsidRDefault="00940595" w:rsidP="009405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940595" w:rsidRDefault="00940595" w:rsidP="00940595">
            <w:r w:rsidRPr="00217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940595" w:rsidRPr="0002306D" w:rsidTr="0049759F">
        <w:trPr>
          <w:trHeight w:val="132"/>
        </w:trPr>
        <w:tc>
          <w:tcPr>
            <w:tcW w:w="534" w:type="dxa"/>
          </w:tcPr>
          <w:p w:rsidR="00940595" w:rsidRPr="0002306D" w:rsidRDefault="00940595" w:rsidP="009405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:rsidR="00940595" w:rsidRPr="00940595" w:rsidRDefault="00940595" w:rsidP="0094059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940595" w:rsidRPr="00940595" w:rsidRDefault="00940595" w:rsidP="009405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940595" w:rsidRDefault="00940595" w:rsidP="00940595">
            <w:r w:rsidRPr="00217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:rsidR="007973B0" w:rsidRPr="0049759F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7973B0" w:rsidRPr="0049759F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7973B0" w:rsidRPr="00CD0DA6" w:rsidRDefault="0049759F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:rsidR="007973B0" w:rsidRPr="0002306D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 С.В.</w:t>
            </w:r>
          </w:p>
        </w:tc>
        <w:tc>
          <w:tcPr>
            <w:tcW w:w="2835" w:type="dxa"/>
          </w:tcPr>
          <w:p w:rsidR="007973B0" w:rsidRPr="0002306D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394" w:type="dxa"/>
          </w:tcPr>
          <w:p w:rsidR="007973B0" w:rsidRPr="0002306D" w:rsidRDefault="00940595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Рейбандт</w:t>
            </w:r>
            <w:proofErr w:type="spellEnd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Васильева Т.И.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F04AE6">
              <w:rPr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</w:tcPr>
          <w:p w:rsidR="007973B0" w:rsidRPr="00F8614C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7973B0" w:rsidRPr="0002306D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4394" w:type="dxa"/>
          </w:tcPr>
          <w:p w:rsidR="007973B0" w:rsidRPr="0002306D" w:rsidRDefault="00940595" w:rsidP="007973B0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lang w:val="kk-KZ"/>
              </w:rPr>
            </w:pPr>
            <w:r w:rsidRPr="00F04AE6">
              <w:rPr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Нургазина</w:t>
            </w:r>
            <w:proofErr w:type="spellEnd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257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Гришина В.В.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Фет Н.А.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7973B0" w:rsidRPr="00F04AE6" w:rsidRDefault="00F04AE6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Годова А.В.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2а класс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93" w:type="dxa"/>
          </w:tcPr>
          <w:p w:rsidR="007973B0" w:rsidRPr="0055664B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Суетнова Т.Е.</w:t>
            </w:r>
          </w:p>
        </w:tc>
        <w:tc>
          <w:tcPr>
            <w:tcW w:w="2835" w:type="dxa"/>
          </w:tcPr>
          <w:p w:rsidR="007973B0" w:rsidRPr="0055664B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Нач. кл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 класс</w:t>
            </w:r>
          </w:p>
        </w:tc>
        <w:tc>
          <w:tcPr>
            <w:tcW w:w="4394" w:type="dxa"/>
          </w:tcPr>
          <w:p w:rsidR="007973B0" w:rsidRPr="0055664B" w:rsidRDefault="00F04AE6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93" w:type="dxa"/>
          </w:tcPr>
          <w:p w:rsidR="007973B0" w:rsidRPr="00A50898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Шепеленко С.В.</w:t>
            </w:r>
          </w:p>
        </w:tc>
        <w:tc>
          <w:tcPr>
            <w:tcW w:w="2835" w:type="dxa"/>
          </w:tcPr>
          <w:p w:rsidR="007973B0" w:rsidRPr="0002306D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7973B0" w:rsidRPr="0002306D" w:rsidRDefault="00F04AE6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93" w:type="dxa"/>
          </w:tcPr>
          <w:p w:rsidR="007973B0" w:rsidRPr="002E7EF4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Еременко Н.И.</w:t>
            </w:r>
          </w:p>
        </w:tc>
        <w:tc>
          <w:tcPr>
            <w:tcW w:w="2835" w:type="dxa"/>
          </w:tcPr>
          <w:p w:rsidR="007973B0" w:rsidRPr="002E7EF4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7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7973B0" w:rsidRPr="00B2524E" w:rsidRDefault="00A50898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7973B0" w:rsidRPr="0002306D" w:rsidTr="0049759F">
        <w:trPr>
          <w:trHeight w:val="132"/>
        </w:trPr>
        <w:tc>
          <w:tcPr>
            <w:tcW w:w="534" w:type="dxa"/>
          </w:tcPr>
          <w:p w:rsidR="007973B0" w:rsidRPr="0002306D" w:rsidRDefault="007973B0" w:rsidP="007973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93" w:type="dxa"/>
          </w:tcPr>
          <w:p w:rsidR="007973B0" w:rsidRPr="00F04AE6" w:rsidRDefault="007973B0" w:rsidP="007973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7973B0" w:rsidRPr="00F04AE6" w:rsidRDefault="007973B0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7973B0" w:rsidRPr="00F04AE6" w:rsidRDefault="007973B0" w:rsidP="007973B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Осаулко О.В.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A50898" w:rsidRPr="00F04AE6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693" w:type="dxa"/>
          </w:tcPr>
          <w:p w:rsidR="00A50898" w:rsidRPr="00F04AE6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>Тлеубаева</w:t>
            </w:r>
            <w:proofErr w:type="spellEnd"/>
            <w:r w:rsidRPr="00F04AE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</w:p>
        </w:tc>
        <w:tc>
          <w:tcPr>
            <w:tcW w:w="2835" w:type="dxa"/>
          </w:tcPr>
          <w:p w:rsidR="00A50898" w:rsidRPr="00F04AE6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A50898" w:rsidRPr="00F04AE6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Тыныбаева М.О.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A50898" w:rsidRPr="0002306D" w:rsidRDefault="00475B8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A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Базылбаева Ж.А.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Г.К.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Ниханбаева Б.Ж.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>Тибейкина</w:t>
            </w:r>
            <w:proofErr w:type="spellEnd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3а класс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43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</w:rPr>
              <w:t>Горбатых Н.С.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3б класс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015FCB">
              <w:rPr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132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Пескова Т.А.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4а класс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237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Пяткина Т.М.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>Муканбеталиева</w:t>
            </w:r>
            <w:proofErr w:type="spellEnd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>Таспенова</w:t>
            </w:r>
            <w:proofErr w:type="spellEnd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Шалимова М.Т.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394" w:type="dxa"/>
          </w:tcPr>
          <w:p w:rsidR="00A50898" w:rsidRPr="0002306D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Кололейкина О.В.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Багдасарова О.А.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Биол, естеств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К.В.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2306D" w:rsidRDefault="007D5609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Капышева Г.О.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Гандурина Е.С.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394" w:type="dxa"/>
          </w:tcPr>
          <w:p w:rsidR="00A50898" w:rsidRPr="00015FCB" w:rsidRDefault="00A50898" w:rsidP="00A50898"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Пацукова Т.А.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4б класс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85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Полина Н.В.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Козловская Л.О.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15FCB" w:rsidRDefault="00A50898" w:rsidP="00A50898"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Ф.У.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A50898" w:rsidRPr="00015FCB" w:rsidRDefault="00A50898" w:rsidP="00A50898"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Бабылбекова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394" w:type="dxa"/>
          </w:tcPr>
          <w:p w:rsidR="00A50898" w:rsidRPr="0002306D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48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693" w:type="dxa"/>
          </w:tcPr>
          <w:p w:rsidR="00A50898" w:rsidRPr="0002306D" w:rsidRDefault="00A50898" w:rsidP="00A50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Ковылкина С.А.</w:t>
            </w:r>
          </w:p>
        </w:tc>
        <w:tc>
          <w:tcPr>
            <w:tcW w:w="2835" w:type="dxa"/>
          </w:tcPr>
          <w:p w:rsidR="00A50898" w:rsidRPr="0002306D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A50898" w:rsidRPr="0002306D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 w:rsidRPr="00015FC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3в класс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Колерова А.А.</w:t>
            </w:r>
          </w:p>
        </w:tc>
        <w:tc>
          <w:tcPr>
            <w:tcW w:w="2835" w:type="dxa"/>
          </w:tcPr>
          <w:p w:rsidR="00A50898" w:rsidRPr="00015FCB" w:rsidRDefault="00A50898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693" w:type="dxa"/>
          </w:tcPr>
          <w:p w:rsidR="00A50898" w:rsidRPr="00F8614C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Туысхан К.</w:t>
            </w:r>
          </w:p>
        </w:tc>
        <w:tc>
          <w:tcPr>
            <w:tcW w:w="2835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394" w:type="dxa"/>
          </w:tcPr>
          <w:p w:rsidR="00A50898" w:rsidRPr="0002306D" w:rsidRDefault="00466476" w:rsidP="00A50898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015FCB">
              <w:rPr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73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693" w:type="dxa"/>
          </w:tcPr>
          <w:p w:rsidR="00A50898" w:rsidRPr="00015FCB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Шалгынбаева К.С.</w:t>
            </w:r>
          </w:p>
        </w:tc>
        <w:tc>
          <w:tcPr>
            <w:tcW w:w="2835" w:type="dxa"/>
          </w:tcPr>
          <w:p w:rsidR="00A50898" w:rsidRPr="00015FCB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4394" w:type="dxa"/>
          </w:tcPr>
          <w:p w:rsidR="00A50898" w:rsidRPr="00015FCB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73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693" w:type="dxa"/>
          </w:tcPr>
          <w:p w:rsidR="00A50898" w:rsidRPr="00F8614C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Кусов В.А.</w:t>
            </w:r>
          </w:p>
        </w:tc>
        <w:tc>
          <w:tcPr>
            <w:tcW w:w="2835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A50898" w:rsidRPr="0002306D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A50898" w:rsidRPr="0002306D" w:rsidTr="0049759F">
        <w:trPr>
          <w:trHeight w:val="73"/>
        </w:trPr>
        <w:tc>
          <w:tcPr>
            <w:tcW w:w="534" w:type="dxa"/>
          </w:tcPr>
          <w:p w:rsidR="00A50898" w:rsidRPr="0002306D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49</w:t>
            </w:r>
          </w:p>
        </w:tc>
        <w:tc>
          <w:tcPr>
            <w:tcW w:w="2693" w:type="dxa"/>
          </w:tcPr>
          <w:p w:rsidR="00A50898" w:rsidRPr="00940595" w:rsidRDefault="00A50898" w:rsidP="00A5089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А.С.</w:t>
            </w:r>
          </w:p>
        </w:tc>
        <w:tc>
          <w:tcPr>
            <w:tcW w:w="2835" w:type="dxa"/>
          </w:tcPr>
          <w:p w:rsidR="00A50898" w:rsidRPr="00940595" w:rsidRDefault="00A50898" w:rsidP="00A508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A50898" w:rsidRPr="00940595" w:rsidRDefault="00A50898" w:rsidP="00A508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5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Нет анализа за СОР/СОЧ 7абв,8аб классах по ист.каз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670B" w:rsidRPr="0002306D" w:rsidRDefault="00EC29C0" w:rsidP="0050670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670B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 w:rsidRPr="0002306D"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(цели СОР/СОЧ)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</w:t>
      </w:r>
      <w:r w:rsidR="00940595">
        <w:rPr>
          <w:rStyle w:val="c0"/>
          <w:rFonts w:ascii="Times New Roman" w:hAnsi="Times New Roman" w:cs="Times New Roman"/>
          <w:color w:val="000000"/>
          <w:sz w:val="24"/>
          <w:szCs w:val="24"/>
        </w:rPr>
        <w:t>ым предметам за I четверть 2022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940595">
        <w:rPr>
          <w:rStyle w:val="c0"/>
          <w:rFonts w:ascii="Times New Roman" w:hAnsi="Times New Roman" w:cs="Times New Roman"/>
          <w:color w:val="000000"/>
          <w:sz w:val="24"/>
          <w:szCs w:val="24"/>
        </w:rPr>
        <w:t>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02306D" w:rsidRPr="0002306D" w:rsidRDefault="0002306D" w:rsidP="0002306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СОр/СОЧ)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 в полном объеме.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r w:rsidRPr="0002306D">
        <w:rPr>
          <w:rFonts w:ascii="Times New Roman" w:hAnsi="Times New Roman" w:cs="Times New Roman"/>
          <w:sz w:val="24"/>
          <w:szCs w:val="24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заполняется в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2306D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940595"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II четверть 2022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940595">
        <w:rPr>
          <w:rStyle w:val="c0"/>
          <w:rFonts w:ascii="Times New Roman" w:hAnsi="Times New Roman" w:cs="Times New Roman"/>
          <w:color w:val="000000"/>
          <w:sz w:val="24"/>
          <w:szCs w:val="24"/>
        </w:rPr>
        <w:t>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можно считать выполненной в полном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объѐме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2306D" w:rsidRPr="0050670B" w:rsidRDefault="0002306D" w:rsidP="00023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40595" w:rsidRPr="000F6E6F" w:rsidRDefault="00940595" w:rsidP="00940595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6E6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недочеты:</w:t>
      </w:r>
    </w:p>
    <w:p w:rsidR="00940595" w:rsidRDefault="00940595" w:rsidP="0094059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Нет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анализа результатов </w:t>
      </w:r>
      <w:r>
        <w:rPr>
          <w:rFonts w:ascii="Times New Roman" w:hAnsi="Times New Roman" w:cs="Times New Roman"/>
          <w:sz w:val="24"/>
          <w:szCs w:val="24"/>
          <w:lang w:val="kk-KZ"/>
        </w:rPr>
        <w:t>СОР</w:t>
      </w:r>
      <w:r>
        <w:rPr>
          <w:rFonts w:ascii="Times New Roman" w:hAnsi="Times New Roman" w:cs="Times New Roman"/>
          <w:sz w:val="24"/>
          <w:szCs w:val="24"/>
          <w:lang w:val="kk-KZ"/>
        </w:rPr>
        <w:t>/СОЧ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 истории Казахстана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 всемирной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истории в 7</w:t>
      </w:r>
      <w:r>
        <w:rPr>
          <w:rFonts w:ascii="Times New Roman" w:hAnsi="Times New Roman" w:cs="Times New Roman"/>
          <w:sz w:val="24"/>
          <w:szCs w:val="24"/>
          <w:lang w:val="kk-KZ"/>
        </w:rPr>
        <w:t>абв</w:t>
      </w:r>
      <w:r>
        <w:rPr>
          <w:rFonts w:ascii="Times New Roman" w:hAnsi="Times New Roman" w:cs="Times New Roman"/>
          <w:sz w:val="24"/>
          <w:szCs w:val="24"/>
          <w:lang w:val="kk-KZ"/>
        </w:rPr>
        <w:t>,8аб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классах. Учитель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Оспанова А.С.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40595" w:rsidRPr="000F6E6F" w:rsidRDefault="00940595" w:rsidP="0094059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40595" w:rsidRPr="005E34C0" w:rsidRDefault="00940595" w:rsidP="009405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940595" w:rsidRPr="005E34C0" w:rsidRDefault="00940595" w:rsidP="0094059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4C0">
        <w:rPr>
          <w:rFonts w:ascii="Times New Roman" w:hAnsi="Times New Roman" w:cs="Times New Roman"/>
          <w:sz w:val="24"/>
          <w:szCs w:val="24"/>
        </w:rPr>
        <w:t>Учителям – предметникам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допустившими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недочеты своевремменно </w:t>
      </w:r>
      <w:proofErr w:type="spellStart"/>
      <w:r w:rsidRPr="005E34C0">
        <w:rPr>
          <w:rFonts w:ascii="Times New Roman" w:hAnsi="Times New Roman" w:cs="Times New Roman"/>
          <w:sz w:val="24"/>
          <w:szCs w:val="24"/>
        </w:rPr>
        <w:t>заполня</w:t>
      </w:r>
      <w:proofErr w:type="spellEnd"/>
      <w:r w:rsidRPr="005E34C0">
        <w:rPr>
          <w:rFonts w:ascii="Times New Roman" w:hAnsi="Times New Roman" w:cs="Times New Roman"/>
          <w:sz w:val="24"/>
          <w:szCs w:val="24"/>
          <w:lang w:val="kk-KZ"/>
        </w:rPr>
        <w:t>ть</w:t>
      </w:r>
      <w:r w:rsidRPr="005E34C0">
        <w:rPr>
          <w:rFonts w:ascii="Times New Roman" w:hAnsi="Times New Roman" w:cs="Times New Roman"/>
          <w:sz w:val="24"/>
          <w:szCs w:val="24"/>
        </w:rPr>
        <w:t xml:space="preserve"> систематически </w:t>
      </w:r>
      <w:r>
        <w:rPr>
          <w:rFonts w:ascii="Times New Roman" w:hAnsi="Times New Roman" w:cs="Times New Roman"/>
          <w:sz w:val="24"/>
          <w:szCs w:val="24"/>
          <w:lang w:val="kk-KZ"/>
        </w:rPr>
        <w:t>анализ заполнения целей СОР за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четверть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40595" w:rsidRPr="005E34C0" w:rsidRDefault="00940595" w:rsidP="00940595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Учебному частью  п</w:t>
      </w:r>
      <w:proofErr w:type="spellStart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</w:t>
      </w:r>
      <w:proofErr w:type="spellEnd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беседы с учителями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допустившими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недочеты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заполнении анализа СОР/СОЧ;</w:t>
      </w:r>
    </w:p>
    <w:p w:rsidR="00482A47" w:rsidRPr="0002306D" w:rsidRDefault="00482A47" w:rsidP="0050670B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385B" w:rsidRPr="00AB119A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30385B" w:rsidRPr="0096358F" w:rsidRDefault="0030385B" w:rsidP="003038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6358F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5D29B3" w:rsidRDefault="00AD45E6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A4A03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03C71"/>
    <w:rsid w:val="00015FCB"/>
    <w:rsid w:val="00016267"/>
    <w:rsid w:val="0002306D"/>
    <w:rsid w:val="00024669"/>
    <w:rsid w:val="00025EE8"/>
    <w:rsid w:val="00031A79"/>
    <w:rsid w:val="00052C52"/>
    <w:rsid w:val="00057032"/>
    <w:rsid w:val="00063428"/>
    <w:rsid w:val="000824A8"/>
    <w:rsid w:val="000A1CF8"/>
    <w:rsid w:val="000B287B"/>
    <w:rsid w:val="000C48B0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12D1"/>
    <w:rsid w:val="00164EA4"/>
    <w:rsid w:val="001A4A03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E7EF4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66476"/>
    <w:rsid w:val="0047240D"/>
    <w:rsid w:val="004732B0"/>
    <w:rsid w:val="00473FD3"/>
    <w:rsid w:val="00475B88"/>
    <w:rsid w:val="00482A47"/>
    <w:rsid w:val="00484512"/>
    <w:rsid w:val="0049759F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0670B"/>
    <w:rsid w:val="00514661"/>
    <w:rsid w:val="00521F6C"/>
    <w:rsid w:val="00541723"/>
    <w:rsid w:val="00551858"/>
    <w:rsid w:val="00552C00"/>
    <w:rsid w:val="00554CCE"/>
    <w:rsid w:val="005551FE"/>
    <w:rsid w:val="0055664B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30610"/>
    <w:rsid w:val="007317F8"/>
    <w:rsid w:val="00746FF3"/>
    <w:rsid w:val="00757820"/>
    <w:rsid w:val="007579A9"/>
    <w:rsid w:val="00762344"/>
    <w:rsid w:val="00765D06"/>
    <w:rsid w:val="00774D1B"/>
    <w:rsid w:val="00792032"/>
    <w:rsid w:val="007973B0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5609"/>
    <w:rsid w:val="007D6D79"/>
    <w:rsid w:val="007E7540"/>
    <w:rsid w:val="007F03B8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6436"/>
    <w:rsid w:val="008F332D"/>
    <w:rsid w:val="008F60A4"/>
    <w:rsid w:val="00901873"/>
    <w:rsid w:val="009110C1"/>
    <w:rsid w:val="00917B58"/>
    <w:rsid w:val="00917F27"/>
    <w:rsid w:val="0092768B"/>
    <w:rsid w:val="00940595"/>
    <w:rsid w:val="00953909"/>
    <w:rsid w:val="00961974"/>
    <w:rsid w:val="0096342A"/>
    <w:rsid w:val="0096358F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50898"/>
    <w:rsid w:val="00A52ADE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B119A"/>
    <w:rsid w:val="00AD45E6"/>
    <w:rsid w:val="00AE46E7"/>
    <w:rsid w:val="00B018BA"/>
    <w:rsid w:val="00B120F2"/>
    <w:rsid w:val="00B2524E"/>
    <w:rsid w:val="00B26366"/>
    <w:rsid w:val="00B34680"/>
    <w:rsid w:val="00B52D00"/>
    <w:rsid w:val="00B6721E"/>
    <w:rsid w:val="00B674C3"/>
    <w:rsid w:val="00B70C18"/>
    <w:rsid w:val="00B72238"/>
    <w:rsid w:val="00B7391D"/>
    <w:rsid w:val="00B83DBE"/>
    <w:rsid w:val="00B85E1C"/>
    <w:rsid w:val="00B86937"/>
    <w:rsid w:val="00B97898"/>
    <w:rsid w:val="00BA3051"/>
    <w:rsid w:val="00BF6CBC"/>
    <w:rsid w:val="00C07929"/>
    <w:rsid w:val="00C26E89"/>
    <w:rsid w:val="00C30004"/>
    <w:rsid w:val="00C4522B"/>
    <w:rsid w:val="00C45F6D"/>
    <w:rsid w:val="00C72B2B"/>
    <w:rsid w:val="00C72E04"/>
    <w:rsid w:val="00C76164"/>
    <w:rsid w:val="00CA523F"/>
    <w:rsid w:val="00CC2F52"/>
    <w:rsid w:val="00CD0DA6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372E1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04AE6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614C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477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B4B38-F898-406A-82DA-B11879D5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115</cp:revision>
  <cp:lastPrinted>2022-02-09T07:35:00Z</cp:lastPrinted>
  <dcterms:created xsi:type="dcterms:W3CDTF">2018-03-06T07:05:00Z</dcterms:created>
  <dcterms:modified xsi:type="dcterms:W3CDTF">2023-01-16T07:40:00Z</dcterms:modified>
</cp:coreProperties>
</file>