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475" w:rsidRPr="00EC6041" w:rsidRDefault="00F855EA" w:rsidP="001D5734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0475" w:rsidRPr="00EC6041">
        <w:rPr>
          <w:rStyle w:val="a4"/>
          <w:rFonts w:ascii="Times New Roman" w:hAnsi="Times New Roman" w:cs="Times New Roman"/>
          <w:sz w:val="28"/>
          <w:szCs w:val="28"/>
          <w:lang w:val="kk-KZ"/>
        </w:rPr>
        <w:t>Бекітемін</w:t>
      </w:r>
      <w:r w:rsidR="00FB0475" w:rsidRPr="00EC6041">
        <w:rPr>
          <w:rFonts w:ascii="Times New Roman" w:hAnsi="Times New Roman" w:cs="Times New Roman"/>
          <w:sz w:val="28"/>
          <w:szCs w:val="28"/>
          <w:lang w:val="kk-KZ"/>
        </w:rPr>
        <w:br/>
      </w:r>
      <w:r w:rsidR="00FB0475" w:rsidRPr="00EC6041">
        <w:rPr>
          <w:rFonts w:ascii="Times New Roman" w:hAnsi="Times New Roman" w:cs="Times New Roman"/>
          <w:b/>
          <w:sz w:val="28"/>
          <w:szCs w:val="28"/>
          <w:lang w:val="kk-KZ"/>
        </w:rPr>
        <w:t>Қарағанды облысы</w:t>
      </w:r>
      <w:r w:rsidR="00FB0475" w:rsidRPr="00EC6041">
        <w:rPr>
          <w:rFonts w:ascii="Times New Roman" w:hAnsi="Times New Roman" w:cs="Times New Roman"/>
          <w:b/>
          <w:sz w:val="28"/>
          <w:szCs w:val="28"/>
          <w:lang w:val="kk-KZ"/>
        </w:rPr>
        <w:br/>
        <w:t>Білім басқармасының</w:t>
      </w:r>
      <w:r w:rsidR="00FB0475" w:rsidRPr="00EC6041">
        <w:rPr>
          <w:rFonts w:ascii="Times New Roman" w:hAnsi="Times New Roman" w:cs="Times New Roman"/>
          <w:b/>
          <w:sz w:val="28"/>
          <w:szCs w:val="28"/>
          <w:lang w:val="kk-KZ"/>
        </w:rPr>
        <w:br/>
        <w:t>Осакаров а</w:t>
      </w:r>
      <w:r w:rsidR="00187564" w:rsidRPr="00EC6041">
        <w:rPr>
          <w:rFonts w:ascii="Times New Roman" w:hAnsi="Times New Roman" w:cs="Times New Roman"/>
          <w:b/>
          <w:sz w:val="28"/>
          <w:szCs w:val="28"/>
          <w:lang w:val="kk-KZ"/>
        </w:rPr>
        <w:t>уданы білім бөлімі</w:t>
      </w:r>
      <w:r w:rsidR="00187564" w:rsidRPr="00EC6041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="001875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187564" w:rsidRPr="00EC6041">
        <w:rPr>
          <w:rFonts w:ascii="Times New Roman" w:hAnsi="Times New Roman" w:cs="Times New Roman"/>
          <w:b/>
          <w:sz w:val="28"/>
          <w:szCs w:val="28"/>
          <w:lang w:val="kk-KZ"/>
        </w:rPr>
        <w:t>«Жастар»</w:t>
      </w:r>
      <w:r w:rsidR="00145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БЖО</w:t>
      </w:r>
      <w:r w:rsidR="00187564" w:rsidRPr="00EC60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B0475" w:rsidRPr="00EC60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КМҚК директоры</w:t>
      </w:r>
      <w:r w:rsidR="00FB0475" w:rsidRPr="00EC6041">
        <w:rPr>
          <w:rFonts w:ascii="Times New Roman" w:hAnsi="Times New Roman" w:cs="Times New Roman"/>
          <w:b/>
          <w:sz w:val="28"/>
          <w:szCs w:val="28"/>
          <w:lang w:val="kk-KZ"/>
        </w:rPr>
        <w:br/>
        <w:t xml:space="preserve">_____________А.С. </w:t>
      </w:r>
      <w:proofErr w:type="spellStart"/>
      <w:r w:rsidR="0038681A">
        <w:rPr>
          <w:rFonts w:ascii="Times New Roman" w:hAnsi="Times New Roman" w:cs="Times New Roman"/>
          <w:b/>
          <w:sz w:val="28"/>
          <w:szCs w:val="28"/>
          <w:lang w:val="kk-KZ"/>
        </w:rPr>
        <w:t>Назымбекова</w:t>
      </w:r>
      <w:proofErr w:type="spellEnd"/>
      <w:r w:rsidR="00FB0475" w:rsidRPr="00EC6041">
        <w:rPr>
          <w:rFonts w:ascii="Times New Roman" w:hAnsi="Times New Roman" w:cs="Times New Roman"/>
          <w:b/>
          <w:sz w:val="28"/>
          <w:szCs w:val="28"/>
          <w:lang w:val="kk-KZ"/>
        </w:rPr>
        <w:br/>
        <w:t>«__» _____________ 202</w:t>
      </w:r>
      <w:r w:rsidR="00CC0A82" w:rsidRPr="00CC0A8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FB0475" w:rsidRPr="00EC604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</w:p>
    <w:p w:rsidR="00FB0475" w:rsidRPr="00EC6041" w:rsidRDefault="00FB0475" w:rsidP="007F344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0475" w:rsidRPr="00EC6041" w:rsidRDefault="00FB0475" w:rsidP="007F344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Pr="00820B2D" w:rsidRDefault="00820B2D" w:rsidP="00820B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  <w:lang w:val="kk-KZ"/>
        </w:rPr>
      </w:pPr>
      <w:r w:rsidRPr="00820B2D">
        <w:rPr>
          <w:rFonts w:ascii="Times New Roman" w:hAnsi="Times New Roman" w:cs="Times New Roman"/>
          <w:b/>
          <w:bCs/>
          <w:sz w:val="36"/>
          <w:szCs w:val="28"/>
          <w:lang w:val="kk-KZ"/>
        </w:rPr>
        <w:t>«Адал азамат» біртұтас тәрбие  бағдарламасын</w:t>
      </w:r>
    </w:p>
    <w:p w:rsidR="00820B2D" w:rsidRPr="00820B2D" w:rsidRDefault="00820B2D" w:rsidP="00820B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  <w:lang w:val="kk-KZ"/>
        </w:rPr>
      </w:pPr>
      <w:r w:rsidRPr="00820B2D">
        <w:rPr>
          <w:rFonts w:ascii="Times New Roman" w:hAnsi="Times New Roman" w:cs="Times New Roman"/>
          <w:b/>
          <w:bCs/>
          <w:sz w:val="36"/>
          <w:szCs w:val="28"/>
          <w:lang w:val="kk-KZ"/>
        </w:rPr>
        <w:t>202</w:t>
      </w:r>
      <w:r w:rsidR="00CC0A82" w:rsidRPr="00CC0A82">
        <w:rPr>
          <w:rFonts w:ascii="Times New Roman" w:hAnsi="Times New Roman" w:cs="Times New Roman"/>
          <w:b/>
          <w:bCs/>
          <w:sz w:val="36"/>
          <w:szCs w:val="28"/>
          <w:lang w:val="kk-KZ"/>
        </w:rPr>
        <w:t>6</w:t>
      </w:r>
      <w:r w:rsidRPr="00820B2D">
        <w:rPr>
          <w:rFonts w:ascii="Times New Roman" w:hAnsi="Times New Roman" w:cs="Times New Roman"/>
          <w:b/>
          <w:bCs/>
          <w:sz w:val="36"/>
          <w:szCs w:val="28"/>
          <w:lang w:val="kk-KZ"/>
        </w:rPr>
        <w:t>-202</w:t>
      </w:r>
      <w:r w:rsidR="00CC0A82" w:rsidRPr="00CC0A82">
        <w:rPr>
          <w:rFonts w:ascii="Times New Roman" w:hAnsi="Times New Roman" w:cs="Times New Roman"/>
          <w:b/>
          <w:bCs/>
          <w:sz w:val="36"/>
          <w:szCs w:val="28"/>
          <w:lang w:val="kk-KZ"/>
        </w:rPr>
        <w:t>7</w:t>
      </w:r>
      <w:r w:rsidRPr="00820B2D">
        <w:rPr>
          <w:rFonts w:ascii="Times New Roman" w:hAnsi="Times New Roman" w:cs="Times New Roman"/>
          <w:b/>
          <w:bCs/>
          <w:sz w:val="36"/>
          <w:szCs w:val="28"/>
          <w:lang w:val="kk-KZ"/>
        </w:rPr>
        <w:t xml:space="preserve"> оқу жылында жүзеге асыруға арналған</w:t>
      </w:r>
    </w:p>
    <w:p w:rsidR="00820B2D" w:rsidRPr="00820B2D" w:rsidRDefault="00820B2D" w:rsidP="00820B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  <w:lang w:val="kk-KZ"/>
        </w:rPr>
      </w:pPr>
      <w:r w:rsidRPr="00820B2D">
        <w:rPr>
          <w:rFonts w:ascii="Times New Roman" w:hAnsi="Times New Roman" w:cs="Times New Roman"/>
          <w:b/>
          <w:bCs/>
          <w:sz w:val="36"/>
          <w:szCs w:val="28"/>
          <w:lang w:val="kk-KZ"/>
        </w:rPr>
        <w:t>тәрбие жұмысының жоспары</w:t>
      </w:r>
    </w:p>
    <w:p w:rsidR="00FB0475" w:rsidRPr="00EC6041" w:rsidRDefault="00FB0475" w:rsidP="007F344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0475" w:rsidRPr="00EC6041" w:rsidRDefault="00FB0475" w:rsidP="007F344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0475" w:rsidRPr="00EC6041" w:rsidRDefault="00FB0475" w:rsidP="007F344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0475" w:rsidRPr="00EC6041" w:rsidRDefault="00FB0475" w:rsidP="007F344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0475" w:rsidRPr="00EC6041" w:rsidRDefault="00FB0475" w:rsidP="007F344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0475" w:rsidRPr="00EC6041" w:rsidRDefault="00FB0475" w:rsidP="007F344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0475" w:rsidRPr="00EC6041" w:rsidRDefault="00FB0475" w:rsidP="007F344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0475" w:rsidRPr="00EC6041" w:rsidRDefault="00FB0475" w:rsidP="007F344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14BEC" w:rsidRDefault="00314BEC" w:rsidP="00314B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314B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314B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B0475" w:rsidRPr="00AD17C0" w:rsidRDefault="000C4674" w:rsidP="00314BE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D17C0">
        <w:rPr>
          <w:rFonts w:ascii="Times New Roman" w:hAnsi="Times New Roman" w:cs="Times New Roman"/>
          <w:b/>
          <w:sz w:val="28"/>
          <w:szCs w:val="28"/>
          <w:lang w:val="kk-KZ"/>
        </w:rPr>
        <w:t>Осакаровка кенті</w:t>
      </w:r>
    </w:p>
    <w:p w:rsidR="00592A04" w:rsidRDefault="00592A04" w:rsidP="00314BEC">
      <w:pPr>
        <w:pStyle w:val="a5"/>
        <w:jc w:val="center"/>
        <w:rPr>
          <w:rStyle w:val="a4"/>
          <w:sz w:val="28"/>
          <w:szCs w:val="28"/>
          <w:lang w:val="kk-KZ"/>
        </w:rPr>
      </w:pPr>
    </w:p>
    <w:p w:rsidR="00620DF3" w:rsidRPr="00620DF3" w:rsidRDefault="00FB0475" w:rsidP="006A5FAD">
      <w:pPr>
        <w:pStyle w:val="a5"/>
        <w:numPr>
          <w:ilvl w:val="0"/>
          <w:numId w:val="45"/>
        </w:numPr>
        <w:jc w:val="center"/>
        <w:rPr>
          <w:rStyle w:val="a4"/>
          <w:b w:val="0"/>
          <w:bCs w:val="0"/>
          <w:sz w:val="28"/>
          <w:szCs w:val="28"/>
          <w:lang w:val="kk-KZ"/>
        </w:rPr>
      </w:pPr>
      <w:r w:rsidRPr="00AD17C0">
        <w:rPr>
          <w:rStyle w:val="a4"/>
          <w:sz w:val="28"/>
          <w:szCs w:val="28"/>
          <w:lang w:val="kk-KZ"/>
        </w:rPr>
        <w:t>Кіріспе</w:t>
      </w:r>
    </w:p>
    <w:p w:rsidR="00620DF3" w:rsidRPr="0038681A" w:rsidRDefault="00592A04" w:rsidP="006A5FAD">
      <w:pPr>
        <w:pStyle w:val="a5"/>
        <w:jc w:val="both"/>
        <w:rPr>
          <w:sz w:val="28"/>
          <w:szCs w:val="28"/>
          <w:lang w:val="kk-KZ"/>
        </w:rPr>
      </w:pPr>
      <w:r w:rsidRPr="0038681A">
        <w:rPr>
          <w:sz w:val="28"/>
          <w:szCs w:val="28"/>
          <w:lang w:val="kk-KZ"/>
        </w:rPr>
        <w:t xml:space="preserve">     2026-2027 оқу жылында оқу-тәрбие процесін </w:t>
      </w:r>
      <w:proofErr w:type="spellStart"/>
      <w:r w:rsidRPr="0038681A">
        <w:rPr>
          <w:sz w:val="28"/>
          <w:szCs w:val="28"/>
          <w:lang w:val="kk-KZ"/>
        </w:rPr>
        <w:t>ұйымдастыру</w:t>
      </w:r>
      <w:proofErr w:type="spellEnd"/>
      <w:r w:rsidRPr="0038681A">
        <w:rPr>
          <w:sz w:val="28"/>
          <w:szCs w:val="28"/>
          <w:lang w:val="kk-KZ"/>
        </w:rPr>
        <w:t xml:space="preserve"> білім беру сапасына </w:t>
      </w:r>
      <w:proofErr w:type="spellStart"/>
      <w:r w:rsidRPr="0038681A">
        <w:rPr>
          <w:sz w:val="28"/>
          <w:szCs w:val="28"/>
          <w:lang w:val="kk-KZ"/>
        </w:rPr>
        <w:t>қойылатын</w:t>
      </w:r>
      <w:proofErr w:type="spellEnd"/>
      <w:r w:rsidRPr="0038681A">
        <w:rPr>
          <w:sz w:val="28"/>
          <w:szCs w:val="28"/>
          <w:lang w:val="kk-KZ"/>
        </w:rPr>
        <w:t xml:space="preserve"> заманауи талаптарды ескере отырып, </w:t>
      </w:r>
      <w:proofErr w:type="spellStart"/>
      <w:r w:rsidRPr="0038681A">
        <w:rPr>
          <w:sz w:val="28"/>
          <w:szCs w:val="28"/>
          <w:lang w:val="kk-KZ"/>
        </w:rPr>
        <w:t>жүйелі</w:t>
      </w:r>
      <w:proofErr w:type="spellEnd"/>
      <w:r w:rsidRPr="0038681A">
        <w:rPr>
          <w:sz w:val="28"/>
          <w:szCs w:val="28"/>
          <w:lang w:val="kk-KZ"/>
        </w:rPr>
        <w:t xml:space="preserve"> түрде құрылады және келесі нормативтік құқықтық актілер</w:t>
      </w:r>
      <w:r w:rsidRPr="0038681A">
        <w:rPr>
          <w:i/>
          <w:iCs/>
          <w:sz w:val="28"/>
          <w:szCs w:val="28"/>
          <w:lang w:val="kk-KZ"/>
        </w:rPr>
        <w:t xml:space="preserve"> </w:t>
      </w:r>
      <w:r w:rsidRPr="0038681A">
        <w:rPr>
          <w:sz w:val="28"/>
          <w:szCs w:val="28"/>
          <w:lang w:val="kk-KZ"/>
        </w:rPr>
        <w:t>негізінде іске асырылады.</w:t>
      </w:r>
    </w:p>
    <w:p w:rsidR="00A64E9B" w:rsidRPr="006A5FAD" w:rsidRDefault="00A64E9B" w:rsidP="006A5FAD">
      <w:pPr>
        <w:pStyle w:val="a6"/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Конституциясы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Конституция 2026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наурызда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республикалық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референдумда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қабылданды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A64E9B" w:rsidRPr="006A5FAD" w:rsidRDefault="00A64E9B" w:rsidP="006A5FAD">
      <w:pPr>
        <w:pStyle w:val="a6"/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A5F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«Білім туралы» Қазақстан Республикасының 2007 жылғы 27 шілдедегі №319 Заңы</w:t>
      </w:r>
    </w:p>
    <w:p w:rsidR="00A64E9B" w:rsidRPr="006A5FAD" w:rsidRDefault="00A64E9B" w:rsidP="006A5FAD">
      <w:pPr>
        <w:pStyle w:val="a6"/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Жасанды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қарашадағы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FAD">
        <w:rPr>
          <w:rFonts w:ascii="Times New Roman" w:hAnsi="Times New Roman" w:cs="Times New Roman"/>
          <w:sz w:val="28"/>
          <w:szCs w:val="28"/>
        </w:rPr>
        <w:t xml:space="preserve">№ 230-VIII ҚРЗ. </w:t>
      </w:r>
    </w:p>
    <w:p w:rsidR="006A5FAD" w:rsidRPr="006A5FAD" w:rsidRDefault="005C2E99" w:rsidP="006A5FAD">
      <w:pPr>
        <w:pStyle w:val="a6"/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«Педагог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мәртебесі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Республикасының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желтоқсандағы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№293-VІ ҚРЗ. </w:t>
      </w:r>
    </w:p>
    <w:p w:rsidR="005C2E99" w:rsidRPr="006A5FAD" w:rsidRDefault="005C2E99" w:rsidP="006A5FAD">
      <w:pPr>
        <w:pStyle w:val="a6"/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FA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Президентінің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 12 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мамырдағы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жүйесіне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жасанды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интеллектіні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ендіру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жөніндегі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A5FA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A5FAD">
        <w:rPr>
          <w:rFonts w:ascii="Times New Roman" w:hAnsi="Times New Roman" w:cs="Times New Roman"/>
          <w:sz w:val="28"/>
          <w:szCs w:val="28"/>
        </w:rPr>
        <w:t>Жарлығы</w:t>
      </w:r>
      <w:proofErr w:type="spellEnd"/>
    </w:p>
    <w:p w:rsidR="006A5FAD" w:rsidRPr="006A5FAD" w:rsidRDefault="005C2E99" w:rsidP="006A5FAD">
      <w:pPr>
        <w:pStyle w:val="a6"/>
        <w:numPr>
          <w:ilvl w:val="0"/>
          <w:numId w:val="4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Келешек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мектептері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саласындағы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пилоттық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ұлттық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жобасын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бекіту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Үкіметінің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қарашадағы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№963 </w:t>
      </w:r>
      <w:proofErr w:type="spellStart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қаулысы</w:t>
      </w:r>
      <w:proofErr w:type="spellEnd"/>
      <w:r w:rsidRPr="006A5F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D7B26" w:rsidRPr="00CA3E1B" w:rsidRDefault="006A5FAD" w:rsidP="006A5F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NewRomanPSMT" w:hAnsi="TimesNewRomanPSMT"/>
          <w:sz w:val="28"/>
          <w:szCs w:val="28"/>
          <w:lang w:val="kk-KZ"/>
        </w:rPr>
        <w:t xml:space="preserve">    </w:t>
      </w:r>
      <w:r w:rsidR="009F3690" w:rsidRPr="006A5FAD">
        <w:rPr>
          <w:rFonts w:ascii="TimesNewRomanPSMT" w:hAnsi="TimesNewRomanPSMT"/>
          <w:sz w:val="28"/>
          <w:szCs w:val="28"/>
          <w:lang w:val="kk-KZ"/>
        </w:rPr>
        <w:t xml:space="preserve">2026–2027 оқу жылындағы тәрбие жұмысы Қазақстан Республикасы Оқу- ағарту министрінің 2024 жылғы 30 шілдедегі </w:t>
      </w:r>
      <w:r w:rsidR="00F46B26" w:rsidRPr="006A5FAD">
        <w:rPr>
          <w:rFonts w:ascii="TimesNewRomanPSMT" w:hAnsi="TimesNewRomanPSMT"/>
          <w:sz w:val="28"/>
          <w:szCs w:val="28"/>
          <w:lang w:val="kk-KZ"/>
        </w:rPr>
        <w:t>№</w:t>
      </w:r>
      <w:r w:rsidR="009F3690" w:rsidRPr="006A5FAD">
        <w:rPr>
          <w:rFonts w:ascii="TimesNewRomanPSMT" w:hAnsi="TimesNewRomanPSMT"/>
          <w:sz w:val="28"/>
          <w:szCs w:val="28"/>
          <w:lang w:val="kk-KZ"/>
        </w:rPr>
        <w:t xml:space="preserve">194 «Білім беру </w:t>
      </w:r>
      <w:proofErr w:type="spellStart"/>
      <w:r w:rsidR="009F3690" w:rsidRPr="006A5FAD">
        <w:rPr>
          <w:rFonts w:ascii="TimesNewRomanPSMT" w:hAnsi="TimesNewRomanPSMT"/>
          <w:sz w:val="28"/>
          <w:szCs w:val="28"/>
          <w:lang w:val="kk-KZ"/>
        </w:rPr>
        <w:t>ұйымдарында</w:t>
      </w:r>
      <w:proofErr w:type="spellEnd"/>
      <w:r w:rsidR="009F3690" w:rsidRPr="006A5FAD">
        <w:rPr>
          <w:rFonts w:ascii="TimesNewRomanPSMT" w:hAnsi="TimesNewRomanPSMT"/>
          <w:sz w:val="28"/>
          <w:szCs w:val="28"/>
          <w:lang w:val="kk-KZ"/>
        </w:rPr>
        <w:t xml:space="preserve"> «Адал азамат» біртұтас тәрбие бағдарламасын бекіту туралы» </w:t>
      </w:r>
      <w:proofErr w:type="spellStart"/>
      <w:r w:rsidR="009F3690" w:rsidRPr="006A5FAD">
        <w:rPr>
          <w:rFonts w:ascii="TimesNewRomanPSMT" w:hAnsi="TimesNewRomanPSMT"/>
          <w:sz w:val="28"/>
          <w:szCs w:val="28"/>
          <w:lang w:val="kk-KZ"/>
        </w:rPr>
        <w:t>бұйрығының</w:t>
      </w:r>
      <w:proofErr w:type="spellEnd"/>
      <w:r w:rsidR="009F3690" w:rsidRPr="006A5FAD">
        <w:rPr>
          <w:rFonts w:ascii="TimesNewRomanPSMT" w:hAnsi="TimesNewRomanPSMT"/>
          <w:sz w:val="28"/>
          <w:szCs w:val="28"/>
          <w:lang w:val="kk-KZ"/>
        </w:rPr>
        <w:t xml:space="preserve"> негізінде жүзеге асырылады және «Адал азамат» біртұтас тәрбие бағдарламасының құндылықтарына негізделген </w:t>
      </w:r>
      <w:proofErr w:type="spellStart"/>
      <w:r w:rsidR="009F3690" w:rsidRPr="006A5FAD">
        <w:rPr>
          <w:rFonts w:ascii="TimesNewRomanPSMT" w:hAnsi="TimesNewRomanPSMT"/>
          <w:sz w:val="28"/>
          <w:szCs w:val="28"/>
          <w:lang w:val="kk-KZ"/>
        </w:rPr>
        <w:t>бірыңғаи</w:t>
      </w:r>
      <w:proofErr w:type="spellEnd"/>
      <w:r w:rsidR="009F3690" w:rsidRPr="006A5FAD">
        <w:rPr>
          <w:rFonts w:ascii="TimesNewRomanPSMT" w:hAnsi="TimesNewRomanPSMT"/>
          <w:sz w:val="28"/>
          <w:szCs w:val="28"/>
          <w:lang w:val="kk-KZ"/>
        </w:rPr>
        <w:t xml:space="preserve">̆ тәрбиелік ортаны қалыптастыруға бағытталады. </w:t>
      </w:r>
    </w:p>
    <w:p w:rsidR="00954DC6" w:rsidRPr="00F0318D" w:rsidRDefault="00F0318D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t>1.</w:t>
      </w:r>
      <w:r w:rsidR="00954DC6" w:rsidRPr="00F0318D">
        <w:rPr>
          <w:rStyle w:val="a4"/>
          <w:sz w:val="28"/>
          <w:szCs w:val="28"/>
          <w:lang w:val="kk-KZ"/>
        </w:rPr>
        <w:t>Білім беру үдерісінің бағдарламалық-әдістемелік қамтамасыз етілуін жетілдіру:</w:t>
      </w:r>
    </w:p>
    <w:p w:rsidR="00954DC6" w:rsidRPr="00F0318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0318D">
        <w:rPr>
          <w:sz w:val="28"/>
          <w:szCs w:val="28"/>
          <w:lang w:val="kk-KZ"/>
        </w:rPr>
        <w:t>бағдарламалардың мазмұны мен құрылымын қазіргі талаптарға толық сәйкес келтіру;</w:t>
      </w:r>
    </w:p>
    <w:p w:rsidR="00954DC6" w:rsidRPr="00F0318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0318D">
        <w:rPr>
          <w:sz w:val="28"/>
          <w:szCs w:val="28"/>
          <w:lang w:val="kk-KZ"/>
        </w:rPr>
        <w:t xml:space="preserve">бірыңғай әдістемелік тақырып пен </w:t>
      </w:r>
      <w:r w:rsidRPr="003C7939">
        <w:rPr>
          <w:rStyle w:val="a4"/>
          <w:b w:val="0"/>
          <w:sz w:val="28"/>
          <w:szCs w:val="28"/>
          <w:lang w:val="kk-KZ"/>
        </w:rPr>
        <w:t>«Адал азамат»</w:t>
      </w:r>
      <w:r w:rsidRPr="00F0318D">
        <w:rPr>
          <w:sz w:val="28"/>
          <w:szCs w:val="28"/>
          <w:lang w:val="kk-KZ"/>
        </w:rPr>
        <w:t xml:space="preserve"> бағдарламасының тәрбиелік бағытын ескере отырып, қажетті түзетулер енгізу.</w:t>
      </w:r>
    </w:p>
    <w:p w:rsidR="00954DC6" w:rsidRPr="00F0318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0318D">
        <w:rPr>
          <w:b/>
          <w:bCs/>
          <w:sz w:val="28"/>
          <w:szCs w:val="28"/>
          <w:lang w:val="kk-KZ"/>
        </w:rPr>
        <w:t>2. Қосымша білім беру бағдарламаларын іске асыру сапасын арттыру:</w:t>
      </w:r>
    </w:p>
    <w:p w:rsidR="00954DC6" w:rsidRPr="00F0318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0318D">
        <w:rPr>
          <w:sz w:val="28"/>
          <w:szCs w:val="28"/>
          <w:lang w:val="kk-KZ"/>
        </w:rPr>
        <w:t>заманауи педагогикалық және цифрлық технологияларды қолдану;</w:t>
      </w:r>
    </w:p>
    <w:p w:rsidR="00954DC6" w:rsidRPr="00F0318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0318D">
        <w:rPr>
          <w:sz w:val="28"/>
          <w:szCs w:val="28"/>
          <w:lang w:val="kk-KZ"/>
        </w:rPr>
        <w:t>тәжірибеге бағытталған оқыту формаларын белсенді енгізу;</w:t>
      </w:r>
    </w:p>
    <w:p w:rsidR="00954DC6" w:rsidRPr="00F0318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0318D">
        <w:rPr>
          <w:sz w:val="28"/>
          <w:szCs w:val="28"/>
          <w:lang w:val="kk-KZ"/>
        </w:rPr>
        <w:t>оқытудың сапасы мен жоспарланған нәтижелерге қол жеткізуді жүйелі түрде ішкі бақылау.</w:t>
      </w:r>
    </w:p>
    <w:p w:rsidR="00954DC6" w:rsidRPr="00954DC6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Pr="00954DC6">
        <w:rPr>
          <w:b/>
          <w:bCs/>
          <w:sz w:val="28"/>
          <w:szCs w:val="28"/>
        </w:rPr>
        <w:t xml:space="preserve">. </w:t>
      </w:r>
      <w:proofErr w:type="spellStart"/>
      <w:r w:rsidRPr="00954DC6">
        <w:rPr>
          <w:b/>
          <w:bCs/>
          <w:sz w:val="28"/>
          <w:szCs w:val="28"/>
        </w:rPr>
        <w:t>Баланың</w:t>
      </w:r>
      <w:proofErr w:type="spellEnd"/>
      <w:r w:rsidRPr="00954DC6">
        <w:rPr>
          <w:b/>
          <w:bCs/>
          <w:sz w:val="28"/>
          <w:szCs w:val="28"/>
        </w:rPr>
        <w:t xml:space="preserve"> </w:t>
      </w:r>
      <w:proofErr w:type="spellStart"/>
      <w:r w:rsidRPr="00954DC6">
        <w:rPr>
          <w:b/>
          <w:bCs/>
          <w:sz w:val="28"/>
          <w:szCs w:val="28"/>
        </w:rPr>
        <w:t>жан-жақты</w:t>
      </w:r>
      <w:proofErr w:type="spellEnd"/>
      <w:r w:rsidRPr="00954DC6">
        <w:rPr>
          <w:b/>
          <w:bCs/>
          <w:sz w:val="28"/>
          <w:szCs w:val="28"/>
        </w:rPr>
        <w:t xml:space="preserve"> </w:t>
      </w:r>
      <w:proofErr w:type="spellStart"/>
      <w:r w:rsidRPr="00954DC6">
        <w:rPr>
          <w:b/>
          <w:bCs/>
          <w:sz w:val="28"/>
          <w:szCs w:val="28"/>
        </w:rPr>
        <w:t>дамуына</w:t>
      </w:r>
      <w:proofErr w:type="spellEnd"/>
      <w:r w:rsidRPr="00954DC6">
        <w:rPr>
          <w:b/>
          <w:bCs/>
          <w:sz w:val="28"/>
          <w:szCs w:val="28"/>
        </w:rPr>
        <w:t xml:space="preserve"> </w:t>
      </w:r>
      <w:proofErr w:type="spellStart"/>
      <w:r w:rsidRPr="00954DC6">
        <w:rPr>
          <w:b/>
          <w:bCs/>
          <w:sz w:val="28"/>
          <w:szCs w:val="28"/>
        </w:rPr>
        <w:t>жағдай</w:t>
      </w:r>
      <w:proofErr w:type="spellEnd"/>
      <w:r w:rsidRPr="00954DC6">
        <w:rPr>
          <w:b/>
          <w:bCs/>
          <w:sz w:val="28"/>
          <w:szCs w:val="28"/>
        </w:rPr>
        <w:t xml:space="preserve"> </w:t>
      </w:r>
      <w:proofErr w:type="spellStart"/>
      <w:r w:rsidRPr="00954DC6">
        <w:rPr>
          <w:b/>
          <w:bCs/>
          <w:sz w:val="28"/>
          <w:szCs w:val="28"/>
        </w:rPr>
        <w:t>жасау</w:t>
      </w:r>
      <w:proofErr w:type="spellEnd"/>
      <w:r w:rsidRPr="00954DC6">
        <w:rPr>
          <w:b/>
          <w:bCs/>
          <w:sz w:val="28"/>
          <w:szCs w:val="28"/>
        </w:rPr>
        <w:t>:</w:t>
      </w:r>
    </w:p>
    <w:p w:rsidR="00954DC6" w:rsidRPr="00327A0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proofErr w:type="spellStart"/>
      <w:r w:rsidRPr="00954DC6">
        <w:rPr>
          <w:sz w:val="28"/>
          <w:szCs w:val="28"/>
        </w:rPr>
        <w:t>рухани</w:t>
      </w:r>
      <w:proofErr w:type="spellEnd"/>
      <w:r w:rsidRPr="00954DC6">
        <w:rPr>
          <w:sz w:val="28"/>
          <w:szCs w:val="28"/>
        </w:rPr>
        <w:t>-</w:t>
      </w:r>
      <w:r w:rsidR="00327A0D">
        <w:rPr>
          <w:sz w:val="28"/>
          <w:szCs w:val="28"/>
          <w:lang w:val="kk-KZ"/>
        </w:rPr>
        <w:t xml:space="preserve"> </w:t>
      </w:r>
      <w:proofErr w:type="spellStart"/>
      <w:r w:rsidRPr="00954DC6">
        <w:rPr>
          <w:sz w:val="28"/>
          <w:szCs w:val="28"/>
        </w:rPr>
        <w:t>адамгершілік</w:t>
      </w:r>
      <w:proofErr w:type="spellEnd"/>
      <w:r w:rsidRPr="00954DC6">
        <w:rPr>
          <w:sz w:val="28"/>
          <w:szCs w:val="28"/>
        </w:rPr>
        <w:t xml:space="preserve"> </w:t>
      </w:r>
      <w:proofErr w:type="spellStart"/>
      <w:r w:rsidRPr="00954DC6">
        <w:rPr>
          <w:sz w:val="28"/>
          <w:szCs w:val="28"/>
        </w:rPr>
        <w:t>тәрбие</w:t>
      </w:r>
      <w:proofErr w:type="spellEnd"/>
      <w:r w:rsidRPr="00954DC6">
        <w:rPr>
          <w:sz w:val="28"/>
          <w:szCs w:val="28"/>
        </w:rPr>
        <w:t xml:space="preserve"> </w:t>
      </w:r>
      <w:proofErr w:type="spellStart"/>
      <w:r w:rsidRPr="00954DC6">
        <w:rPr>
          <w:sz w:val="28"/>
          <w:szCs w:val="28"/>
        </w:rPr>
        <w:t>беруді</w:t>
      </w:r>
      <w:proofErr w:type="spellEnd"/>
      <w:r w:rsidRPr="00954DC6">
        <w:rPr>
          <w:sz w:val="28"/>
          <w:szCs w:val="28"/>
        </w:rPr>
        <w:t xml:space="preserve"> </w:t>
      </w:r>
      <w:proofErr w:type="spellStart"/>
      <w:r w:rsidRPr="00954DC6">
        <w:rPr>
          <w:sz w:val="28"/>
          <w:szCs w:val="28"/>
        </w:rPr>
        <w:t>қамтамасыз</w:t>
      </w:r>
      <w:proofErr w:type="spellEnd"/>
      <w:r w:rsidRPr="00954DC6">
        <w:rPr>
          <w:sz w:val="28"/>
          <w:szCs w:val="28"/>
        </w:rPr>
        <w:t xml:space="preserve"> </w:t>
      </w:r>
      <w:proofErr w:type="spellStart"/>
      <w:r w:rsidRPr="00954DC6">
        <w:rPr>
          <w:sz w:val="28"/>
          <w:szCs w:val="28"/>
        </w:rPr>
        <w:t>ету</w:t>
      </w:r>
      <w:proofErr w:type="spellEnd"/>
      <w:r w:rsidRPr="00954DC6">
        <w:rPr>
          <w:sz w:val="28"/>
          <w:szCs w:val="28"/>
        </w:rPr>
        <w:t>;</w:t>
      </w:r>
      <w:r w:rsidR="00EB6A0B">
        <w:rPr>
          <w:sz w:val="28"/>
          <w:szCs w:val="28"/>
        </w:rPr>
        <w:t xml:space="preserve">   </w:t>
      </w:r>
    </w:p>
    <w:p w:rsidR="00954DC6" w:rsidRPr="00EC6041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EC6041">
        <w:rPr>
          <w:sz w:val="28"/>
          <w:szCs w:val="28"/>
          <w:lang w:val="kk-KZ"/>
        </w:rPr>
        <w:t>балалардың дене және психикалық саулығын нығайту;</w:t>
      </w:r>
    </w:p>
    <w:p w:rsidR="00954DC6" w:rsidRPr="003319B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19BD">
        <w:rPr>
          <w:sz w:val="28"/>
          <w:szCs w:val="28"/>
          <w:lang w:val="kk-KZ"/>
        </w:rPr>
        <w:lastRenderedPageBreak/>
        <w:t>кәсіби бағдар, шығармашылық қабілеттерді дамыту және оқушылардың әлеуметтенуіне жәрдемдесу.</w:t>
      </w:r>
    </w:p>
    <w:p w:rsidR="00954DC6" w:rsidRPr="003319B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19BD">
        <w:rPr>
          <w:rStyle w:val="a4"/>
          <w:sz w:val="28"/>
          <w:szCs w:val="28"/>
          <w:lang w:val="kk-KZ"/>
        </w:rPr>
        <w:t>4.Бос уақытты ұйымдастырудың мазмұны мен формаларын жетілдіру:</w:t>
      </w:r>
    </w:p>
    <w:p w:rsidR="00954DC6" w:rsidRPr="003319B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19BD">
        <w:rPr>
          <w:sz w:val="28"/>
          <w:szCs w:val="28"/>
          <w:lang w:val="kk-KZ"/>
        </w:rPr>
        <w:t>балалар мен жасөспірімдердің мазмұнды бос уақытын ұйымдастыру деңгейін арттыру;</w:t>
      </w:r>
    </w:p>
    <w:p w:rsidR="00954DC6" w:rsidRPr="003319B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19BD">
        <w:rPr>
          <w:sz w:val="28"/>
          <w:szCs w:val="28"/>
          <w:lang w:val="kk-KZ"/>
        </w:rPr>
        <w:t>іс-шараларды өткізудің формаларын кеңейту (интерактивті бағдарламалар, квесттер, шығармашылық шеберханалар, әлеуметтік акциялар және т.б.).</w:t>
      </w:r>
    </w:p>
    <w:p w:rsidR="00954DC6" w:rsidRPr="003319B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19BD">
        <w:rPr>
          <w:rStyle w:val="a4"/>
          <w:sz w:val="28"/>
          <w:szCs w:val="28"/>
          <w:lang w:val="kk-KZ"/>
        </w:rPr>
        <w:t>5. Әлеуметтік-педагогикалық әріптестікті дамыту:</w:t>
      </w:r>
    </w:p>
    <w:p w:rsidR="00954DC6" w:rsidRPr="003319B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19BD">
        <w:rPr>
          <w:sz w:val="28"/>
          <w:szCs w:val="28"/>
          <w:lang w:val="kk-KZ"/>
        </w:rPr>
        <w:t>ата-аналармен, мектептермен, мәдениет, спорт, денсаулық сақтау мекемелерімен және басқа да серіктестермен өзара іс-қимылды тереңдету;</w:t>
      </w:r>
    </w:p>
    <w:p w:rsidR="00954DC6" w:rsidRPr="003319B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19BD">
        <w:rPr>
          <w:sz w:val="28"/>
          <w:szCs w:val="28"/>
          <w:lang w:val="kk-KZ"/>
        </w:rPr>
        <w:t>тәрбиелік мақсаттарды іске асыруға бағытталған бірлескен жобаларды ұйымдастыру.</w:t>
      </w:r>
    </w:p>
    <w:p w:rsidR="00954DC6" w:rsidRPr="003319BD" w:rsidRDefault="00F0318D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6</w:t>
      </w:r>
      <w:r w:rsidR="00954DC6" w:rsidRPr="003319BD">
        <w:rPr>
          <w:b/>
          <w:bCs/>
          <w:sz w:val="28"/>
          <w:szCs w:val="28"/>
          <w:lang w:val="kk-KZ"/>
        </w:rPr>
        <w:t>. Мекемеде мемлекеттік-қоғамдық басқаруды дамыту:</w:t>
      </w:r>
    </w:p>
    <w:p w:rsidR="00954DC6" w:rsidRPr="003319B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19BD">
        <w:rPr>
          <w:sz w:val="28"/>
          <w:szCs w:val="28"/>
          <w:lang w:val="kk-KZ"/>
        </w:rPr>
        <w:t>мекемені басқаруға ата-аналар мен балалар қоғамдастығының қатысуын кеңейту;</w:t>
      </w:r>
    </w:p>
    <w:p w:rsidR="00954DC6" w:rsidRPr="003319BD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3319BD">
        <w:rPr>
          <w:sz w:val="28"/>
          <w:szCs w:val="28"/>
          <w:lang w:val="kk-KZ"/>
        </w:rPr>
        <w:t>оқушылардың бастамалары мен балалардың өзін-өзі басқаруын қолдау және дамыту.</w:t>
      </w:r>
    </w:p>
    <w:p w:rsidR="00954DC6" w:rsidRPr="003319BD" w:rsidRDefault="00F0318D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7</w:t>
      </w:r>
      <w:r w:rsidR="00954DC6" w:rsidRPr="003319BD">
        <w:rPr>
          <w:b/>
          <w:bCs/>
          <w:sz w:val="28"/>
          <w:szCs w:val="28"/>
          <w:lang w:val="kk-KZ"/>
        </w:rPr>
        <w:t>. Әлеуметтік жобалау мен балалардың әлеуметтік шығармашылығын дамыту:</w:t>
      </w:r>
    </w:p>
    <w:p w:rsidR="00954DC6" w:rsidRPr="001D5734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D5734">
        <w:rPr>
          <w:sz w:val="28"/>
          <w:szCs w:val="28"/>
          <w:lang w:val="kk-KZ"/>
        </w:rPr>
        <w:t>оқушыларды әлеуметтік маңызды жобалар мен бастамаларға тарту бойынша жұмысты жандандыру;</w:t>
      </w:r>
    </w:p>
    <w:p w:rsidR="00954DC6" w:rsidRPr="001D5734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D5734">
        <w:rPr>
          <w:sz w:val="28"/>
          <w:szCs w:val="28"/>
          <w:lang w:val="kk-KZ"/>
        </w:rPr>
        <w:t>әлеуметтік белсенділік пен азаматтық жауапкершілікті қалыптастыруға жағдай жасау.</w:t>
      </w:r>
    </w:p>
    <w:p w:rsidR="00954DC6" w:rsidRPr="001D5734" w:rsidRDefault="00F0318D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8</w:t>
      </w:r>
      <w:r w:rsidR="00954DC6" w:rsidRPr="001D5734">
        <w:rPr>
          <w:b/>
          <w:bCs/>
          <w:sz w:val="28"/>
          <w:szCs w:val="28"/>
          <w:lang w:val="kk-KZ"/>
        </w:rPr>
        <w:t>. Қиын өмірлік жағдайдағы жасөспірімдерді тартуға бағытталған бірлестіктер құру:</w:t>
      </w:r>
    </w:p>
    <w:p w:rsidR="00954DC6" w:rsidRPr="001D5734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D5734">
        <w:rPr>
          <w:sz w:val="28"/>
          <w:szCs w:val="28"/>
          <w:lang w:val="kk-KZ"/>
        </w:rPr>
        <w:t>әлеуметтік осал санаттағы балалар мен жасөспірімдерді қолдауға бағытталған бағдарламаларды әзірлеу;</w:t>
      </w:r>
    </w:p>
    <w:p w:rsidR="00954DC6" w:rsidRPr="001D5734" w:rsidRDefault="00954DC6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D5734">
        <w:rPr>
          <w:sz w:val="28"/>
          <w:szCs w:val="28"/>
          <w:lang w:val="kk-KZ"/>
        </w:rPr>
        <w:t>аталған санаттағы оқушыларды мекеменің тәрбие кеңістігіне интеграциялау және олардың сәтті әлеуметтенуіне жәрдемдесу.</w:t>
      </w:r>
    </w:p>
    <w:p w:rsidR="001A372B" w:rsidRPr="001D5734" w:rsidRDefault="001A372B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D5734">
        <w:rPr>
          <w:sz w:val="28"/>
          <w:szCs w:val="28"/>
          <w:lang w:val="kk-KZ"/>
        </w:rPr>
        <w:t xml:space="preserve">    Қосымша білім беру ұйымындағы оқ</w:t>
      </w:r>
      <w:r w:rsidR="001810C5" w:rsidRPr="001D5734">
        <w:rPr>
          <w:sz w:val="28"/>
          <w:szCs w:val="28"/>
          <w:lang w:val="kk-KZ"/>
        </w:rPr>
        <w:t xml:space="preserve">у-тәрбие үдерісін бағдарламалық </w:t>
      </w:r>
      <w:r w:rsidRPr="001D5734">
        <w:rPr>
          <w:sz w:val="28"/>
          <w:szCs w:val="28"/>
          <w:lang w:val="kk-KZ"/>
        </w:rPr>
        <w:t>әдістемелік қамтамасыз етуді жетілдіру (білім беру бағдарламаларын қайта қарау, оларды қосымша білім беру бағдарламаларына қойылатын талаптарға толық сәйкестендіру, бірыңғай әдістемелік тақырып аясында түзетулер енгізу);</w:t>
      </w:r>
    </w:p>
    <w:p w:rsidR="001A372B" w:rsidRPr="001D5734" w:rsidRDefault="006A2CF7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D5734">
        <w:rPr>
          <w:sz w:val="28"/>
          <w:szCs w:val="28"/>
          <w:lang w:val="kk-KZ"/>
        </w:rPr>
        <w:t xml:space="preserve">   </w:t>
      </w:r>
      <w:r w:rsidR="001A372B" w:rsidRPr="001D5734">
        <w:rPr>
          <w:sz w:val="28"/>
          <w:szCs w:val="28"/>
          <w:lang w:val="kk-KZ"/>
        </w:rPr>
        <w:t>Қосымша білім беру бағдарламаларын іске асыру сапасын арттыру;</w:t>
      </w:r>
    </w:p>
    <w:p w:rsidR="001A372B" w:rsidRPr="0009119D" w:rsidRDefault="001A372B" w:rsidP="0009119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1D5734">
        <w:rPr>
          <w:sz w:val="28"/>
          <w:szCs w:val="28"/>
          <w:lang w:val="kk-KZ"/>
        </w:rPr>
        <w:t xml:space="preserve">Баланың жеке дамуына, рухани-адамгершілік тәрбиесіне, денсаулығын нығайтуға, кәсіби бағдарлануына және шығармашылық еңбегіне қажетті </w:t>
      </w:r>
      <w:r w:rsidR="0009119D">
        <w:rPr>
          <w:sz w:val="28"/>
          <w:szCs w:val="28"/>
          <w:lang w:val="kk-KZ"/>
        </w:rPr>
        <w:t xml:space="preserve">    </w:t>
      </w:r>
    </w:p>
    <w:p w:rsidR="001A372B" w:rsidRPr="00F26639" w:rsidRDefault="001A372B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26639">
        <w:rPr>
          <w:sz w:val="28"/>
          <w:szCs w:val="28"/>
          <w:lang w:val="kk-KZ"/>
        </w:rPr>
        <w:t>Әлеуметтік-педагогикалық серіктестік қызметін ұйымдастыруды жетілдіру;</w:t>
      </w:r>
    </w:p>
    <w:p w:rsidR="001A372B" w:rsidRPr="00F26639" w:rsidRDefault="001A372B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26639">
        <w:rPr>
          <w:sz w:val="28"/>
          <w:szCs w:val="28"/>
          <w:lang w:val="kk-KZ"/>
        </w:rPr>
        <w:t>Қосымша білім беру саласындағы білім алушылар мен қатысушылардың қанағаттануын бақылау жүйесін жетілдіру;</w:t>
      </w:r>
    </w:p>
    <w:p w:rsidR="001A372B" w:rsidRPr="002F11AE" w:rsidRDefault="006A2CF7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945CB">
        <w:rPr>
          <w:sz w:val="28"/>
          <w:szCs w:val="28"/>
          <w:lang w:val="kk-KZ"/>
        </w:rPr>
        <w:t xml:space="preserve">   </w:t>
      </w:r>
      <w:r w:rsidR="001A372B" w:rsidRPr="002F11AE">
        <w:rPr>
          <w:sz w:val="28"/>
          <w:szCs w:val="28"/>
          <w:lang w:val="kk-KZ"/>
        </w:rPr>
        <w:t>Оқушыларды аттестаттау жүйесін жетілдіру;</w:t>
      </w:r>
    </w:p>
    <w:p w:rsidR="001A372B" w:rsidRPr="002F11AE" w:rsidRDefault="001A372B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F11AE">
        <w:rPr>
          <w:sz w:val="28"/>
          <w:szCs w:val="28"/>
          <w:lang w:val="kk-KZ"/>
        </w:rPr>
        <w:t>Педагогикалық кадрлармен әдістемелік жұмысты дамыту (әсіресе педагогикалық тәжірибені жинақтау және біліктілікті үздіксіз арттыру процесін ұйымдастыру бағытында);</w:t>
      </w:r>
    </w:p>
    <w:p w:rsidR="001A372B" w:rsidRPr="002F11AE" w:rsidRDefault="006A2CF7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F11AE">
        <w:rPr>
          <w:sz w:val="28"/>
          <w:szCs w:val="28"/>
          <w:lang w:val="kk-KZ"/>
        </w:rPr>
        <w:t xml:space="preserve">   </w:t>
      </w:r>
      <w:r w:rsidR="001A372B" w:rsidRPr="002F11AE">
        <w:rPr>
          <w:sz w:val="28"/>
          <w:szCs w:val="28"/>
          <w:lang w:val="kk-KZ"/>
        </w:rPr>
        <w:t>Мекемеде мемлекеттік-қоғамдық басқару және балалардың өзін-өзі басқару жүйесін одан әрі дамыту;</w:t>
      </w:r>
    </w:p>
    <w:p w:rsidR="001A372B" w:rsidRPr="002F11AE" w:rsidRDefault="006A2CF7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F11AE">
        <w:rPr>
          <w:sz w:val="28"/>
          <w:szCs w:val="28"/>
          <w:lang w:val="kk-KZ"/>
        </w:rPr>
        <w:t xml:space="preserve">   </w:t>
      </w:r>
      <w:r w:rsidR="001A372B" w:rsidRPr="002F11AE">
        <w:rPr>
          <w:sz w:val="28"/>
          <w:szCs w:val="28"/>
          <w:lang w:val="kk-KZ"/>
        </w:rPr>
        <w:t>Әлеуметтік жобалау бойынша мақсатты жұмысты жандандыру және оқушыларды түрлі әлеуметтік шығармашылық түрлеріне тарту;</w:t>
      </w:r>
    </w:p>
    <w:p w:rsidR="001A372B" w:rsidRPr="002F11AE" w:rsidRDefault="001A372B" w:rsidP="00F0318D">
      <w:pPr>
        <w:pStyle w:val="a5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2F11AE">
        <w:rPr>
          <w:sz w:val="28"/>
          <w:szCs w:val="28"/>
          <w:lang w:val="kk-KZ"/>
        </w:rPr>
        <w:lastRenderedPageBreak/>
        <w:t>Қиын өмірлік жағдайдағы отбасылардан шыққан жасөспірімдерді тарту мақсатында балалар мен жасөспірімдер орталығында жаңа бірлестіктер құру.</w:t>
      </w:r>
    </w:p>
    <w:p w:rsidR="00EB6A0B" w:rsidRDefault="00EB6A0B" w:rsidP="00EB6A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EB6A0B" w:rsidRDefault="0048425E" w:rsidP="00EB6A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0759D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Міндеттері:</w:t>
      </w:r>
    </w:p>
    <w:p w:rsidR="00F0318D" w:rsidRPr="00EB6A0B" w:rsidRDefault="00F0318D" w:rsidP="00EB6A0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1.</w:t>
      </w:r>
      <w:r w:rsidR="0023268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F0318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Азаматтық-патриоттық тәрбие: Мемлекеттік рәміздерді құрметтеуге, елжандылыққа тәрбиелеу.</w:t>
      </w:r>
    </w:p>
    <w:p w:rsidR="00F0318D" w:rsidRPr="00F0318D" w:rsidRDefault="00232685" w:rsidP="00EB6A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2. </w:t>
      </w:r>
      <w:r w:rsidR="00F0318D" w:rsidRPr="00F0318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Рухани-адамгершілік және адалдық тәрбие: «Адал азамат» құндылықтарына сай – әділдікке, адалдыққа, жауапкершілікке баулу.</w:t>
      </w:r>
    </w:p>
    <w:p w:rsidR="00F0318D" w:rsidRPr="00F0318D" w:rsidRDefault="00232685" w:rsidP="00EB6A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3. </w:t>
      </w:r>
      <w:r w:rsidR="00F0318D" w:rsidRPr="00F0318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Құқықтық тәрбие: Заңға құрметпен қарауды, құқықтық мәдениетті қалыптастыру.</w:t>
      </w:r>
    </w:p>
    <w:p w:rsidR="00F0318D" w:rsidRPr="00F0318D" w:rsidRDefault="00232685" w:rsidP="00EB6A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4. </w:t>
      </w:r>
      <w:r w:rsidR="00F0318D" w:rsidRPr="00F0318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Еңбек пен кәсіби бағдар: Еңбекқорлыққа тәрбиелеу, болашақ мамандыққа бейімдеу.</w:t>
      </w:r>
    </w:p>
    <w:p w:rsidR="00F0318D" w:rsidRPr="00F0318D" w:rsidRDefault="00232685" w:rsidP="00EB6A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5. </w:t>
      </w:r>
      <w:r w:rsidR="00F0318D" w:rsidRPr="00F0318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Эстетикалық тәрбие: Өнер мен мәдениетке қызығушылықты арттыру, ұлттық дәстүрді дәріптеу.</w:t>
      </w:r>
    </w:p>
    <w:p w:rsidR="00F0318D" w:rsidRPr="00F0318D" w:rsidRDefault="00232685" w:rsidP="00EB6A0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6. </w:t>
      </w:r>
      <w:r w:rsidR="00F0318D" w:rsidRPr="00F0318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Салауатты өмір салты: Спортқа баулу, зиянды әдеттерден аулақ болуға үйрету.</w:t>
      </w:r>
    </w:p>
    <w:p w:rsidR="00F0318D" w:rsidRPr="00F0318D" w:rsidRDefault="00232685" w:rsidP="00F0318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7. </w:t>
      </w:r>
      <w:r w:rsidR="00F0318D" w:rsidRPr="00F0318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Экологиялық тәрбие: Табиғатты қорғау, туған жерге қамқорлық жасау.</w:t>
      </w:r>
    </w:p>
    <w:p w:rsidR="00F0318D" w:rsidRPr="00F0318D" w:rsidRDefault="00232685" w:rsidP="00F0318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8. </w:t>
      </w:r>
      <w:r w:rsidR="00F0318D" w:rsidRPr="00F0318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Интеллектуалдық және шығармашылық даму: Жоба, дебат, олимпиадалар арқылы ой-өрісті кеңейту.</w:t>
      </w:r>
    </w:p>
    <w:p w:rsidR="00F0318D" w:rsidRPr="00F0318D" w:rsidRDefault="00232685" w:rsidP="00F0318D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9. </w:t>
      </w:r>
      <w:r w:rsidR="00F0318D" w:rsidRPr="00F0318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Медиа және цифрлық мәдениет: Интернетті қауіпсіз қолдану, цифрлық сауаттылықты арттыру.</w:t>
      </w:r>
    </w:p>
    <w:p w:rsidR="00F0318D" w:rsidRPr="00F0318D" w:rsidRDefault="00F0318D" w:rsidP="00F031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759DE" w:rsidRPr="000759DE" w:rsidRDefault="000759DE" w:rsidP="000759D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59DE">
        <w:rPr>
          <w:rFonts w:ascii="Times New Roman" w:hAnsi="Times New Roman" w:cs="Times New Roman"/>
          <w:b/>
          <w:sz w:val="28"/>
          <w:szCs w:val="28"/>
          <w:lang w:val="kk-KZ"/>
        </w:rPr>
        <w:t>Негізгі бағыттар бойынша жұмыс жоспары</w:t>
      </w:r>
    </w:p>
    <w:p w:rsidR="000759DE" w:rsidRPr="000759DE" w:rsidRDefault="000759DE" w:rsidP="000759DE">
      <w:pPr>
        <w:spacing w:after="0" w:line="240" w:lineRule="auto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59DE" w:rsidRPr="000759DE" w:rsidRDefault="006A2CF7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0759DE" w:rsidRPr="000759DE">
        <w:rPr>
          <w:rFonts w:ascii="Times New Roman" w:hAnsi="Times New Roman" w:cs="Times New Roman"/>
          <w:sz w:val="28"/>
          <w:szCs w:val="28"/>
          <w:lang w:val="kk-KZ"/>
        </w:rPr>
        <w:t>1. Азаматтық-патриоттық тәрбие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 w:rsidRPr="000759DE">
        <w:rPr>
          <w:rFonts w:ascii="Times New Roman" w:hAnsi="Times New Roman" w:cs="Times New Roman"/>
          <w:sz w:val="28"/>
          <w:szCs w:val="28"/>
          <w:lang w:val="kk-KZ"/>
        </w:rPr>
        <w:tab/>
        <w:t xml:space="preserve">•Қазақстан Республикасының мемлекеттік рәміздерін құрметтеу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іс-шаралары;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 w:rsidRPr="000759DE">
        <w:rPr>
          <w:rFonts w:ascii="Times New Roman" w:hAnsi="Times New Roman" w:cs="Times New Roman"/>
          <w:sz w:val="28"/>
          <w:szCs w:val="28"/>
          <w:lang w:val="kk-KZ"/>
        </w:rPr>
        <w:tab/>
        <w:t>•«Ата Заң – ел тірегі» атты квест-ойын;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 w:rsidRPr="000759DE">
        <w:rPr>
          <w:rFonts w:ascii="Times New Roman" w:hAnsi="Times New Roman" w:cs="Times New Roman"/>
          <w:sz w:val="28"/>
          <w:szCs w:val="28"/>
          <w:lang w:val="kk-KZ"/>
        </w:rPr>
        <w:tab/>
        <w:t>•Тәуелсіздік күніне арналған мерекелік іс-шара;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 w:rsidRPr="000759DE">
        <w:rPr>
          <w:rFonts w:ascii="Times New Roman" w:hAnsi="Times New Roman" w:cs="Times New Roman"/>
          <w:sz w:val="28"/>
          <w:szCs w:val="28"/>
          <w:lang w:val="kk-KZ"/>
        </w:rPr>
        <w:tab/>
        <w:t>•Әскери-патриоттық клубтармен бірлескен жұмыстар.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</w:p>
    <w:p w:rsidR="000759DE" w:rsidRPr="000759DE" w:rsidRDefault="006A2CF7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759DE" w:rsidRPr="000759DE">
        <w:rPr>
          <w:rFonts w:ascii="Times New Roman" w:hAnsi="Times New Roman" w:cs="Times New Roman"/>
          <w:sz w:val="28"/>
          <w:szCs w:val="28"/>
          <w:lang w:val="kk-KZ"/>
        </w:rPr>
        <w:t>2. Рухани-адамгершілік тәрбие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«Адал азамат» бағдарламасы аясында әңгімелер, дөңгелек үстелдер;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«Мен – отбасымның айнасымын» тәрбие сағаты;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Мейірімділік акциялары.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</w:p>
    <w:p w:rsidR="000759DE" w:rsidRPr="000759DE" w:rsidRDefault="006A2CF7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759DE" w:rsidRPr="000759DE">
        <w:rPr>
          <w:rFonts w:ascii="Times New Roman" w:hAnsi="Times New Roman" w:cs="Times New Roman"/>
          <w:sz w:val="28"/>
          <w:szCs w:val="28"/>
          <w:lang w:val="kk-KZ"/>
        </w:rPr>
        <w:t>3. Салауатты өмір салты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="006A2CF7">
        <w:rPr>
          <w:rFonts w:ascii="Times New Roman" w:hAnsi="Times New Roman" w:cs="Times New Roman"/>
          <w:sz w:val="28"/>
          <w:szCs w:val="28"/>
          <w:lang w:val="kk-KZ"/>
        </w:rPr>
        <w:t>Спорттық жарыстар (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шахмат турнирлері);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«Зиянды әдеттерге жол жоқ» тренингтері;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Денсаулық күндері.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</w:p>
    <w:p w:rsidR="000759DE" w:rsidRPr="000759DE" w:rsidRDefault="006A2CF7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759DE" w:rsidRPr="000759DE">
        <w:rPr>
          <w:rFonts w:ascii="Times New Roman" w:hAnsi="Times New Roman" w:cs="Times New Roman"/>
          <w:sz w:val="28"/>
          <w:szCs w:val="28"/>
          <w:lang w:val="kk-KZ"/>
        </w:rPr>
        <w:t>4. Экологиялық тәрбие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«Жасыл ел» қозғалысына қатысу;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Аула және орталық аумағын көгалдандыру;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«Таза аула – таза ауыл» сенбіліктері.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</w:p>
    <w:p w:rsidR="000759DE" w:rsidRPr="000759DE" w:rsidRDefault="006A2CF7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759DE" w:rsidRPr="000759DE">
        <w:rPr>
          <w:rFonts w:ascii="Times New Roman" w:hAnsi="Times New Roman" w:cs="Times New Roman"/>
          <w:sz w:val="28"/>
          <w:szCs w:val="28"/>
          <w:lang w:val="kk-KZ"/>
        </w:rPr>
        <w:t>5. Көркем-эстетикалық тәрбие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«Өнерлі өрге жүзер» шығармашылық байқауы;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Театрландырылған қойылымдар;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Ән-би үйірмелерінің концерттік бағдарламалары.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</w:p>
    <w:p w:rsidR="000759DE" w:rsidRPr="000759DE" w:rsidRDefault="006A2CF7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0759DE" w:rsidRPr="000759DE">
        <w:rPr>
          <w:rFonts w:ascii="Times New Roman" w:hAnsi="Times New Roman" w:cs="Times New Roman"/>
          <w:sz w:val="28"/>
          <w:szCs w:val="28"/>
          <w:lang w:val="kk-KZ"/>
        </w:rPr>
        <w:t>6. Еңбек пен кәсіби бағдар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«Менің мамандығым – менің болашағым» кәсіби бағдар беру апталығы;</w:t>
      </w:r>
    </w:p>
    <w:p w:rsidR="000759DE" w:rsidRP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Шеберлік сабақтары;</w:t>
      </w:r>
    </w:p>
    <w:p w:rsid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•</w:t>
      </w:r>
      <w:r w:rsidRPr="000759DE">
        <w:rPr>
          <w:rFonts w:ascii="Times New Roman" w:hAnsi="Times New Roman" w:cs="Times New Roman"/>
          <w:sz w:val="28"/>
          <w:szCs w:val="28"/>
          <w:lang w:val="kk-KZ"/>
        </w:rPr>
        <w:t>Жобалық жұмыстар көрмесі.</w:t>
      </w:r>
    </w:p>
    <w:p w:rsidR="00592A04" w:rsidRDefault="00592A04" w:rsidP="00820B2D">
      <w:pPr>
        <w:spacing w:after="0" w:line="240" w:lineRule="auto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820B2D" w:rsidRPr="00202E59" w:rsidRDefault="00820B2D" w:rsidP="00820B2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Әр</w:t>
      </w:r>
      <w:r w:rsidRPr="00202E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айдың</w:t>
      </w:r>
      <w:r w:rsidRPr="00202E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іс-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шараларына</w:t>
      </w:r>
      <w:r w:rsidRPr="00202E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мыналар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кіреді</w:t>
      </w:r>
      <w:r w:rsidRPr="00202E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820B2D" w:rsidRDefault="00820B2D" w:rsidP="00820B2D">
      <w:pPr>
        <w:spacing w:after="0" w:line="240" w:lineRule="auto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</w:p>
    <w:p w:rsidR="00820B2D" w:rsidRPr="00202E59" w:rsidRDefault="00820B2D" w:rsidP="00820B2D">
      <w:pPr>
        <w:spacing w:after="0" w:line="240" w:lineRule="auto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592A04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Ү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Н САЙЫН</w:t>
      </w:r>
    </w:p>
    <w:p w:rsidR="00820B2D" w:rsidRDefault="00820B2D" w:rsidP="00820B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0B2D" w:rsidRDefault="00820B2D" w:rsidP="00820B2D">
      <w:pPr>
        <w:pStyle w:val="a6"/>
        <w:numPr>
          <w:ilvl w:val="0"/>
          <w:numId w:val="40"/>
        </w:numPr>
        <w:spacing w:after="0" w:line="240" w:lineRule="auto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Ұлттық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ойын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ұлт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қазынасы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–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ойын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түріндегі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өзгерістер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барысында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алушылардың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уақытын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ұйымдастыру-асық,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тоғызқұмалақ,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басқалар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0B2D" w:rsidRDefault="00820B2D" w:rsidP="00820B2D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Өнегелі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15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минут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ата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-аналардың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өзекті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адамгершілік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тақырыптарының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біріне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баласымен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күнделікті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15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минут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бойы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жеке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әңгімелесу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өткізуі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0B2D" w:rsidRDefault="00820B2D" w:rsidP="00820B2D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Үнемді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тұт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ыну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жадынамалар,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нұсқаулықтар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парақшалар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суды,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тағамды,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энергияны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табиғи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ресурстарды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тұтыну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күнделікті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іс –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қимылдар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табиғи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ресурстарға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(су,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энергия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. б.)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ұқыпты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қарауды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қалыптастыру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0B2D" w:rsidRDefault="00820B2D" w:rsidP="00820B2D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Күй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күмбірі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қоңыраулардың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орнына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күйлерді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пайдалану,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үлкен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өзгерістер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күйлердің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дыбысталуы.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0B2D" w:rsidRDefault="00820B2D" w:rsidP="00820B2D">
      <w:pPr>
        <w:pStyle w:val="a6"/>
        <w:spacing w:after="0" w:line="240" w:lineRule="auto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Pr="00202E59" w:rsidRDefault="00820B2D" w:rsidP="00820B2D">
      <w:pPr>
        <w:pStyle w:val="a6"/>
        <w:spacing w:after="0" w:line="240" w:lineRule="auto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 xml:space="preserve">АПТА САЙЫН </w:t>
      </w:r>
    </w:p>
    <w:p w:rsidR="00820B2D" w:rsidRDefault="00820B2D" w:rsidP="00820B2D">
      <w:pPr>
        <w:pStyle w:val="a6"/>
        <w:numPr>
          <w:ilvl w:val="0"/>
          <w:numId w:val="40"/>
        </w:numPr>
        <w:spacing w:after="0" w:line="240" w:lineRule="auto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>Менің Қазақстаным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–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оқу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аптасының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басында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бірінші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сабақта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алушылар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әнұранын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орындайды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.</w:t>
      </w:r>
    </w:p>
    <w:p w:rsidR="00820B2D" w:rsidRDefault="00820B2D" w:rsidP="00820B2D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Аптаның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дәйексөздері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-мақал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>-мәтелдер, мақал-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мәтелдер,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халық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даналығы,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мазмұны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бүкіл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ұйымның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оқу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оқудан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тыс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әрекетінің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лейтмотиві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ретінде қызмет ететін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көрнекті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тұлғалардың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сөздері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Аптаның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дәйексөздері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ақпараттық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стендтерде,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жарықдиодты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экрандарда,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тақталарда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басқаларында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орналастырылған.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0B2D" w:rsidRDefault="00820B2D" w:rsidP="00820B2D">
      <w:pPr>
        <w:pStyle w:val="a6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20B2D" w:rsidRPr="00202E59" w:rsidRDefault="00820B2D" w:rsidP="00820B2D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 САЙЫН: </w:t>
      </w:r>
    </w:p>
    <w:p w:rsidR="00820B2D" w:rsidRDefault="00820B2D" w:rsidP="00820B2D">
      <w:pPr>
        <w:pStyle w:val="a6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Пікірсайыс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турнирлері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-қоғамда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алатын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проблемаларды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талқылау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алушылардың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шығармашылық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белсенділігін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арттыру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үшін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пікірсайыс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ойындарын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өткізу.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0B2D" w:rsidRPr="00202E59" w:rsidRDefault="00820B2D" w:rsidP="00820B2D">
      <w:pPr>
        <w:pStyle w:val="a6"/>
        <w:numPr>
          <w:ilvl w:val="0"/>
          <w:numId w:val="40"/>
        </w:numPr>
        <w:spacing w:after="0" w:line="240" w:lineRule="auto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Күй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күмбірі»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домбырашылар</w:t>
      </w:r>
      <w:r w:rsidRPr="00202E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челленджі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Наурыз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мерекесі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аясында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күйлерді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орындау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(таңдау</w:t>
      </w:r>
      <w:r w:rsidRPr="00202E59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202E5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).</w:t>
      </w:r>
    </w:p>
    <w:p w:rsidR="00820B2D" w:rsidRPr="00820B2D" w:rsidRDefault="00820B2D" w:rsidP="00820B2D">
      <w:pPr>
        <w:pStyle w:val="a6"/>
        <w:numPr>
          <w:ilvl w:val="0"/>
          <w:numId w:val="40"/>
        </w:numPr>
        <w:jc w:val="both"/>
        <w:rPr>
          <w:rStyle w:val="anegp0gi0b9av8jahpyh"/>
          <w:rFonts w:ascii="Times New Roman" w:hAnsi="Times New Roman" w:cs="Times New Roman"/>
          <w:b/>
          <w:color w:val="231F20"/>
          <w:sz w:val="28"/>
          <w:szCs w:val="28"/>
          <w:lang w:val="kk-KZ"/>
        </w:rPr>
      </w:pPr>
      <w:r w:rsidRPr="00820B2D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Аптаның</w:t>
      </w:r>
      <w:r w:rsidRPr="00820B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20B2D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дәйексөздері</w:t>
      </w:r>
    </w:p>
    <w:tbl>
      <w:tblPr>
        <w:tblStyle w:val="a3"/>
        <w:tblpPr w:leftFromText="180" w:rightFromText="180" w:vertAnchor="text" w:horzAnchor="margin" w:tblpY="-9697"/>
        <w:tblOverlap w:val="never"/>
        <w:tblW w:w="0" w:type="auto"/>
        <w:tblLook w:val="04A0" w:firstRow="1" w:lastRow="0" w:firstColumn="1" w:lastColumn="0" w:noHBand="0" w:noVBand="1"/>
      </w:tblPr>
      <w:tblGrid>
        <w:gridCol w:w="696"/>
        <w:gridCol w:w="1440"/>
        <w:gridCol w:w="12650"/>
      </w:tblGrid>
      <w:tr w:rsidR="00820B2D" w:rsidTr="0046041D">
        <w:tc>
          <w:tcPr>
            <w:tcW w:w="14786" w:type="dxa"/>
            <w:gridSpan w:val="3"/>
            <w:shd w:val="clear" w:color="auto" w:fill="FBC6BD"/>
          </w:tcPr>
          <w:p w:rsidR="00820B2D" w:rsidRPr="00361A82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color w:val="231F20"/>
                <w:sz w:val="28"/>
                <w:szCs w:val="28"/>
                <w:lang w:val="kk-KZ"/>
              </w:rPr>
            </w:pPr>
            <w:r w:rsidRPr="00361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Ай-қыркүйек</w:t>
            </w:r>
          </w:p>
        </w:tc>
      </w:tr>
      <w:tr w:rsidR="00820B2D" w:rsidTr="0046041D">
        <w:tc>
          <w:tcPr>
            <w:tcW w:w="14786" w:type="dxa"/>
            <w:gridSpan w:val="3"/>
            <w:shd w:val="clear" w:color="auto" w:fill="DEEBF6" w:themeFill="accent1" w:themeFillTint="32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Құндылық-еңбекқорлық</w:t>
            </w:r>
            <w:r w:rsidRPr="00B739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пен</w:t>
            </w:r>
            <w:r w:rsidRPr="00B739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кәсіпқойлық</w:t>
            </w:r>
          </w:p>
        </w:tc>
      </w:tr>
      <w:tr w:rsidR="00820B2D" w:rsidRPr="004A66A7" w:rsidTr="0046041D">
        <w:trPr>
          <w:trHeight w:val="734"/>
        </w:trPr>
        <w:tc>
          <w:tcPr>
            <w:tcW w:w="696" w:type="dxa"/>
            <w:vMerge w:val="restart"/>
            <w:textDirection w:val="btLr"/>
          </w:tcPr>
          <w:p w:rsidR="00820B2D" w:rsidRDefault="00820B2D" w:rsidP="0046041D">
            <w:pPr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820B2D" w:rsidRPr="00B73968" w:rsidRDefault="00820B2D" w:rsidP="0046041D">
            <w:pPr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B73968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 w:rsidRP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«Білім - қымбат қазына, қанағат тұтпа азына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(Мұзафар Әлімбаев)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Pr="00B73968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B73968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Жанұям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қорғаным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ата-анам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тірегім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</w:tc>
      </w:tr>
      <w:tr w:rsidR="00820B2D" w:rsidRPr="004A66A7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B73968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 w:rsidRP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«Ақырын жүріп анық бас, еңбегің кетпес далаға!» /Абай/</w:t>
            </w:r>
          </w:p>
        </w:tc>
      </w:tr>
      <w:tr w:rsidR="00820B2D" w:rsidRPr="004A66A7" w:rsidTr="0046041D">
        <w:tc>
          <w:tcPr>
            <w:tcW w:w="696" w:type="dxa"/>
            <w:vMerge/>
          </w:tcPr>
          <w:p w:rsidR="00820B2D" w:rsidRPr="00B73968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«Еңбек - жай ғана қызмет емес, адам болмысының айнасы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739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/Абай/</w:t>
            </w:r>
          </w:p>
          <w:p w:rsidR="00820B2D" w:rsidRPr="00B73968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820B2D" w:rsidTr="0046041D">
        <w:tc>
          <w:tcPr>
            <w:tcW w:w="14786" w:type="dxa"/>
            <w:gridSpan w:val="3"/>
            <w:shd w:val="clear" w:color="auto" w:fill="FBC6BD"/>
            <w:vAlign w:val="center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Ай-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қазан </w:t>
            </w:r>
          </w:p>
        </w:tc>
      </w:tr>
      <w:tr w:rsidR="00820B2D" w:rsidTr="0046041D">
        <w:tc>
          <w:tcPr>
            <w:tcW w:w="14786" w:type="dxa"/>
            <w:gridSpan w:val="3"/>
            <w:shd w:val="clear" w:color="auto" w:fill="DEEBF6" w:themeFill="accent1" w:themeFillTint="32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</w:t>
            </w:r>
            <w:r w:rsidRPr="00B739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-</w:t>
            </w:r>
            <w:r w:rsidRPr="00B739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тәуелсіздік</w:t>
            </w:r>
            <w:r w:rsidRPr="00B739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B739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3968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патриотизм</w:t>
            </w:r>
          </w:p>
        </w:tc>
      </w:tr>
      <w:tr w:rsidR="00820B2D" w:rsidTr="0046041D">
        <w:trPr>
          <w:trHeight w:val="734"/>
        </w:trPr>
        <w:tc>
          <w:tcPr>
            <w:tcW w:w="696" w:type="dxa"/>
            <w:vMerge w:val="restart"/>
            <w:textDirection w:val="btLr"/>
          </w:tcPr>
          <w:p w:rsidR="00820B2D" w:rsidRDefault="00820B2D" w:rsidP="0046041D">
            <w:pPr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820B2D" w:rsidRPr="00B73968" w:rsidRDefault="00820B2D" w:rsidP="0046041D">
            <w:pPr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«Ел-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жұртымның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бақыты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аталатын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сөнбесін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мәңгі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/«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Пусть страна - это счастье, пусть не угаснет навсегда твоя, Родина, имя твое!» 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жердей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болмас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туған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елдей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болмас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!»/«Не быть родной землей, не быть родной страной!»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Отанды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сүю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отбасынан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басталады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!»/«Любовь к Родине - начинается с семьи!»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Отаным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алтын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бесігім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/«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Родина - золотая колыбель!»</w:t>
            </w:r>
          </w:p>
          <w:p w:rsidR="00820B2D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B2D" w:rsidTr="0046041D">
        <w:tc>
          <w:tcPr>
            <w:tcW w:w="14786" w:type="dxa"/>
            <w:gridSpan w:val="3"/>
            <w:shd w:val="clear" w:color="auto" w:fill="FBC6BD"/>
          </w:tcPr>
          <w:p w:rsidR="00820B2D" w:rsidRPr="00361A82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Ай-қараша </w:t>
            </w:r>
          </w:p>
        </w:tc>
      </w:tr>
      <w:tr w:rsidR="00820B2D" w:rsidTr="0046041D">
        <w:tc>
          <w:tcPr>
            <w:tcW w:w="14786" w:type="dxa"/>
            <w:gridSpan w:val="3"/>
            <w:shd w:val="clear" w:color="auto" w:fill="DEEBF6" w:themeFill="accent1" w:themeFillTint="32"/>
          </w:tcPr>
          <w:p w:rsidR="00820B2D" w:rsidRPr="00361A82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proofErr w:type="spellStart"/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Құндылық-Әділет</w:t>
            </w:r>
            <w:proofErr w:type="spellEnd"/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пен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жауапкершілік</w:t>
            </w:r>
            <w:proofErr w:type="spellEnd"/>
          </w:p>
        </w:tc>
      </w:tr>
      <w:tr w:rsidR="00820B2D" w:rsidRPr="004A66A7" w:rsidTr="0046041D">
        <w:trPr>
          <w:trHeight w:val="439"/>
        </w:trPr>
        <w:tc>
          <w:tcPr>
            <w:tcW w:w="696" w:type="dxa"/>
            <w:vMerge w:val="restart"/>
            <w:textDirection w:val="btLr"/>
          </w:tcPr>
          <w:p w:rsidR="00820B2D" w:rsidRDefault="00820B2D" w:rsidP="0046041D">
            <w:pPr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820B2D" w:rsidRPr="00B73968" w:rsidRDefault="00820B2D" w:rsidP="0046041D">
            <w:pPr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361A82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 w:rsidRPr="00361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«Әділдік пен жауапкершілік - біртұтас ұғым!»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Pr="00361A82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«Тура биде туған жоқ!»</w:t>
            </w:r>
          </w:p>
          <w:p w:rsidR="00820B2D" w:rsidRPr="00361A82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361A82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Жауапкершілік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адамгершілік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қасиеттің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көрінісі»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Әділетте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болсаң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аяғың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таймайды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820B2D" w:rsidRPr="00361A82" w:rsidRDefault="00820B2D" w:rsidP="0046041D">
            <w:pPr>
              <w:ind w:left="-108" w:right="-108"/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820B2D" w:rsidTr="0046041D">
        <w:tc>
          <w:tcPr>
            <w:tcW w:w="14786" w:type="dxa"/>
            <w:gridSpan w:val="3"/>
            <w:shd w:val="clear" w:color="auto" w:fill="FBC6BD"/>
          </w:tcPr>
          <w:p w:rsidR="00820B2D" w:rsidRPr="00361A82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Ай-желтоқсан </w:t>
            </w:r>
          </w:p>
        </w:tc>
      </w:tr>
      <w:tr w:rsidR="00820B2D" w:rsidTr="0046041D">
        <w:tc>
          <w:tcPr>
            <w:tcW w:w="14786" w:type="dxa"/>
            <w:gridSpan w:val="3"/>
            <w:shd w:val="clear" w:color="auto" w:fill="DEEBF6" w:themeFill="accent1" w:themeFillTint="32"/>
          </w:tcPr>
          <w:p w:rsidR="00820B2D" w:rsidRPr="00361A82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Құндылық-бірлік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пен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ынтымақтастық</w:t>
            </w:r>
          </w:p>
        </w:tc>
      </w:tr>
      <w:tr w:rsidR="00820B2D" w:rsidTr="0046041D">
        <w:trPr>
          <w:trHeight w:val="409"/>
        </w:trPr>
        <w:tc>
          <w:tcPr>
            <w:tcW w:w="696" w:type="dxa"/>
            <w:vMerge w:val="restart"/>
            <w:textDirection w:val="btLr"/>
          </w:tcPr>
          <w:p w:rsidR="00820B2D" w:rsidRDefault="00820B2D" w:rsidP="0046041D">
            <w:pPr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820B2D" w:rsidRPr="00B73968" w:rsidRDefault="00820B2D" w:rsidP="0046041D">
            <w:pPr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361A82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Бірлігі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күшті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озады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Ынтымақ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жүрген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ырыс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жүреді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20B2D" w:rsidRPr="00361A82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361A82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Бірлік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болмай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тірлік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болмас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«Ынтымақ - бұзылмайтын қорған»</w:t>
            </w:r>
          </w:p>
          <w:p w:rsidR="00820B2D" w:rsidRPr="00361A82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820B2D" w:rsidTr="0046041D">
        <w:tc>
          <w:tcPr>
            <w:tcW w:w="14786" w:type="dxa"/>
            <w:gridSpan w:val="3"/>
            <w:shd w:val="clear" w:color="auto" w:fill="FBC6BD"/>
          </w:tcPr>
          <w:p w:rsidR="00820B2D" w:rsidRPr="00361A82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Ай-қаңтар </w:t>
            </w:r>
          </w:p>
        </w:tc>
      </w:tr>
      <w:tr w:rsidR="00820B2D" w:rsidTr="0046041D">
        <w:tc>
          <w:tcPr>
            <w:tcW w:w="14786" w:type="dxa"/>
            <w:gridSpan w:val="3"/>
            <w:shd w:val="clear" w:color="auto" w:fill="DEEBF6" w:themeFill="accent1" w:themeFillTint="32"/>
          </w:tcPr>
          <w:p w:rsidR="00820B2D" w:rsidRPr="00361A82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lastRenderedPageBreak/>
              <w:t>Құндылық-Заң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тәртіп</w:t>
            </w:r>
          </w:p>
        </w:tc>
      </w:tr>
      <w:tr w:rsidR="00820B2D" w:rsidTr="0046041D">
        <w:trPr>
          <w:trHeight w:val="364"/>
        </w:trPr>
        <w:tc>
          <w:tcPr>
            <w:tcW w:w="696" w:type="dxa"/>
            <w:vMerge w:val="restart"/>
            <w:textDirection w:val="btLr"/>
          </w:tcPr>
          <w:p w:rsidR="00820B2D" w:rsidRDefault="00820B2D" w:rsidP="0046041D">
            <w:pPr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820B2D" w:rsidRPr="00B73968" w:rsidRDefault="00820B2D" w:rsidP="0046041D">
            <w:pPr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361A82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жерде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бар»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Тәртіп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тәрбие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бастауы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20B2D" w:rsidRPr="00361A82" w:rsidRDefault="00820B2D" w:rsidP="0046041D">
            <w:pPr>
              <w:ind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361A82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Әділ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аспан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тірегі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820B2D" w:rsidRPr="00361A82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361A82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Тәртіпсіз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болмайды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20B2D" w:rsidTr="0046041D">
        <w:tc>
          <w:tcPr>
            <w:tcW w:w="14786" w:type="dxa"/>
            <w:gridSpan w:val="3"/>
            <w:shd w:val="clear" w:color="auto" w:fill="FBC6BD"/>
            <w:vAlign w:val="center"/>
          </w:tcPr>
          <w:p w:rsidR="00820B2D" w:rsidRPr="00361A82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Ай-ақпан </w:t>
            </w:r>
          </w:p>
        </w:tc>
      </w:tr>
      <w:tr w:rsidR="00820B2D" w:rsidTr="0046041D">
        <w:tc>
          <w:tcPr>
            <w:tcW w:w="14786" w:type="dxa"/>
            <w:gridSpan w:val="3"/>
            <w:shd w:val="clear" w:color="auto" w:fill="DEEBF6" w:themeFill="accent1" w:themeFillTint="32"/>
          </w:tcPr>
          <w:p w:rsidR="00820B2D" w:rsidRPr="00361A82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Құндылық-құру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361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61A8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жаңашылдық</w:t>
            </w:r>
          </w:p>
        </w:tc>
      </w:tr>
      <w:tr w:rsidR="00820B2D" w:rsidTr="0046041D">
        <w:trPr>
          <w:trHeight w:val="409"/>
        </w:trPr>
        <w:tc>
          <w:tcPr>
            <w:tcW w:w="696" w:type="dxa"/>
            <w:vMerge w:val="restart"/>
            <w:textDirection w:val="btLr"/>
          </w:tcPr>
          <w:p w:rsidR="00820B2D" w:rsidRDefault="00820B2D" w:rsidP="0046041D">
            <w:pPr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820B2D" w:rsidRPr="00B73968" w:rsidRDefault="00820B2D" w:rsidP="0046041D">
            <w:pPr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361A82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«Жасампаздық - бәрімізге өнеге»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Шығармашыл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бала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ойлы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бала»</w:t>
            </w:r>
          </w:p>
          <w:p w:rsidR="00820B2D" w:rsidRPr="00361A82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361A82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«Өнерлі бала өрге жүзер»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Жаңашылдық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талабы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20B2D" w:rsidRPr="00361A82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820B2D" w:rsidTr="0046041D">
        <w:tc>
          <w:tcPr>
            <w:tcW w:w="14786" w:type="dxa"/>
            <w:gridSpan w:val="3"/>
            <w:shd w:val="clear" w:color="auto" w:fill="FBC6BD"/>
          </w:tcPr>
          <w:p w:rsidR="00820B2D" w:rsidRPr="00EC5EDC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Ай-наурыз </w:t>
            </w:r>
          </w:p>
        </w:tc>
      </w:tr>
      <w:tr w:rsidR="00820B2D" w:rsidTr="0046041D">
        <w:tc>
          <w:tcPr>
            <w:tcW w:w="14786" w:type="dxa"/>
            <w:gridSpan w:val="3"/>
            <w:shd w:val="clear" w:color="auto" w:fill="DEEBF6" w:themeFill="accent1" w:themeFillTint="32"/>
          </w:tcPr>
          <w:p w:rsidR="00820B2D" w:rsidRPr="00EC5EDC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-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тәуелсіздік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патриотизм</w:t>
            </w:r>
          </w:p>
        </w:tc>
      </w:tr>
      <w:tr w:rsidR="00820B2D" w:rsidTr="0046041D">
        <w:trPr>
          <w:trHeight w:val="734"/>
        </w:trPr>
        <w:tc>
          <w:tcPr>
            <w:tcW w:w="696" w:type="dxa"/>
            <w:vMerge w:val="restart"/>
            <w:textDirection w:val="btLr"/>
          </w:tcPr>
          <w:p w:rsidR="00820B2D" w:rsidRDefault="00820B2D" w:rsidP="0046041D">
            <w:pPr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820B2D" w:rsidRPr="00B73968" w:rsidRDefault="00820B2D" w:rsidP="0046041D">
            <w:pPr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«Патриотизм - ата-анаңды құрметтей білуің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...»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(Б.Момышұлы)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EC5EDC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Тәуелсіздік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тәтті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ғана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жауапкершілік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EC5EDC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«Ар-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намыс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тәуелсіздікке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тірек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Патриотизмі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жоқ тәнмен тең»</w:t>
            </w:r>
          </w:p>
          <w:p w:rsidR="00820B2D" w:rsidRPr="00EC5EDC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820B2D" w:rsidTr="0046041D">
        <w:tc>
          <w:tcPr>
            <w:tcW w:w="14786" w:type="dxa"/>
            <w:gridSpan w:val="3"/>
            <w:shd w:val="clear" w:color="auto" w:fill="FBC6BD"/>
          </w:tcPr>
          <w:p w:rsidR="00820B2D" w:rsidRPr="00EC5EDC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Ай-сәуір </w:t>
            </w:r>
          </w:p>
        </w:tc>
      </w:tr>
      <w:tr w:rsidR="00820B2D" w:rsidTr="0046041D">
        <w:tc>
          <w:tcPr>
            <w:tcW w:w="14786" w:type="dxa"/>
            <w:gridSpan w:val="3"/>
            <w:shd w:val="clear" w:color="auto" w:fill="DEEBF6" w:themeFill="accent1" w:themeFillTint="32"/>
          </w:tcPr>
          <w:p w:rsidR="00820B2D" w:rsidRPr="00EC5EDC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Құндылық-еңбекқорлық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пен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кәсіпқойлы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</w:p>
        </w:tc>
      </w:tr>
      <w:tr w:rsidR="00820B2D" w:rsidTr="0046041D">
        <w:trPr>
          <w:trHeight w:val="379"/>
        </w:trPr>
        <w:tc>
          <w:tcPr>
            <w:tcW w:w="696" w:type="dxa"/>
            <w:vMerge w:val="restart"/>
            <w:textDirection w:val="btLr"/>
          </w:tcPr>
          <w:p w:rsidR="00820B2D" w:rsidRDefault="00820B2D" w:rsidP="0046041D">
            <w:pPr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820B2D" w:rsidRPr="00B73968" w:rsidRDefault="00820B2D" w:rsidP="0046041D">
            <w:pPr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EC5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«Еңбек - қуаныш, жалқаулық - айырылмас азап.»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(Абай)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Көп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еткенге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бақыт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иеді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.» (Леонардо да Винчи)</w:t>
            </w:r>
          </w:p>
          <w:p w:rsidR="00820B2D" w:rsidRPr="00EC5EDC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EC5EDC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Болашағы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мамандықтар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тек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болашағы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мамандар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Білікті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жинап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кәсіп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етер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білімнің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дәмін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татып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өсіп өнер»</w:t>
            </w:r>
          </w:p>
          <w:p w:rsidR="00820B2D" w:rsidRPr="00EC5EDC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820B2D" w:rsidTr="0046041D">
        <w:tc>
          <w:tcPr>
            <w:tcW w:w="14786" w:type="dxa"/>
            <w:gridSpan w:val="3"/>
            <w:shd w:val="clear" w:color="auto" w:fill="FBC6BD"/>
          </w:tcPr>
          <w:p w:rsidR="00820B2D" w:rsidRPr="00EC5EDC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Ай-мамыр </w:t>
            </w:r>
          </w:p>
        </w:tc>
      </w:tr>
      <w:tr w:rsidR="00820B2D" w:rsidTr="0046041D">
        <w:trPr>
          <w:trHeight w:val="70"/>
        </w:trPr>
        <w:tc>
          <w:tcPr>
            <w:tcW w:w="14786" w:type="dxa"/>
            <w:gridSpan w:val="3"/>
            <w:shd w:val="clear" w:color="auto" w:fill="DEEBF6" w:themeFill="accent1" w:themeFillTint="32"/>
          </w:tcPr>
          <w:p w:rsidR="00820B2D" w:rsidRPr="00EC5EDC" w:rsidRDefault="00820B2D" w:rsidP="0046041D">
            <w:pPr>
              <w:ind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Құндылық-бірлік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пен</w:t>
            </w:r>
            <w:r w:rsidRPr="00EC5E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C5EDC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ынтымақтастық</w:t>
            </w:r>
          </w:p>
        </w:tc>
      </w:tr>
      <w:tr w:rsidR="00820B2D" w:rsidRPr="004A66A7" w:rsidTr="0046041D">
        <w:trPr>
          <w:trHeight w:val="484"/>
        </w:trPr>
        <w:tc>
          <w:tcPr>
            <w:tcW w:w="696" w:type="dxa"/>
            <w:vMerge w:val="restart"/>
            <w:textDirection w:val="btLr"/>
          </w:tcPr>
          <w:p w:rsidR="00820B2D" w:rsidRDefault="00820B2D" w:rsidP="0046041D">
            <w:pPr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820B2D" w:rsidRPr="00B73968" w:rsidRDefault="00820B2D" w:rsidP="0046041D">
            <w:pPr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EC5EDC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 w:rsidRPr="00EC5E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«Күннің көзі ортақ, жақсының сөзі ортақ»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Pr="00EC5EDC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EC5EDC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Бірлік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ұйым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ұйым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күнің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2D27F2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Жалғанда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ойлап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тұрсаң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бірлік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бірлікті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ойлау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тірлік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.»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Төле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би)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«Тату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елге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тыныштық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тоқшылық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нәсіп.» (Күлтегін)</w:t>
            </w:r>
          </w:p>
        </w:tc>
      </w:tr>
      <w:tr w:rsidR="00820B2D" w:rsidTr="0046041D">
        <w:tc>
          <w:tcPr>
            <w:tcW w:w="14786" w:type="dxa"/>
            <w:gridSpan w:val="3"/>
            <w:shd w:val="clear" w:color="auto" w:fill="FBC6BD"/>
          </w:tcPr>
          <w:p w:rsidR="00820B2D" w:rsidRPr="002D27F2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Ай-маусым </w:t>
            </w:r>
          </w:p>
        </w:tc>
      </w:tr>
      <w:tr w:rsidR="00820B2D" w:rsidTr="0046041D">
        <w:tc>
          <w:tcPr>
            <w:tcW w:w="14786" w:type="dxa"/>
            <w:gridSpan w:val="3"/>
            <w:shd w:val="clear" w:color="auto" w:fill="DEEBF6" w:themeFill="accent1" w:themeFillTint="32"/>
          </w:tcPr>
          <w:p w:rsidR="00820B2D" w:rsidRPr="002D27F2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2D27F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Құндылық-құру</w:t>
            </w:r>
            <w:r w:rsidRPr="002D27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27F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және</w:t>
            </w:r>
            <w:r w:rsidRPr="002D27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27F2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жаңашылдық</w:t>
            </w:r>
          </w:p>
        </w:tc>
      </w:tr>
      <w:tr w:rsidR="00820B2D" w:rsidRPr="004A66A7" w:rsidTr="0046041D">
        <w:trPr>
          <w:trHeight w:val="409"/>
        </w:trPr>
        <w:tc>
          <w:tcPr>
            <w:tcW w:w="696" w:type="dxa"/>
            <w:vMerge w:val="restart"/>
            <w:textDirection w:val="btLr"/>
          </w:tcPr>
          <w:p w:rsidR="00820B2D" w:rsidRDefault="00820B2D" w:rsidP="0046041D">
            <w:pPr>
              <w:ind w:left="113" w:right="113"/>
              <w:jc w:val="center"/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73968">
              <w:rPr>
                <w:rStyle w:val="anegp0gi0b9av8jahpyh"/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Дәйексөздер</w:t>
            </w:r>
          </w:p>
          <w:p w:rsidR="00820B2D" w:rsidRPr="00B73968" w:rsidRDefault="00820B2D" w:rsidP="0046041D">
            <w:pPr>
              <w:ind w:left="113" w:right="113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Pr="00B73968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27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«Ең берік қамал - Отанға деген сүйіспеншілік»</w:t>
            </w:r>
          </w:p>
          <w:p w:rsidR="00820B2D" w:rsidRPr="002D27F2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820B2D" w:rsidTr="0046041D">
        <w:tc>
          <w:tcPr>
            <w:tcW w:w="696" w:type="dxa"/>
            <w:vMerge/>
          </w:tcPr>
          <w:p w:rsidR="00820B2D" w:rsidRPr="002D27F2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Pr="002D27F2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Бірлік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жасампаздық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ел бағдары»</w:t>
            </w: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Жасампаз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болуымыз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қажет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.» (Қ.К.Тоқаев)</w:t>
            </w:r>
          </w:p>
          <w:p w:rsidR="00820B2D" w:rsidRPr="002D27F2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  <w:lang w:val="kk-KZ"/>
              </w:rPr>
            </w:pPr>
          </w:p>
        </w:tc>
      </w:tr>
      <w:tr w:rsidR="00820B2D" w:rsidTr="0046041D">
        <w:tc>
          <w:tcPr>
            <w:tcW w:w="696" w:type="dxa"/>
            <w:vMerge/>
          </w:tcPr>
          <w:p w:rsidR="00820B2D" w:rsidRDefault="00820B2D" w:rsidP="0046041D">
            <w:pPr>
              <w:jc w:val="both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</w:p>
        </w:tc>
        <w:tc>
          <w:tcPr>
            <w:tcW w:w="1440" w:type="dxa"/>
          </w:tcPr>
          <w:p w:rsidR="00820B2D" w:rsidRDefault="00820B2D" w:rsidP="0046041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</w:t>
            </w:r>
          </w:p>
        </w:tc>
        <w:tc>
          <w:tcPr>
            <w:tcW w:w="12650" w:type="dxa"/>
          </w:tcPr>
          <w:p w:rsidR="00820B2D" w:rsidRDefault="00820B2D" w:rsidP="0046041D">
            <w:pPr>
              <w:ind w:left="-108" w:right="-108"/>
              <w:rPr>
                <w:rFonts w:ascii="Times New Roman" w:hAnsi="Times New Roman" w:cs="Times New Roman"/>
                <w:b/>
                <w:color w:val="231F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Ежелден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тілегі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тілегі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ұл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туса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ел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тірегі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!»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Б.Момышұлы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</w:tbl>
    <w:p w:rsidR="00820B2D" w:rsidRPr="00820B2D" w:rsidRDefault="00820B2D" w:rsidP="00820B2D">
      <w:pPr>
        <w:pStyle w:val="a6"/>
        <w:jc w:val="both"/>
        <w:rPr>
          <w:rFonts w:ascii="Times New Roman" w:hAnsi="Times New Roman" w:cs="Times New Roman"/>
          <w:b/>
          <w:color w:val="231F20"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0B2D" w:rsidRDefault="00820B2D" w:rsidP="00820B2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59DE" w:rsidRPr="000759DE" w:rsidRDefault="000759DE" w:rsidP="00E865AF">
      <w:pPr>
        <w:spacing w:after="0" w:line="240" w:lineRule="auto"/>
        <w:ind w:left="-426" w:hanging="578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5"/>
        <w:gridCol w:w="2127"/>
        <w:gridCol w:w="4252"/>
        <w:gridCol w:w="3544"/>
        <w:gridCol w:w="2977"/>
      </w:tblGrid>
      <w:tr w:rsidR="006C6EEF" w:rsidTr="0070219E">
        <w:trPr>
          <w:trHeight w:val="679"/>
        </w:trPr>
        <w:tc>
          <w:tcPr>
            <w:tcW w:w="2835" w:type="dxa"/>
          </w:tcPr>
          <w:p w:rsidR="006C6EEF" w:rsidRPr="00314BEC" w:rsidRDefault="006C6EEF" w:rsidP="006C6EE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4B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127" w:type="dxa"/>
          </w:tcPr>
          <w:p w:rsidR="006C6EEF" w:rsidRPr="00314BEC" w:rsidRDefault="006C6EEF" w:rsidP="006C6EE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4B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Бағыты</w:t>
            </w:r>
          </w:p>
          <w:p w:rsidR="006C6EEF" w:rsidRPr="00314BEC" w:rsidRDefault="006C6EEF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6C6EEF" w:rsidRPr="00314BEC" w:rsidRDefault="006C6EEF" w:rsidP="006C6EE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4B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атауы</w:t>
            </w:r>
          </w:p>
          <w:p w:rsidR="006C6EEF" w:rsidRPr="00314BEC" w:rsidRDefault="006C6EEF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6C6EEF" w:rsidRDefault="0070219E" w:rsidP="004604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  <w:p w:rsidR="0070219E" w:rsidRPr="00314BEC" w:rsidRDefault="0070219E" w:rsidP="0046041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6C6EEF" w:rsidRPr="00314BEC" w:rsidRDefault="006C6EEF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14B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C71FC1" w:rsidRPr="00C71FC1" w:rsidTr="00C71FC1">
        <w:trPr>
          <w:trHeight w:val="300"/>
        </w:trPr>
        <w:tc>
          <w:tcPr>
            <w:tcW w:w="2835" w:type="dxa"/>
            <w:vMerge w:val="restart"/>
          </w:tcPr>
          <w:p w:rsidR="00C71FC1" w:rsidRDefault="00C71FC1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4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Қыркүйек</w:t>
            </w:r>
          </w:p>
          <w:p w:rsidR="00C71FC1" w:rsidRPr="009F144F" w:rsidRDefault="00C71FC1" w:rsidP="00E865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қ</w:t>
            </w:r>
            <w:r w:rsidRPr="009F1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ыркүйек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9F14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күні</w:t>
            </w:r>
          </w:p>
          <w:p w:rsidR="00C71FC1" w:rsidRPr="00E93DBD" w:rsidRDefault="00C71FC1" w:rsidP="002A7C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C80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8"/>
                <w:lang w:val="kk-KZ"/>
              </w:rPr>
              <w:t>Қыркүйектің соңғы жексенбісі – Еңбек күні</w:t>
            </w:r>
          </w:p>
        </w:tc>
        <w:tc>
          <w:tcPr>
            <w:tcW w:w="2127" w:type="dxa"/>
            <w:vMerge w:val="restart"/>
          </w:tcPr>
          <w:p w:rsidR="00C71FC1" w:rsidRPr="00314BEC" w:rsidRDefault="00C71FC1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4BE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Азаматтық-патриоттық тәрбие</w:t>
            </w:r>
          </w:p>
          <w:p w:rsidR="00C71FC1" w:rsidRPr="00314BEC" w:rsidRDefault="00C71FC1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4BE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val="kk-KZ"/>
              </w:rPr>
              <w:t>Еңбекқорлық және кәсіби біліктілік</w:t>
            </w:r>
          </w:p>
        </w:tc>
        <w:tc>
          <w:tcPr>
            <w:tcW w:w="4252" w:type="dxa"/>
          </w:tcPr>
          <w:p w:rsidR="00C71FC1" w:rsidRPr="00314BEC" w:rsidRDefault="00C71FC1" w:rsidP="001D5734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14BEC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1.«Ашық есік күні»</w:t>
            </w:r>
          </w:p>
        </w:tc>
        <w:tc>
          <w:tcPr>
            <w:tcW w:w="3544" w:type="dxa"/>
          </w:tcPr>
          <w:p w:rsidR="00C71FC1" w:rsidRPr="00497DC1" w:rsidRDefault="00C71FC1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01.09.202</w:t>
            </w:r>
            <w:r w:rsidR="00DA3E1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6</w:t>
            </w: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</w:tc>
        <w:tc>
          <w:tcPr>
            <w:tcW w:w="2977" w:type="dxa"/>
          </w:tcPr>
          <w:p w:rsidR="00C71FC1" w:rsidRDefault="00C71FC1" w:rsidP="00CE16C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Тортаева А.Б.</w:t>
            </w:r>
          </w:p>
          <w:p w:rsidR="000269BB" w:rsidRDefault="000269BB" w:rsidP="000269B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2) Керейхан Ж.</w:t>
            </w:r>
          </w:p>
          <w:p w:rsidR="000269BB" w:rsidRPr="00314BEC" w:rsidRDefault="000269BB" w:rsidP="00CE16C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3) Үйірме оқытушылары</w:t>
            </w:r>
          </w:p>
        </w:tc>
      </w:tr>
      <w:tr w:rsidR="00C71FC1" w:rsidRPr="00C71FC1" w:rsidTr="0070219E">
        <w:trPr>
          <w:trHeight w:val="1350"/>
        </w:trPr>
        <w:tc>
          <w:tcPr>
            <w:tcW w:w="2835" w:type="dxa"/>
            <w:vMerge/>
          </w:tcPr>
          <w:p w:rsidR="00C71FC1" w:rsidRPr="00314BEC" w:rsidRDefault="00C71FC1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</w:tcPr>
          <w:p w:rsidR="00C71FC1" w:rsidRPr="00314BEC" w:rsidRDefault="00C71FC1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C71FC1" w:rsidRPr="00314BEC" w:rsidRDefault="00C71FC1" w:rsidP="001D5734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2.  </w:t>
            </w:r>
            <w:r w:rsidRPr="00F42301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8"/>
                <w:lang w:val="kk-KZ"/>
              </w:rPr>
              <w:t>Еңбек күні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8"/>
                <w:lang w:val="kk-KZ"/>
              </w:rPr>
              <w:t>не сенбілік</w:t>
            </w:r>
          </w:p>
          <w:p w:rsidR="00C71FC1" w:rsidRPr="00314BEC" w:rsidRDefault="00C71FC1" w:rsidP="00E865AF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C71FC1" w:rsidRPr="00497DC1" w:rsidRDefault="00C71FC1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  <w:r w:rsidR="00B367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5</w:t>
            </w: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.09.202</w:t>
            </w:r>
            <w:r w:rsidR="00DA3E1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6</w:t>
            </w: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</w:tc>
        <w:tc>
          <w:tcPr>
            <w:tcW w:w="2977" w:type="dxa"/>
          </w:tcPr>
          <w:p w:rsidR="000269BB" w:rsidRDefault="000269BB" w:rsidP="000269B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Тортаева А.Б.</w:t>
            </w:r>
          </w:p>
          <w:p w:rsidR="000269BB" w:rsidRDefault="000269BB" w:rsidP="000269B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2) Керейхан Ж.</w:t>
            </w:r>
          </w:p>
          <w:p w:rsidR="00C71FC1" w:rsidRDefault="000269BB" w:rsidP="000269B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3) Үйірме оқытушылары</w:t>
            </w:r>
          </w:p>
        </w:tc>
      </w:tr>
      <w:tr w:rsidR="00047E45" w:rsidRPr="00CF7AB2" w:rsidTr="00047E45">
        <w:trPr>
          <w:trHeight w:val="315"/>
        </w:trPr>
        <w:tc>
          <w:tcPr>
            <w:tcW w:w="2835" w:type="dxa"/>
            <w:vMerge w:val="restart"/>
          </w:tcPr>
          <w:p w:rsidR="00047E45" w:rsidRDefault="00047E45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4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Қазан</w:t>
            </w:r>
          </w:p>
          <w:p w:rsidR="00047E45" w:rsidRPr="002A7C80" w:rsidRDefault="00047E45" w:rsidP="002A7C8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A7C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қазан – Халықаралық қарттар күні</w:t>
            </w:r>
          </w:p>
          <w:p w:rsidR="00047E45" w:rsidRPr="002A7C80" w:rsidRDefault="00047E45" w:rsidP="002A7C8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A7C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 қазан – Мұғалімдер күні</w:t>
            </w:r>
          </w:p>
          <w:p w:rsidR="00047E45" w:rsidRPr="002A7C80" w:rsidRDefault="00047E45" w:rsidP="002A7C8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</w:t>
            </w:r>
            <w:r w:rsidRPr="002A7C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24 қазан – Кітапханашылар күні</w:t>
            </w:r>
          </w:p>
          <w:p w:rsidR="00047E45" w:rsidRPr="00314BEC" w:rsidRDefault="00047E45" w:rsidP="002A7C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A7C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25 Қазан – </w:t>
            </w:r>
            <w:r w:rsidRPr="002A7C80">
              <w:rPr>
                <w:rFonts w:ascii="Times New Roman" w:hAnsi="Times New Roman" w:cs="Times New Roman"/>
                <w:sz w:val="24"/>
                <w:szCs w:val="28"/>
              </w:rPr>
              <w:t>Республика күні</w:t>
            </w:r>
          </w:p>
        </w:tc>
        <w:tc>
          <w:tcPr>
            <w:tcW w:w="2127" w:type="dxa"/>
            <w:vMerge w:val="restart"/>
          </w:tcPr>
          <w:p w:rsidR="00047E45" w:rsidRPr="00047E45" w:rsidRDefault="00047E45" w:rsidP="000759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7E45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Тәуелсіздік және отаншылдық</w:t>
            </w:r>
          </w:p>
        </w:tc>
        <w:tc>
          <w:tcPr>
            <w:tcW w:w="4252" w:type="dxa"/>
          </w:tcPr>
          <w:p w:rsidR="002D7192" w:rsidRPr="00C52BA1" w:rsidRDefault="00C52BA1" w:rsidP="00C52BA1">
            <w:pPr>
              <w:pStyle w:val="3"/>
              <w:shd w:val="clear" w:color="auto" w:fill="FFFFFF"/>
              <w:outlineLvl w:val="2"/>
              <w:rPr>
                <w:bCs w:val="0"/>
                <w:sz w:val="24"/>
                <w:szCs w:val="24"/>
                <w:lang w:val="kk-KZ"/>
              </w:rPr>
            </w:pPr>
            <w:r w:rsidRPr="00C52BA1">
              <w:rPr>
                <w:b w:val="0"/>
                <w:bCs w:val="0"/>
                <w:sz w:val="24"/>
                <w:szCs w:val="24"/>
                <w:lang w:val="kk-KZ"/>
              </w:rPr>
              <w:t>1.</w:t>
            </w:r>
            <w:r w:rsidRPr="00C52BA1">
              <w:rPr>
                <w:sz w:val="24"/>
                <w:szCs w:val="24"/>
                <w:lang w:val="kk-KZ"/>
              </w:rPr>
              <w:t xml:space="preserve"> </w:t>
            </w:r>
            <w:r w:rsidR="00775E75" w:rsidRPr="00C52BA1">
              <w:rPr>
                <w:sz w:val="24"/>
                <w:szCs w:val="24"/>
                <w:lang w:val="kk-KZ"/>
              </w:rPr>
              <w:t>«</w:t>
            </w:r>
            <w:r w:rsidR="00047E45" w:rsidRPr="00047E45">
              <w:rPr>
                <w:bCs w:val="0"/>
                <w:sz w:val="24"/>
                <w:szCs w:val="24"/>
                <w:lang w:val="kk-KZ"/>
              </w:rPr>
              <w:t>Қарттарарым, аман сау жүрші</w:t>
            </w:r>
            <w:r w:rsidR="00775E75">
              <w:rPr>
                <w:bCs w:val="0"/>
                <w:sz w:val="24"/>
                <w:szCs w:val="24"/>
                <w:lang w:val="kk-KZ"/>
              </w:rPr>
              <w:t>»</w:t>
            </w:r>
            <w:r>
              <w:rPr>
                <w:bCs w:val="0"/>
                <w:sz w:val="24"/>
                <w:szCs w:val="24"/>
                <w:lang w:val="kk-KZ"/>
              </w:rPr>
              <w:t xml:space="preserve"> </w:t>
            </w:r>
            <w:r w:rsidRPr="00C52BA1">
              <w:rPr>
                <w:b w:val="0"/>
                <w:bCs w:val="0"/>
                <w:i/>
                <w:sz w:val="24"/>
                <w:szCs w:val="24"/>
                <w:lang w:val="kk-KZ"/>
              </w:rPr>
              <w:t>мейрімділік үйі алаңында сенбілік, мерекелік дастарқан</w:t>
            </w:r>
          </w:p>
        </w:tc>
        <w:tc>
          <w:tcPr>
            <w:tcW w:w="3544" w:type="dxa"/>
          </w:tcPr>
          <w:p w:rsidR="00047E45" w:rsidRPr="00497DC1" w:rsidRDefault="00CF7AB2" w:rsidP="00933A2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30.09</w:t>
            </w:r>
            <w:r w:rsidR="00047E45"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.202</w:t>
            </w:r>
            <w:r w:rsidR="00DA3E1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6</w:t>
            </w:r>
            <w:r w:rsidR="00047E45"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</w:tc>
        <w:tc>
          <w:tcPr>
            <w:tcW w:w="2977" w:type="dxa"/>
          </w:tcPr>
          <w:p w:rsidR="00775E75" w:rsidRDefault="00047E45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1) Керейхан Ж.</w:t>
            </w:r>
          </w:p>
          <w:p w:rsidR="00047E45" w:rsidRPr="000505D5" w:rsidRDefault="00775E75" w:rsidP="000759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2) Халхаман Б.</w:t>
            </w:r>
          </w:p>
        </w:tc>
      </w:tr>
      <w:tr w:rsidR="00047E45" w:rsidRPr="000505D5" w:rsidTr="00047E45">
        <w:trPr>
          <w:trHeight w:val="300"/>
        </w:trPr>
        <w:tc>
          <w:tcPr>
            <w:tcW w:w="2835" w:type="dxa"/>
            <w:vMerge/>
          </w:tcPr>
          <w:p w:rsidR="00047E45" w:rsidRPr="00314BEC" w:rsidRDefault="00047E45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</w:tcPr>
          <w:p w:rsidR="00047E45" w:rsidRPr="00047E45" w:rsidRDefault="00047E45" w:rsidP="000759D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047E45" w:rsidRPr="00047E45" w:rsidRDefault="00047E45" w:rsidP="00047E45">
            <w:pPr>
              <w:pStyle w:val="3"/>
              <w:shd w:val="clear" w:color="auto" w:fill="FFFFFF"/>
              <w:spacing w:after="0"/>
              <w:outlineLvl w:val="2"/>
              <w:rPr>
                <w:sz w:val="24"/>
                <w:szCs w:val="24"/>
                <w:lang w:val="kk-KZ"/>
              </w:rPr>
            </w:pPr>
            <w:r w:rsidRPr="00047E45">
              <w:rPr>
                <w:sz w:val="24"/>
                <w:szCs w:val="24"/>
                <w:lang w:val="kk-KZ"/>
              </w:rPr>
              <w:t xml:space="preserve">1.«Даналық ұстаздан» </w:t>
            </w:r>
            <w:r w:rsidRPr="00C52BA1">
              <w:rPr>
                <w:b w:val="0"/>
                <w:i/>
                <w:sz w:val="24"/>
                <w:szCs w:val="24"/>
                <w:lang w:val="kk-KZ"/>
              </w:rPr>
              <w:t xml:space="preserve">челленджі </w:t>
            </w:r>
            <w:r w:rsidRPr="00C52BA1">
              <w:rPr>
                <w:i/>
                <w:sz w:val="24"/>
                <w:szCs w:val="24"/>
                <w:lang w:val="kk-KZ"/>
              </w:rPr>
              <w:t xml:space="preserve"> </w:t>
            </w:r>
            <w:r w:rsidRPr="00047E45">
              <w:rPr>
                <w:sz w:val="24"/>
                <w:szCs w:val="24"/>
                <w:lang w:val="kk-KZ"/>
              </w:rPr>
              <w:t xml:space="preserve">     </w:t>
            </w:r>
          </w:p>
        </w:tc>
        <w:tc>
          <w:tcPr>
            <w:tcW w:w="3544" w:type="dxa"/>
          </w:tcPr>
          <w:p w:rsidR="00047E45" w:rsidRPr="00497DC1" w:rsidRDefault="00047E45" w:rsidP="00933A2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</w:t>
            </w:r>
            <w:r w:rsidR="00B367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</w:t>
            </w: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.10.202</w:t>
            </w:r>
            <w:r w:rsidR="00DA3E1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6</w:t>
            </w: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</w:tc>
        <w:tc>
          <w:tcPr>
            <w:tcW w:w="2977" w:type="dxa"/>
          </w:tcPr>
          <w:p w:rsidR="00BA45C7" w:rsidRDefault="00BA45C7" w:rsidP="00BA45C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1) Керейхан Ж.</w:t>
            </w:r>
          </w:p>
          <w:p w:rsidR="00047E45" w:rsidRDefault="00BA45C7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  <w:r w:rsidR="00775E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 Гамбалевская И.Г.</w:t>
            </w:r>
          </w:p>
          <w:p w:rsidR="00775E75" w:rsidRDefault="00BA45C7" w:rsidP="00775E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="00775E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 Солдатова С.А.</w:t>
            </w:r>
          </w:p>
          <w:p w:rsidR="00775E75" w:rsidRDefault="00775E75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047E45" w:rsidRPr="000505D5" w:rsidTr="00B367B6">
        <w:trPr>
          <w:trHeight w:val="1346"/>
        </w:trPr>
        <w:tc>
          <w:tcPr>
            <w:tcW w:w="2835" w:type="dxa"/>
            <w:vMerge/>
          </w:tcPr>
          <w:p w:rsidR="00047E45" w:rsidRPr="00314BEC" w:rsidRDefault="00047E45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</w:tcPr>
          <w:p w:rsidR="00047E45" w:rsidRPr="00047E45" w:rsidRDefault="00047E45" w:rsidP="000759D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047E45" w:rsidRPr="00047E45" w:rsidRDefault="00047E45" w:rsidP="00047E4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47E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3.«</w:t>
            </w:r>
            <w:r w:rsidRPr="00047E45"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Менің Республикам-менің мақтанышым</w:t>
            </w:r>
            <w:r w:rsidRPr="00047E4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C52BA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квест ойыны</w:t>
            </w:r>
          </w:p>
          <w:p w:rsidR="00047E45" w:rsidRPr="00047E45" w:rsidRDefault="00047E45" w:rsidP="00047E45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047E45" w:rsidRPr="00497DC1" w:rsidRDefault="00047E45" w:rsidP="00933A2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  <w:r w:rsidR="00B367B6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3</w:t>
            </w: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.10.202</w:t>
            </w:r>
            <w:r w:rsidR="00DA3E1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6</w:t>
            </w: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</w:tc>
        <w:tc>
          <w:tcPr>
            <w:tcW w:w="2977" w:type="dxa"/>
          </w:tcPr>
          <w:p w:rsidR="00BA45C7" w:rsidRDefault="00BA45C7" w:rsidP="00BA45C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1) Керейхан Ж.</w:t>
            </w:r>
          </w:p>
          <w:p w:rsidR="00775E75" w:rsidRDefault="00BA45C7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  <w:r w:rsidR="00775E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 Құралов Е.Е.</w:t>
            </w:r>
          </w:p>
          <w:p w:rsidR="00775E75" w:rsidRDefault="00BA45C7" w:rsidP="00775E7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="00775E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 Саркытбекова А.С.</w:t>
            </w:r>
          </w:p>
          <w:p w:rsidR="00775E75" w:rsidRDefault="00BA45C7" w:rsidP="00775E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775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Иманхан Е.</w:t>
            </w:r>
          </w:p>
          <w:p w:rsidR="00775E75" w:rsidRDefault="00775E75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775E75" w:rsidRPr="008D7D27" w:rsidRDefault="00775E75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047E45" w:rsidRPr="00775E75" w:rsidRDefault="00775E75" w:rsidP="000759DE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0505D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</w:tc>
      </w:tr>
      <w:tr w:rsidR="00775E75" w:rsidRPr="002D7192" w:rsidTr="00775E75">
        <w:trPr>
          <w:trHeight w:val="571"/>
        </w:trPr>
        <w:tc>
          <w:tcPr>
            <w:tcW w:w="2835" w:type="dxa"/>
            <w:vMerge w:val="restart"/>
          </w:tcPr>
          <w:p w:rsidR="00775E75" w:rsidRDefault="00775E75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4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Қараша</w:t>
            </w:r>
          </w:p>
          <w:p w:rsidR="00775E75" w:rsidRPr="002A7C80" w:rsidRDefault="00775E75" w:rsidP="002A7C8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A7C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15 қараша – Ұлттық валюта – теңге күні</w:t>
            </w:r>
          </w:p>
          <w:p w:rsidR="00775E75" w:rsidRPr="002A7C80" w:rsidRDefault="00775E75" w:rsidP="002A7C8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A7C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16 қараша – Халықаралық </w:t>
            </w:r>
            <w:proofErr w:type="spellStart"/>
            <w:r w:rsidRPr="002A7C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толеранттылық</w:t>
            </w:r>
            <w:proofErr w:type="spellEnd"/>
            <w:r w:rsidRPr="002A7C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күні</w:t>
            </w:r>
          </w:p>
          <w:p w:rsidR="00775E75" w:rsidRPr="000505D5" w:rsidRDefault="00775E75" w:rsidP="002A7C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 w:val="restart"/>
          </w:tcPr>
          <w:p w:rsidR="00775E75" w:rsidRDefault="00775E75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Ә</w:t>
            </w:r>
            <w:r w:rsidRPr="00371DA6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ділдік және жауапкершілік</w:t>
            </w:r>
          </w:p>
          <w:p w:rsidR="00775E75" w:rsidRPr="00775E75" w:rsidRDefault="00775E75" w:rsidP="00775E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E75" w:rsidRPr="00775E75" w:rsidRDefault="00775E75" w:rsidP="00775E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E75" w:rsidRPr="00775E75" w:rsidRDefault="00775E75" w:rsidP="00775E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E75" w:rsidRDefault="00775E75" w:rsidP="00775E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E75" w:rsidRPr="00775E75" w:rsidRDefault="00775E75" w:rsidP="00775E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E75" w:rsidRDefault="00775E75" w:rsidP="00775E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75E75" w:rsidRPr="00775E75" w:rsidRDefault="00775E75" w:rsidP="00775E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252" w:type="dxa"/>
          </w:tcPr>
          <w:p w:rsidR="00775E75" w:rsidRPr="00A20FEC" w:rsidRDefault="00775E75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2A7C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="002D7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2A7C8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Ұлттық валюта – т</w:t>
            </w:r>
            <w:r w:rsidR="002D71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арихы» </w:t>
            </w:r>
            <w:r w:rsidR="002D7192" w:rsidRPr="00C52BA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танымдық  сабақ</w:t>
            </w:r>
          </w:p>
        </w:tc>
        <w:tc>
          <w:tcPr>
            <w:tcW w:w="3544" w:type="dxa"/>
          </w:tcPr>
          <w:p w:rsidR="00775E75" w:rsidRPr="00497DC1" w:rsidRDefault="00775E75" w:rsidP="000759DE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10.11.202</w:t>
            </w:r>
            <w:r w:rsidR="00DA3E1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6</w:t>
            </w: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</w:tc>
        <w:tc>
          <w:tcPr>
            <w:tcW w:w="2977" w:type="dxa"/>
          </w:tcPr>
          <w:p w:rsidR="00775E75" w:rsidRDefault="00775E75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Керейхан Ж.</w:t>
            </w:r>
          </w:p>
          <w:p w:rsidR="00775E75" w:rsidRPr="00B53C8E" w:rsidRDefault="00775E75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2) </w:t>
            </w:r>
            <w:r w:rsidR="00B367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Бажай К.</w:t>
            </w:r>
          </w:p>
        </w:tc>
      </w:tr>
      <w:tr w:rsidR="00775E75" w:rsidRPr="002D7192" w:rsidTr="00775E75">
        <w:trPr>
          <w:trHeight w:val="540"/>
        </w:trPr>
        <w:tc>
          <w:tcPr>
            <w:tcW w:w="2835" w:type="dxa"/>
            <w:vMerge/>
          </w:tcPr>
          <w:p w:rsidR="00775E75" w:rsidRPr="00314BEC" w:rsidRDefault="00775E75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</w:tcPr>
          <w:p w:rsidR="00775E75" w:rsidRDefault="00775E75" w:rsidP="000759D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775E75" w:rsidRPr="00C52BA1" w:rsidRDefault="00775E75" w:rsidP="00C52B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2A7C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C52BA1" w:rsidRPr="00C52BA1">
              <w:rPr>
                <w:rFonts w:ascii="Times New Roman" w:hAnsi="Times New Roman" w:cs="Times New Roman"/>
                <w:color w:val="111111"/>
                <w:sz w:val="24"/>
                <w:szCs w:val="30"/>
                <w:shd w:val="clear" w:color="auto" w:fill="FFFFFF"/>
                <w:lang w:val="kk-KZ"/>
              </w:rPr>
              <w:t>«</w:t>
            </w:r>
            <w:r w:rsidR="00C52BA1" w:rsidRPr="00C52BA1">
              <w:rPr>
                <w:rStyle w:val="a4"/>
                <w:rFonts w:ascii="Times New Roman" w:hAnsi="Times New Roman" w:cs="Times New Roman"/>
                <w:color w:val="111111"/>
                <w:sz w:val="24"/>
                <w:szCs w:val="30"/>
                <w:lang w:val="kk-KZ"/>
              </w:rPr>
              <w:t>Толеранттық</w:t>
            </w:r>
            <w:r w:rsidR="00C52BA1" w:rsidRPr="00C52BA1">
              <w:rPr>
                <w:rFonts w:ascii="Times New Roman" w:hAnsi="Times New Roman" w:cs="Times New Roman"/>
                <w:color w:val="111111"/>
                <w:sz w:val="24"/>
                <w:szCs w:val="30"/>
                <w:shd w:val="clear" w:color="auto" w:fill="FFFFFF"/>
                <w:lang w:val="kk-KZ"/>
              </w:rPr>
              <w:t xml:space="preserve"> – </w:t>
            </w:r>
            <w:r w:rsidR="00C52BA1" w:rsidRPr="00C52BA1">
              <w:rPr>
                <w:rFonts w:ascii="Times New Roman" w:hAnsi="Times New Roman" w:cs="Times New Roman"/>
                <w:b/>
                <w:color w:val="111111"/>
                <w:sz w:val="24"/>
                <w:szCs w:val="30"/>
                <w:shd w:val="clear" w:color="auto" w:fill="FFFFFF"/>
                <w:lang w:val="kk-KZ"/>
              </w:rPr>
              <w:t>үйлесімді өзара қарым-қатынас негізі»</w:t>
            </w:r>
            <w:r w:rsidR="00C52BA1">
              <w:rPr>
                <w:rFonts w:ascii="Times New Roman" w:hAnsi="Times New Roman" w:cs="Times New Roman"/>
                <w:b/>
                <w:color w:val="111111"/>
                <w:sz w:val="24"/>
                <w:szCs w:val="30"/>
                <w:shd w:val="clear" w:color="auto" w:fill="FFFFFF"/>
                <w:lang w:val="kk-KZ"/>
              </w:rPr>
              <w:t xml:space="preserve"> </w:t>
            </w:r>
            <w:r w:rsidR="00C52BA1" w:rsidRPr="00C52BA1">
              <w:rPr>
                <w:rFonts w:ascii="Times New Roman" w:hAnsi="Times New Roman" w:cs="Times New Roman"/>
                <w:i/>
                <w:color w:val="111111"/>
                <w:sz w:val="24"/>
                <w:szCs w:val="30"/>
                <w:shd w:val="clear" w:color="auto" w:fill="FFFFFF"/>
                <w:lang w:val="kk-KZ"/>
              </w:rPr>
              <w:t>тәрбие сағаты</w:t>
            </w:r>
          </w:p>
        </w:tc>
        <w:tc>
          <w:tcPr>
            <w:tcW w:w="3544" w:type="dxa"/>
          </w:tcPr>
          <w:p w:rsidR="00775E75" w:rsidRPr="00497DC1" w:rsidRDefault="00775E75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12.11.202</w:t>
            </w:r>
            <w:r w:rsidR="00DA3E11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6</w:t>
            </w: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</w:tc>
        <w:tc>
          <w:tcPr>
            <w:tcW w:w="2977" w:type="dxa"/>
          </w:tcPr>
          <w:p w:rsidR="00BA45C7" w:rsidRDefault="00BA45C7" w:rsidP="00BA45C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Керейхан Ж.</w:t>
            </w:r>
          </w:p>
          <w:p w:rsidR="00B367B6" w:rsidRDefault="00BA45C7" w:rsidP="00B367B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</w:t>
            </w:r>
            <w:r w:rsidR="00775E7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</w:t>
            </w:r>
            <w:r w:rsidR="00775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B367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Халхаман</w:t>
            </w:r>
            <w:proofErr w:type="spellEnd"/>
            <w:r w:rsidR="00B367B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</w:t>
            </w:r>
          </w:p>
          <w:p w:rsidR="00775E75" w:rsidRDefault="00775E75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457179" w:rsidRPr="00F90176" w:rsidTr="00457179">
        <w:trPr>
          <w:trHeight w:val="300"/>
        </w:trPr>
        <w:tc>
          <w:tcPr>
            <w:tcW w:w="2835" w:type="dxa"/>
            <w:vMerge w:val="restart"/>
          </w:tcPr>
          <w:p w:rsidR="00457179" w:rsidRDefault="00457179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4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Желтоқсан</w:t>
            </w:r>
          </w:p>
          <w:p w:rsidR="00457179" w:rsidRPr="002A7C80" w:rsidRDefault="00457179" w:rsidP="002A7C8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A7C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5 желтоқсан – Дүниежүзілік Еріктілер күні</w:t>
            </w:r>
          </w:p>
          <w:p w:rsidR="00457179" w:rsidRPr="002A7C80" w:rsidRDefault="00457179" w:rsidP="002A7C80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A7C80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16 желтоқсан – Қазақстан Республикасының Тәуелсіздік күні</w:t>
            </w:r>
          </w:p>
          <w:p w:rsidR="00457179" w:rsidRPr="00314BEC" w:rsidRDefault="00457179" w:rsidP="002A7C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 w:val="restart"/>
          </w:tcPr>
          <w:p w:rsidR="00457179" w:rsidRPr="00BA45C7" w:rsidRDefault="00457179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A45C7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lastRenderedPageBreak/>
              <w:t xml:space="preserve">Бірлік және </w:t>
            </w:r>
            <w:r w:rsidRPr="00BA45C7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lastRenderedPageBreak/>
              <w:t xml:space="preserve">ынтымақ </w:t>
            </w:r>
          </w:p>
        </w:tc>
        <w:tc>
          <w:tcPr>
            <w:tcW w:w="4252" w:type="dxa"/>
          </w:tcPr>
          <w:p w:rsidR="00457179" w:rsidRPr="00BA45C7" w:rsidRDefault="00457179" w:rsidP="000759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A45C7">
              <w:rPr>
                <w:rFonts w:ascii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val="kk-KZ"/>
              </w:rPr>
              <w:lastRenderedPageBreak/>
              <w:t xml:space="preserve">1. « </w:t>
            </w:r>
            <w:r w:rsidRPr="00BA45C7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Дүниежүзілік Еріктілер күні» </w:t>
            </w:r>
            <w:r w:rsidRPr="00BA45C7">
              <w:rPr>
                <w:rFonts w:ascii="Times New Roman" w:hAnsi="Times New Roman" w:cs="Times New Roman"/>
                <w:i/>
                <w:sz w:val="24"/>
                <w:szCs w:val="28"/>
                <w:lang w:val="kk-KZ"/>
              </w:rPr>
              <w:lastRenderedPageBreak/>
              <w:t>ашық ой алаңы дебат ойыны</w:t>
            </w:r>
          </w:p>
        </w:tc>
        <w:tc>
          <w:tcPr>
            <w:tcW w:w="3544" w:type="dxa"/>
          </w:tcPr>
          <w:p w:rsidR="00457179" w:rsidRPr="00497DC1" w:rsidRDefault="00457179" w:rsidP="0046041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lastRenderedPageBreak/>
              <w:t>04.12.202</w:t>
            </w:r>
            <w:r w:rsidR="009B141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6</w:t>
            </w: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  <w:p w:rsidR="00457179" w:rsidRPr="00497DC1" w:rsidRDefault="00457179" w:rsidP="0046041D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57179" w:rsidRPr="007709E5" w:rsidRDefault="00457179" w:rsidP="00591B1A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  <w:r w:rsidRPr="00591B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3845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Керейхан Ж.</w:t>
            </w:r>
          </w:p>
          <w:p w:rsidR="00457179" w:rsidRPr="00591B1A" w:rsidRDefault="00457179" w:rsidP="00075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7179" w:rsidRPr="00F90176" w:rsidTr="00457179">
        <w:trPr>
          <w:trHeight w:val="570"/>
        </w:trPr>
        <w:tc>
          <w:tcPr>
            <w:tcW w:w="2835" w:type="dxa"/>
            <w:vMerge/>
          </w:tcPr>
          <w:p w:rsidR="00457179" w:rsidRPr="00314BEC" w:rsidRDefault="00457179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</w:tcPr>
          <w:p w:rsidR="00457179" w:rsidRPr="00BA45C7" w:rsidRDefault="00457179" w:rsidP="000759D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457179" w:rsidRPr="00BA45C7" w:rsidRDefault="00457179" w:rsidP="00F90176">
            <w:pPr>
              <w:rPr>
                <w:rFonts w:ascii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val="kk-KZ"/>
              </w:rPr>
            </w:pPr>
            <w:r w:rsidRPr="00BA45C7">
              <w:rPr>
                <w:rFonts w:ascii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val="kk-KZ"/>
              </w:rPr>
              <w:t xml:space="preserve">2. «Елімнің бақытын тербеткен -Тәуелсіздік» </w:t>
            </w:r>
            <w:r w:rsidRPr="00BA45C7">
              <w:rPr>
                <w:rFonts w:ascii="Times New Roman" w:hAnsi="Times New Roman" w:cs="Times New Roman"/>
                <w:bCs/>
                <w:i/>
                <w:sz w:val="24"/>
                <w:szCs w:val="28"/>
                <w:shd w:val="clear" w:color="auto" w:fill="FFFFFF"/>
                <w:lang w:val="kk-KZ"/>
              </w:rPr>
              <w:t>танымдық сабақ</w:t>
            </w:r>
            <w:r w:rsidRPr="00BA45C7">
              <w:rPr>
                <w:rFonts w:ascii="Times New Roman" w:hAnsi="Times New Roman" w:cs="Times New Roman"/>
                <w:b/>
                <w:bCs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3544" w:type="dxa"/>
          </w:tcPr>
          <w:p w:rsidR="00457179" w:rsidRPr="00497DC1" w:rsidRDefault="00457179" w:rsidP="0046041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15.12.202</w:t>
            </w:r>
            <w:r w:rsidR="009B141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6</w:t>
            </w: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</w:tc>
        <w:tc>
          <w:tcPr>
            <w:tcW w:w="2977" w:type="dxa"/>
          </w:tcPr>
          <w:p w:rsidR="00BA45C7" w:rsidRPr="007709E5" w:rsidRDefault="00BA45C7" w:rsidP="00BA45C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591B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3845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Керейхан Ж.</w:t>
            </w:r>
          </w:p>
          <w:p w:rsidR="00457179" w:rsidRDefault="00BA45C7" w:rsidP="00075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457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  <w:r w:rsidR="00457179" w:rsidRPr="003845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Тусупбекова Ж.Қ</w:t>
            </w:r>
            <w:r w:rsidR="0045717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457179" w:rsidRPr="00457179" w:rsidTr="0070219E">
        <w:trPr>
          <w:trHeight w:val="1260"/>
        </w:trPr>
        <w:tc>
          <w:tcPr>
            <w:tcW w:w="2835" w:type="dxa"/>
            <w:vMerge/>
          </w:tcPr>
          <w:p w:rsidR="00457179" w:rsidRPr="00314BEC" w:rsidRDefault="00457179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</w:tcPr>
          <w:p w:rsidR="00457179" w:rsidRDefault="00457179" w:rsidP="000759D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457179" w:rsidRPr="00DF08F7" w:rsidRDefault="00457179" w:rsidP="000759DE">
            <w:pPr>
              <w:rPr>
                <w:rStyle w:val="a9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4.</w:t>
            </w:r>
            <w:r w:rsidRPr="00DF08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DF08F7">
              <w:rPr>
                <w:rStyle w:val="a9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  <w:lang w:val="kk-KZ"/>
              </w:rPr>
              <w:t>Жаңа жыл, жаңа қадам,</w:t>
            </w:r>
          </w:p>
          <w:p w:rsidR="00457179" w:rsidRDefault="00457179" w:rsidP="000759DE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DF08F7">
              <w:rPr>
                <w:rStyle w:val="a9"/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  <w:lang w:val="kk-KZ"/>
              </w:rPr>
              <w:t>жаңа</w:t>
            </w:r>
            <w:r w:rsidRPr="00DF08F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 бақыт!»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57179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  <w:t>мерекелік концерт</w:t>
            </w:r>
          </w:p>
          <w:p w:rsidR="00457179" w:rsidRPr="00DF08F7" w:rsidRDefault="00457179" w:rsidP="000759DE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:rsidR="00457179" w:rsidRPr="00DF08F7" w:rsidRDefault="00457179" w:rsidP="000759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57179" w:rsidRPr="00497DC1" w:rsidRDefault="00457179" w:rsidP="0046041D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24-25-26.12.202</w:t>
            </w:r>
            <w:r w:rsidR="009B141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6</w:t>
            </w: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  <w:p w:rsidR="00457179" w:rsidRPr="00497DC1" w:rsidRDefault="00457179" w:rsidP="0046041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BA45C7" w:rsidRDefault="00BA45C7" w:rsidP="00BA45C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Тортаева А.Б.</w:t>
            </w:r>
          </w:p>
          <w:p w:rsidR="00BA45C7" w:rsidRDefault="00BA45C7" w:rsidP="00BA45C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2) Керейхан Ж.</w:t>
            </w:r>
          </w:p>
          <w:p w:rsidR="00457179" w:rsidRDefault="00BA45C7" w:rsidP="005569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457179">
              <w:rPr>
                <w:rFonts w:ascii="Times New Roman" w:hAnsi="Times New Roman" w:cs="Times New Roman"/>
                <w:sz w:val="24"/>
                <w:szCs w:val="24"/>
              </w:rPr>
              <w:t>) Үйірме оқытушылары</w:t>
            </w:r>
          </w:p>
        </w:tc>
      </w:tr>
      <w:tr w:rsidR="006C6EEF" w:rsidRPr="00BA45C7" w:rsidTr="0070219E">
        <w:tc>
          <w:tcPr>
            <w:tcW w:w="2835" w:type="dxa"/>
          </w:tcPr>
          <w:p w:rsidR="006C6EEF" w:rsidRDefault="006A2CF7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4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</w:t>
            </w:r>
          </w:p>
          <w:p w:rsidR="00497DC1" w:rsidRPr="00497DC1" w:rsidRDefault="00497DC1" w:rsidP="00E865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C6EEF" w:rsidRPr="0011437C" w:rsidRDefault="006675F9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З</w:t>
            </w:r>
            <w:r w:rsidR="00591B1A" w:rsidRPr="00371DA6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аң және тәртіп </w:t>
            </w:r>
          </w:p>
        </w:tc>
        <w:tc>
          <w:tcPr>
            <w:tcW w:w="4252" w:type="dxa"/>
          </w:tcPr>
          <w:p w:rsidR="00BA45C7" w:rsidRPr="00BA45C7" w:rsidRDefault="00BA45C7" w:rsidP="00BA45C7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7"/>
                <w:lang w:val="kk-KZ" w:eastAsia="ru-RU"/>
              </w:rPr>
            </w:pPr>
            <w:r w:rsidRPr="00BA45C7">
              <w:rPr>
                <w:rFonts w:ascii="Times New Roman" w:eastAsia="Times New Roman" w:hAnsi="Times New Roman" w:cs="Times New Roman"/>
                <w:b/>
                <w:bCs/>
                <w:sz w:val="24"/>
                <w:szCs w:val="27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7"/>
                <w:lang w:val="kk-KZ" w:eastAsia="ru-RU"/>
              </w:rPr>
              <w:t xml:space="preserve"> </w:t>
            </w:r>
            <w:r w:rsidRPr="00BA45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</w:t>
            </w:r>
            <w:r w:rsidRPr="00BA45C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Тәртіп – тәрбие бастауы, тәртіпсіздік – өміріңнің қас жауы»</w:t>
            </w:r>
          </w:p>
          <w:p w:rsidR="00BA45C7" w:rsidRPr="00BA45C7" w:rsidRDefault="00BA45C7" w:rsidP="00BA45C7">
            <w:pPr>
              <w:rPr>
                <w:rFonts w:eastAsia="Times New Roman"/>
                <w:i/>
                <w:lang w:val="kk-KZ" w:eastAsia="ru-RU"/>
              </w:rPr>
            </w:pPr>
            <w:r w:rsidRPr="00BA45C7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Экскурсия: мұражай, полиция, өрт сөндіру қызметі</w:t>
            </w:r>
          </w:p>
          <w:p w:rsidR="006C6EEF" w:rsidRPr="0011437C" w:rsidRDefault="006C6EEF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6C6EEF" w:rsidRDefault="00556932" w:rsidP="0046041D">
            <w:pPr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</w:pPr>
            <w:r w:rsidRPr="00556932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="00F6472B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  <w:t>0</w:t>
            </w:r>
            <w:r w:rsidR="009B141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en-US"/>
              </w:rPr>
              <w:t>8</w:t>
            </w:r>
            <w:r w:rsidR="007709E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  <w:t>.01.202</w:t>
            </w:r>
            <w:r w:rsidR="009B1419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en-US"/>
              </w:rPr>
              <w:t>7</w:t>
            </w:r>
            <w:r w:rsidR="007709E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  <w:t>ж</w:t>
            </w:r>
          </w:p>
          <w:p w:rsidR="00F6472B" w:rsidRDefault="00F6472B" w:rsidP="0046041D">
            <w:pPr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</w:pPr>
          </w:p>
          <w:p w:rsidR="007709E5" w:rsidRPr="00556932" w:rsidRDefault="007709E5" w:rsidP="0046041D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BA45C7" w:rsidRPr="007709E5" w:rsidRDefault="00556932" w:rsidP="00BA45C7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F90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A45C7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Керейхан Ж.</w:t>
            </w:r>
          </w:p>
          <w:p w:rsidR="00556932" w:rsidRDefault="00556932" w:rsidP="005569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 Иманхан Е.</w:t>
            </w:r>
          </w:p>
          <w:p w:rsidR="007709E5" w:rsidRDefault="007709E5" w:rsidP="005569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 Самийгат А.</w:t>
            </w:r>
          </w:p>
          <w:p w:rsidR="007709E5" w:rsidRDefault="007709E5" w:rsidP="005569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 Пак А.В.</w:t>
            </w:r>
          </w:p>
          <w:p w:rsidR="007709E5" w:rsidRPr="007709E5" w:rsidRDefault="007709E5" w:rsidP="005569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 Федоров Ю.В</w:t>
            </w:r>
            <w:r w:rsidR="003115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709E5" w:rsidRPr="00556932" w:rsidRDefault="007709E5" w:rsidP="0055693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C6EEF" w:rsidRPr="0011437C" w:rsidRDefault="006C6EEF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F54C28" w:rsidRPr="00F54C28" w:rsidTr="00F54C28">
        <w:trPr>
          <w:trHeight w:val="255"/>
        </w:trPr>
        <w:tc>
          <w:tcPr>
            <w:tcW w:w="2835" w:type="dxa"/>
            <w:vMerge w:val="restart"/>
          </w:tcPr>
          <w:p w:rsidR="00F54C28" w:rsidRDefault="00F54C28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4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</w:t>
            </w:r>
          </w:p>
          <w:p w:rsidR="00F54C28" w:rsidRPr="007C12CD" w:rsidRDefault="00F54C28" w:rsidP="007C12C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12C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14 ақпан – Халықаралық кітап сыйлау күні</w:t>
            </w:r>
          </w:p>
          <w:p w:rsidR="00F54C28" w:rsidRDefault="00F54C28" w:rsidP="00F6472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7C12C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Ақпанның</w:t>
            </w:r>
          </w:p>
          <w:p w:rsidR="00F54C28" w:rsidRPr="00F6472B" w:rsidRDefault="00F54C28" w:rsidP="00F6472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6472B">
              <w:rPr>
                <w:rFonts w:ascii="Times New Roman" w:hAnsi="Times New Roman" w:cs="Times New Roman"/>
                <w:color w:val="222222"/>
                <w:sz w:val="24"/>
                <w:lang w:val="kk-KZ"/>
              </w:rPr>
              <w:t>15 ақпан – Ауғанстан аумағынан Кеңес әскерлерінің шығарылған күні</w:t>
            </w:r>
          </w:p>
          <w:p w:rsidR="00F54C28" w:rsidRPr="00314BEC" w:rsidRDefault="00F54C28" w:rsidP="00F6472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 w:val="restart"/>
          </w:tcPr>
          <w:p w:rsidR="00F54C28" w:rsidRPr="0011437C" w:rsidRDefault="00F54C28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Ж</w:t>
            </w:r>
            <w:r w:rsidRPr="00371DA6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асампаздық және жаңашылдық</w:t>
            </w:r>
          </w:p>
        </w:tc>
        <w:tc>
          <w:tcPr>
            <w:tcW w:w="4252" w:type="dxa"/>
          </w:tcPr>
          <w:p w:rsidR="00F54C28" w:rsidRPr="005433C0" w:rsidRDefault="00F54C28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hd w:val="clear" w:color="auto" w:fill="FFFFFF"/>
                <w:lang w:val="kk-KZ"/>
              </w:rPr>
              <w:t>1.</w:t>
            </w:r>
            <w:r w:rsidRPr="00F54C28"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hd w:val="clear" w:color="auto" w:fill="FFFFFF"/>
                <w:lang w:val="kk-KZ"/>
              </w:rPr>
              <w:t>«</w:t>
            </w:r>
            <w:r w:rsidRPr="00C71FC1"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hd w:val="clear" w:color="auto" w:fill="FFFFFF"/>
                <w:lang w:val="kk-KZ"/>
              </w:rPr>
              <w:t>Кітап — алтын қазын</w:t>
            </w:r>
            <w:r w:rsidRPr="007C12CD"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hd w:val="clear" w:color="auto" w:fill="FFFFFF"/>
                <w:lang w:val="kk-KZ"/>
              </w:rPr>
              <w:t>а</w:t>
            </w:r>
            <w:r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hd w:val="clear" w:color="auto" w:fill="FFFFFF"/>
                <w:lang w:val="kk-KZ"/>
              </w:rPr>
              <w:t xml:space="preserve">» </w:t>
            </w:r>
            <w:r w:rsidRPr="00F54C28">
              <w:rPr>
                <w:rFonts w:ascii="Times New Roman" w:hAnsi="Times New Roman" w:cs="Times New Roman"/>
                <w:i/>
                <w:color w:val="1A1A1A"/>
                <w:spacing w:val="3"/>
                <w:sz w:val="24"/>
                <w:shd w:val="clear" w:color="auto" w:fill="FFFFFF"/>
                <w:lang w:val="kk-KZ"/>
              </w:rPr>
              <w:t>кітап сыйлау жәрмеңкесі</w:t>
            </w:r>
          </w:p>
        </w:tc>
        <w:tc>
          <w:tcPr>
            <w:tcW w:w="3544" w:type="dxa"/>
          </w:tcPr>
          <w:p w:rsidR="00F54C28" w:rsidRPr="0011437C" w:rsidRDefault="00F54C28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69F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="009B141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</w:t>
            </w:r>
            <w:r w:rsidRPr="000C69F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.02.202</w:t>
            </w:r>
            <w:r w:rsidR="009B141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7</w:t>
            </w:r>
            <w:r w:rsidRPr="000C69F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</w:tc>
        <w:tc>
          <w:tcPr>
            <w:tcW w:w="2977" w:type="dxa"/>
          </w:tcPr>
          <w:p w:rsidR="00F54C28" w:rsidRDefault="00F54C28" w:rsidP="00F54C2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Тортаева А.Б.</w:t>
            </w:r>
          </w:p>
          <w:p w:rsidR="00F54C28" w:rsidRDefault="00F54C28" w:rsidP="00F54C2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2) Керейхан Ж.</w:t>
            </w:r>
          </w:p>
          <w:p w:rsidR="00F54C28" w:rsidRPr="00F54C28" w:rsidRDefault="00F54C28" w:rsidP="00F54C2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3)Үйірме оқытушылары</w:t>
            </w:r>
          </w:p>
        </w:tc>
      </w:tr>
      <w:tr w:rsidR="00F54C28" w:rsidRPr="00F54C28" w:rsidTr="00F54C28">
        <w:trPr>
          <w:trHeight w:val="1458"/>
        </w:trPr>
        <w:tc>
          <w:tcPr>
            <w:tcW w:w="2835" w:type="dxa"/>
            <w:vMerge/>
          </w:tcPr>
          <w:p w:rsidR="00F54C28" w:rsidRPr="00314BEC" w:rsidRDefault="00F54C28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</w:tcPr>
          <w:p w:rsidR="00F54C28" w:rsidRDefault="00F54C28" w:rsidP="000759D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F54C28" w:rsidRDefault="00F54C28" w:rsidP="005433C0">
            <w:pPr>
              <w:rPr>
                <w:rFonts w:ascii="Times New Roman" w:hAnsi="Times New Roman" w:cs="Times New Roman"/>
                <w:color w:val="222222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hd w:val="clear" w:color="auto" w:fill="FFFFFF"/>
                <w:lang w:val="kk-KZ"/>
              </w:rPr>
              <w:t>2.</w:t>
            </w:r>
            <w:r w:rsidRPr="00F6472B">
              <w:rPr>
                <w:rFonts w:ascii="Times New Roman" w:hAnsi="Times New Roman" w:cs="Times New Roman"/>
                <w:color w:val="222222"/>
                <w:sz w:val="24"/>
                <w:lang w:val="kk-KZ"/>
              </w:rPr>
              <w:t xml:space="preserve"> </w:t>
            </w:r>
            <w:r w:rsidRPr="00F54C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</w:t>
            </w:r>
            <w:r w:rsidRPr="00F54C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Ауған соғысы: ауыртпалық пен батырлықтың символы»</w:t>
            </w:r>
          </w:p>
          <w:p w:rsidR="00F54C28" w:rsidRPr="005433C0" w:rsidRDefault="00F54C28" w:rsidP="005433C0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 w:rsidRPr="00F54C28">
              <w:rPr>
                <w:rFonts w:ascii="Times New Roman" w:hAnsi="Times New Roman" w:cs="Times New Roman"/>
                <w:i/>
                <w:color w:val="222222"/>
                <w:sz w:val="24"/>
                <w:lang w:val="kk-KZ"/>
              </w:rPr>
              <w:t>15 ақпан – Ауғанстан аумағынан Кеңес әскерлерінің шығарылған күні дөңгелек үстел</w:t>
            </w:r>
          </w:p>
          <w:p w:rsidR="00F54C28" w:rsidRDefault="00F54C28" w:rsidP="000759DE">
            <w:pPr>
              <w:rPr>
                <w:rFonts w:ascii="Times New Roman" w:hAnsi="Times New Roman" w:cs="Times New Roman"/>
                <w:b/>
                <w:color w:val="1A1A1A"/>
                <w:spacing w:val="3"/>
                <w:sz w:val="24"/>
                <w:shd w:val="clear" w:color="auto" w:fill="FFFFFF"/>
                <w:lang w:val="kk-KZ"/>
              </w:rPr>
            </w:pPr>
          </w:p>
        </w:tc>
        <w:tc>
          <w:tcPr>
            <w:tcW w:w="3544" w:type="dxa"/>
          </w:tcPr>
          <w:p w:rsidR="00F54C28" w:rsidRPr="000C69F2" w:rsidRDefault="00F54C28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0C69F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15.02.202</w:t>
            </w:r>
            <w:r w:rsidR="009B141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7</w:t>
            </w:r>
            <w:r w:rsidRPr="000C69F2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  <w:p w:rsidR="00F54C28" w:rsidRPr="000C69F2" w:rsidRDefault="00F54C28" w:rsidP="000759D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F54C28" w:rsidRPr="007709E5" w:rsidRDefault="00F54C28" w:rsidP="00F54C2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F901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Керейхан Ж.</w:t>
            </w:r>
          </w:p>
          <w:p w:rsidR="00F54C28" w:rsidRDefault="00F54C28" w:rsidP="00F54C2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2) </w:t>
            </w:r>
          </w:p>
          <w:p w:rsidR="00F54C28" w:rsidRPr="00F54C28" w:rsidRDefault="00F54C28" w:rsidP="00F54C2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F54C28" w:rsidRDefault="00F54C28" w:rsidP="00F54C2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F54C28" w:rsidRPr="00F54C28" w:rsidRDefault="00F54C28" w:rsidP="00F54C28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CD1915" w:rsidRPr="003115B5" w:rsidTr="00CD1915">
        <w:trPr>
          <w:trHeight w:val="581"/>
        </w:trPr>
        <w:tc>
          <w:tcPr>
            <w:tcW w:w="2835" w:type="dxa"/>
            <w:vMerge w:val="restart"/>
          </w:tcPr>
          <w:p w:rsidR="00CD1915" w:rsidRDefault="00CD1915" w:rsidP="007942FB">
            <w:pPr>
              <w:pStyle w:val="TableParagraph"/>
              <w:jc w:val="both"/>
              <w:rPr>
                <w:b/>
                <w:sz w:val="24"/>
                <w:szCs w:val="24"/>
              </w:rPr>
            </w:pPr>
            <w:r w:rsidRPr="00314BEC">
              <w:rPr>
                <w:b/>
                <w:sz w:val="24"/>
                <w:szCs w:val="24"/>
              </w:rPr>
              <w:t>Наурыз</w:t>
            </w:r>
          </w:p>
          <w:p w:rsidR="00CD1915" w:rsidRPr="007942FB" w:rsidRDefault="00CD1915" w:rsidP="007942FB">
            <w:pPr>
              <w:pStyle w:val="TableParagraph"/>
              <w:rPr>
                <w:rFonts w:eastAsiaTheme="minorHAnsi"/>
                <w:sz w:val="24"/>
                <w:szCs w:val="28"/>
              </w:rPr>
            </w:pPr>
            <w:r w:rsidRPr="007942FB">
              <w:rPr>
                <w:rFonts w:eastAsiaTheme="minorHAnsi"/>
                <w:sz w:val="24"/>
                <w:szCs w:val="28"/>
              </w:rPr>
              <w:t>1 наурыз – Алғыс айту күні</w:t>
            </w:r>
          </w:p>
          <w:p w:rsidR="00CD1915" w:rsidRPr="007942FB" w:rsidRDefault="00CD1915" w:rsidP="007942FB">
            <w:pPr>
              <w:pStyle w:val="TableParagraph"/>
              <w:rPr>
                <w:rFonts w:eastAsiaTheme="minorHAnsi"/>
                <w:sz w:val="24"/>
                <w:szCs w:val="28"/>
              </w:rPr>
            </w:pPr>
            <w:r w:rsidRPr="007942FB">
              <w:rPr>
                <w:rFonts w:eastAsiaTheme="minorHAnsi"/>
                <w:sz w:val="24"/>
                <w:szCs w:val="28"/>
              </w:rPr>
              <w:t>8 наурыз – Халықаралық әйелдер күні</w:t>
            </w:r>
          </w:p>
          <w:p w:rsidR="00CD1915" w:rsidRPr="007942FB" w:rsidRDefault="00A158CA" w:rsidP="007942FB">
            <w:pPr>
              <w:pStyle w:val="TableParagraph"/>
              <w:rPr>
                <w:rFonts w:eastAsiaTheme="minorHAnsi"/>
                <w:sz w:val="24"/>
                <w:szCs w:val="28"/>
              </w:rPr>
            </w:pPr>
            <w:r>
              <w:rPr>
                <w:rFonts w:eastAsiaTheme="minorHAnsi"/>
                <w:sz w:val="24"/>
                <w:szCs w:val="28"/>
              </w:rPr>
              <w:t xml:space="preserve">  </w:t>
            </w:r>
            <w:r w:rsidR="00CD1915" w:rsidRPr="007942FB">
              <w:rPr>
                <w:rFonts w:eastAsiaTheme="minorHAnsi"/>
                <w:sz w:val="24"/>
                <w:szCs w:val="28"/>
              </w:rPr>
              <w:t>21, 22, 23 наурыз – Наурыз мерекесі</w:t>
            </w:r>
          </w:p>
          <w:p w:rsidR="00CD1915" w:rsidRPr="00314BEC" w:rsidRDefault="00CD1915" w:rsidP="007942FB">
            <w:pPr>
              <w:pStyle w:val="TableParagraph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CD1915" w:rsidRPr="0011437C" w:rsidRDefault="00CD1915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Т</w:t>
            </w:r>
            <w:r w:rsidRPr="00371DA6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әуелсіздік және отаншылдық</w:t>
            </w:r>
          </w:p>
        </w:tc>
        <w:tc>
          <w:tcPr>
            <w:tcW w:w="4252" w:type="dxa"/>
          </w:tcPr>
          <w:p w:rsidR="00CD1915" w:rsidRPr="00CD1915" w:rsidRDefault="00CD1915" w:rsidP="00CD1915">
            <w:pPr>
              <w:pStyle w:val="TableParagraph"/>
              <w:rPr>
                <w:rFonts w:eastAsiaTheme="minorHAnsi"/>
                <w:b/>
                <w:sz w:val="24"/>
                <w:szCs w:val="28"/>
              </w:rPr>
            </w:pPr>
            <w:r w:rsidRPr="00CD1915">
              <w:rPr>
                <w:rFonts w:eastAsiaTheme="minorHAnsi"/>
                <w:b/>
                <w:sz w:val="24"/>
                <w:szCs w:val="28"/>
              </w:rPr>
              <w:t>1. «</w:t>
            </w:r>
            <w:r>
              <w:rPr>
                <w:rFonts w:eastAsiaTheme="minorHAnsi"/>
                <w:b/>
                <w:sz w:val="24"/>
                <w:szCs w:val="28"/>
              </w:rPr>
              <w:t>Алғыс айту- парызым</w:t>
            </w:r>
            <w:r w:rsidRPr="00CD1915">
              <w:rPr>
                <w:rFonts w:eastAsiaTheme="minorHAnsi"/>
                <w:b/>
                <w:sz w:val="24"/>
                <w:szCs w:val="28"/>
              </w:rPr>
              <w:t xml:space="preserve">»  </w:t>
            </w:r>
            <w:r w:rsidRPr="00CD1915">
              <w:rPr>
                <w:rFonts w:eastAsiaTheme="minorHAnsi"/>
                <w:i/>
                <w:sz w:val="24"/>
                <w:szCs w:val="28"/>
              </w:rPr>
              <w:t xml:space="preserve">тәрбиелік шара </w:t>
            </w:r>
          </w:p>
        </w:tc>
        <w:tc>
          <w:tcPr>
            <w:tcW w:w="3544" w:type="dxa"/>
          </w:tcPr>
          <w:p w:rsidR="00CD1915" w:rsidRPr="009824BD" w:rsidRDefault="00CD1915" w:rsidP="000759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40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02.03.202</w:t>
            </w:r>
            <w:r w:rsidR="009B14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40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977" w:type="dxa"/>
          </w:tcPr>
          <w:p w:rsidR="00CD1915" w:rsidRDefault="00CD1915" w:rsidP="00CD191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Керейхан Ж.</w:t>
            </w:r>
          </w:p>
          <w:p w:rsidR="00CD1915" w:rsidRPr="00140A0B" w:rsidRDefault="00CD1915" w:rsidP="00CD191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2) Муратбек Ж.</w:t>
            </w:r>
          </w:p>
        </w:tc>
      </w:tr>
      <w:tr w:rsidR="00CD1915" w:rsidRPr="00CD1915" w:rsidTr="00CD1915">
        <w:trPr>
          <w:trHeight w:val="588"/>
        </w:trPr>
        <w:tc>
          <w:tcPr>
            <w:tcW w:w="2835" w:type="dxa"/>
            <w:vMerge/>
          </w:tcPr>
          <w:p w:rsidR="00CD1915" w:rsidRPr="00314BEC" w:rsidRDefault="00CD1915" w:rsidP="007942FB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CD1915" w:rsidRDefault="00CD1915" w:rsidP="000759D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CD1915" w:rsidRPr="00CD1915" w:rsidRDefault="00CD1915" w:rsidP="00CD1915">
            <w:pPr>
              <w:pStyle w:val="TableParagraph"/>
              <w:rPr>
                <w:rFonts w:eastAsiaTheme="minorHAnsi"/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2</w:t>
            </w:r>
            <w:r w:rsidRPr="00947A16">
              <w:rPr>
                <w:b/>
                <w:sz w:val="24"/>
                <w:szCs w:val="28"/>
              </w:rPr>
              <w:t>.</w:t>
            </w:r>
            <w:r w:rsidRPr="00CD1915">
              <w:rPr>
                <w:rFonts w:eastAsiaTheme="minorHAnsi"/>
                <w:b/>
                <w:sz w:val="24"/>
                <w:szCs w:val="28"/>
              </w:rPr>
              <w:t xml:space="preserve"> «</w:t>
            </w:r>
            <w:r w:rsidR="00364051">
              <w:rPr>
                <w:rFonts w:eastAsiaTheme="minorHAnsi"/>
                <w:b/>
                <w:sz w:val="24"/>
                <w:szCs w:val="28"/>
              </w:rPr>
              <w:t>Ана-</w:t>
            </w:r>
            <w:r>
              <w:rPr>
                <w:rFonts w:eastAsiaTheme="minorHAnsi"/>
                <w:b/>
                <w:sz w:val="24"/>
                <w:szCs w:val="28"/>
              </w:rPr>
              <w:t>өмірдің гүлі</w:t>
            </w:r>
            <w:r>
              <w:rPr>
                <w:rFonts w:eastAsiaTheme="minorHAnsi"/>
                <w:b/>
                <w:sz w:val="24"/>
                <w:szCs w:val="28"/>
                <w:lang w:val="ru-RU"/>
              </w:rPr>
              <w:t>»</w:t>
            </w:r>
            <w:r w:rsidR="00364051">
              <w:rPr>
                <w:rFonts w:eastAsiaTheme="minorHAnsi"/>
                <w:b/>
                <w:sz w:val="24"/>
                <w:szCs w:val="28"/>
                <w:lang w:val="ru-RU"/>
              </w:rPr>
              <w:t xml:space="preserve"> </w:t>
            </w:r>
            <w:proofErr w:type="spellStart"/>
            <w:r w:rsidR="00364051" w:rsidRPr="00364051">
              <w:rPr>
                <w:rFonts w:eastAsiaTheme="minorHAnsi"/>
                <w:i/>
                <w:sz w:val="24"/>
                <w:szCs w:val="28"/>
                <w:lang w:val="ru-RU"/>
              </w:rPr>
              <w:t>мерекелік</w:t>
            </w:r>
            <w:proofErr w:type="spellEnd"/>
            <w:r w:rsidRPr="003115B5">
              <w:rPr>
                <w:rFonts w:eastAsiaTheme="minorHAnsi"/>
                <w:b/>
                <w:sz w:val="24"/>
                <w:szCs w:val="28"/>
              </w:rPr>
              <w:t xml:space="preserve"> </w:t>
            </w:r>
            <w:r w:rsidRPr="00364051">
              <w:rPr>
                <w:rFonts w:eastAsiaTheme="minorHAnsi"/>
                <w:i/>
                <w:sz w:val="24"/>
                <w:szCs w:val="28"/>
              </w:rPr>
              <w:t>концерт</w:t>
            </w:r>
          </w:p>
        </w:tc>
        <w:tc>
          <w:tcPr>
            <w:tcW w:w="3544" w:type="dxa"/>
          </w:tcPr>
          <w:p w:rsidR="00CD1915" w:rsidRPr="00140A0B" w:rsidRDefault="00CD1915" w:rsidP="00075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05.03.202</w:t>
            </w:r>
            <w:r w:rsidR="009B14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40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  <w:p w:rsidR="00CD1915" w:rsidRPr="00140A0B" w:rsidRDefault="00CD1915" w:rsidP="00075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364051" w:rsidRDefault="00364051" w:rsidP="0036405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Тортаева А.Б.</w:t>
            </w:r>
          </w:p>
          <w:p w:rsidR="00364051" w:rsidRDefault="00364051" w:rsidP="0036405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2) Керейхан Ж.</w:t>
            </w:r>
          </w:p>
          <w:p w:rsidR="009A3961" w:rsidRDefault="009A3961" w:rsidP="0036405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3) Солдатова С.А.</w:t>
            </w:r>
          </w:p>
          <w:p w:rsidR="00364051" w:rsidRDefault="009A3961" w:rsidP="0036405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4</w:t>
            </w:r>
            <w:r w:rsidR="0036405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 Нұрсолтан Ғ.</w:t>
            </w:r>
          </w:p>
          <w:p w:rsidR="00364051" w:rsidRPr="003115B5" w:rsidRDefault="009A3961" w:rsidP="0036405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5</w:t>
            </w:r>
            <w:r w:rsidR="00364051" w:rsidRPr="003115B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 Зырина Т.А</w:t>
            </w:r>
            <w:r w:rsidR="0036405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  <w:p w:rsidR="00364051" w:rsidRDefault="009A3961" w:rsidP="0036405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6</w:t>
            </w:r>
            <w:r w:rsidR="00364051" w:rsidRPr="003115B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 Михельсон Д.Г.</w:t>
            </w:r>
          </w:p>
          <w:p w:rsidR="00364051" w:rsidRDefault="009A3961" w:rsidP="0036405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7</w:t>
            </w:r>
            <w:r w:rsidR="0036405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) Ковтун О.Д.</w:t>
            </w:r>
          </w:p>
          <w:p w:rsidR="00CD1915" w:rsidRDefault="00CD1915" w:rsidP="003115B5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CD1915" w:rsidRPr="00CD1915" w:rsidTr="0070219E">
        <w:trPr>
          <w:trHeight w:val="1605"/>
        </w:trPr>
        <w:tc>
          <w:tcPr>
            <w:tcW w:w="2835" w:type="dxa"/>
            <w:vMerge/>
          </w:tcPr>
          <w:p w:rsidR="00CD1915" w:rsidRPr="00314BEC" w:rsidRDefault="00CD1915" w:rsidP="007942FB">
            <w:pPr>
              <w:pStyle w:val="TableParagraph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CD1915" w:rsidRDefault="00CD1915" w:rsidP="000759D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CD1915" w:rsidRPr="00300BAD" w:rsidRDefault="00CD1915" w:rsidP="00947A16">
            <w:pPr>
              <w:pStyle w:val="TableParagraph"/>
              <w:rPr>
                <w:rFonts w:eastAsiaTheme="minorHAnsi"/>
                <w:b/>
                <w:sz w:val="24"/>
                <w:szCs w:val="28"/>
                <w:lang w:val="ru-RU"/>
              </w:rPr>
            </w:pPr>
            <w:r>
              <w:rPr>
                <w:rFonts w:eastAsiaTheme="minorHAnsi"/>
                <w:b/>
                <w:sz w:val="24"/>
                <w:szCs w:val="28"/>
              </w:rPr>
              <w:t>3</w:t>
            </w:r>
            <w:r w:rsidRPr="00947A16">
              <w:rPr>
                <w:rFonts w:eastAsiaTheme="minorHAnsi"/>
                <w:b/>
                <w:sz w:val="24"/>
                <w:szCs w:val="28"/>
              </w:rPr>
              <w:t>.</w:t>
            </w:r>
            <w:r>
              <w:rPr>
                <w:rFonts w:eastAsiaTheme="minorHAnsi"/>
                <w:b/>
                <w:sz w:val="24"/>
                <w:szCs w:val="28"/>
              </w:rPr>
              <w:t xml:space="preserve"> </w:t>
            </w:r>
            <w:r w:rsidR="00300BAD">
              <w:rPr>
                <w:rFonts w:eastAsiaTheme="minorHAnsi"/>
                <w:b/>
                <w:sz w:val="24"/>
                <w:szCs w:val="28"/>
                <w:lang w:val="ru-RU"/>
              </w:rPr>
              <w:t>«</w:t>
            </w:r>
            <w:r w:rsidR="00300BAD">
              <w:rPr>
                <w:rStyle w:val="a4"/>
                <w:rFonts w:ascii="Open Sans" w:hAnsi="Open Sans"/>
                <w:color w:val="000000"/>
                <w:spacing w:val="3"/>
                <w:sz w:val="21"/>
                <w:szCs w:val="21"/>
                <w:bdr w:val="none" w:sz="0" w:space="0" w:color="auto" w:frame="1"/>
                <w:shd w:val="clear" w:color="auto" w:fill="FFFFFF"/>
              </w:rPr>
              <w:t>Қош келдің, әз </w:t>
            </w:r>
            <w:r w:rsidR="00300BAD">
              <w:rPr>
                <w:rStyle w:val="a4"/>
                <w:rFonts w:ascii="inherit" w:hAnsi="inherit"/>
                <w:color w:val="000000"/>
                <w:spacing w:val="3"/>
                <w:sz w:val="21"/>
                <w:szCs w:val="21"/>
                <w:bdr w:val="none" w:sz="0" w:space="0" w:color="auto" w:frame="1"/>
                <w:shd w:val="clear" w:color="auto" w:fill="FFFFFF"/>
              </w:rPr>
              <w:t>Наурыз</w:t>
            </w:r>
            <w:r w:rsidR="00300BAD">
              <w:rPr>
                <w:rStyle w:val="a4"/>
                <w:rFonts w:ascii="Open Sans" w:hAnsi="Open Sans"/>
                <w:color w:val="000000"/>
                <w:spacing w:val="3"/>
                <w:sz w:val="21"/>
                <w:szCs w:val="21"/>
                <w:bdr w:val="none" w:sz="0" w:space="0" w:color="auto" w:frame="1"/>
                <w:shd w:val="clear" w:color="auto" w:fill="FFFFFF"/>
              </w:rPr>
              <w:t>!</w:t>
            </w:r>
            <w:r w:rsidR="00300BAD">
              <w:rPr>
                <w:rStyle w:val="a4"/>
                <w:rFonts w:ascii="Open Sans" w:hAnsi="Open Sans" w:hint="eastAsia"/>
                <w:color w:val="000000"/>
                <w:spacing w:val="3"/>
                <w:sz w:val="21"/>
                <w:szCs w:val="21"/>
                <w:bdr w:val="none" w:sz="0" w:space="0" w:color="auto" w:frame="1"/>
                <w:shd w:val="clear" w:color="auto" w:fill="FFFFFF"/>
                <w:lang w:val="ru-RU"/>
              </w:rPr>
              <w:t>»</w:t>
            </w:r>
            <w:r w:rsidR="00300BAD">
              <w:rPr>
                <w:rStyle w:val="a4"/>
                <w:rFonts w:ascii="Open Sans" w:hAnsi="Open Sans"/>
                <w:color w:val="000000"/>
                <w:spacing w:val="3"/>
                <w:sz w:val="21"/>
                <w:szCs w:val="21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proofErr w:type="spellStart"/>
            <w:r w:rsidR="00300BAD" w:rsidRPr="00364051">
              <w:rPr>
                <w:rFonts w:eastAsiaTheme="minorHAnsi"/>
                <w:i/>
                <w:sz w:val="24"/>
                <w:szCs w:val="28"/>
                <w:lang w:val="ru-RU"/>
              </w:rPr>
              <w:t>мерекелік</w:t>
            </w:r>
            <w:proofErr w:type="spellEnd"/>
            <w:r w:rsidR="00300BAD" w:rsidRPr="003115B5">
              <w:rPr>
                <w:rFonts w:eastAsiaTheme="minorHAnsi"/>
                <w:b/>
                <w:sz w:val="24"/>
                <w:szCs w:val="28"/>
              </w:rPr>
              <w:t xml:space="preserve"> </w:t>
            </w:r>
            <w:r w:rsidR="00300BAD" w:rsidRPr="00364051">
              <w:rPr>
                <w:rFonts w:eastAsiaTheme="minorHAnsi"/>
                <w:i/>
                <w:sz w:val="24"/>
                <w:szCs w:val="28"/>
              </w:rPr>
              <w:t>концерт</w:t>
            </w:r>
          </w:p>
          <w:p w:rsidR="00CD1915" w:rsidRPr="00CD1915" w:rsidRDefault="00CD1915" w:rsidP="000759DE">
            <w:pPr>
              <w:rPr>
                <w:b/>
                <w:sz w:val="24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CD1915" w:rsidRPr="00140A0B" w:rsidRDefault="00364051" w:rsidP="00075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0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18.03.202</w:t>
            </w:r>
            <w:r w:rsidR="009B14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40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977" w:type="dxa"/>
          </w:tcPr>
          <w:p w:rsidR="00364051" w:rsidRDefault="00364051" w:rsidP="0036405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Тортаева А.Б.</w:t>
            </w:r>
          </w:p>
          <w:p w:rsidR="00364051" w:rsidRDefault="00364051" w:rsidP="0036405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2) Керейхан Ж.</w:t>
            </w:r>
          </w:p>
          <w:p w:rsidR="00CD1915" w:rsidRDefault="00CD1915" w:rsidP="0036405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3)</w:t>
            </w:r>
            <w:r w:rsidR="0036405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Үйірме оқытушылары</w:t>
            </w:r>
          </w:p>
        </w:tc>
      </w:tr>
      <w:tr w:rsidR="00300BAD" w:rsidRPr="009F144F" w:rsidTr="00300BAD">
        <w:trPr>
          <w:trHeight w:val="300"/>
        </w:trPr>
        <w:tc>
          <w:tcPr>
            <w:tcW w:w="2835" w:type="dxa"/>
            <w:vMerge w:val="restart"/>
          </w:tcPr>
          <w:p w:rsidR="00300BAD" w:rsidRDefault="00300BAD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4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Сәуір</w:t>
            </w:r>
          </w:p>
          <w:p w:rsidR="00300BAD" w:rsidRPr="00947A16" w:rsidRDefault="00300BAD" w:rsidP="00947A16">
            <w:pPr>
              <w:pStyle w:val="TableParagraph"/>
              <w:rPr>
                <w:rFonts w:eastAsiaTheme="minorHAnsi"/>
                <w:sz w:val="24"/>
                <w:szCs w:val="28"/>
              </w:rPr>
            </w:pPr>
            <w:r w:rsidRPr="00947A16">
              <w:rPr>
                <w:rFonts w:eastAsiaTheme="minorHAnsi"/>
                <w:sz w:val="24"/>
                <w:szCs w:val="28"/>
              </w:rPr>
              <w:t>12 сәуір – Ғылым күні</w:t>
            </w:r>
          </w:p>
          <w:p w:rsidR="00300BAD" w:rsidRPr="00947A16" w:rsidRDefault="00300BAD" w:rsidP="00947A16">
            <w:pPr>
              <w:pStyle w:val="TableParagraph"/>
              <w:rPr>
                <w:rFonts w:eastAsiaTheme="minorHAnsi"/>
                <w:sz w:val="24"/>
                <w:szCs w:val="28"/>
              </w:rPr>
            </w:pPr>
            <w:r w:rsidRPr="00947A16">
              <w:rPr>
                <w:sz w:val="24"/>
                <w:szCs w:val="28"/>
              </w:rPr>
              <w:t>22 сәуір – С. Мұқановтің 125 жылдығы</w:t>
            </w:r>
          </w:p>
          <w:p w:rsidR="00300BAD" w:rsidRPr="00314BEC" w:rsidRDefault="00300BAD" w:rsidP="00947A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 w:val="restart"/>
          </w:tcPr>
          <w:p w:rsidR="00300BAD" w:rsidRPr="0011437C" w:rsidRDefault="00300BAD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Е</w:t>
            </w:r>
            <w:r w:rsidRPr="00371DA6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ңбекқорлық және кәсіби біліктілік</w:t>
            </w:r>
          </w:p>
        </w:tc>
        <w:tc>
          <w:tcPr>
            <w:tcW w:w="4252" w:type="dxa"/>
          </w:tcPr>
          <w:p w:rsidR="00300BAD" w:rsidRPr="004C507F" w:rsidRDefault="00300BAD" w:rsidP="00947A16">
            <w:pPr>
              <w:pStyle w:val="TableParagraph"/>
              <w:jc w:val="both"/>
              <w:rPr>
                <w:i/>
                <w:sz w:val="28"/>
                <w:szCs w:val="28"/>
              </w:rPr>
            </w:pPr>
            <w:r>
              <w:rPr>
                <w:rFonts w:eastAsiaTheme="minorHAnsi"/>
                <w:b/>
                <w:sz w:val="24"/>
                <w:szCs w:val="28"/>
              </w:rPr>
              <w:t xml:space="preserve">1. </w:t>
            </w:r>
            <w:r w:rsidR="004C507F" w:rsidRPr="004C507F">
              <w:rPr>
                <w:rFonts w:eastAsiaTheme="minorHAnsi"/>
                <w:b/>
                <w:sz w:val="24"/>
                <w:szCs w:val="28"/>
              </w:rPr>
              <w:t>«</w:t>
            </w:r>
            <w:r w:rsidRPr="00947A16">
              <w:rPr>
                <w:rFonts w:eastAsiaTheme="minorHAnsi"/>
                <w:b/>
                <w:sz w:val="24"/>
                <w:szCs w:val="28"/>
              </w:rPr>
              <w:t>12 сәуір – Ғылым күні</w:t>
            </w:r>
            <w:r w:rsidR="004C507F" w:rsidRPr="004C507F">
              <w:rPr>
                <w:rFonts w:eastAsiaTheme="minorHAnsi"/>
                <w:b/>
                <w:sz w:val="24"/>
                <w:szCs w:val="28"/>
              </w:rPr>
              <w:t xml:space="preserve">» </w:t>
            </w:r>
            <w:r w:rsidR="004C507F" w:rsidRPr="004C507F">
              <w:rPr>
                <w:rFonts w:eastAsiaTheme="minorHAnsi"/>
                <w:i/>
                <w:sz w:val="24"/>
                <w:szCs w:val="28"/>
              </w:rPr>
              <w:t>танымдық сабақ</w:t>
            </w:r>
          </w:p>
        </w:tc>
        <w:tc>
          <w:tcPr>
            <w:tcW w:w="3544" w:type="dxa"/>
          </w:tcPr>
          <w:p w:rsidR="00300BAD" w:rsidRPr="0011437C" w:rsidRDefault="00CA3E1B" w:rsidP="00140A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 w:rsidR="00300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</w:t>
            </w:r>
            <w:r w:rsidR="00300BAD" w:rsidRPr="00140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9B14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300BAD" w:rsidRPr="00140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2977" w:type="dxa"/>
          </w:tcPr>
          <w:p w:rsidR="00300BAD" w:rsidRDefault="00300BAD" w:rsidP="004C507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 w:rsidR="004C507F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Керейхан Ж.</w:t>
            </w:r>
          </w:p>
          <w:p w:rsidR="004C507F" w:rsidRPr="0011437C" w:rsidRDefault="004C507F" w:rsidP="004C50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2) Саркытбекова А.С.</w:t>
            </w:r>
          </w:p>
        </w:tc>
      </w:tr>
      <w:tr w:rsidR="00300BAD" w:rsidRPr="009F144F" w:rsidTr="00300BAD">
        <w:trPr>
          <w:trHeight w:val="585"/>
        </w:trPr>
        <w:tc>
          <w:tcPr>
            <w:tcW w:w="2835" w:type="dxa"/>
            <w:vMerge/>
          </w:tcPr>
          <w:p w:rsidR="00300BAD" w:rsidRPr="00314BEC" w:rsidRDefault="00300BAD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</w:tcPr>
          <w:p w:rsidR="00300BAD" w:rsidRDefault="00300BAD" w:rsidP="000759D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4C507F" w:rsidRDefault="00300BAD" w:rsidP="00947A16">
            <w:pPr>
              <w:pStyle w:val="TableParagraph"/>
              <w:jc w:val="both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2. </w:t>
            </w:r>
            <w:r w:rsidR="001D3A8E">
              <w:rPr>
                <w:b/>
                <w:color w:val="212529"/>
                <w:sz w:val="24"/>
                <w:szCs w:val="23"/>
                <w:shd w:val="clear" w:color="auto" w:fill="FFFFFF"/>
              </w:rPr>
              <w:t>«Ұлтын оятқан Ұлы тұлға</w:t>
            </w:r>
            <w:r w:rsidR="001D3A8E" w:rsidRPr="00C52BA1">
              <w:rPr>
                <w:b/>
                <w:color w:val="212529"/>
                <w:sz w:val="24"/>
                <w:szCs w:val="23"/>
                <w:shd w:val="clear" w:color="auto" w:fill="FFFFFF"/>
              </w:rPr>
              <w:t>»</w:t>
            </w:r>
            <w:r w:rsidR="001D3A8E" w:rsidRPr="00C52BA1">
              <w:rPr>
                <w:rFonts w:ascii="Arial" w:hAnsi="Arial" w:cs="Arial"/>
                <w:color w:val="212529"/>
                <w:sz w:val="24"/>
                <w:szCs w:val="23"/>
                <w:shd w:val="clear" w:color="auto" w:fill="FFFFFF"/>
              </w:rPr>
              <w:t> </w:t>
            </w:r>
          </w:p>
          <w:p w:rsidR="00300BAD" w:rsidRPr="001D3A8E" w:rsidRDefault="00300BAD" w:rsidP="00947A16">
            <w:pPr>
              <w:pStyle w:val="TableParagraph"/>
              <w:jc w:val="both"/>
              <w:rPr>
                <w:i/>
                <w:sz w:val="24"/>
                <w:szCs w:val="28"/>
              </w:rPr>
            </w:pPr>
            <w:r w:rsidRPr="001D3A8E">
              <w:rPr>
                <w:i/>
                <w:sz w:val="24"/>
                <w:szCs w:val="28"/>
              </w:rPr>
              <w:t xml:space="preserve">22 сәуір – С. Мұқановтің </w:t>
            </w:r>
          </w:p>
          <w:p w:rsidR="00300BAD" w:rsidRPr="001D3A8E" w:rsidRDefault="00300BAD" w:rsidP="00947A16">
            <w:pPr>
              <w:pStyle w:val="TableParagraph"/>
              <w:jc w:val="both"/>
              <w:rPr>
                <w:rFonts w:eastAsiaTheme="minorHAnsi"/>
                <w:b/>
                <w:sz w:val="24"/>
                <w:szCs w:val="28"/>
              </w:rPr>
            </w:pPr>
            <w:r w:rsidRPr="001D3A8E">
              <w:rPr>
                <w:i/>
                <w:sz w:val="24"/>
                <w:szCs w:val="28"/>
              </w:rPr>
              <w:t>125 жылдығы</w:t>
            </w:r>
            <w:r w:rsidR="001D3A8E">
              <w:rPr>
                <w:i/>
                <w:sz w:val="24"/>
                <w:szCs w:val="28"/>
              </w:rPr>
              <w:t>на арналған</w:t>
            </w:r>
          </w:p>
        </w:tc>
        <w:tc>
          <w:tcPr>
            <w:tcW w:w="3544" w:type="dxa"/>
          </w:tcPr>
          <w:p w:rsidR="00300BAD" w:rsidRPr="00140A0B" w:rsidRDefault="00300BAD" w:rsidP="00140A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22.04</w:t>
            </w:r>
            <w:r w:rsidRPr="00140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9B14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40A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  <w:p w:rsidR="00300BAD" w:rsidRDefault="00300BAD" w:rsidP="000759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4C507F" w:rsidRDefault="004C507F" w:rsidP="004C507F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Керейхан Ж.</w:t>
            </w:r>
          </w:p>
          <w:p w:rsidR="00300BAD" w:rsidRDefault="004C507F" w:rsidP="00140A0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2) Естай Қ.</w:t>
            </w:r>
          </w:p>
        </w:tc>
      </w:tr>
      <w:tr w:rsidR="001D3A8E" w:rsidRPr="001D3A8E" w:rsidTr="001D3A8E">
        <w:trPr>
          <w:trHeight w:val="615"/>
        </w:trPr>
        <w:tc>
          <w:tcPr>
            <w:tcW w:w="2835" w:type="dxa"/>
            <w:vMerge w:val="restart"/>
          </w:tcPr>
          <w:p w:rsidR="001D3A8E" w:rsidRDefault="001D3A8E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4BE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Мамыр</w:t>
            </w:r>
          </w:p>
          <w:p w:rsidR="001D3A8E" w:rsidRPr="00654039" w:rsidRDefault="001D3A8E" w:rsidP="00654039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54039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 мамыр – Қазақстан халықтарының бірлігі күні</w:t>
            </w:r>
          </w:p>
          <w:p w:rsidR="001D3A8E" w:rsidRPr="00654039" w:rsidRDefault="001D3A8E" w:rsidP="00654039">
            <w:pPr>
              <w:pStyle w:val="TableParagraph"/>
              <w:rPr>
                <w:rFonts w:eastAsiaTheme="minorHAnsi"/>
                <w:sz w:val="24"/>
                <w:szCs w:val="28"/>
              </w:rPr>
            </w:pPr>
            <w:r w:rsidRPr="00654039">
              <w:rPr>
                <w:rFonts w:eastAsiaTheme="minorHAnsi"/>
                <w:sz w:val="24"/>
                <w:szCs w:val="28"/>
              </w:rPr>
              <w:t>7 мамыр – Отан қорғаушылар күні</w:t>
            </w:r>
          </w:p>
          <w:p w:rsidR="001D3A8E" w:rsidRDefault="001D3A8E" w:rsidP="00654039">
            <w:pPr>
              <w:pStyle w:val="TableParagraph"/>
              <w:rPr>
                <w:rFonts w:eastAsiaTheme="minorHAnsi"/>
                <w:sz w:val="24"/>
                <w:szCs w:val="28"/>
              </w:rPr>
            </w:pPr>
            <w:r w:rsidRPr="00654039">
              <w:rPr>
                <w:rFonts w:eastAsiaTheme="minorHAnsi"/>
                <w:sz w:val="24"/>
                <w:szCs w:val="28"/>
              </w:rPr>
              <w:t>9 мамыр – Ұлы Отан соғысының Жеңіс күні</w:t>
            </w:r>
          </w:p>
          <w:p w:rsidR="001D3A8E" w:rsidRPr="00654039" w:rsidRDefault="001D3A8E" w:rsidP="00654039">
            <w:pPr>
              <w:pStyle w:val="TableParagraph"/>
              <w:rPr>
                <w:rFonts w:eastAsiaTheme="minorHAnsi"/>
                <w:sz w:val="24"/>
                <w:szCs w:val="28"/>
              </w:rPr>
            </w:pPr>
          </w:p>
          <w:p w:rsidR="001D3A8E" w:rsidRPr="00314BEC" w:rsidRDefault="001D3A8E" w:rsidP="002F11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  </w:t>
            </w:r>
          </w:p>
        </w:tc>
        <w:tc>
          <w:tcPr>
            <w:tcW w:w="2127" w:type="dxa"/>
            <w:vMerge w:val="restart"/>
          </w:tcPr>
          <w:p w:rsidR="001D3A8E" w:rsidRPr="0011437C" w:rsidRDefault="001D3A8E" w:rsidP="000759D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Б</w:t>
            </w:r>
            <w:r w:rsidRPr="00371DA6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ірлік және ынтымақ</w:t>
            </w:r>
          </w:p>
        </w:tc>
        <w:tc>
          <w:tcPr>
            <w:tcW w:w="4252" w:type="dxa"/>
          </w:tcPr>
          <w:p w:rsidR="001D3A8E" w:rsidRPr="001D3A8E" w:rsidRDefault="001D3A8E" w:rsidP="001D3A8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54039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1.</w:t>
            </w:r>
            <w:r w:rsidRPr="001D3A8E">
              <w:rPr>
                <w:rFonts w:ascii="Arial" w:hAnsi="Arial" w:cs="Arial"/>
                <w:b/>
                <w:color w:val="000000"/>
                <w:sz w:val="21"/>
                <w:szCs w:val="21"/>
                <w:shd w:val="clear" w:color="auto" w:fill="FFFFFF"/>
                <w:lang w:val="kk-KZ"/>
              </w:rPr>
              <w:t xml:space="preserve"> </w:t>
            </w:r>
            <w:r w:rsidRPr="001D3A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«Ынтымақ, бірлік, келісім – ең басты байлық ел үшін»</w:t>
            </w:r>
            <w:r w:rsidR="000269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0269BB" w:rsidRPr="000269B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val="kk-KZ"/>
              </w:rPr>
              <w:t>мерекелік іс-шара</w:t>
            </w:r>
          </w:p>
        </w:tc>
        <w:tc>
          <w:tcPr>
            <w:tcW w:w="3544" w:type="dxa"/>
          </w:tcPr>
          <w:p w:rsidR="001D3A8E" w:rsidRPr="00497DC1" w:rsidRDefault="001D3A8E" w:rsidP="00140A0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04.05.202</w:t>
            </w:r>
            <w:r w:rsidR="009B141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7</w:t>
            </w: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  <w:p w:rsidR="001D3A8E" w:rsidRPr="009824BD" w:rsidRDefault="001D3A8E" w:rsidP="00140A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0269BB" w:rsidRDefault="000269BB" w:rsidP="000269B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Керейхан Ж.</w:t>
            </w:r>
          </w:p>
          <w:p w:rsidR="001D3A8E" w:rsidRPr="000269BB" w:rsidRDefault="001D3A8E" w:rsidP="000269B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</w:t>
            </w:r>
            <w:r w:rsidR="000269B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2) </w:t>
            </w:r>
            <w:bookmarkStart w:id="0" w:name="_GoBack"/>
            <w:bookmarkEnd w:id="0"/>
          </w:p>
        </w:tc>
      </w:tr>
      <w:tr w:rsidR="001D3A8E" w:rsidRPr="001D3A8E" w:rsidTr="001D3A8E">
        <w:trPr>
          <w:trHeight w:val="570"/>
        </w:trPr>
        <w:tc>
          <w:tcPr>
            <w:tcW w:w="2835" w:type="dxa"/>
            <w:vMerge/>
          </w:tcPr>
          <w:p w:rsidR="001D3A8E" w:rsidRPr="00314BEC" w:rsidRDefault="001D3A8E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</w:tcPr>
          <w:p w:rsidR="001D3A8E" w:rsidRDefault="001D3A8E" w:rsidP="000759D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1D3A8E" w:rsidRPr="00654039" w:rsidRDefault="001D3A8E" w:rsidP="00654039">
            <w:pPr>
              <w:pStyle w:val="TableParagraph"/>
              <w:rPr>
                <w:b/>
                <w:sz w:val="24"/>
                <w:szCs w:val="28"/>
              </w:rPr>
            </w:pPr>
            <w:r w:rsidRPr="00654039">
              <w:rPr>
                <w:rFonts w:eastAsiaTheme="minorHAnsi"/>
                <w:b/>
                <w:sz w:val="24"/>
                <w:szCs w:val="28"/>
              </w:rPr>
              <w:t>2.</w:t>
            </w:r>
            <w:r w:rsidRPr="001D3A8E">
              <w:rPr>
                <w:rFonts w:eastAsiaTheme="minorHAnsi"/>
                <w:b/>
                <w:sz w:val="24"/>
                <w:szCs w:val="28"/>
              </w:rPr>
              <w:t xml:space="preserve"> «</w:t>
            </w:r>
            <w:r w:rsidRPr="00654039">
              <w:rPr>
                <w:rFonts w:eastAsiaTheme="minorHAnsi"/>
                <w:b/>
                <w:sz w:val="24"/>
                <w:szCs w:val="28"/>
              </w:rPr>
              <w:t>Отан қорғаушылар – ел тірегі</w:t>
            </w:r>
            <w:r w:rsidRPr="001D3A8E">
              <w:rPr>
                <w:rFonts w:eastAsiaTheme="minorHAnsi"/>
                <w:b/>
                <w:sz w:val="24"/>
                <w:szCs w:val="28"/>
              </w:rPr>
              <w:t>»</w:t>
            </w:r>
            <w:r>
              <w:rPr>
                <w:rFonts w:eastAsiaTheme="minorHAnsi"/>
                <w:b/>
                <w:sz w:val="24"/>
                <w:szCs w:val="28"/>
              </w:rPr>
              <w:t xml:space="preserve"> </w:t>
            </w:r>
            <w:r w:rsidRPr="00D50298">
              <w:rPr>
                <w:rFonts w:eastAsiaTheme="minorHAnsi"/>
                <w:i/>
                <w:sz w:val="24"/>
                <w:szCs w:val="28"/>
              </w:rPr>
              <w:t>(батырлық,  ерлік туралы сабақтар)</w:t>
            </w:r>
          </w:p>
        </w:tc>
        <w:tc>
          <w:tcPr>
            <w:tcW w:w="3544" w:type="dxa"/>
          </w:tcPr>
          <w:p w:rsidR="001D3A8E" w:rsidRPr="00497DC1" w:rsidRDefault="001D3A8E" w:rsidP="001D3A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06.05.202</w:t>
            </w:r>
            <w:r w:rsidR="009B141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7</w:t>
            </w:r>
            <w:r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</w:tc>
        <w:tc>
          <w:tcPr>
            <w:tcW w:w="2977" w:type="dxa"/>
          </w:tcPr>
          <w:p w:rsidR="000269BB" w:rsidRDefault="000269BB" w:rsidP="000269B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Тортаева А.Б.</w:t>
            </w:r>
          </w:p>
          <w:p w:rsidR="000269BB" w:rsidRDefault="000269BB" w:rsidP="000269B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2) Керейхан Ж.</w:t>
            </w:r>
          </w:p>
          <w:p w:rsidR="000269BB" w:rsidRPr="0011437C" w:rsidRDefault="000269BB" w:rsidP="000269B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3115B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Үйірме оқытушылары</w:t>
            </w:r>
          </w:p>
          <w:p w:rsidR="001D3A8E" w:rsidRDefault="001D3A8E" w:rsidP="000269B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  <w:tr w:rsidR="001D3A8E" w:rsidRPr="001D3A8E" w:rsidTr="001D3A8E">
        <w:trPr>
          <w:trHeight w:val="255"/>
        </w:trPr>
        <w:tc>
          <w:tcPr>
            <w:tcW w:w="2835" w:type="dxa"/>
            <w:vMerge/>
          </w:tcPr>
          <w:p w:rsidR="001D3A8E" w:rsidRPr="00314BEC" w:rsidRDefault="001D3A8E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</w:tcPr>
          <w:p w:rsidR="001D3A8E" w:rsidRDefault="001D3A8E" w:rsidP="000759D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1D3A8E" w:rsidRPr="000269BB" w:rsidRDefault="001D3A8E" w:rsidP="001D3A8E">
            <w:pPr>
              <w:pStyle w:val="TableParagraph"/>
              <w:rPr>
                <w:rFonts w:eastAsiaTheme="minorHAnsi"/>
                <w:b/>
                <w:sz w:val="24"/>
                <w:szCs w:val="28"/>
              </w:rPr>
            </w:pPr>
            <w:r w:rsidRPr="00654039">
              <w:rPr>
                <w:rFonts w:eastAsiaTheme="minorHAnsi"/>
                <w:b/>
                <w:sz w:val="24"/>
                <w:szCs w:val="28"/>
              </w:rPr>
              <w:t xml:space="preserve">3. </w:t>
            </w:r>
            <w:r w:rsidR="000269BB" w:rsidRPr="000269BB">
              <w:rPr>
                <w:rFonts w:eastAsiaTheme="minorHAnsi"/>
                <w:b/>
                <w:sz w:val="24"/>
                <w:szCs w:val="24"/>
              </w:rPr>
              <w:t>«</w:t>
            </w:r>
            <w:r w:rsidR="000269BB" w:rsidRPr="000269BB">
              <w:rPr>
                <w:b/>
                <w:color w:val="222222"/>
                <w:sz w:val="24"/>
                <w:szCs w:val="24"/>
                <w:shd w:val="clear" w:color="auto" w:fill="FFFFFF"/>
              </w:rPr>
              <w:t>Ерлер есімі – ел есінде мәңгілік сақталады»</w:t>
            </w:r>
            <w:r w:rsidR="000269BB">
              <w:rPr>
                <w:rFonts w:ascii="Open Sans" w:hAnsi="Open Sans"/>
                <w:color w:val="222222"/>
                <w:shd w:val="clear" w:color="auto" w:fill="FFFFFF"/>
              </w:rPr>
              <w:t> </w:t>
            </w:r>
            <w:r w:rsidR="000269BB" w:rsidRPr="000269BB">
              <w:rPr>
                <w:i/>
                <w:color w:val="222222"/>
                <w:sz w:val="24"/>
                <w:shd w:val="clear" w:color="auto" w:fill="FFFFFF"/>
              </w:rPr>
              <w:t>мерекелік концерт</w:t>
            </w:r>
          </w:p>
        </w:tc>
        <w:tc>
          <w:tcPr>
            <w:tcW w:w="3544" w:type="dxa"/>
          </w:tcPr>
          <w:p w:rsidR="001D3A8E" w:rsidRPr="00497DC1" w:rsidRDefault="000269BB" w:rsidP="001D3A8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08.05.202</w:t>
            </w:r>
            <w:r w:rsidR="009B141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7</w:t>
            </w:r>
            <w:r w:rsidR="001D3A8E"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  <w:p w:rsidR="001D3A8E" w:rsidRPr="00497DC1" w:rsidRDefault="001D3A8E" w:rsidP="009824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0269BB" w:rsidRDefault="000269BB" w:rsidP="000269B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Тортаева А.Б.</w:t>
            </w:r>
          </w:p>
          <w:p w:rsidR="000269BB" w:rsidRDefault="000269BB" w:rsidP="000269B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2) Керейхан Ж.</w:t>
            </w:r>
          </w:p>
          <w:p w:rsidR="001D3A8E" w:rsidRPr="000269BB" w:rsidRDefault="000269BB" w:rsidP="00140A0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3115B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Үйірме оқытушылары</w:t>
            </w:r>
          </w:p>
        </w:tc>
      </w:tr>
      <w:tr w:rsidR="001D3A8E" w:rsidRPr="00D309AA" w:rsidTr="0070219E">
        <w:trPr>
          <w:trHeight w:val="1290"/>
        </w:trPr>
        <w:tc>
          <w:tcPr>
            <w:tcW w:w="2835" w:type="dxa"/>
            <w:vMerge/>
          </w:tcPr>
          <w:p w:rsidR="001D3A8E" w:rsidRPr="00314BEC" w:rsidRDefault="001D3A8E" w:rsidP="00E865A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</w:tcPr>
          <w:p w:rsidR="001D3A8E" w:rsidRDefault="001D3A8E" w:rsidP="000759DE">
            <w:pPr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1D3A8E" w:rsidRPr="00B524C0" w:rsidRDefault="001D3A8E" w:rsidP="00654039">
            <w:pPr>
              <w:pStyle w:val="TableParagraph"/>
              <w:rPr>
                <w:rFonts w:eastAsiaTheme="minorHAnsi"/>
                <w:b/>
                <w:sz w:val="24"/>
                <w:szCs w:val="28"/>
              </w:rPr>
            </w:pPr>
            <w:r>
              <w:rPr>
                <w:rFonts w:eastAsiaTheme="minorHAnsi"/>
                <w:b/>
                <w:sz w:val="24"/>
                <w:szCs w:val="28"/>
              </w:rPr>
              <w:t>4.</w:t>
            </w:r>
            <w:r>
              <w:t xml:space="preserve"> </w:t>
            </w:r>
            <w:r w:rsidRPr="00B524C0">
              <w:rPr>
                <w:rFonts w:eastAsiaTheme="minorHAnsi"/>
                <w:b/>
                <w:sz w:val="24"/>
                <w:szCs w:val="28"/>
              </w:rPr>
              <w:t>«Жастар» балалар – жасөспірімдер орталығы</w:t>
            </w:r>
            <w:r>
              <w:rPr>
                <w:rFonts w:eastAsiaTheme="minorHAnsi"/>
                <w:b/>
                <w:sz w:val="24"/>
                <w:szCs w:val="28"/>
              </w:rPr>
              <w:t>ның</w:t>
            </w:r>
            <w:r w:rsidRPr="00B524C0">
              <w:rPr>
                <w:rFonts w:eastAsiaTheme="minorHAnsi"/>
                <w:b/>
                <w:sz w:val="24"/>
                <w:szCs w:val="28"/>
              </w:rPr>
              <w:t>» есеп беру концерт</w:t>
            </w:r>
            <w:r>
              <w:rPr>
                <w:rFonts w:eastAsiaTheme="minorHAnsi"/>
                <w:b/>
                <w:sz w:val="24"/>
                <w:szCs w:val="28"/>
              </w:rPr>
              <w:t>і</w:t>
            </w:r>
          </w:p>
          <w:p w:rsidR="001D3A8E" w:rsidRPr="001D3A8E" w:rsidRDefault="001D3A8E" w:rsidP="000759DE">
            <w:pPr>
              <w:rPr>
                <w:rFonts w:eastAsiaTheme="minorHAnsi"/>
                <w:b/>
                <w:sz w:val="24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1D3A8E" w:rsidRPr="00497DC1" w:rsidRDefault="000269BB" w:rsidP="009824B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26.05.202</w:t>
            </w:r>
            <w:r w:rsidR="009B1419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7</w:t>
            </w:r>
            <w:r w:rsidR="001D3A8E" w:rsidRPr="00497DC1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</w:t>
            </w:r>
          </w:p>
        </w:tc>
        <w:tc>
          <w:tcPr>
            <w:tcW w:w="2977" w:type="dxa"/>
          </w:tcPr>
          <w:p w:rsidR="000269BB" w:rsidRDefault="000269BB" w:rsidP="000269B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</w:t>
            </w:r>
            <w:r w:rsidRPr="00F855EA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Тортаева А.Б.</w:t>
            </w:r>
          </w:p>
          <w:p w:rsidR="000269BB" w:rsidRDefault="000269BB" w:rsidP="000269B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2) Керейхан Ж.</w:t>
            </w:r>
          </w:p>
          <w:p w:rsidR="001D3A8E" w:rsidRDefault="000269BB" w:rsidP="000269BB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3</w:t>
            </w:r>
            <w:r w:rsidRPr="003115B5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Үйірме оқытушылары</w:t>
            </w:r>
          </w:p>
        </w:tc>
      </w:tr>
    </w:tbl>
    <w:p w:rsidR="000759DE" w:rsidRDefault="000759DE" w:rsidP="000759DE">
      <w:pPr>
        <w:spacing w:after="0" w:line="240" w:lineRule="auto"/>
        <w:ind w:left="142" w:hanging="57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212F" w:rsidRDefault="00EB212F" w:rsidP="008C669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59DE" w:rsidRDefault="000759DE" w:rsidP="0048425E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59DE" w:rsidRDefault="000759DE" w:rsidP="0048425E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59DE" w:rsidRDefault="000759DE" w:rsidP="0048425E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59DE" w:rsidRDefault="000759DE" w:rsidP="0048425E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59DE" w:rsidRDefault="000759DE" w:rsidP="0048425E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59DE" w:rsidRDefault="000759DE" w:rsidP="0048425E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0759DE" w:rsidSect="006A5FAD">
      <w:pgSz w:w="16838" w:h="11906" w:orient="landscape"/>
      <w:pgMar w:top="850" w:right="426" w:bottom="568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Open Sans">
    <w:altName w:val="Times New Roman"/>
    <w:panose1 w:val="020B0604020202020204"/>
    <w:charset w:val="00"/>
    <w:family w:val="roman"/>
    <w:notTrueType/>
    <w:pitch w:val="default"/>
  </w:font>
  <w:font w:name="inherit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53DDD"/>
    <w:multiLevelType w:val="hybridMultilevel"/>
    <w:tmpl w:val="A73AE33E"/>
    <w:lvl w:ilvl="0" w:tplc="0706C7D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89B463A"/>
    <w:multiLevelType w:val="hybridMultilevel"/>
    <w:tmpl w:val="94366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63C3F"/>
    <w:multiLevelType w:val="hybridMultilevel"/>
    <w:tmpl w:val="4810F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B2CFF"/>
    <w:multiLevelType w:val="multilevel"/>
    <w:tmpl w:val="DF903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B6871"/>
    <w:multiLevelType w:val="multilevel"/>
    <w:tmpl w:val="FE326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D273FB"/>
    <w:multiLevelType w:val="multilevel"/>
    <w:tmpl w:val="48DA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805DDE"/>
    <w:multiLevelType w:val="multilevel"/>
    <w:tmpl w:val="B784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B31643"/>
    <w:multiLevelType w:val="multilevel"/>
    <w:tmpl w:val="54244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305131"/>
    <w:multiLevelType w:val="multilevel"/>
    <w:tmpl w:val="FA36A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722CDF"/>
    <w:multiLevelType w:val="hybridMultilevel"/>
    <w:tmpl w:val="5388E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73D40"/>
    <w:multiLevelType w:val="multilevel"/>
    <w:tmpl w:val="23C83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1752E2"/>
    <w:multiLevelType w:val="hybridMultilevel"/>
    <w:tmpl w:val="EAAC6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5F2F22"/>
    <w:multiLevelType w:val="multilevel"/>
    <w:tmpl w:val="A9B2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09515E"/>
    <w:multiLevelType w:val="multilevel"/>
    <w:tmpl w:val="A7C25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B8679B"/>
    <w:multiLevelType w:val="multilevel"/>
    <w:tmpl w:val="F6106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2D672B"/>
    <w:multiLevelType w:val="hybridMultilevel"/>
    <w:tmpl w:val="2EEEE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76765D"/>
    <w:multiLevelType w:val="hybridMultilevel"/>
    <w:tmpl w:val="5DD8C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B7D41"/>
    <w:multiLevelType w:val="hybridMultilevel"/>
    <w:tmpl w:val="16E48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84FD8"/>
    <w:multiLevelType w:val="multilevel"/>
    <w:tmpl w:val="B84E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E319FE"/>
    <w:multiLevelType w:val="hybridMultilevel"/>
    <w:tmpl w:val="C7267CFC"/>
    <w:lvl w:ilvl="0" w:tplc="CB1C74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C551D7"/>
    <w:multiLevelType w:val="hybridMultilevel"/>
    <w:tmpl w:val="E06298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0B31CA"/>
    <w:multiLevelType w:val="hybridMultilevel"/>
    <w:tmpl w:val="C3BC89E8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2" w15:restartNumberingAfterBreak="0">
    <w:nsid w:val="39203AB9"/>
    <w:multiLevelType w:val="multilevel"/>
    <w:tmpl w:val="375C50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1135AF"/>
    <w:multiLevelType w:val="multilevel"/>
    <w:tmpl w:val="88D271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0140D30"/>
    <w:multiLevelType w:val="hybridMultilevel"/>
    <w:tmpl w:val="ED905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F823D6"/>
    <w:multiLevelType w:val="hybridMultilevel"/>
    <w:tmpl w:val="0CC41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354124"/>
    <w:multiLevelType w:val="hybridMultilevel"/>
    <w:tmpl w:val="E3E6A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B575D9"/>
    <w:multiLevelType w:val="hybridMultilevel"/>
    <w:tmpl w:val="D2ACB7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8236A3"/>
    <w:multiLevelType w:val="hybridMultilevel"/>
    <w:tmpl w:val="4B58EAC6"/>
    <w:lvl w:ilvl="0" w:tplc="29B6B438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E03E29"/>
    <w:multiLevelType w:val="multilevel"/>
    <w:tmpl w:val="B93A6C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187F08"/>
    <w:multiLevelType w:val="multilevel"/>
    <w:tmpl w:val="6C3CD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85C1B32"/>
    <w:multiLevelType w:val="multilevel"/>
    <w:tmpl w:val="E35490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A96CBA"/>
    <w:multiLevelType w:val="hybridMultilevel"/>
    <w:tmpl w:val="BBBCC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3A2FEF"/>
    <w:multiLevelType w:val="multilevel"/>
    <w:tmpl w:val="44328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372777"/>
    <w:multiLevelType w:val="multilevel"/>
    <w:tmpl w:val="7C5690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FE14A6"/>
    <w:multiLevelType w:val="hybridMultilevel"/>
    <w:tmpl w:val="ACAE3E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992DC2"/>
    <w:multiLevelType w:val="multilevel"/>
    <w:tmpl w:val="62222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C91195"/>
    <w:multiLevelType w:val="hybridMultilevel"/>
    <w:tmpl w:val="1A6E69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130FA3"/>
    <w:multiLevelType w:val="multilevel"/>
    <w:tmpl w:val="172C366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8D6569"/>
    <w:multiLevelType w:val="hybridMultilevel"/>
    <w:tmpl w:val="2B6080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1D7BB4"/>
    <w:multiLevelType w:val="multilevel"/>
    <w:tmpl w:val="EF705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6A4030"/>
    <w:multiLevelType w:val="multilevel"/>
    <w:tmpl w:val="8716D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37767B7"/>
    <w:multiLevelType w:val="multilevel"/>
    <w:tmpl w:val="3454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C6279B"/>
    <w:multiLevelType w:val="multilevel"/>
    <w:tmpl w:val="23A48D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4" w15:restartNumberingAfterBreak="0">
    <w:nsid w:val="78E77B13"/>
    <w:multiLevelType w:val="multilevel"/>
    <w:tmpl w:val="C2BA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E65115"/>
    <w:multiLevelType w:val="multilevel"/>
    <w:tmpl w:val="CCE6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702BB1"/>
    <w:multiLevelType w:val="multilevel"/>
    <w:tmpl w:val="DA382E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3F075D"/>
    <w:multiLevelType w:val="multilevel"/>
    <w:tmpl w:val="4890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4"/>
  </w:num>
  <w:num w:numId="2">
    <w:abstractNumId w:val="14"/>
  </w:num>
  <w:num w:numId="3">
    <w:abstractNumId w:val="40"/>
  </w:num>
  <w:num w:numId="4">
    <w:abstractNumId w:val="22"/>
  </w:num>
  <w:num w:numId="5">
    <w:abstractNumId w:val="47"/>
  </w:num>
  <w:num w:numId="6">
    <w:abstractNumId w:val="38"/>
  </w:num>
  <w:num w:numId="7">
    <w:abstractNumId w:val="5"/>
  </w:num>
  <w:num w:numId="8">
    <w:abstractNumId w:val="30"/>
  </w:num>
  <w:num w:numId="9">
    <w:abstractNumId w:val="4"/>
  </w:num>
  <w:num w:numId="10">
    <w:abstractNumId w:val="3"/>
  </w:num>
  <w:num w:numId="11">
    <w:abstractNumId w:val="23"/>
  </w:num>
  <w:num w:numId="12">
    <w:abstractNumId w:val="13"/>
  </w:num>
  <w:num w:numId="13">
    <w:abstractNumId w:val="31"/>
  </w:num>
  <w:num w:numId="14">
    <w:abstractNumId w:val="36"/>
  </w:num>
  <w:num w:numId="15">
    <w:abstractNumId w:val="41"/>
  </w:num>
  <w:num w:numId="16">
    <w:abstractNumId w:val="10"/>
  </w:num>
  <w:num w:numId="17">
    <w:abstractNumId w:val="43"/>
  </w:num>
  <w:num w:numId="18">
    <w:abstractNumId w:val="46"/>
  </w:num>
  <w:num w:numId="19">
    <w:abstractNumId w:val="0"/>
  </w:num>
  <w:num w:numId="20">
    <w:abstractNumId w:val="29"/>
  </w:num>
  <w:num w:numId="21">
    <w:abstractNumId w:val="7"/>
  </w:num>
  <w:num w:numId="22">
    <w:abstractNumId w:val="8"/>
  </w:num>
  <w:num w:numId="23">
    <w:abstractNumId w:val="18"/>
  </w:num>
  <w:num w:numId="24">
    <w:abstractNumId w:val="34"/>
  </w:num>
  <w:num w:numId="25">
    <w:abstractNumId w:val="42"/>
  </w:num>
  <w:num w:numId="26">
    <w:abstractNumId w:val="12"/>
  </w:num>
  <w:num w:numId="27">
    <w:abstractNumId w:val="33"/>
  </w:num>
  <w:num w:numId="28">
    <w:abstractNumId w:val="45"/>
  </w:num>
  <w:num w:numId="29">
    <w:abstractNumId w:val="6"/>
  </w:num>
  <w:num w:numId="30">
    <w:abstractNumId w:val="17"/>
  </w:num>
  <w:num w:numId="31">
    <w:abstractNumId w:val="16"/>
  </w:num>
  <w:num w:numId="32">
    <w:abstractNumId w:val="25"/>
  </w:num>
  <w:num w:numId="33">
    <w:abstractNumId w:val="9"/>
  </w:num>
  <w:num w:numId="34">
    <w:abstractNumId w:val="11"/>
  </w:num>
  <w:num w:numId="35">
    <w:abstractNumId w:val="15"/>
  </w:num>
  <w:num w:numId="36">
    <w:abstractNumId w:val="27"/>
  </w:num>
  <w:num w:numId="37">
    <w:abstractNumId w:val="35"/>
  </w:num>
  <w:num w:numId="38">
    <w:abstractNumId w:val="39"/>
  </w:num>
  <w:num w:numId="39">
    <w:abstractNumId w:val="37"/>
  </w:num>
  <w:num w:numId="40">
    <w:abstractNumId w:val="28"/>
  </w:num>
  <w:num w:numId="41">
    <w:abstractNumId w:val="24"/>
  </w:num>
  <w:num w:numId="42">
    <w:abstractNumId w:val="2"/>
  </w:num>
  <w:num w:numId="43">
    <w:abstractNumId w:val="32"/>
  </w:num>
  <w:num w:numId="44">
    <w:abstractNumId w:val="26"/>
  </w:num>
  <w:num w:numId="45">
    <w:abstractNumId w:val="19"/>
  </w:num>
  <w:num w:numId="46">
    <w:abstractNumId w:val="1"/>
  </w:num>
  <w:num w:numId="47">
    <w:abstractNumId w:val="21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61CC"/>
    <w:rsid w:val="000269BB"/>
    <w:rsid w:val="00047E45"/>
    <w:rsid w:val="000505D5"/>
    <w:rsid w:val="00061233"/>
    <w:rsid w:val="000737BD"/>
    <w:rsid w:val="000759DE"/>
    <w:rsid w:val="00076B8F"/>
    <w:rsid w:val="0009119D"/>
    <w:rsid w:val="000A4AE2"/>
    <w:rsid w:val="000C4513"/>
    <w:rsid w:val="000C4674"/>
    <w:rsid w:val="000C69F2"/>
    <w:rsid w:val="0011437C"/>
    <w:rsid w:val="00140A0B"/>
    <w:rsid w:val="00141EC8"/>
    <w:rsid w:val="001424A9"/>
    <w:rsid w:val="00145BC9"/>
    <w:rsid w:val="00147B3B"/>
    <w:rsid w:val="001744BD"/>
    <w:rsid w:val="001810C5"/>
    <w:rsid w:val="00187564"/>
    <w:rsid w:val="001A372B"/>
    <w:rsid w:val="001A4424"/>
    <w:rsid w:val="001C20C7"/>
    <w:rsid w:val="001D3A8E"/>
    <w:rsid w:val="001D5734"/>
    <w:rsid w:val="00232685"/>
    <w:rsid w:val="002353D2"/>
    <w:rsid w:val="002A7C80"/>
    <w:rsid w:val="002B17A4"/>
    <w:rsid w:val="002B5C4E"/>
    <w:rsid w:val="002D4E90"/>
    <w:rsid w:val="002D7192"/>
    <w:rsid w:val="002F0477"/>
    <w:rsid w:val="002F11AE"/>
    <w:rsid w:val="00300BAD"/>
    <w:rsid w:val="003115B5"/>
    <w:rsid w:val="00314BEC"/>
    <w:rsid w:val="003161F1"/>
    <w:rsid w:val="00327A0D"/>
    <w:rsid w:val="003319BD"/>
    <w:rsid w:val="0036338C"/>
    <w:rsid w:val="00364051"/>
    <w:rsid w:val="003845AB"/>
    <w:rsid w:val="0038681A"/>
    <w:rsid w:val="003B1D10"/>
    <w:rsid w:val="003C43CF"/>
    <w:rsid w:val="003C7939"/>
    <w:rsid w:val="003D299D"/>
    <w:rsid w:val="003D42AF"/>
    <w:rsid w:val="00453C36"/>
    <w:rsid w:val="00457179"/>
    <w:rsid w:val="0046041D"/>
    <w:rsid w:val="0048425E"/>
    <w:rsid w:val="00497DC1"/>
    <w:rsid w:val="004A5F9D"/>
    <w:rsid w:val="004A66A7"/>
    <w:rsid w:val="004B2F44"/>
    <w:rsid w:val="004C507F"/>
    <w:rsid w:val="004D7B26"/>
    <w:rsid w:val="004E36E1"/>
    <w:rsid w:val="00504AD5"/>
    <w:rsid w:val="00504BF1"/>
    <w:rsid w:val="005433C0"/>
    <w:rsid w:val="00556755"/>
    <w:rsid w:val="00556932"/>
    <w:rsid w:val="005761CC"/>
    <w:rsid w:val="00591B1A"/>
    <w:rsid w:val="005920DA"/>
    <w:rsid w:val="00592A04"/>
    <w:rsid w:val="005945CB"/>
    <w:rsid w:val="005B5DF2"/>
    <w:rsid w:val="005C2E99"/>
    <w:rsid w:val="005F38C6"/>
    <w:rsid w:val="00620DF3"/>
    <w:rsid w:val="00652A63"/>
    <w:rsid w:val="00652C93"/>
    <w:rsid w:val="00654039"/>
    <w:rsid w:val="006675F9"/>
    <w:rsid w:val="00672E6D"/>
    <w:rsid w:val="006A0DB3"/>
    <w:rsid w:val="006A2CF7"/>
    <w:rsid w:val="006A5FAD"/>
    <w:rsid w:val="006B15F0"/>
    <w:rsid w:val="006C6EEF"/>
    <w:rsid w:val="006D6A12"/>
    <w:rsid w:val="006D6DF0"/>
    <w:rsid w:val="006F4695"/>
    <w:rsid w:val="0070219E"/>
    <w:rsid w:val="00733BF3"/>
    <w:rsid w:val="00734342"/>
    <w:rsid w:val="00757438"/>
    <w:rsid w:val="00770327"/>
    <w:rsid w:val="007709E5"/>
    <w:rsid w:val="007728ED"/>
    <w:rsid w:val="007735E0"/>
    <w:rsid w:val="00775E75"/>
    <w:rsid w:val="007901FB"/>
    <w:rsid w:val="007942FB"/>
    <w:rsid w:val="007A4C06"/>
    <w:rsid w:val="007B2262"/>
    <w:rsid w:val="007C12CD"/>
    <w:rsid w:val="007C4044"/>
    <w:rsid w:val="007F3442"/>
    <w:rsid w:val="007F5BCC"/>
    <w:rsid w:val="008064C3"/>
    <w:rsid w:val="00820B2D"/>
    <w:rsid w:val="008A2B12"/>
    <w:rsid w:val="008A4F76"/>
    <w:rsid w:val="008B151C"/>
    <w:rsid w:val="008C0E0F"/>
    <w:rsid w:val="008C669A"/>
    <w:rsid w:val="008D1516"/>
    <w:rsid w:val="008D7D27"/>
    <w:rsid w:val="0091133F"/>
    <w:rsid w:val="00916D01"/>
    <w:rsid w:val="00933A2B"/>
    <w:rsid w:val="00937351"/>
    <w:rsid w:val="00943C17"/>
    <w:rsid w:val="00947A16"/>
    <w:rsid w:val="00954DC6"/>
    <w:rsid w:val="009824BD"/>
    <w:rsid w:val="00985199"/>
    <w:rsid w:val="009922F4"/>
    <w:rsid w:val="009A3961"/>
    <w:rsid w:val="009B1419"/>
    <w:rsid w:val="009B1457"/>
    <w:rsid w:val="009B5890"/>
    <w:rsid w:val="009F144F"/>
    <w:rsid w:val="009F32FC"/>
    <w:rsid w:val="009F3690"/>
    <w:rsid w:val="00A158CA"/>
    <w:rsid w:val="00A20FEC"/>
    <w:rsid w:val="00A23C02"/>
    <w:rsid w:val="00A57B82"/>
    <w:rsid w:val="00A64E9B"/>
    <w:rsid w:val="00A651CB"/>
    <w:rsid w:val="00A82016"/>
    <w:rsid w:val="00A871EC"/>
    <w:rsid w:val="00AC1C32"/>
    <w:rsid w:val="00AD17C0"/>
    <w:rsid w:val="00AE1CDE"/>
    <w:rsid w:val="00AF7747"/>
    <w:rsid w:val="00B338DD"/>
    <w:rsid w:val="00B367B6"/>
    <w:rsid w:val="00B40844"/>
    <w:rsid w:val="00B50677"/>
    <w:rsid w:val="00B524C0"/>
    <w:rsid w:val="00B53C8E"/>
    <w:rsid w:val="00BA45C7"/>
    <w:rsid w:val="00BD2707"/>
    <w:rsid w:val="00C05988"/>
    <w:rsid w:val="00C13F4E"/>
    <w:rsid w:val="00C52BA1"/>
    <w:rsid w:val="00C71FC1"/>
    <w:rsid w:val="00C959D5"/>
    <w:rsid w:val="00C9637C"/>
    <w:rsid w:val="00C966E0"/>
    <w:rsid w:val="00C97EE8"/>
    <w:rsid w:val="00CA3054"/>
    <w:rsid w:val="00CA3E1B"/>
    <w:rsid w:val="00CC0A82"/>
    <w:rsid w:val="00CD1915"/>
    <w:rsid w:val="00CD53A4"/>
    <w:rsid w:val="00CE16CE"/>
    <w:rsid w:val="00CF2503"/>
    <w:rsid w:val="00CF7AB2"/>
    <w:rsid w:val="00CF7BFA"/>
    <w:rsid w:val="00D0213E"/>
    <w:rsid w:val="00D240C6"/>
    <w:rsid w:val="00D309AA"/>
    <w:rsid w:val="00D33B80"/>
    <w:rsid w:val="00D50298"/>
    <w:rsid w:val="00D76CDD"/>
    <w:rsid w:val="00DA1BC2"/>
    <w:rsid w:val="00DA3E11"/>
    <w:rsid w:val="00DD2BC0"/>
    <w:rsid w:val="00DE1747"/>
    <w:rsid w:val="00DF08F7"/>
    <w:rsid w:val="00E120B6"/>
    <w:rsid w:val="00E434D0"/>
    <w:rsid w:val="00E66AB5"/>
    <w:rsid w:val="00E74F3A"/>
    <w:rsid w:val="00E843C4"/>
    <w:rsid w:val="00E865AF"/>
    <w:rsid w:val="00E93DBD"/>
    <w:rsid w:val="00EB212F"/>
    <w:rsid w:val="00EB6A0B"/>
    <w:rsid w:val="00EC6041"/>
    <w:rsid w:val="00F0318D"/>
    <w:rsid w:val="00F10917"/>
    <w:rsid w:val="00F13FCA"/>
    <w:rsid w:val="00F26639"/>
    <w:rsid w:val="00F42301"/>
    <w:rsid w:val="00F46B26"/>
    <w:rsid w:val="00F54C28"/>
    <w:rsid w:val="00F6472B"/>
    <w:rsid w:val="00F73ECC"/>
    <w:rsid w:val="00F855EA"/>
    <w:rsid w:val="00F90176"/>
    <w:rsid w:val="00FB0475"/>
    <w:rsid w:val="00FD445A"/>
    <w:rsid w:val="00FE01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791A95"/>
  <w15:docId w15:val="{94DDC3A9-68D9-3348-85DA-91558B10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4AE2"/>
    <w:rPr>
      <w:rFonts w:eastAsiaTheme="minorEastAsia"/>
      <w:lang w:eastAsia="ko-KR"/>
    </w:rPr>
  </w:style>
  <w:style w:type="paragraph" w:styleId="1">
    <w:name w:val="heading 1"/>
    <w:basedOn w:val="a"/>
    <w:next w:val="a"/>
    <w:link w:val="10"/>
    <w:uiPriority w:val="9"/>
    <w:qFormat/>
    <w:rsid w:val="00F647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571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569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7F3442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FB0475"/>
    <w:rPr>
      <w:b/>
      <w:bCs/>
    </w:rPr>
  </w:style>
  <w:style w:type="paragraph" w:styleId="a5">
    <w:name w:val="Normal (Web)"/>
    <w:basedOn w:val="a"/>
    <w:uiPriority w:val="99"/>
    <w:unhideWhenUsed/>
    <w:rsid w:val="00FB0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A2B12"/>
    <w:pPr>
      <w:ind w:left="720"/>
      <w:contextualSpacing/>
    </w:pPr>
  </w:style>
  <w:style w:type="paragraph" w:styleId="a7">
    <w:name w:val="Document Map"/>
    <w:basedOn w:val="a"/>
    <w:link w:val="a8"/>
    <w:uiPriority w:val="99"/>
    <w:semiHidden/>
    <w:unhideWhenUsed/>
    <w:rsid w:val="00F031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F0318D"/>
    <w:rPr>
      <w:rFonts w:ascii="Tahoma" w:eastAsiaTheme="minorEastAsia" w:hAnsi="Tahoma" w:cs="Tahoma"/>
      <w:sz w:val="16"/>
      <w:szCs w:val="16"/>
      <w:lang w:eastAsia="ko-KR"/>
    </w:rPr>
  </w:style>
  <w:style w:type="character" w:styleId="a9">
    <w:name w:val="Emphasis"/>
    <w:basedOn w:val="a0"/>
    <w:uiPriority w:val="20"/>
    <w:qFormat/>
    <w:rsid w:val="00E74F3A"/>
    <w:rPr>
      <w:i/>
      <w:iCs/>
    </w:rPr>
  </w:style>
  <w:style w:type="character" w:customStyle="1" w:styleId="anegp0gi0b9av8jahpyh">
    <w:name w:val="anegp0gi0b9av8jahpyh"/>
    <w:basedOn w:val="a0"/>
    <w:qFormat/>
    <w:rsid w:val="00820B2D"/>
  </w:style>
  <w:style w:type="character" w:customStyle="1" w:styleId="30">
    <w:name w:val="Заголовок 3 Знак"/>
    <w:basedOn w:val="a0"/>
    <w:link w:val="3"/>
    <w:uiPriority w:val="9"/>
    <w:rsid w:val="005569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TableParagraph">
    <w:name w:val="Table Paragraph"/>
    <w:basedOn w:val="a"/>
    <w:uiPriority w:val="1"/>
    <w:qFormat/>
    <w:rsid w:val="007942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character" w:customStyle="1" w:styleId="10">
    <w:name w:val="Заголовок 1 Знак"/>
    <w:basedOn w:val="a0"/>
    <w:link w:val="1"/>
    <w:uiPriority w:val="9"/>
    <w:rsid w:val="00F6472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ko-KR"/>
    </w:rPr>
  </w:style>
  <w:style w:type="character" w:customStyle="1" w:styleId="20">
    <w:name w:val="Заголовок 2 Знак"/>
    <w:basedOn w:val="a0"/>
    <w:link w:val="2"/>
    <w:uiPriority w:val="9"/>
    <w:rsid w:val="0045717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54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4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13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7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5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06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0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68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2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86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81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08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3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83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87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20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097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42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54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6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25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55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6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6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4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6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5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3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83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04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78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4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92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3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30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34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3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2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5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2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7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9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0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6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2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5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1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85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40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61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0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09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B42E6-7E6B-D444-A6F3-500698323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4985</TotalTime>
  <Pages>13</Pages>
  <Words>2256</Words>
  <Characters>12864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0002</dc:creator>
  <cp:keywords/>
  <dc:description/>
  <cp:lastModifiedBy>Жанбота Керейхан</cp:lastModifiedBy>
  <cp:revision>27</cp:revision>
  <cp:lastPrinted>2025-10-02T12:24:00Z</cp:lastPrinted>
  <dcterms:created xsi:type="dcterms:W3CDTF">2025-07-21T10:02:00Z</dcterms:created>
  <dcterms:modified xsi:type="dcterms:W3CDTF">2026-09-02T17:02:00Z</dcterms:modified>
</cp:coreProperties>
</file>