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D0" w:rsidRDefault="006E0BD0" w:rsidP="006E0BD0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27E27" wp14:editId="528E92E8">
            <wp:extent cx="3076575" cy="2009775"/>
            <wp:effectExtent l="0" t="0" r="9525" b="9525"/>
            <wp:docPr id="2" name="Рисунок 2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12" t="29386" r="10020" b="50098"/>
                    <a:stretch/>
                  </pic:blipFill>
                  <pic:spPr bwMode="auto">
                    <a:xfrm>
                      <a:off x="0" y="0"/>
                      <a:ext cx="3082235" cy="201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BD0" w:rsidRDefault="006E0BD0" w:rsidP="006E0BD0">
      <w:pPr>
        <w:shd w:val="clear" w:color="auto" w:fill="FFFFFF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E0BD0" w:rsidRDefault="00F21067" w:rsidP="006E0BD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E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Қазақ тілі апталығының </w:t>
      </w:r>
    </w:p>
    <w:p w:rsidR="00F21067" w:rsidRPr="006E0BD0" w:rsidRDefault="00F21067" w:rsidP="006E0BD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6E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жоспары</w:t>
      </w:r>
      <w:r w:rsidRPr="006E0BD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F21067" w:rsidRPr="006E0BD0" w:rsidRDefault="00F21067" w:rsidP="006E0BD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6E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14.11-18.11 қараша аралығында өткізілетін іс-шаралар</w:t>
      </w:r>
    </w:p>
    <w:p w:rsidR="00F21067" w:rsidRPr="006E0BD0" w:rsidRDefault="00F21067" w:rsidP="006E0BD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6E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F21067" w:rsidRPr="006E0BD0" w:rsidRDefault="006E0BD0" w:rsidP="006E0BD0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</w:t>
      </w:r>
      <w:r w:rsidR="00F21067" w:rsidRPr="006E0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Мақсаты:  </w:t>
      </w:r>
      <w:r w:rsidR="00F21067" w:rsidRPr="006E0B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Оқушылардың логикалық  ойлау және сөйлеу қабілеттерін  дамыту.Қазақ тіліне деген қызығушылықтарын арттыру.</w:t>
      </w:r>
    </w:p>
    <w:p w:rsidR="00F21067" w:rsidRPr="006E0BD0" w:rsidRDefault="00F21067" w:rsidP="006E0BD0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</w:pPr>
      <w:r w:rsidRPr="006E0BD0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tbl>
      <w:tblPr>
        <w:tblW w:w="10206" w:type="dxa"/>
        <w:tblInd w:w="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4871"/>
        <w:gridCol w:w="1833"/>
        <w:gridCol w:w="2126"/>
      </w:tblGrid>
      <w:tr w:rsidR="00F21067" w:rsidRPr="006E0BD0" w:rsidTr="006E0BD0">
        <w:trPr>
          <w:trHeight w:val="1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4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Шаралар</w:t>
            </w:r>
          </w:p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Жауапты</w:t>
            </w:r>
          </w:p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 </w:t>
            </w:r>
          </w:p>
        </w:tc>
      </w:tr>
      <w:tr w:rsidR="00F21067" w:rsidRPr="006E0BD0" w:rsidTr="006E0BD0">
        <w:trPr>
          <w:trHeight w:val="970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Дүйсенбі:</w:t>
            </w:r>
          </w:p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 11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тілі апталығының ашылуы (линейка)</w:t>
            </w:r>
          </w:p>
          <w:p w:rsidR="00F21067" w:rsidRPr="006E0BD0" w:rsidRDefault="00F21067" w:rsidP="006E0BD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Жоспармен таныстыру, тапсырмаларды алдын-ала беру</w:t>
            </w:r>
          </w:p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2-9</w:t>
            </w: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Хуат.С</w:t>
            </w:r>
          </w:p>
        </w:tc>
      </w:tr>
      <w:tr w:rsidR="00F21067" w:rsidRPr="006E0BD0" w:rsidTr="006E0BD0">
        <w:trPr>
          <w:trHeight w:val="815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Сейсенбі:</w:t>
            </w:r>
          </w:p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15.11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«Бәрін білгім келеді» </w:t>
            </w: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зияткерлік ойын. /Тіл білімінің салалары бойынша тапсырмалар. /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4-9-сынып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Хуат.С</w:t>
            </w:r>
          </w:p>
        </w:tc>
      </w:tr>
      <w:tr w:rsidR="00F21067" w:rsidRPr="006E0BD0" w:rsidTr="006E0BD0">
        <w:trPr>
          <w:trHeight w:val="827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Сәрсенбі:</w:t>
            </w:r>
          </w:p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16.11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«Қызықты грамматика» </w:t>
            </w:r>
          </w:p>
          <w:p w:rsidR="00F21067" w:rsidRPr="006E0BD0" w:rsidRDefault="00F21067" w:rsidP="006E0BD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/логикалық ойлау тапсырмалар/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5-9-сынып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Хуат.С</w:t>
            </w:r>
          </w:p>
        </w:tc>
      </w:tr>
      <w:tr w:rsidR="00F21067" w:rsidRPr="006E0BD0" w:rsidTr="006E0BD0">
        <w:trPr>
          <w:trHeight w:val="1122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Бейсенбі: 17.11</w:t>
            </w:r>
          </w:p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«Тіл-ұлттың жаны»    сайыс  /Мақал-мәтелдер, салт-дәстүр,ақын-жазушылар және жұмбақтарға арналған тапсырмалар /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5-9-сынып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Хуат.С</w:t>
            </w:r>
          </w:p>
        </w:tc>
      </w:tr>
      <w:tr w:rsidR="00F21067" w:rsidRPr="006E0BD0" w:rsidTr="006E0BD0">
        <w:trPr>
          <w:trHeight w:val="685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Жұма:</w:t>
            </w:r>
          </w:p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18.11</w:t>
            </w:r>
          </w:p>
          <w:p w:rsidR="00F21067" w:rsidRPr="006E0BD0" w:rsidRDefault="00F21067" w:rsidP="006E0BD0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жүйрікте, кім жүйрік?»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2-9-сынып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21067" w:rsidRPr="006E0BD0" w:rsidRDefault="00F21067" w:rsidP="006E0BD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Хуат.С</w:t>
            </w:r>
          </w:p>
        </w:tc>
      </w:tr>
    </w:tbl>
    <w:p w:rsidR="00F21067" w:rsidRPr="006E0BD0" w:rsidRDefault="00F21067" w:rsidP="006E0BD0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Pr="006E0BD0" w:rsidRDefault="006E0BD0" w:rsidP="006E0BD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E0BD0">
        <w:rPr>
          <w:rFonts w:ascii="Times New Roman" w:hAnsi="Times New Roman" w:cs="Times New Roman"/>
          <w:sz w:val="24"/>
          <w:szCs w:val="24"/>
          <w:lang w:val="kk-KZ"/>
        </w:rPr>
        <w:t>азақ тілі мен әдебиеті пәнінің мұғалімі</w:t>
      </w:r>
      <w:r>
        <w:rPr>
          <w:rFonts w:ascii="Times New Roman" w:hAnsi="Times New Roman" w:cs="Times New Roman"/>
          <w:sz w:val="24"/>
          <w:szCs w:val="24"/>
          <w:lang w:val="kk-KZ"/>
        </w:rPr>
        <w:t>: Хуат Сайран</w:t>
      </w: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1067" w:rsidRPr="006E0BD0" w:rsidRDefault="00F21067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0BD0">
        <w:rPr>
          <w:rFonts w:ascii="Times New Roman" w:hAnsi="Times New Roman" w:cs="Times New Roman"/>
          <w:b/>
          <w:sz w:val="24"/>
          <w:szCs w:val="24"/>
          <w:lang w:val="kk-KZ"/>
        </w:rPr>
        <w:t>Ақпарат</w:t>
      </w:r>
    </w:p>
    <w:p w:rsidR="00F21067" w:rsidRPr="006E0BD0" w:rsidRDefault="00F21067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0BD0">
        <w:rPr>
          <w:rFonts w:ascii="Times New Roman" w:hAnsi="Times New Roman" w:cs="Times New Roman"/>
          <w:b/>
          <w:sz w:val="24"/>
          <w:szCs w:val="24"/>
          <w:lang w:val="kk-KZ"/>
        </w:rPr>
        <w:t>Қазақ тілі мен әдебиет апталығы аясында атқарылған жұмыстар туралы</w:t>
      </w:r>
    </w:p>
    <w:p w:rsidR="00F21067" w:rsidRPr="006E0BD0" w:rsidRDefault="00F21067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0BD0">
        <w:rPr>
          <w:rFonts w:ascii="Times New Roman" w:hAnsi="Times New Roman" w:cs="Times New Roman"/>
          <w:b/>
          <w:sz w:val="24"/>
          <w:szCs w:val="24"/>
          <w:lang w:val="kk-KZ"/>
        </w:rPr>
        <w:t>"№34 Негізгі орта мектебі " КММ</w:t>
      </w:r>
    </w:p>
    <w:p w:rsidR="00F21067" w:rsidRDefault="00F21067" w:rsidP="006E0BD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0BD0">
        <w:rPr>
          <w:rFonts w:ascii="Times New Roman" w:hAnsi="Times New Roman" w:cs="Times New Roman"/>
          <w:b/>
          <w:sz w:val="24"/>
          <w:szCs w:val="24"/>
          <w:lang w:val="kk-KZ"/>
        </w:rPr>
        <w:t>2022 жылғы 14-18 қараша аралығында</w:t>
      </w:r>
    </w:p>
    <w:p w:rsidR="006E0BD0" w:rsidRPr="006E0BD0" w:rsidRDefault="006E0BD0" w:rsidP="006E0BD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1067" w:rsidRPr="006E0BD0" w:rsidRDefault="006E0BD0" w:rsidP="006E0BD0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F21067" w:rsidRPr="006E0BD0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 апталығының бекітілген іс-шаралар жоспарына сәйкес, 2022 жылғы 14 қараша мен 18 қараша аралығында қазақ ті</w:t>
      </w:r>
      <w:r w:rsidR="00473C24" w:rsidRPr="006E0BD0">
        <w:rPr>
          <w:rFonts w:ascii="Times New Roman" w:hAnsi="Times New Roman" w:cs="Times New Roman"/>
          <w:sz w:val="24"/>
          <w:szCs w:val="24"/>
          <w:lang w:val="kk-KZ"/>
        </w:rPr>
        <w:t>лі мен әдебиет  мұғалімі қазақ тілі мен әдебиеті</w:t>
      </w:r>
      <w:r w:rsidR="00F21067" w:rsidRPr="006E0BD0">
        <w:rPr>
          <w:rFonts w:ascii="Times New Roman" w:hAnsi="Times New Roman" w:cs="Times New Roman"/>
          <w:sz w:val="24"/>
          <w:szCs w:val="24"/>
          <w:lang w:val="kk-KZ"/>
        </w:rPr>
        <w:t xml:space="preserve"> пәндер бойынша алған білімдерін бекітуге бағытталған бірқатар іс-шаралар өткізді. Дүйсенбіде аптаның ашылуы өтті. Оқушылар іс-шаралар жоспарымен танысты. Апта ішінде барлық жоспарланған іс-шаралар толық көлемде ұйымдастырылып, өткізілді. Өткізілген іс-шаралардың материалдары "Facebook" әлеуметтік желісінде және мектептің ресми сайтында орналастырылған.</w:t>
      </w:r>
    </w:p>
    <w:tbl>
      <w:tblPr>
        <w:tblStyle w:val="a6"/>
        <w:tblpPr w:leftFromText="180" w:rightFromText="180" w:vertAnchor="text" w:horzAnchor="margin" w:tblpY="337"/>
        <w:tblW w:w="10335" w:type="dxa"/>
        <w:tblLayout w:type="fixed"/>
        <w:tblLook w:val="04A0" w:firstRow="1" w:lastRow="0" w:firstColumn="1" w:lastColumn="0" w:noHBand="0" w:noVBand="1"/>
      </w:tblPr>
      <w:tblGrid>
        <w:gridCol w:w="398"/>
        <w:gridCol w:w="1270"/>
        <w:gridCol w:w="1053"/>
        <w:gridCol w:w="4958"/>
        <w:gridCol w:w="2656"/>
      </w:tblGrid>
      <w:tr w:rsidR="00F21067" w:rsidRPr="006E0BD0" w:rsidTr="00F2106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0BD0">
              <w:rPr>
                <w:rFonts w:ascii="Times New Roman" w:hAnsi="Times New Roman" w:cs="Times New Roman"/>
                <w:b/>
                <w:sz w:val="24"/>
                <w:szCs w:val="24"/>
              </w:rPr>
              <w:t>Атқарылған</w:t>
            </w:r>
            <w:proofErr w:type="spellEnd"/>
            <w:r w:rsidRPr="006E0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BD0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6E0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BD0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proofErr w:type="gramEnd"/>
            <w:r w:rsidRPr="006E0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BD0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Сілтемелер</w:t>
            </w:r>
          </w:p>
        </w:tc>
      </w:tr>
      <w:tr w:rsidR="00F21067" w:rsidRPr="006E0BD0" w:rsidTr="00F21067">
        <w:trPr>
          <w:trHeight w:val="163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қаласы Осакаров ауданы  «№34 негізгі орта мектебі»1-9 сынып оқушыларымен 14-18 қараша аралығында қазақ тілі мен әдебет апталығы өтетіндігі туралы жиын өткізілді.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Аптаның ашылуы: </w:t>
            </w: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"Білім еліне саяхат".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Ұран: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"білекті бірді жығар,білімді мыңды жығар!»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қазақ тіліне деген танымдық қабілеттерін арттыру, олардың ой-өрісін кеңейту, логикалық ойлау, сөйлеу, шығармашылық қиялын дамыту. Қатысушылар бір аптаға арналған іс-шаралар жоспарымен танысты.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531CC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https://www.facebook.com/100011906926381/posts/pfbid0gCNEBVrkpU5J8RN6XedTDS6sPsDuxtZY74jidzdHBcmQ4cD4cyHL5Wi5njZfnwGTl/</w:t>
            </w:r>
          </w:p>
        </w:tc>
      </w:tr>
      <w:tr w:rsidR="00F21067" w:rsidRPr="006E0BD0" w:rsidTr="00F21067">
        <w:trPr>
          <w:trHeight w:val="163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21067" w:rsidP="006E0BD0">
            <w:pPr>
              <w:pStyle w:val="a5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Сейсенбі 15 қараша </w:t>
            </w:r>
          </w:p>
          <w:p w:rsidR="00F21067" w:rsidRPr="006E0BD0" w:rsidRDefault="00F21067" w:rsidP="006E0BD0">
            <w:pPr>
              <w:pStyle w:val="a5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«Бәрін білгім келеді» </w:t>
            </w: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зияткерлік ойын өткізілді.</w:t>
            </w:r>
          </w:p>
          <w:p w:rsidR="00F21067" w:rsidRPr="006E0BD0" w:rsidRDefault="00F21067" w:rsidP="006E0BD0">
            <w:pPr>
              <w:pStyle w:val="a5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Ұран: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Бәріміз біріміз үшін,біріміз бәріміз үшін</w:t>
            </w:r>
          </w:p>
          <w:p w:rsidR="00F21067" w:rsidRPr="006E0BD0" w:rsidRDefault="00F21067" w:rsidP="006E0BD0">
            <w:pPr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6E0B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қазақ тілі мен әдебиеті пәндеріне оқушылардың қызығушылығын арттыру;</w:t>
            </w:r>
          </w:p>
          <w:p w:rsidR="00F21067" w:rsidRPr="006E0BD0" w:rsidRDefault="00F21067" w:rsidP="006E0BD0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333333"/>
                <w:lang w:val="kk-KZ" w:eastAsia="en-US"/>
              </w:rPr>
            </w:pPr>
            <w:r w:rsidRPr="006E0BD0">
              <w:rPr>
                <w:color w:val="333333"/>
                <w:lang w:val="kk-KZ" w:eastAsia="en-US"/>
              </w:rPr>
              <w:t>- оқушылардың иетеллектуалды ой - өрісін дамыту;</w:t>
            </w:r>
          </w:p>
          <w:p w:rsidR="00F21067" w:rsidRPr="006E0BD0" w:rsidRDefault="00F21067" w:rsidP="006E0BD0">
            <w:pPr>
              <w:pStyle w:val="a3"/>
              <w:shd w:val="clear" w:color="auto" w:fill="FFFFFF"/>
              <w:spacing w:before="0" w:beforeAutospacing="0" w:after="0" w:afterAutospacing="0" w:line="20" w:lineRule="atLeast"/>
              <w:rPr>
                <w:color w:val="333333"/>
                <w:lang w:val="kk-KZ" w:eastAsia="en-US"/>
              </w:rPr>
            </w:pPr>
            <w:r w:rsidRPr="006E0BD0">
              <w:rPr>
                <w:color w:val="333333"/>
                <w:lang w:val="kk-KZ" w:eastAsia="en-US"/>
              </w:rPr>
              <w:t>- әр жастағы оқушылар арасындғы -коммуникативтік қарым - қатынысты дамыту;</w:t>
            </w:r>
          </w:p>
          <w:p w:rsidR="00F21067" w:rsidRPr="006E0BD0" w:rsidRDefault="00F21067" w:rsidP="006E0BD0">
            <w:pPr>
              <w:pStyle w:val="a5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531CC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https://www.facebook.com/100011906926381/posts/pfbid0wkDzFbjpyeTvx9PZFT7PG4aamZTqXs9bLpsoDzgyVM8D6YbvLrzKgxk5FDfRcADfl/</w:t>
            </w:r>
          </w:p>
        </w:tc>
      </w:tr>
      <w:tr w:rsidR="00F21067" w:rsidRPr="006E0BD0" w:rsidTr="00F21067">
        <w:trPr>
          <w:trHeight w:val="17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pStyle w:val="a5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16 қараша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«Қызықты грамматика» </w:t>
            </w:r>
          </w:p>
          <w:p w:rsidR="00F21067" w:rsidRPr="006E0BD0" w:rsidRDefault="00F21067" w:rsidP="006E0BD0">
            <w:pPr>
              <w:pStyle w:val="a5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/логикалық ойлау тапсырмалар/ өткізілді</w:t>
            </w:r>
          </w:p>
          <w:p w:rsidR="00F21067" w:rsidRPr="006E0BD0" w:rsidRDefault="00F21067" w:rsidP="006E0BD0">
            <w:pPr>
              <w:pStyle w:val="a5"/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6E0B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Оқушының жас ерекшелігін ескере отырып қазақ тілінен түрлі логикалық тапсырмалар беру арқылы, білімнің беріктігін қамтамасыз ету, баланың шығармашылық қабілетін дамыту, интелектуалдық деңгейін көтеру.  </w:t>
            </w:r>
            <w:r w:rsidRPr="006E0B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531CC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https://www.facebook.com/100011906926381/posts/pfbid02ETMahJtyAZg6joFBa17ZYuYo1oVxSUVSqa626DcG2avazdt81GDXskpy7oHpEo9Dl/</w:t>
            </w:r>
          </w:p>
        </w:tc>
      </w:tr>
      <w:tr w:rsidR="00F21067" w:rsidRPr="006E0BD0" w:rsidTr="00F21067">
        <w:trPr>
          <w:trHeight w:val="18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21067" w:rsidP="006E0BD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E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17 қараша</w:t>
            </w:r>
          </w:p>
          <w:p w:rsidR="00F21067" w:rsidRPr="006E0BD0" w:rsidRDefault="00F21067" w:rsidP="006E0BD0">
            <w:pPr>
              <w:pStyle w:val="a3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b/>
                <w:bCs/>
                <w:color w:val="3C4046"/>
                <w:lang w:val="kk-KZ" w:eastAsia="en-US"/>
              </w:rPr>
            </w:pPr>
            <w:r w:rsidRPr="006E0BD0">
              <w:rPr>
                <w:color w:val="000000"/>
                <w:lang w:val="kk-KZ" w:eastAsia="en-US"/>
              </w:rPr>
              <w:t xml:space="preserve"> </w:t>
            </w:r>
            <w:r w:rsidRPr="006E0BD0">
              <w:rPr>
                <w:b/>
                <w:color w:val="000000"/>
                <w:lang w:val="kk-KZ" w:eastAsia="en-US"/>
              </w:rPr>
              <w:t>«Тіл-ұлттың жаны»</w:t>
            </w:r>
            <w:r w:rsidRPr="006E0BD0">
              <w:rPr>
                <w:color w:val="000000"/>
                <w:lang w:val="kk-KZ" w:eastAsia="en-US"/>
              </w:rPr>
              <w:t>    сайыс  /Мақал-мәтелдер, салт-дәстүр,ақын-жазушылар және жұмбақтарға арналған тапсырмалар /өткізілді</w:t>
            </w:r>
          </w:p>
          <w:p w:rsidR="00F21067" w:rsidRPr="006E0BD0" w:rsidRDefault="00F21067" w:rsidP="006E0BD0">
            <w:pPr>
              <w:pStyle w:val="a3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color w:val="3C4046"/>
                <w:lang w:val="kk-KZ" w:eastAsia="en-US"/>
              </w:rPr>
            </w:pPr>
            <w:r w:rsidRPr="006E0BD0">
              <w:rPr>
                <w:b/>
                <w:bCs/>
                <w:color w:val="3C4046"/>
                <w:lang w:val="kk-KZ" w:eastAsia="en-US"/>
              </w:rPr>
              <w:t>Мақсаты:</w:t>
            </w:r>
            <w:r w:rsidRPr="006E0BD0">
              <w:rPr>
                <w:color w:val="3C4046"/>
                <w:lang w:val="kk-KZ" w:eastAsia="en-US"/>
              </w:rPr>
              <w:t>оқушыларды ізденуге дағдыландыру,сөздік қорын молайту,көпшілік алдында көп сөйлеуге өз пікірін жеткізе білуге ынталандыру,ойын барысында оқушылардың ауызша ой-өрісін дамыту,туған тілін сүюге,қадірлеуге,мақтан етуге тәрбиелеу.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531CC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https://www.facebook.com/100011906926381/posts/pfbid0AuiPn9GcKVos4HJ2Ned6vZqv5qLbjcgBqagJBrUENtdaCa5P5gczL67TnQNPf5skl/</w:t>
            </w:r>
          </w:p>
        </w:tc>
      </w:tr>
      <w:tr w:rsidR="00F21067" w:rsidRPr="006E0BD0" w:rsidTr="00F21067">
        <w:trPr>
          <w:trHeight w:val="12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67" w:rsidRPr="006E0BD0" w:rsidRDefault="00F21067" w:rsidP="006E0BD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0BD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21067" w:rsidP="006E0BD0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  <w:r w:rsidRPr="006E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6E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қараша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«Тіл жүйрікте, кім жүйрік?» атты сыныптан тыс сайыс сабағы өткізілді.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val="kk-KZ"/>
              </w:rPr>
              <w:t>Мақсаты:</w:t>
            </w:r>
            <w:r w:rsidRPr="006E0B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br/>
              <w:t>1) оқушылардың қазақ тілі мен әдебиеті пәнінен  білімдік деңгейлерін байқау, саралау;</w:t>
            </w:r>
            <w:r w:rsidRPr="006E0B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br/>
              <w:t>2)оқушыларды еңбексүйгіштік, адалдық борыш, ар-ұят секілді адами қасиеттерге тәрбиелеу;</w:t>
            </w:r>
            <w:r w:rsidRPr="006E0BD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br/>
              <w:t>3) ана тілі арқылы оқушылардың рухани дүниесін, шығармашылық қабілетін арттыру;</w:t>
            </w:r>
          </w:p>
          <w:p w:rsidR="00F21067" w:rsidRPr="006E0BD0" w:rsidRDefault="00F21067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67" w:rsidRPr="006E0BD0" w:rsidRDefault="00F531CC" w:rsidP="006E0BD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0B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https://www.facebook.com/100011906926381/posts/pfbid02G5w35Hmzp7MqqsMikium6S3zQcEYNbN14QhsGvQD7aQwAeBd9VDnDxW4ibFtn2z9l/</w:t>
            </w:r>
          </w:p>
        </w:tc>
      </w:tr>
    </w:tbl>
    <w:p w:rsidR="00F21067" w:rsidRPr="006E0BD0" w:rsidRDefault="00F21067" w:rsidP="006E0BD0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21067" w:rsidRPr="006E0BD0" w:rsidRDefault="00F21067" w:rsidP="006E0BD0">
      <w:pPr>
        <w:spacing w:after="0" w:line="2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:rsidR="00F21067" w:rsidRDefault="006E0BD0" w:rsidP="006E0BD0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FED82" wp14:editId="06674755">
            <wp:extent cx="4773216" cy="1628775"/>
            <wp:effectExtent l="0" t="0" r="8890" b="0"/>
            <wp:docPr id="1" name="Рисунок 1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7001" r="22151" b="76184"/>
                    <a:stretch/>
                  </pic:blipFill>
                  <pic:spPr bwMode="auto">
                    <a:xfrm>
                      <a:off x="0" y="0"/>
                      <a:ext cx="4778324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BD0" w:rsidRDefault="006E0BD0" w:rsidP="006E0BD0">
      <w:pPr>
        <w:spacing w:after="0" w:line="20" w:lineRule="atLeast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E0BD0" w:rsidRPr="006E0BD0" w:rsidRDefault="006E0BD0" w:rsidP="006E0BD0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6E0BD0" w:rsidRDefault="006E0BD0" w:rsidP="006E0BD0">
      <w:pPr>
        <w:spacing w:after="0" w:line="20" w:lineRule="atLeast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23D93" w:rsidRPr="006E0BD0" w:rsidRDefault="00F21067" w:rsidP="006E0BD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E0BD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Қазақ </w:t>
      </w:r>
      <w:bookmarkStart w:id="0" w:name="_GoBack"/>
      <w:bookmarkEnd w:id="0"/>
      <w:r w:rsidRPr="006E0BD0">
        <w:rPr>
          <w:rFonts w:ascii="Times New Roman" w:hAnsi="Times New Roman" w:cs="Times New Roman"/>
          <w:noProof/>
          <w:sz w:val="24"/>
          <w:szCs w:val="24"/>
          <w:lang w:val="kk-KZ"/>
        </w:rPr>
        <w:t>тілі мен әдебиет мұғал</w:t>
      </w:r>
      <w:r w:rsidR="006E0BD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імі: </w:t>
      </w:r>
      <w:r w:rsidRPr="006E0BD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Хуат Сайран                             </w:t>
      </w:r>
    </w:p>
    <w:sectPr w:rsidR="00C23D93" w:rsidRPr="006E0BD0" w:rsidSect="006E0BD0">
      <w:pgSz w:w="11906" w:h="16838"/>
      <w:pgMar w:top="426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1067"/>
    <w:rsid w:val="00140DF0"/>
    <w:rsid w:val="00473C24"/>
    <w:rsid w:val="00551E0A"/>
    <w:rsid w:val="005728E6"/>
    <w:rsid w:val="00606E88"/>
    <w:rsid w:val="006C4537"/>
    <w:rsid w:val="006E0BD0"/>
    <w:rsid w:val="006E39A0"/>
    <w:rsid w:val="00C23D93"/>
    <w:rsid w:val="00F21067"/>
    <w:rsid w:val="00F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21067"/>
  </w:style>
  <w:style w:type="paragraph" w:styleId="a5">
    <w:name w:val="No Spacing"/>
    <w:link w:val="a4"/>
    <w:uiPriority w:val="1"/>
    <w:qFormat/>
    <w:rsid w:val="00F21067"/>
    <w:pPr>
      <w:spacing w:after="0" w:line="240" w:lineRule="auto"/>
    </w:pPr>
  </w:style>
  <w:style w:type="table" w:styleId="a6">
    <w:name w:val="Table Grid"/>
    <w:basedOn w:val="a1"/>
    <w:uiPriority w:val="59"/>
    <w:rsid w:val="00F21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12</cp:revision>
  <dcterms:created xsi:type="dcterms:W3CDTF">2022-11-23T09:57:00Z</dcterms:created>
  <dcterms:modified xsi:type="dcterms:W3CDTF">2022-12-02T06:48:00Z</dcterms:modified>
</cp:coreProperties>
</file>